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B3DD" w14:textId="77777777" w:rsidR="00000000" w:rsidRDefault="00000000">
      <w:pPr>
        <w:framePr w:w="246" w:h="384" w:hRule="exact" w:wrap="none" w:vAnchor="page" w:hAnchor="page" w:x="7286" w:y="3495"/>
        <w:rPr>
          <w:color w:val="auto"/>
        </w:rPr>
      </w:pPr>
    </w:p>
    <w:p w14:paraId="1C71DBE9" w14:textId="7082FB1D" w:rsidR="00000000" w:rsidRDefault="00613D49">
      <w:pPr>
        <w:spacing w:line="1" w:lineRule="exact"/>
        <w:rPr>
          <w:color w:val="auto"/>
        </w:rPr>
        <w:sectPr w:rsidR="00000000">
          <w:pgSz w:w="8091" w:h="13297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80B66AD" wp14:editId="31DC6E5F">
            <wp:simplePos x="0" y="0"/>
            <wp:positionH relativeFrom="page">
              <wp:posOffset>50165</wp:posOffset>
            </wp:positionH>
            <wp:positionV relativeFrom="page">
              <wp:posOffset>81280</wp:posOffset>
            </wp:positionV>
            <wp:extent cx="5035550" cy="8156575"/>
            <wp:effectExtent l="0" t="0" r="0" b="0"/>
            <wp:wrapNone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815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E3D14" w14:textId="77777777" w:rsidR="00000000" w:rsidRDefault="00000000">
      <w:pPr>
        <w:pStyle w:val="Bodytext10"/>
        <w:framePr w:wrap="none" w:vAnchor="page" w:hAnchor="page" w:x="1323" w:y="3193"/>
        <w:ind w:left="1360"/>
        <w:rPr>
          <w:sz w:val="24"/>
          <w:szCs w:val="24"/>
        </w:rPr>
      </w:pPr>
      <w:r>
        <w:rPr>
          <w:rStyle w:val="Bodytext1"/>
          <w:b/>
          <w:bCs/>
          <w:color w:val="000000"/>
          <w:sz w:val="34"/>
          <w:szCs w:val="34"/>
        </w:rPr>
        <w:lastRenderedPageBreak/>
        <w:t>DU MÊME AUTEUR</w:t>
      </w:r>
    </w:p>
    <w:p w14:paraId="584A1463" w14:textId="77777777" w:rsidR="00000000" w:rsidRDefault="00000000">
      <w:pPr>
        <w:pStyle w:val="Bodytext10"/>
        <w:framePr w:w="6972" w:h="3168" w:hRule="exact" w:wrap="none" w:vAnchor="page" w:hAnchor="page" w:x="1323" w:y="4105"/>
        <w:spacing w:after="180"/>
        <w:ind w:firstLine="84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Aux Editions Delachaux et Niestlé</w:t>
      </w:r>
    </w:p>
    <w:p w14:paraId="2CFCF7ED" w14:textId="77777777" w:rsidR="00000000" w:rsidRDefault="00000000">
      <w:pPr>
        <w:pStyle w:val="Bodytext10"/>
        <w:framePr w:w="6972" w:h="3168" w:hRule="exact" w:wrap="none" w:vAnchor="page" w:hAnchor="page" w:x="1323" w:y="4105"/>
        <w:rPr>
          <w:sz w:val="24"/>
          <w:szCs w:val="24"/>
        </w:rPr>
      </w:pPr>
      <w:r>
        <w:rPr>
          <w:rStyle w:val="Bodytext1"/>
          <w:i/>
          <w:iCs/>
          <w:color w:val="000000"/>
          <w:sz w:val="34"/>
          <w:szCs w:val="34"/>
        </w:rPr>
        <w:t>Tactique du diable</w:t>
      </w:r>
      <w:r>
        <w:rPr>
          <w:rStyle w:val="Bodytext1"/>
          <w:color w:val="000000"/>
          <w:sz w:val="34"/>
          <w:szCs w:val="34"/>
        </w:rPr>
        <w:t xml:space="preserve"> (collection &lt; Foi vivante &gt;).</w:t>
      </w:r>
    </w:p>
    <w:p w14:paraId="7FC01064" w14:textId="77777777" w:rsidR="00000000" w:rsidRDefault="00000000">
      <w:pPr>
        <w:pStyle w:val="Bodytext10"/>
        <w:framePr w:w="6972" w:h="3168" w:hRule="exact" w:wrap="none" w:vAnchor="page" w:hAnchor="page" w:x="1323" w:y="4105"/>
        <w:spacing w:after="580"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34"/>
          <w:szCs w:val="34"/>
        </w:rPr>
        <w:t>Le grand divorce.</w:t>
      </w:r>
    </w:p>
    <w:p w14:paraId="0641CF9B" w14:textId="77777777" w:rsidR="00000000" w:rsidRDefault="00000000">
      <w:pPr>
        <w:pStyle w:val="Bodytext10"/>
        <w:framePr w:w="6972" w:h="3168" w:hRule="exact" w:wrap="none" w:vAnchor="page" w:hAnchor="page" w:x="1323" w:y="4105"/>
        <w:spacing w:after="180"/>
        <w:ind w:firstLine="84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Aux Editions Desclée de Brouwer</w:t>
      </w:r>
    </w:p>
    <w:p w14:paraId="25C629C7" w14:textId="77777777" w:rsidR="00000000" w:rsidRDefault="00000000">
      <w:pPr>
        <w:pStyle w:val="Bodytext10"/>
        <w:framePr w:w="6972" w:h="3168" w:hRule="exact" w:wrap="none" w:vAnchor="page" w:hAnchor="page" w:x="1323" w:y="4105"/>
        <w:rPr>
          <w:sz w:val="24"/>
          <w:szCs w:val="24"/>
        </w:rPr>
      </w:pPr>
      <w:r>
        <w:rPr>
          <w:rStyle w:val="Bodytext1"/>
          <w:i/>
          <w:iCs/>
          <w:color w:val="000000"/>
          <w:sz w:val="34"/>
          <w:szCs w:val="34"/>
        </w:rPr>
        <w:t>Le problème de la souffrance</w:t>
      </w:r>
      <w:r>
        <w:rPr>
          <w:rStyle w:val="Bodytext1"/>
          <w:color w:val="000000"/>
          <w:sz w:val="34"/>
          <w:szCs w:val="34"/>
        </w:rPr>
        <w:t xml:space="preserve"> (collection « Foi</w:t>
      </w:r>
    </w:p>
    <w:p w14:paraId="3E3D812C" w14:textId="77777777" w:rsidR="00000000" w:rsidRDefault="00000000">
      <w:pPr>
        <w:pStyle w:val="Bodytext10"/>
        <w:framePr w:w="6972" w:h="3168" w:hRule="exact" w:wrap="none" w:vAnchor="page" w:hAnchor="page" w:x="1323" w:y="4105"/>
        <w:spacing w:line="197" w:lineRule="auto"/>
        <w:ind w:firstLine="32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vivante &gt;).</w:t>
      </w:r>
    </w:p>
    <w:p w14:paraId="58915292" w14:textId="24CFDC21" w:rsidR="00000000" w:rsidRDefault="00613D49">
      <w:pPr>
        <w:framePr w:wrap="none" w:vAnchor="page" w:hAnchor="page" w:x="1059" w:y="8545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86ECBC6" wp14:editId="72A4514D">
            <wp:extent cx="4752975" cy="28244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7FDB" w14:textId="77777777" w:rsidR="00000000" w:rsidRDefault="00000000">
      <w:pPr>
        <w:pStyle w:val="Picturecaption10"/>
        <w:framePr w:wrap="none" w:vAnchor="page" w:hAnchor="page" w:x="1755" w:y="12943"/>
        <w:rPr>
          <w:b w:val="0"/>
          <w:bCs w:val="0"/>
          <w:i w:val="0"/>
          <w:iCs w:val="0"/>
          <w:sz w:val="24"/>
          <w:szCs w:val="24"/>
        </w:rPr>
      </w:pPr>
      <w:r>
        <w:rPr>
          <w:rStyle w:val="Picturecaption1"/>
          <w:b/>
          <w:bCs/>
          <w:i/>
          <w:iCs/>
          <w:color w:val="000000"/>
        </w:rPr>
        <w:t>© Les Éditions Delachaux et Niestlé,</w:t>
      </w:r>
      <w:r>
        <w:rPr>
          <w:rStyle w:val="Picturecaption1"/>
          <w:color w:val="000000"/>
          <w:sz w:val="36"/>
          <w:szCs w:val="36"/>
        </w:rPr>
        <w:t xml:space="preserve"> 1968.</w:t>
      </w:r>
    </w:p>
    <w:p w14:paraId="1F4AE614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6947DD" w14:textId="77777777" w:rsidR="00000000" w:rsidRDefault="00000000">
      <w:pPr>
        <w:pStyle w:val="Bodytext10"/>
        <w:framePr w:w="7560" w:h="432" w:hRule="exact" w:wrap="none" w:vAnchor="page" w:hAnchor="page" w:x="1029" w:y="847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C. S. LEWIS</w:t>
      </w:r>
    </w:p>
    <w:p w14:paraId="3CF69E69" w14:textId="77777777" w:rsidR="00000000" w:rsidRDefault="00000000">
      <w:pPr>
        <w:pStyle w:val="Heading110"/>
        <w:framePr w:w="7560" w:h="4266" w:hRule="exact" w:wrap="none" w:vAnchor="page" w:hAnchor="page" w:x="1029" w:y="3049"/>
        <w:rPr>
          <w:b w:val="0"/>
          <w:bCs w:val="0"/>
          <w:sz w:val="24"/>
          <w:szCs w:val="24"/>
        </w:rPr>
      </w:pPr>
      <w:bookmarkStart w:id="0" w:name="bookmark2"/>
      <w:r>
        <w:rPr>
          <w:rStyle w:val="Heading11"/>
          <w:b/>
          <w:bCs/>
          <w:color w:val="000000"/>
        </w:rPr>
        <w:t>ÊTRE OU</w:t>
      </w:r>
      <w:bookmarkEnd w:id="0"/>
    </w:p>
    <w:p w14:paraId="5C27F3AA" w14:textId="77777777" w:rsidR="00000000" w:rsidRDefault="00000000">
      <w:pPr>
        <w:pStyle w:val="Heading110"/>
        <w:framePr w:w="7560" w:h="4266" w:hRule="exact" w:wrap="none" w:vAnchor="page" w:hAnchor="page" w:x="1029" w:y="3049"/>
        <w:rPr>
          <w:b w:val="0"/>
          <w:bCs w:val="0"/>
          <w:sz w:val="24"/>
          <w:szCs w:val="24"/>
        </w:rPr>
      </w:pPr>
      <w:bookmarkStart w:id="1" w:name="bookmark0"/>
      <w:bookmarkStart w:id="2" w:name="bookmark1"/>
      <w:bookmarkStart w:id="3" w:name="bookmark3"/>
      <w:r>
        <w:rPr>
          <w:rStyle w:val="Heading11"/>
          <w:b/>
          <w:bCs/>
          <w:color w:val="000000"/>
        </w:rPr>
        <w:t>NE PAS ÊTRE</w:t>
      </w:r>
      <w:bookmarkEnd w:id="1"/>
      <w:bookmarkEnd w:id="2"/>
      <w:bookmarkEnd w:id="3"/>
    </w:p>
    <w:p w14:paraId="03BBB294" w14:textId="77777777" w:rsidR="00000000" w:rsidRDefault="00000000">
      <w:pPr>
        <w:pStyle w:val="Bodytext40"/>
        <w:framePr w:w="7560" w:h="4266" w:hRule="exact" w:wrap="none" w:vAnchor="page" w:hAnchor="page" w:x="1029" w:y="3049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Le christianisme est-il</w:t>
      </w:r>
    </w:p>
    <w:p w14:paraId="52BE87DE" w14:textId="77777777" w:rsidR="00000000" w:rsidRDefault="00000000">
      <w:pPr>
        <w:pStyle w:val="Bodytext40"/>
        <w:framePr w:w="7560" w:h="4266" w:hRule="exact" w:wrap="none" w:vAnchor="page" w:hAnchor="page" w:x="1029" w:y="3049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facile ou difficile?</w:t>
      </w:r>
    </w:p>
    <w:p w14:paraId="726F4103" w14:textId="77777777" w:rsidR="00000000" w:rsidRDefault="00000000">
      <w:pPr>
        <w:pStyle w:val="Bodytext10"/>
        <w:framePr w:w="7560" w:h="4266" w:hRule="exact" w:wrap="none" w:vAnchor="page" w:hAnchor="page" w:x="1029" w:y="3049"/>
        <w:spacing w:after="200"/>
        <w:jc w:val="center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 xml:space="preserve">Traduit par </w:t>
      </w:r>
      <w:r>
        <w:rPr>
          <w:rStyle w:val="Bodytext1"/>
          <w:b/>
          <w:bCs/>
          <w:smallCaps/>
          <w:color w:val="000000"/>
          <w:sz w:val="34"/>
          <w:szCs w:val="34"/>
        </w:rPr>
        <w:t>Jacques Blondel</w:t>
      </w:r>
    </w:p>
    <w:p w14:paraId="311E097A" w14:textId="77777777" w:rsidR="00000000" w:rsidRDefault="00000000">
      <w:pPr>
        <w:pStyle w:val="Bodytext50"/>
        <w:framePr w:w="7560" w:h="4266" w:hRule="exact" w:wrap="none" w:vAnchor="page" w:hAnchor="page" w:x="1029" w:y="3049"/>
        <w:spacing w:after="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5"/>
          <w:b/>
          <w:bCs/>
          <w:i/>
          <w:iCs/>
          <w:color w:val="000000"/>
        </w:rPr>
        <w:t>Agrégé de V Université</w:t>
      </w:r>
    </w:p>
    <w:p w14:paraId="685E4AAF" w14:textId="77777777" w:rsidR="00000000" w:rsidRDefault="00000000">
      <w:pPr>
        <w:pStyle w:val="Bodytext10"/>
        <w:framePr w:w="7560" w:h="1056" w:hRule="exact" w:wrap="none" w:vAnchor="page" w:hAnchor="page" w:x="1029" w:y="12751"/>
        <w:spacing w:after="14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DELACHAUX ET NIESTLÉ S. A.</w:t>
      </w:r>
    </w:p>
    <w:p w14:paraId="046412B7" w14:textId="77777777" w:rsidR="00000000" w:rsidRDefault="00000000">
      <w:pPr>
        <w:pStyle w:val="Bodytext10"/>
        <w:framePr w:w="7560" w:h="1056" w:hRule="exact" w:wrap="none" w:vAnchor="page" w:hAnchor="page" w:x="1029" w:y="12751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1968</w:t>
      </w:r>
    </w:p>
    <w:p w14:paraId="0E2EA29E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213A5A" w14:textId="77777777" w:rsidR="00000000" w:rsidRDefault="00000000">
      <w:pPr>
        <w:pStyle w:val="Heading410"/>
        <w:framePr w:w="7560" w:h="492" w:hRule="exact" w:wrap="none" w:vAnchor="page" w:hAnchor="page" w:x="1068" w:y="3757"/>
        <w:spacing w:after="0"/>
        <w:rPr>
          <w:b w:val="0"/>
          <w:bCs w:val="0"/>
          <w:sz w:val="24"/>
          <w:szCs w:val="24"/>
        </w:rPr>
      </w:pPr>
      <w:bookmarkStart w:id="4" w:name="bookmark4"/>
      <w:bookmarkStart w:id="5" w:name="bookmark5"/>
      <w:bookmarkStart w:id="6" w:name="bookmark6"/>
      <w:r>
        <w:rPr>
          <w:rStyle w:val="Heading41"/>
          <w:b/>
          <w:bCs/>
          <w:color w:val="000000"/>
        </w:rPr>
        <w:lastRenderedPageBreak/>
        <w:t>PRÉFACE</w:t>
      </w:r>
      <w:bookmarkEnd w:id="4"/>
      <w:bookmarkEnd w:id="5"/>
      <w:bookmarkEnd w:id="6"/>
    </w:p>
    <w:p w14:paraId="4BC855F4" w14:textId="77777777" w:rsidR="00000000" w:rsidRDefault="00000000">
      <w:pPr>
        <w:pStyle w:val="Bodytext10"/>
        <w:framePr w:w="7560" w:h="7836" w:hRule="exact" w:wrap="none" w:vAnchor="page" w:hAnchor="page" w:x="1068" w:y="5341"/>
        <w:ind w:firstLine="4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s'agit, dans Vouvrage que Von va lire,</w:t>
      </w:r>
    </w:p>
    <w:p w14:paraId="5F964183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rappeler aux hommes de notre temps que, si</w:t>
      </w:r>
    </w:p>
    <w:p w14:paraId="225C308F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Diable a une tactique, Dieu a aussi la</w:t>
      </w:r>
    </w:p>
    <w:p w14:paraId="45BF9BFD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sienne et qu'il suffit pour la découvrir de</w:t>
      </w:r>
    </w:p>
    <w:p w14:paraId="62D02208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reprendre les plus anciennes et les plus vénérables</w:t>
      </w:r>
    </w:p>
    <w:p w14:paraId="65B6870A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vérités de la Révélation chrétienne que le</w:t>
      </w:r>
    </w:p>
    <w:p w14:paraId="26676752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monde moderne considère à la légère comme</w:t>
      </w:r>
    </w:p>
    <w:p w14:paraId="67F382B6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lointaines, désuètes, voire dépassées.</w:t>
      </w:r>
    </w:p>
    <w:p w14:paraId="03EA7CBA" w14:textId="77777777" w:rsidR="00000000" w:rsidRDefault="00000000">
      <w:pPr>
        <w:pStyle w:val="Bodytext10"/>
        <w:framePr w:w="7560" w:h="7836" w:hRule="exact" w:wrap="none" w:vAnchor="page" w:hAnchor="page" w:x="1068" w:y="5341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 xml:space="preserve">Un peu de philosophie, </w:t>
      </w:r>
      <w:r>
        <w:rPr>
          <w:rStyle w:val="Bodytext1"/>
          <w:i/>
          <w:iCs/>
          <w:color w:val="000000"/>
        </w:rPr>
        <w:t>disait le Chan</w:t>
      </w:r>
      <w:r>
        <w:rPr>
          <w:rStyle w:val="Bodytext1"/>
          <w:i/>
          <w:iCs/>
          <w:color w:val="000000"/>
        </w:rPr>
        <w:softHyphen/>
      </w:r>
    </w:p>
    <w:p w14:paraId="55BFA1AB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celier Bacon,</w:t>
      </w:r>
      <w:r>
        <w:rPr>
          <w:rStyle w:val="Bodytext1"/>
          <w:color w:val="000000"/>
        </w:rPr>
        <w:t xml:space="preserve"> nous incline à l’athéisme, mais</w:t>
      </w:r>
    </w:p>
    <w:p w14:paraId="33A9FC82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qui creuse plus avant est porté vers</w:t>
      </w:r>
    </w:p>
    <w:p w14:paraId="1B48C379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religion. </w:t>
      </w:r>
      <w:r>
        <w:rPr>
          <w:rStyle w:val="Bodytext1"/>
          <w:i/>
          <w:iCs/>
          <w:color w:val="000000"/>
        </w:rPr>
        <w:t>C.S. Lewis entend éviter ici une</w:t>
      </w:r>
    </w:p>
    <w:p w14:paraId="517FADEE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facile vulgarisation des vérités théologiques;</w:t>
      </w:r>
    </w:p>
    <w:p w14:paraId="2A406D69" w14:textId="77777777" w:rsidR="00000000" w:rsidRDefault="00000000">
      <w:pPr>
        <w:pStyle w:val="Bodytext10"/>
        <w:framePr w:w="7560" w:h="7836" w:hRule="exact" w:wrap="none" w:vAnchor="page" w:hAnchor="page" w:x="1068" w:y="534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veut seulement nous les présenter comme des</w:t>
      </w:r>
    </w:p>
    <w:p w14:paraId="04B228D8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fleurs dans un vase placé devant une fenêtre,</w:t>
      </w:r>
    </w:p>
    <w:p w14:paraId="41D595D3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qui apportent avec elles le parfum des vastes</w:t>
      </w:r>
    </w:p>
    <w:p w14:paraId="39E191B3" w14:textId="77777777" w:rsidR="00000000" w:rsidRDefault="00000000">
      <w:pPr>
        <w:pStyle w:val="Bodytext10"/>
        <w:framePr w:w="7560" w:h="7836" w:hRule="exact" w:wrap="none" w:vAnchor="page" w:hAnchor="page" w:x="1068" w:y="534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horizons. Il présente ici, sous la forme d'images</w:t>
      </w:r>
    </w:p>
    <w:p w14:paraId="1D9F55E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AF122E" w14:textId="77777777" w:rsidR="00000000" w:rsidRDefault="00000000">
      <w:pPr>
        <w:pStyle w:val="Heading410"/>
        <w:framePr w:w="7500" w:h="480" w:hRule="exact" w:wrap="none" w:vAnchor="page" w:hAnchor="page" w:x="1098" w:y="3847"/>
        <w:spacing w:after="0"/>
        <w:rPr>
          <w:b w:val="0"/>
          <w:bCs w:val="0"/>
          <w:sz w:val="24"/>
          <w:szCs w:val="24"/>
        </w:rPr>
      </w:pPr>
      <w:bookmarkStart w:id="7" w:name="bookmark7"/>
      <w:bookmarkStart w:id="8" w:name="bookmark8"/>
      <w:bookmarkStart w:id="9" w:name="bookmark9"/>
      <w:r>
        <w:rPr>
          <w:rStyle w:val="Heading41"/>
          <w:b/>
          <w:bCs/>
          <w:color w:val="000000"/>
        </w:rPr>
        <w:lastRenderedPageBreak/>
        <w:t>CRÉER ET ENGENDRER</w:t>
      </w:r>
      <w:bookmarkEnd w:id="7"/>
      <w:bookmarkEnd w:id="8"/>
      <w:bookmarkEnd w:id="9"/>
    </w:p>
    <w:p w14:paraId="4B5915F9" w14:textId="77777777" w:rsidR="00000000" w:rsidRDefault="00000000">
      <w:pPr>
        <w:pStyle w:val="Bodytext10"/>
        <w:framePr w:w="7500" w:h="7812" w:hRule="exact" w:wrap="none" w:vAnchor="page" w:hAnchor="page" w:x="1098" w:y="5365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Tout le monde m’a conseillé de ne pas</w:t>
      </w:r>
    </w:p>
    <w:p w14:paraId="33ACD231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révéler d’emblée le sujet de ces Chapitres.</w:t>
      </w:r>
    </w:p>
    <w:p w14:paraId="08086863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lecteur moyen, me dit-on, ne veut pas</w:t>
      </w:r>
    </w:p>
    <w:p w14:paraId="4599557D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de théologie : « Donnez-lui une religion toute</w:t>
      </w:r>
    </w:p>
    <w:p w14:paraId="267166BE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 et pratique ». Je n’ai pas tenu compte</w:t>
      </w:r>
    </w:p>
    <w:p w14:paraId="677F41B1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conseil. Le lecteur moyen, à mon avis,</w:t>
      </w:r>
    </w:p>
    <w:p w14:paraId="180805C2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si sot. Théologie veut dire « science</w:t>
      </w:r>
    </w:p>
    <w:p w14:paraId="06D1B0E2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», et je crois que quiconque entend</w:t>
      </w:r>
    </w:p>
    <w:p w14:paraId="357B7391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méditer sur Dieu, tient à avoir sur Lui des</w:t>
      </w:r>
    </w:p>
    <w:p w14:paraId="5C0D549F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idées aussi nettes et précises que possible.</w:t>
      </w:r>
    </w:p>
    <w:p w14:paraId="06743487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n’êtes pas des enfants : alors pourquoi</w:t>
      </w:r>
    </w:p>
    <w:p w14:paraId="330FCD93" w14:textId="77777777" w:rsidR="00000000" w:rsidRDefault="00000000">
      <w:pPr>
        <w:pStyle w:val="Bodytext10"/>
        <w:framePr w:w="7500" w:h="7812" w:hRule="exact" w:wrap="none" w:vAnchor="page" w:hAnchor="page" w:x="1098" w:y="5365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traiterait-on comme eux?</w:t>
      </w:r>
    </w:p>
    <w:p w14:paraId="004E5287" w14:textId="77777777" w:rsidR="00000000" w:rsidRDefault="00000000">
      <w:pPr>
        <w:pStyle w:val="Bodytext10"/>
        <w:framePr w:w="7500" w:h="7812" w:hRule="exact" w:wrap="none" w:vAnchor="page" w:hAnchor="page" w:x="1098" w:y="5365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Je comprends cependant pourquoi la théo</w:t>
      </w:r>
      <w:r>
        <w:rPr>
          <w:rStyle w:val="Bodytext1"/>
          <w:color w:val="000000"/>
        </w:rPr>
        <w:softHyphen/>
      </w:r>
    </w:p>
    <w:p w14:paraId="57C0BB84" w14:textId="77777777" w:rsidR="00000000" w:rsidRDefault="00000000">
      <w:pPr>
        <w:pStyle w:val="Bodytext10"/>
        <w:framePr w:w="7500" w:h="7812" w:hRule="exact" w:wrap="none" w:vAnchor="page" w:hAnchor="page" w:x="1098" w:y="5365"/>
        <w:rPr>
          <w:sz w:val="24"/>
          <w:szCs w:val="24"/>
        </w:rPr>
      </w:pPr>
      <w:r>
        <w:rPr>
          <w:rStyle w:val="Bodytext1"/>
          <w:color w:val="000000"/>
        </w:rPr>
        <w:t>logie décourage certaines personnes. Un jour</w:t>
      </w:r>
    </w:p>
    <w:p w14:paraId="17E692D2" w14:textId="77777777" w:rsidR="00000000" w:rsidRDefault="00000000">
      <w:pPr>
        <w:pStyle w:val="Bodytext10"/>
        <w:framePr w:w="7500" w:h="7812" w:hRule="exact" w:wrap="none" w:vAnchor="page" w:hAnchor="page" w:x="1098" w:y="5365"/>
        <w:rPr>
          <w:sz w:val="24"/>
          <w:szCs w:val="24"/>
        </w:rPr>
      </w:pPr>
      <w:r>
        <w:rPr>
          <w:rStyle w:val="Bodytext1"/>
          <w:color w:val="000000"/>
        </w:rPr>
        <w:t>où j’avais parlé à des officiers de la R.A.F.,</w:t>
      </w:r>
    </w:p>
    <w:p w14:paraId="039B3851" w14:textId="77777777" w:rsidR="00000000" w:rsidRDefault="00000000">
      <w:pPr>
        <w:pStyle w:val="Bodytext10"/>
        <w:framePr w:w="7500" w:h="7812" w:hRule="exact" w:wrap="none" w:vAnchor="page" w:hAnchor="page" w:x="1098" w:y="5365"/>
        <w:rPr>
          <w:sz w:val="24"/>
          <w:szCs w:val="24"/>
        </w:rPr>
      </w:pPr>
      <w:r>
        <w:rPr>
          <w:rStyle w:val="Bodytext1"/>
          <w:color w:val="000000"/>
        </w:rPr>
        <w:t>un vieux dur à cuire galonné se leva pour dire :</w:t>
      </w:r>
    </w:p>
    <w:p w14:paraId="74CC2D7A" w14:textId="77777777" w:rsidR="00000000" w:rsidRDefault="00000000">
      <w:pPr>
        <w:pStyle w:val="Bodytext10"/>
        <w:framePr w:w="7500" w:h="7812" w:hRule="exact" w:wrap="none" w:vAnchor="page" w:hAnchor="page" w:x="1098" w:y="5365"/>
        <w:rPr>
          <w:sz w:val="24"/>
          <w:szCs w:val="24"/>
        </w:rPr>
      </w:pPr>
      <w:r>
        <w:rPr>
          <w:rStyle w:val="Bodytext1"/>
          <w:color w:val="000000"/>
        </w:rPr>
        <w:t>« Je n’ai que faire de tout cela. Mais notez</w:t>
      </w:r>
    </w:p>
    <w:p w14:paraId="57F9880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E50F66" w14:textId="77777777" w:rsidR="00000000" w:rsidRDefault="00000000">
      <w:pPr>
        <w:pStyle w:val="Headerorfooter10"/>
        <w:framePr w:wrap="none" w:vAnchor="page" w:hAnchor="page" w:x="1449" w:y="97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12</w:t>
      </w:r>
    </w:p>
    <w:p w14:paraId="608C8A21" w14:textId="77777777" w:rsidR="00000000" w:rsidRDefault="00000000">
      <w:pPr>
        <w:pStyle w:val="Headerorfooter10"/>
        <w:framePr w:wrap="none" w:vAnchor="page" w:hAnchor="page" w:x="3261" w:y="86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0A9BF82C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suis religieux, moi aussi. Je sais que</w:t>
      </w:r>
    </w:p>
    <w:p w14:paraId="1C8C5DD8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existe. J’ai senti sa présence; seul, au</w:t>
      </w:r>
    </w:p>
    <w:p w14:paraId="4FF8E13D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désert, la nuit... le redoutable mystère. Et</w:t>
      </w:r>
    </w:p>
    <w:p w14:paraId="19E5BCBA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justement pourquoi je ne crois pas en</w:t>
      </w:r>
    </w:p>
    <w:p w14:paraId="1D85DDB3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vos gentils petits dogmes et formules à son</w:t>
      </w:r>
    </w:p>
    <w:p w14:paraId="3396E35C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sujet. Tout cela paraît si mesquin, si pédant</w:t>
      </w:r>
    </w:p>
    <w:p w14:paraId="3E9D1744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si irréel pour celui qui a été en contact</w:t>
      </w:r>
    </w:p>
    <w:p w14:paraId="2B925330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la Réalité. »</w:t>
      </w:r>
    </w:p>
    <w:p w14:paraId="278E16DB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Or, jusqu’à un certain point, j’étais tout à</w:t>
      </w:r>
    </w:p>
    <w:p w14:paraId="110F8ECD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d’accord avec lui. Je suis persuadé qu’il</w:t>
      </w:r>
    </w:p>
    <w:p w14:paraId="1CE60DA4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fait une véritable expérience de Dieu</w:t>
      </w:r>
    </w:p>
    <w:p w14:paraId="40A604C6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au désert; et quand, de cette expérience, il</w:t>
      </w:r>
    </w:p>
    <w:p w14:paraId="3C12029C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se tourna vers les doctrines chrétiennes, il</w:t>
      </w:r>
    </w:p>
    <w:p w14:paraId="19FAFCFB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 probablement d’une grande réalité à</w:t>
      </w:r>
    </w:p>
    <w:p w14:paraId="4CC7E8A6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de beaucoup moins réel. Il en</w:t>
      </w:r>
    </w:p>
    <w:p w14:paraId="2C34FC60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de même lorsqu’on regarde l’Atlantique</w:t>
      </w:r>
    </w:p>
    <w:p w14:paraId="07C2C113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côte, puis que l’on se reporte à une</w:t>
      </w:r>
    </w:p>
    <w:p w14:paraId="5575B358" w14:textId="77777777" w:rsidR="00000000" w:rsidRDefault="00000000">
      <w:pPr>
        <w:pStyle w:val="Bodytext10"/>
        <w:framePr w:w="7530" w:h="11652" w:hRule="exact" w:wrap="none" w:vAnchor="page" w:hAnchor="page" w:x="1083" w:y="1465"/>
        <w:jc w:val="both"/>
        <w:rPr>
          <w:sz w:val="24"/>
          <w:szCs w:val="24"/>
        </w:rPr>
      </w:pPr>
      <w:r>
        <w:rPr>
          <w:rStyle w:val="Bodytext1"/>
          <w:color w:val="000000"/>
        </w:rPr>
        <w:t>carte : on passe aussi du réel au moins réel ;</w:t>
      </w:r>
    </w:p>
    <w:p w14:paraId="1F6E0EB6" w14:textId="77777777" w:rsidR="00000000" w:rsidRDefault="00000000">
      <w:pPr>
        <w:pStyle w:val="Bodytext10"/>
        <w:framePr w:w="7530" w:h="11652" w:hRule="exact" w:wrap="none" w:vAnchor="page" w:hAnchor="page" w:x="1083" w:y="1465"/>
        <w:jc w:val="both"/>
        <w:rPr>
          <w:sz w:val="24"/>
          <w:szCs w:val="24"/>
        </w:rPr>
      </w:pPr>
      <w:r>
        <w:rPr>
          <w:rStyle w:val="Bodytext1"/>
          <w:color w:val="000000"/>
        </w:rPr>
        <w:t>des vagues réelles à un papier de couleur.</w:t>
      </w:r>
    </w:p>
    <w:p w14:paraId="5C372A7E" w14:textId="77777777" w:rsidR="00000000" w:rsidRDefault="00000000">
      <w:pPr>
        <w:pStyle w:val="Bodytext10"/>
        <w:framePr w:w="7530" w:h="11652" w:hRule="exact" w:wrap="none" w:vAnchor="page" w:hAnchor="page" w:x="1083" w:y="1465"/>
        <w:rPr>
          <w:sz w:val="24"/>
          <w:szCs w:val="24"/>
        </w:rPr>
      </w:pPr>
      <w:r>
        <w:rPr>
          <w:rStyle w:val="Bodytext1"/>
          <w:color w:val="000000"/>
        </w:rPr>
        <w:t>Mais j’en arrive au nœud du problème.</w:t>
      </w:r>
    </w:p>
    <w:p w14:paraId="4B65FD76" w14:textId="77777777" w:rsidR="00000000" w:rsidRDefault="00000000">
      <w:pPr>
        <w:pStyle w:val="Bodytext10"/>
        <w:framePr w:w="7530" w:h="11652" w:hRule="exact" w:wrap="none" w:vAnchor="page" w:hAnchor="page" w:x="1083" w:y="1465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La carte n’est qu’un papier de couleur,</w:t>
      </w:r>
    </w:p>
    <w:p w14:paraId="22B981F8" w14:textId="77777777" w:rsidR="00000000" w:rsidRDefault="00000000">
      <w:pPr>
        <w:pStyle w:val="Bodytext10"/>
        <w:framePr w:w="7530" w:h="11652" w:hRule="exact" w:wrap="none" w:vAnchor="page" w:hAnchor="page" w:x="1083" w:y="1465"/>
        <w:rPr>
          <w:sz w:val="24"/>
          <w:szCs w:val="24"/>
        </w:rPr>
      </w:pPr>
      <w:r>
        <w:rPr>
          <w:rStyle w:val="Bodytext1"/>
          <w:color w:val="000000"/>
        </w:rPr>
        <w:t>mais il faut se rappeler deux choses. Tout</w:t>
      </w:r>
    </w:p>
    <w:p w14:paraId="41BBC25D" w14:textId="77777777" w:rsidR="00000000" w:rsidRDefault="00000000">
      <w:pPr>
        <w:pStyle w:val="Bodytext10"/>
        <w:framePr w:w="7530" w:h="11652" w:hRule="exact" w:wrap="none" w:vAnchor="page" w:hAnchor="page" w:x="1083" w:y="1465"/>
        <w:rPr>
          <w:sz w:val="24"/>
          <w:szCs w:val="24"/>
        </w:rPr>
      </w:pPr>
      <w:r>
        <w:rPr>
          <w:rStyle w:val="Bodytext1"/>
          <w:color w:val="000000"/>
        </w:rPr>
        <w:t>d’abord, elle est établie d’après les décou</w:t>
      </w:r>
      <w:r>
        <w:rPr>
          <w:rStyle w:val="Bodytext1"/>
          <w:color w:val="000000"/>
        </w:rPr>
        <w:softHyphen/>
      </w:r>
    </w:p>
    <w:p w14:paraId="5B1C3742" w14:textId="77777777" w:rsidR="00000000" w:rsidRDefault="00000000">
      <w:pPr>
        <w:pStyle w:val="Bodytext10"/>
        <w:framePr w:w="7530" w:h="11652" w:hRule="exact" w:wrap="none" w:vAnchor="page" w:hAnchor="page" w:x="1083" w:y="146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vertes de milliers de gens qui ont navigué</w:t>
      </w:r>
    </w:p>
    <w:p w14:paraId="6480D822" w14:textId="77777777" w:rsidR="00000000" w:rsidRDefault="00000000">
      <w:pPr>
        <w:pStyle w:val="Bodytext10"/>
        <w:framePr w:w="7530" w:h="11652" w:hRule="exact" w:wrap="none" w:vAnchor="page" w:hAnchor="page" w:x="1083" w:y="146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sur l’Atlantique. Elle est ainsi le fruit de</w:t>
      </w:r>
    </w:p>
    <w:p w14:paraId="3DF0858A" w14:textId="77777777" w:rsidR="00000000" w:rsidRDefault="00000000">
      <w:pPr>
        <w:pStyle w:val="Bodytext10"/>
        <w:framePr w:w="7530" w:h="11652" w:hRule="exact" w:wrap="none" w:vAnchor="page" w:hAnchor="page" w:x="1083" w:y="1465"/>
        <w:rPr>
          <w:sz w:val="24"/>
          <w:szCs w:val="24"/>
        </w:rPr>
      </w:pPr>
      <w:r>
        <w:rPr>
          <w:rStyle w:val="Bodytext1"/>
          <w:color w:val="000000"/>
        </w:rPr>
        <w:t>sommes d’expériences tout aussi réelles que</w:t>
      </w:r>
    </w:p>
    <w:p w14:paraId="4F3FDC45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5FF21470" w14:textId="77777777" w:rsidR="00000000" w:rsidRDefault="00000000">
      <w:pPr>
        <w:pStyle w:val="Headerorfooter10"/>
        <w:framePr w:w="7434" w:h="366" w:hRule="exact" w:wrap="none" w:vAnchor="page" w:hAnchor="page" w:x="1131" w:y="835"/>
        <w:ind w:right="140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CRÉER ET ENGENDRER 13</w:t>
      </w:r>
    </w:p>
    <w:p w14:paraId="6506F091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que vous pouvez faire de la plage ;</w:t>
      </w:r>
    </w:p>
    <w:p w14:paraId="5647C962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cette différence près, que la vôtre est le</w:t>
      </w:r>
    </w:p>
    <w:p w14:paraId="1B05A539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 d’un coup d’œil isolé, tandis que la</w:t>
      </w:r>
    </w:p>
    <w:p w14:paraId="42A02F68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carte fait la synthèse de toutes ces expériences.</w:t>
      </w:r>
    </w:p>
    <w:p w14:paraId="16478F5C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En second lieu, pour voyager, la carte</w:t>
      </w:r>
    </w:p>
    <w:p w14:paraId="52538973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est indispensable. Tant que vous vous</w:t>
      </w:r>
    </w:p>
    <w:p w14:paraId="69CCD020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contentez de vous promener sur la plage, il</w:t>
      </w:r>
    </w:p>
    <w:p w14:paraId="7159432C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est beaucoup plus passionnant de regarder</w:t>
      </w:r>
    </w:p>
    <w:p w14:paraId="0872F03D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la mer que de regarder la carte. Mais pour</w:t>
      </w:r>
    </w:p>
    <w:p w14:paraId="3C771460" w14:textId="77777777" w:rsidR="00000000" w:rsidRDefault="00000000">
      <w:pPr>
        <w:pStyle w:val="Bodytext10"/>
        <w:framePr w:w="7434" w:h="11526" w:hRule="exact" w:wrap="none" w:vAnchor="page" w:hAnchor="page" w:x="1131" w:y="1531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en Amérique, la carte vous sera beaucoup</w:t>
      </w:r>
    </w:p>
    <w:p w14:paraId="3F5573E7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plus utile que les promenades sur la plage.</w:t>
      </w:r>
    </w:p>
    <w:p w14:paraId="4C4C3444" w14:textId="77777777" w:rsidR="00000000" w:rsidRDefault="00000000">
      <w:pPr>
        <w:pStyle w:val="Bodytext10"/>
        <w:framePr w:w="7434" w:h="11526" w:hRule="exact" w:wrap="none" w:vAnchor="page" w:hAnchor="page" w:x="1131" w:y="1531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Eh bien ! on peut comparer la théologie à</w:t>
      </w:r>
    </w:p>
    <w:p w14:paraId="227DFC42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cette carte de géographie. Se contenter</w:t>
      </w:r>
    </w:p>
    <w:p w14:paraId="56432480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d’apprendre les doctrines chrétiennes et ré</w:t>
      </w:r>
      <w:r>
        <w:rPr>
          <w:rStyle w:val="Bodytext1"/>
          <w:color w:val="000000"/>
        </w:rPr>
        <w:softHyphen/>
      </w:r>
    </w:p>
    <w:p w14:paraId="68DC2900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fléchir à leur sujet, sans aller plus loin, est</w:t>
      </w:r>
    </w:p>
    <w:p w14:paraId="611DD16B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chose moins réelle et moins passionnante que</w:t>
      </w:r>
    </w:p>
    <w:p w14:paraId="4FF7EFB4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l’expérience de notre ami au désert. Les</w:t>
      </w:r>
    </w:p>
    <w:p w14:paraId="75B3B390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doctrines ne sont pas Dieu : elles ne cons</w:t>
      </w:r>
      <w:r>
        <w:rPr>
          <w:rStyle w:val="Bodytext1"/>
          <w:color w:val="000000"/>
        </w:rPr>
        <w:softHyphen/>
      </w:r>
    </w:p>
    <w:p w14:paraId="09FCA017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tituent qu’une sorte de carte. Mais cette</w:t>
      </w:r>
    </w:p>
    <w:p w14:paraId="3B9640BD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carte est établie d’après les expériences de</w:t>
      </w:r>
    </w:p>
    <w:p w14:paraId="0E3E56D9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milliers de gens qui ont vraiment été en con</w:t>
      </w:r>
      <w:r>
        <w:rPr>
          <w:rStyle w:val="Bodytext1"/>
          <w:color w:val="000000"/>
        </w:rPr>
        <w:softHyphen/>
      </w:r>
    </w:p>
    <w:p w14:paraId="0896818D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tact avec Dieu, des expériences auprès des</w:t>
      </w:r>
      <w:r>
        <w:rPr>
          <w:rStyle w:val="Bodytext1"/>
          <w:color w:val="000000"/>
        </w:rPr>
        <w:softHyphen/>
      </w:r>
    </w:p>
    <w:p w14:paraId="10F4B2FA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quelles toutes les émotions ou tous les pieux</w:t>
      </w:r>
    </w:p>
    <w:p w14:paraId="1682CF81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sentiments que vous et moi sommes suscep</w:t>
      </w:r>
      <w:r>
        <w:rPr>
          <w:rStyle w:val="Bodytext1"/>
          <w:color w:val="000000"/>
        </w:rPr>
        <w:softHyphen/>
      </w:r>
    </w:p>
    <w:p w14:paraId="335F418F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tibles d’éprouver sont bien élémentaires et</w:t>
      </w:r>
    </w:p>
    <w:p w14:paraId="6862DF8B" w14:textId="77777777" w:rsidR="00000000" w:rsidRDefault="00000000">
      <w:pPr>
        <w:pStyle w:val="Bodytext10"/>
        <w:framePr w:w="7434" w:h="11526" w:hRule="exact" w:wrap="none" w:vAnchor="page" w:hAnchor="page" w:x="1131" w:y="1531"/>
        <w:rPr>
          <w:sz w:val="24"/>
          <w:szCs w:val="24"/>
        </w:rPr>
      </w:pPr>
      <w:r>
        <w:rPr>
          <w:rStyle w:val="Bodytext1"/>
          <w:color w:val="000000"/>
        </w:rPr>
        <w:t>bien vagues. Et en second lieu, vous avez</w:t>
      </w:r>
    </w:p>
    <w:p w14:paraId="3426B41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D85D21" w14:textId="77777777" w:rsidR="00000000" w:rsidRDefault="00000000">
      <w:pPr>
        <w:pStyle w:val="Headerorfooter10"/>
        <w:framePr w:w="360" w:h="432" w:hRule="exact" w:wrap="none" w:vAnchor="page" w:hAnchor="page" w:x="2097" w:y="865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14</w:t>
      </w:r>
    </w:p>
    <w:p w14:paraId="4679955A" w14:textId="77777777" w:rsidR="00000000" w:rsidRDefault="00000000">
      <w:pPr>
        <w:pStyle w:val="Headerorfooter10"/>
        <w:framePr w:wrap="none" w:vAnchor="page" w:hAnchor="page" w:x="3735" w:y="841"/>
        <w:rPr>
          <w:b w:val="0"/>
          <w:bCs w:val="0"/>
        </w:rPr>
      </w:pPr>
      <w:r>
        <w:rPr>
          <w:rStyle w:val="Headerorfooter1"/>
          <w:b/>
          <w:bCs/>
          <w:color w:val="000000"/>
          <w:sz w:val="22"/>
          <w:szCs w:val="22"/>
        </w:rPr>
        <w:t>ÊTRE OU NE PAS ÊTRE</w:t>
      </w:r>
    </w:p>
    <w:p w14:paraId="416379C8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besoin de la carte pour avancer. Ce qui est</w:t>
      </w:r>
    </w:p>
    <w:p w14:paraId="2043D090" w14:textId="77777777" w:rsidR="00000000" w:rsidRDefault="00000000">
      <w:pPr>
        <w:pStyle w:val="Bodytext10"/>
        <w:framePr w:w="7434" w:h="10548" w:hRule="exact" w:wrap="none" w:vAnchor="page" w:hAnchor="page" w:x="1131" w:y="1381"/>
        <w:spacing w:line="228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arrivé au désert à cet homme a bien pu être</w:t>
      </w:r>
    </w:p>
    <w:p w14:paraId="64A4F529" w14:textId="77777777" w:rsidR="00000000" w:rsidRDefault="00000000">
      <w:pPr>
        <w:pStyle w:val="Bodytext10"/>
        <w:framePr w:w="7434" w:h="10548" w:hRule="exact" w:wrap="none" w:vAnchor="page" w:hAnchor="page" w:x="1131" w:y="1381"/>
        <w:spacing w:line="23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réel, et c’était certainement passionnant, mais</w:t>
      </w:r>
    </w:p>
    <w:p w14:paraId="275DFF5C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sans rien de plus. Cela ne mène nulle part.</w:t>
      </w:r>
    </w:p>
    <w:p w14:paraId="5C1A419D" w14:textId="77777777" w:rsidR="00000000" w:rsidRDefault="00000000">
      <w:pPr>
        <w:pStyle w:val="Bodytext10"/>
        <w:framePr w:w="7434" w:h="10548" w:hRule="exact" w:wrap="none" w:vAnchor="page" w:hAnchor="page" w:x="1131" w:y="1381"/>
        <w:spacing w:line="23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On ne peut rien en tirer. En réalité, c’est jus</w:t>
      </w:r>
      <w:r>
        <w:rPr>
          <w:rStyle w:val="Bodytext1"/>
          <w:color w:val="000000"/>
          <w:sz w:val="34"/>
          <w:szCs w:val="34"/>
        </w:rPr>
        <w:softHyphen/>
      </w:r>
    </w:p>
    <w:p w14:paraId="76541207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tement pourquoi une religion vague qui con</w:t>
      </w:r>
      <w:r>
        <w:rPr>
          <w:rStyle w:val="Bodytext1"/>
          <w:color w:val="000000"/>
          <w:sz w:val="34"/>
          <w:szCs w:val="34"/>
        </w:rPr>
        <w:softHyphen/>
      </w:r>
    </w:p>
    <w:p w14:paraId="12448943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siste à sentir Dieu dans la nature, etc., a tant</w:t>
      </w:r>
    </w:p>
    <w:p w14:paraId="6A528669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d’attrait. C’est aussi passionnant et cela</w:t>
      </w:r>
    </w:p>
    <w:p w14:paraId="7AFB5763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n’exige pas plus d’effort que de regarder les</w:t>
      </w:r>
    </w:p>
    <w:p w14:paraId="17546ABA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vagues de la plage. Mais vous ne parviendrez</w:t>
      </w:r>
    </w:p>
    <w:p w14:paraId="1C8F1B7E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pas à Terre-Neuve en considérant ainsi</w:t>
      </w:r>
    </w:p>
    <w:p w14:paraId="391E73E9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l’Atlantique, et vous ne trouverez pas la vie</w:t>
      </w:r>
    </w:p>
    <w:p w14:paraId="605181E4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étemelle en vous contentant de sentir la pré</w:t>
      </w:r>
      <w:r>
        <w:rPr>
          <w:rStyle w:val="Bodytext1"/>
          <w:color w:val="000000"/>
          <w:sz w:val="34"/>
          <w:szCs w:val="34"/>
        </w:rPr>
        <w:softHyphen/>
      </w:r>
    </w:p>
    <w:p w14:paraId="31F0F646" w14:textId="77777777" w:rsidR="00000000" w:rsidRDefault="00000000">
      <w:pPr>
        <w:pStyle w:val="Bodytext10"/>
        <w:framePr w:w="7434" w:h="10548" w:hRule="exact" w:wrap="none" w:vAnchor="page" w:hAnchor="page" w:x="1131" w:y="1381"/>
        <w:spacing w:line="233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sence de Dieu dans les fleurs et la musique.</w:t>
      </w:r>
    </w:p>
    <w:p w14:paraId="0424AB3B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même, vous n’irez nulle part en regar</w:t>
      </w:r>
      <w:r>
        <w:rPr>
          <w:rStyle w:val="Bodytext1"/>
          <w:color w:val="000000"/>
        </w:rPr>
        <w:softHyphen/>
      </w:r>
    </w:p>
    <w:p w14:paraId="0DC9BB12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les cartes sans vous embarquer et en</w:t>
      </w:r>
    </w:p>
    <w:p w14:paraId="0F1A63B4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naviguant sans carte vous ne serez pas très</w:t>
      </w:r>
    </w:p>
    <w:p w14:paraId="026FB2C8" w14:textId="77777777" w:rsidR="00000000" w:rsidRDefault="00000000">
      <w:pPr>
        <w:pStyle w:val="Bodytext10"/>
        <w:framePr w:w="7434" w:h="10548" w:hRule="exact" w:wrap="none" w:vAnchor="page" w:hAnchor="page" w:x="1131" w:y="1381"/>
        <w:spacing w:line="228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sécurité.</w:t>
      </w:r>
    </w:p>
    <w:p w14:paraId="122A5396" w14:textId="77777777" w:rsidR="00000000" w:rsidRDefault="00000000">
      <w:pPr>
        <w:pStyle w:val="Bodytext10"/>
        <w:framePr w:w="7434" w:h="10548" w:hRule="exact" w:wrap="none" w:vAnchor="page" w:hAnchor="page" w:x="1131" w:y="1381"/>
        <w:jc w:val="right"/>
        <w:rPr>
          <w:sz w:val="24"/>
          <w:szCs w:val="24"/>
        </w:rPr>
      </w:pPr>
      <w:r>
        <w:rPr>
          <w:rStyle w:val="Bodytext1"/>
          <w:color w:val="000000"/>
        </w:rPr>
        <w:t>En d’autres termes, la théologie est pra</w:t>
      </w:r>
      <w:r>
        <w:rPr>
          <w:rStyle w:val="Bodytext1"/>
          <w:color w:val="000000"/>
        </w:rPr>
        <w:softHyphen/>
      </w:r>
    </w:p>
    <w:p w14:paraId="7CD56C6B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tique et particulièrement aujourd’hui. Autre</w:t>
      </w:r>
      <w:r>
        <w:rPr>
          <w:rStyle w:val="Bodytext1"/>
          <w:color w:val="000000"/>
        </w:rPr>
        <w:softHyphen/>
      </w:r>
    </w:p>
    <w:p w14:paraId="22AD4E4B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fois, quand l’éducation et l’habitude de la</w:t>
      </w:r>
    </w:p>
    <w:p w14:paraId="6DA14BD1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discussion étaient peu répandues, il était</w:t>
      </w:r>
    </w:p>
    <w:p w14:paraId="5FE67015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possible de faire son chemin avec un petit</w:t>
      </w:r>
    </w:p>
    <w:p w14:paraId="2666C9D8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bagage d’idées simples sur le bon Dieu.</w:t>
      </w:r>
    </w:p>
    <w:p w14:paraId="505A32BE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Mais il n’en est plus ainsi. La lecture et la</w:t>
      </w:r>
    </w:p>
    <w:p w14:paraId="2F59839B" w14:textId="77777777" w:rsidR="00000000" w:rsidRDefault="00000000">
      <w:pPr>
        <w:pStyle w:val="Bodytext10"/>
        <w:framePr w:w="7434" w:h="10548" w:hRule="exact" w:wrap="none" w:vAnchor="page" w:hAnchor="page" w:x="1131" w:y="1381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discussion sont à la portée de tout le monde.</w:t>
      </w:r>
    </w:p>
    <w:p w14:paraId="181AB052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52EAF98D" w14:textId="77777777" w:rsidR="00000000" w:rsidRDefault="00000000">
      <w:pPr>
        <w:pStyle w:val="Headerorfooter10"/>
        <w:framePr w:wrap="none" w:vAnchor="page" w:hAnchor="page" w:x="3675" w:y="865"/>
        <w:rPr>
          <w:b w:val="0"/>
          <w:bCs w:val="0"/>
        </w:rPr>
      </w:pPr>
      <w:r>
        <w:rPr>
          <w:rStyle w:val="Headerorfooter1"/>
          <w:b/>
          <w:bCs/>
          <w:color w:val="000000"/>
          <w:sz w:val="22"/>
          <w:szCs w:val="22"/>
        </w:rPr>
        <w:lastRenderedPageBreak/>
        <w:t>CRÉER ET ENGENDRER</w:t>
      </w:r>
    </w:p>
    <w:p w14:paraId="1B74862B" w14:textId="77777777" w:rsidR="00000000" w:rsidRDefault="00000000">
      <w:pPr>
        <w:pStyle w:val="Headerorfooter10"/>
        <w:framePr w:w="348" w:h="432" w:hRule="exact" w:wrap="none" w:vAnchor="page" w:hAnchor="page" w:x="8133" w:y="865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15</w:t>
      </w:r>
    </w:p>
    <w:p w14:paraId="604BE155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Donc, si vous ne voulez pas entendre parler</w:t>
      </w:r>
    </w:p>
    <w:p w14:paraId="5A105F2E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de théologie, cela ne veut pas dire que vous</w:t>
      </w:r>
    </w:p>
    <w:p w14:paraId="412057BB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3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n’avez pas d’idées sur Dieu, mais que vous</w:t>
      </w:r>
    </w:p>
    <w:p w14:paraId="10D2699E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3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en avez quantité de mauvaises, de fausses,</w:t>
      </w:r>
    </w:p>
    <w:p w14:paraId="732A8D37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de vagues et de dépassées. Car bon nombre</w:t>
      </w:r>
    </w:p>
    <w:p w14:paraId="42786760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3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d’idées qui circulent aujourd’hui sur Dieu</w:t>
      </w:r>
    </w:p>
    <w:p w14:paraId="20229309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et qui passent pour des nouveautés, sont tout</w:t>
      </w:r>
    </w:p>
    <w:p w14:paraId="696F8CD8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bonnement celles que les vrais théologiens</w:t>
      </w:r>
    </w:p>
    <w:p w14:paraId="777B2CBB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ont expérimentées il y a des siècles, et qu’ils</w:t>
      </w:r>
    </w:p>
    <w:p w14:paraId="4B700236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ont rejetées. Croire à la religion de l’homme</w:t>
      </w:r>
    </w:p>
    <w:p w14:paraId="2311AA42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28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rue, dans le monde moderne, c’est</w:t>
      </w:r>
    </w:p>
    <w:p w14:paraId="77BD7B3E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tout simplement retarder la pendule : autant</w:t>
      </w:r>
    </w:p>
    <w:p w14:paraId="3B2DEE7D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33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que la terre est plate.</w:t>
      </w:r>
    </w:p>
    <w:p w14:paraId="6C22F9B7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28" w:lineRule="auto"/>
        <w:jc w:val="right"/>
        <w:rPr>
          <w:sz w:val="24"/>
          <w:szCs w:val="24"/>
        </w:rPr>
      </w:pPr>
      <w:r>
        <w:rPr>
          <w:rStyle w:val="Bodytext1"/>
          <w:color w:val="000000"/>
        </w:rPr>
        <w:t>Car, à y regarder de près, est-ce que l’idée</w:t>
      </w:r>
    </w:p>
    <w:p w14:paraId="14D2C630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33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l’on se fait généralement du Christia</w:t>
      </w:r>
      <w:r>
        <w:rPr>
          <w:rStyle w:val="Bodytext1"/>
          <w:color w:val="000000"/>
        </w:rPr>
        <w:softHyphen/>
      </w:r>
    </w:p>
    <w:p w14:paraId="7509D7B5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nisme, n’est pas tout simplement que Jésus-</w:t>
      </w:r>
    </w:p>
    <w:p w14:paraId="15A52468" w14:textId="77777777" w:rsidR="00000000" w:rsidRDefault="00000000">
      <w:pPr>
        <w:pStyle w:val="Bodytext10"/>
        <w:framePr w:w="7410" w:h="10506" w:hRule="exact" w:wrap="none" w:vAnchor="page" w:hAnchor="page" w:x="1143" w:y="1399"/>
        <w:spacing w:line="233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était un grand moraliste et qu’il suffi</w:t>
      </w:r>
      <w:r>
        <w:rPr>
          <w:rStyle w:val="Bodytext1"/>
          <w:color w:val="000000"/>
        </w:rPr>
        <w:softHyphen/>
      </w:r>
    </w:p>
    <w:p w14:paraId="7B7261C0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d’écouter ses conseils pour fonder un</w:t>
      </w:r>
    </w:p>
    <w:p w14:paraId="6E1CF6E3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ordre social meilleur et éviter une nouvelle</w:t>
      </w:r>
    </w:p>
    <w:p w14:paraId="68385148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guerre? Remarquez que cela est absolument</w:t>
      </w:r>
    </w:p>
    <w:p w14:paraId="539329DF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vrai, mais ne vous renseigne que </w:t>
      </w:r>
      <w:r>
        <w:rPr>
          <w:rStyle w:val="Bodytext1"/>
          <w:i/>
          <w:iCs/>
          <w:color w:val="000000"/>
        </w:rPr>
        <w:t>très peu</w:t>
      </w:r>
    </w:p>
    <w:p w14:paraId="4FBA2D5F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Christianisme et n’a aucune impor</w:t>
      </w:r>
      <w:r>
        <w:rPr>
          <w:rStyle w:val="Bodytext1"/>
          <w:color w:val="000000"/>
        </w:rPr>
        <w:softHyphen/>
      </w:r>
    </w:p>
    <w:p w14:paraId="346B7BCA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tance </w:t>
      </w:r>
      <w:r>
        <w:rPr>
          <w:rStyle w:val="Bodytext1"/>
          <w:i/>
          <w:iCs/>
          <w:color w:val="000000"/>
        </w:rPr>
        <w:t>pratique.</w:t>
      </w:r>
      <w:r>
        <w:rPr>
          <w:rStyle w:val="Bodytext1"/>
          <w:color w:val="000000"/>
        </w:rPr>
        <w:t xml:space="preserve"> Il est incontestable que si nous</w:t>
      </w:r>
    </w:p>
    <w:p w14:paraId="1A78CBE7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écoutions les conseils du Christ, nous vivrions</w:t>
      </w:r>
    </w:p>
    <w:p w14:paraId="27331664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dans un monde plus heureux. Il</w:t>
      </w:r>
    </w:p>
    <w:p w14:paraId="6DEEBA04" w14:textId="77777777" w:rsidR="00000000" w:rsidRDefault="00000000">
      <w:pPr>
        <w:pStyle w:val="Bodytext10"/>
        <w:framePr w:w="7410" w:h="10506" w:hRule="exact" w:wrap="none" w:vAnchor="page" w:hAnchor="page" w:x="1143" w:y="1399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même pas nécessaire d’aller jusqu’à</w:t>
      </w:r>
    </w:p>
    <w:p w14:paraId="7A63146D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1385DE" w14:textId="77777777" w:rsidR="00000000" w:rsidRDefault="00000000">
      <w:pPr>
        <w:pStyle w:val="Headerorfooter10"/>
        <w:framePr w:w="7368" w:h="372" w:hRule="exact" w:wrap="none" w:vAnchor="page" w:hAnchor="page" w:x="1164" w:y="889"/>
        <w:ind w:firstLine="20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1.6 ÊTRE OU NE PAS ÊTRE</w:t>
      </w:r>
    </w:p>
    <w:p w14:paraId="7603819E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pour cela. Si nous faisions ce</w:t>
      </w:r>
    </w:p>
    <w:p w14:paraId="7F9080C8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Platon, Aristote ou Confucius nous ont</w:t>
      </w:r>
    </w:p>
    <w:p w14:paraId="65A9788F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dit, tout irait bien mieux.</w:t>
      </w:r>
    </w:p>
    <w:p w14:paraId="3182E230" w14:textId="77777777" w:rsidR="00000000" w:rsidRDefault="00000000">
      <w:pPr>
        <w:pStyle w:val="Bodytext10"/>
        <w:framePr w:w="7368" w:h="11616" w:hRule="exact" w:wrap="none" w:vAnchor="page" w:hAnchor="page" w:x="1164" w:y="1561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quoi? N’ayant jamais suivi les con</w:t>
      </w:r>
      <w:r>
        <w:rPr>
          <w:rStyle w:val="Bodytext1"/>
          <w:color w:val="000000"/>
        </w:rPr>
        <w:softHyphen/>
      </w:r>
    </w:p>
    <w:p w14:paraId="052C15EC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seils des grands maîtres, pourquoi serions-</w:t>
      </w:r>
    </w:p>
    <w:p w14:paraId="0751A0FB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capables de nous mettre maintenant</w:t>
      </w:r>
    </w:p>
    <w:p w14:paraId="61997108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à suivre le Christ plutôt que les autres ? Parce</w:t>
      </w:r>
    </w:p>
    <w:p w14:paraId="5692346B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est le meilleur de tous les moralistes?</w:t>
      </w:r>
    </w:p>
    <w:p w14:paraId="41F1D805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cela précisément rendrait la chose</w:t>
      </w:r>
    </w:p>
    <w:p w14:paraId="75F907E9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aisée. Si nous ne pouvons pas assimiler</w:t>
      </w:r>
    </w:p>
    <w:p w14:paraId="6DB17C83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leçons élémentaires, y a-t-il plus de chances</w:t>
      </w:r>
    </w:p>
    <w:p w14:paraId="4D02ABFE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assimilions la plus difficile ?</w:t>
      </w:r>
    </w:p>
    <w:p w14:paraId="7A8D1998" w14:textId="77777777" w:rsidR="00000000" w:rsidRDefault="00000000">
      <w:pPr>
        <w:pStyle w:val="Bodytext10"/>
        <w:framePr w:w="7368" w:h="11616" w:hRule="exact" w:wrap="none" w:vAnchor="page" w:hAnchor="page" w:x="1164" w:y="156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par christianisme on entend seulement</w:t>
      </w:r>
    </w:p>
    <w:p w14:paraId="121BD2C2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un petit supplément de bons conseils, le</w:t>
      </w:r>
    </w:p>
    <w:p w14:paraId="50711DBD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 est sans importance. On n’a</w:t>
      </w:r>
    </w:p>
    <w:p w14:paraId="1E8EBD85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pas manqué de bons conseils depuis quatre</w:t>
      </w:r>
    </w:p>
    <w:p w14:paraId="65095355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mille ans. Un petit supplément n’y changera</w:t>
      </w:r>
    </w:p>
    <w:p w14:paraId="31CED0AD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rien. Mais regardez la vraie littérature chré</w:t>
      </w:r>
      <w:r>
        <w:rPr>
          <w:rStyle w:val="Bodytext1"/>
          <w:color w:val="000000"/>
        </w:rPr>
        <w:softHyphen/>
      </w:r>
    </w:p>
    <w:p w14:paraId="66284CCB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tienne, et vous verrez qu’on y parle de quel</w:t>
      </w:r>
      <w:r>
        <w:rPr>
          <w:rStyle w:val="Bodytext1"/>
          <w:color w:val="000000"/>
        </w:rPr>
        <w:softHyphen/>
      </w:r>
    </w:p>
    <w:p w14:paraId="331700AE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chose qui diffère complètement de cette</w:t>
      </w:r>
    </w:p>
    <w:p w14:paraId="1481F37F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 populaire. On dit que le Christ est</w:t>
      </w:r>
    </w:p>
    <w:p w14:paraId="58671245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le Fils de Dieu. On dit que ceux qui se con</w:t>
      </w:r>
      <w:r>
        <w:rPr>
          <w:rStyle w:val="Bodytext1"/>
          <w:color w:val="000000"/>
        </w:rPr>
        <w:softHyphen/>
      </w:r>
    </w:p>
    <w:p w14:paraId="0534D7AF" w14:textId="77777777" w:rsidR="00000000" w:rsidRDefault="00000000">
      <w:pPr>
        <w:pStyle w:val="Bodytext10"/>
        <w:framePr w:w="7368" w:h="11616" w:hRule="exact" w:wrap="none" w:vAnchor="page" w:hAnchor="page" w:x="1164" w:y="1561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fient en Lui peuvent aussi devenir Fils de</w:t>
      </w:r>
    </w:p>
    <w:p w14:paraId="5742F64A" w14:textId="77777777" w:rsidR="00000000" w:rsidRDefault="00000000">
      <w:pPr>
        <w:pStyle w:val="Bodytext10"/>
        <w:framePr w:w="7368" w:h="11616" w:hRule="exact" w:wrap="none" w:vAnchor="page" w:hAnchor="page" w:x="1164" w:y="1561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On dit que Sa mort nous a délivrés de</w:t>
      </w:r>
    </w:p>
    <w:p w14:paraId="3EEF6B0C" w14:textId="77777777" w:rsidR="00000000" w:rsidRDefault="00000000">
      <w:pPr>
        <w:pStyle w:val="Bodytext10"/>
        <w:framePr w:w="7368" w:h="11616" w:hRule="exact" w:wrap="none" w:vAnchor="page" w:hAnchor="page" w:x="1164" w:y="1561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péchés. Peu importe pour le moment le</w:t>
      </w:r>
    </w:p>
    <w:p w14:paraId="01EA6FFF" w14:textId="77777777" w:rsidR="00000000" w:rsidRDefault="00000000">
      <w:pPr>
        <w:pStyle w:val="Bodytext10"/>
        <w:framePr w:w="7368" w:h="11616" w:hRule="exact" w:wrap="none" w:vAnchor="page" w:hAnchor="page" w:x="1164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sens de ces différentes expressions. Inutile</w:t>
      </w:r>
    </w:p>
    <w:p w14:paraId="19D74BCD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83B9DC" w14:textId="77777777" w:rsidR="00000000" w:rsidRDefault="00000000">
      <w:pPr>
        <w:pStyle w:val="Headerorfooter10"/>
        <w:framePr w:w="7524" w:h="426" w:hRule="exact" w:wrap="none" w:vAnchor="page" w:hAnchor="page" w:x="1086" w:y="853"/>
        <w:ind w:right="220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 xml:space="preserve">CRÉER ET ENGENDRER </w:t>
      </w:r>
      <w:r>
        <w:rPr>
          <w:rStyle w:val="Headerorfooter1"/>
          <w:color w:val="000000"/>
          <w:sz w:val="36"/>
          <w:szCs w:val="36"/>
        </w:rPr>
        <w:t>17</w:t>
      </w:r>
    </w:p>
    <w:p w14:paraId="1F7E1B38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 plaindre que ces affirmations soient</w:t>
      </w:r>
    </w:p>
    <w:p w14:paraId="43E6F535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difficiles à comprendre. Le Christianisme</w:t>
      </w:r>
    </w:p>
    <w:p w14:paraId="0E59BF22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prétend nous enseigner un autre monde,</w:t>
      </w:r>
    </w:p>
    <w:p w14:paraId="24063CC4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quelque chose qui se trouve </w:t>
      </w:r>
      <w:r>
        <w:rPr>
          <w:rStyle w:val="Bodytext1"/>
          <w:i/>
          <w:iCs/>
          <w:color w:val="000000"/>
        </w:rPr>
        <w:t>derrière</w:t>
      </w:r>
      <w:r>
        <w:rPr>
          <w:rStyle w:val="Bodytext1"/>
          <w:color w:val="000000"/>
        </w:rPr>
        <w:t xml:space="preserve"> le monde</w:t>
      </w:r>
    </w:p>
    <w:p w14:paraId="1E55F4A3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sensible. Vous pouvez penser que cette</w:t>
      </w:r>
    </w:p>
    <w:p w14:paraId="6296C4FD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prétention est fausse ; mais si elle était vraie,</w:t>
      </w:r>
    </w:p>
    <w:p w14:paraId="4D100B74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qu’elle nous enseigne serait forcément</w:t>
      </w:r>
    </w:p>
    <w:p w14:paraId="7B945068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difficile, au moins autant que la physique</w:t>
      </w:r>
    </w:p>
    <w:p w14:paraId="03DD9BDF" w14:textId="77777777" w:rsidR="00000000" w:rsidRDefault="00000000">
      <w:pPr>
        <w:pStyle w:val="Bodytext10"/>
        <w:framePr w:w="7524" w:h="11604" w:hRule="exact" w:wrap="none" w:vAnchor="page" w:hAnchor="page" w:x="1086" w:y="1573"/>
        <w:rPr>
          <w:sz w:val="24"/>
          <w:szCs w:val="24"/>
        </w:rPr>
      </w:pPr>
      <w:r>
        <w:rPr>
          <w:rStyle w:val="Bodytext1"/>
          <w:color w:val="000000"/>
        </w:rPr>
        <w:t>moderne, et pour la même raison.</w:t>
      </w:r>
    </w:p>
    <w:p w14:paraId="67B177AD" w14:textId="77777777" w:rsidR="00000000" w:rsidRDefault="00000000">
      <w:pPr>
        <w:pStyle w:val="Bodytext10"/>
        <w:framePr w:w="7524" w:h="11604" w:hRule="exact" w:wrap="none" w:vAnchor="page" w:hAnchor="page" w:x="1086" w:y="1573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nous bouleverse le plus, dans le</w:t>
      </w:r>
    </w:p>
    <w:p w14:paraId="1E49147F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Christianisme, c’est l’affirmation qu’en nous</w:t>
      </w:r>
    </w:p>
    <w:p w14:paraId="74A40E25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attachant au Christ, nous pouvons « devenir</w:t>
      </w:r>
    </w:p>
    <w:p w14:paraId="54BFA29E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de Dieu ». On demandera : « Ne sommes-</w:t>
      </w:r>
    </w:p>
    <w:p w14:paraId="56CE66EE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pas déjà Fils de Dieu? La paternité de</w:t>
      </w:r>
    </w:p>
    <w:p w14:paraId="474FA901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figure sûrement parmi les idées chré</w:t>
      </w:r>
      <w:r>
        <w:rPr>
          <w:rStyle w:val="Bodytext1"/>
          <w:color w:val="000000"/>
        </w:rPr>
        <w:softHyphen/>
      </w:r>
    </w:p>
    <w:p w14:paraId="56135E75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tiennes fondamentales? » — Oui, sans doute,</w:t>
      </w:r>
    </w:p>
    <w:p w14:paraId="401B9934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en un certain sens, nous sommes déjà Fils</w:t>
      </w:r>
    </w:p>
    <w:p w14:paraId="7DD12C8A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C’est-à-dire, Dieu nous a appelés</w:t>
      </w:r>
    </w:p>
    <w:p w14:paraId="5CA6A35E" w14:textId="77777777" w:rsidR="00000000" w:rsidRDefault="00000000">
      <w:pPr>
        <w:pStyle w:val="Bodytext10"/>
        <w:framePr w:w="7524" w:h="11604" w:hRule="exact" w:wrap="none" w:vAnchor="page" w:hAnchor="page" w:x="1086" w:y="1573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vie, nous aime et nous protège; de ce</w:t>
      </w:r>
    </w:p>
    <w:p w14:paraId="7FD62316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fait, Il est comme un père. Mais quand la</w:t>
      </w:r>
    </w:p>
    <w:p w14:paraId="550D104E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 dit que nous deviendrons Fils de Dieu,</w:t>
      </w:r>
    </w:p>
    <w:p w14:paraId="7137705A" w14:textId="77777777" w:rsidR="00000000" w:rsidRDefault="00000000">
      <w:pPr>
        <w:pStyle w:val="Bodytext10"/>
        <w:framePr w:w="7524" w:h="11604" w:hRule="exact" w:wrap="none" w:vAnchor="page" w:hAnchor="page" w:x="1086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signifie vraiment quelque chose d’autre.</w:t>
      </w:r>
    </w:p>
    <w:p w14:paraId="76DE1BBC" w14:textId="77777777" w:rsidR="00000000" w:rsidRDefault="00000000">
      <w:pPr>
        <w:pStyle w:val="Bodytext10"/>
        <w:framePr w:w="7524" w:h="11604" w:hRule="exact" w:wrap="none" w:vAnchor="page" w:hAnchor="page" w:x="1086" w:y="1573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ceci nous amène au cœur même de la</w:t>
      </w:r>
    </w:p>
    <w:p w14:paraId="41DB02FE" w14:textId="77777777" w:rsidR="00000000" w:rsidRDefault="00000000">
      <w:pPr>
        <w:pStyle w:val="Bodytext10"/>
        <w:framePr w:w="7524" w:h="11604" w:hRule="exact" w:wrap="none" w:vAnchor="page" w:hAnchor="page" w:x="1086" w:y="1573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théologie.</w:t>
      </w:r>
    </w:p>
    <w:p w14:paraId="0A0EA251" w14:textId="77777777" w:rsidR="00000000" w:rsidRDefault="00000000">
      <w:pPr>
        <w:pStyle w:val="Bodytext10"/>
        <w:framePr w:w="7524" w:h="11604" w:hRule="exact" w:wrap="none" w:vAnchor="page" w:hAnchor="page" w:x="1086" w:y="1573"/>
        <w:spacing w:after="60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Un des credos dit que le Christ est Fils</w:t>
      </w:r>
    </w:p>
    <w:p w14:paraId="6E75C14F" w14:textId="77777777" w:rsidR="00000000" w:rsidRDefault="00000000">
      <w:pPr>
        <w:pStyle w:val="Bodytext10"/>
        <w:framePr w:w="7524" w:h="11604" w:hRule="exact" w:wrap="none" w:vAnchor="page" w:hAnchor="page" w:x="1086" w:y="1573"/>
        <w:rPr>
          <w:sz w:val="24"/>
          <w:szCs w:val="24"/>
        </w:rPr>
      </w:pPr>
      <w:r>
        <w:rPr>
          <w:rStyle w:val="Bodytext1"/>
          <w:color w:val="000000"/>
        </w:rPr>
        <w:t>de Dieu, « engendré, non créé » ; et il ajoute :</w:t>
      </w:r>
    </w:p>
    <w:p w14:paraId="3685E345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6C9360" w14:textId="77777777" w:rsidR="00000000" w:rsidRDefault="00000000">
      <w:pPr>
        <w:pStyle w:val="Headerorfooter10"/>
        <w:framePr w:w="7608" w:h="390" w:hRule="exact" w:wrap="none" w:vAnchor="page" w:hAnchor="page" w:x="1044" w:y="889"/>
        <w:ind w:firstLine="46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18 ÊTRE OU NE PAS ÊTRE</w:t>
      </w:r>
    </w:p>
    <w:p w14:paraId="655EA463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« engendré par son Père avant tous les mondes ».</w:t>
      </w:r>
    </w:p>
    <w:p w14:paraId="7AD553FC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Comprenez bien, je vous prie, que ceci n a</w:t>
      </w:r>
    </w:p>
    <w:p w14:paraId="6503EB92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rien à voir avec le fait que lorsque le Christ</w:t>
      </w:r>
    </w:p>
    <w:p w14:paraId="62713826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est né sur la terre sous forme d’homme, il</w:t>
      </w:r>
    </w:p>
    <w:p w14:paraId="2C83EA2A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était fils d’une vierge. Pour le moment, nous</w:t>
      </w:r>
    </w:p>
    <w:p w14:paraId="5BBB175C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ne pensons pas à la naissance virginale, mais</w:t>
      </w:r>
    </w:p>
    <w:p w14:paraId="337C16EA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à quelque chose qui s’est passé avant que la</w:t>
      </w:r>
    </w:p>
    <w:p w14:paraId="3A87D777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nature existât, avant le temps. « Avant tous</w:t>
      </w:r>
    </w:p>
    <w:p w14:paraId="0861BC83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les mondes », Christ est engendré, non créé.</w:t>
      </w:r>
    </w:p>
    <w:p w14:paraId="28899D9F" w14:textId="77777777" w:rsidR="00000000" w:rsidRDefault="00000000">
      <w:pPr>
        <w:pStyle w:val="Bodytext10"/>
        <w:framePr w:w="7608" w:h="11634" w:hRule="exact" w:wrap="none" w:vAnchor="page" w:hAnchor="page" w:x="1044" w:y="1543"/>
        <w:spacing w:after="240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Qu’est-ce que cela veut dire?</w:t>
      </w:r>
    </w:p>
    <w:p w14:paraId="4270A0CC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660"/>
        <w:rPr>
          <w:sz w:val="24"/>
          <w:szCs w:val="24"/>
        </w:rPr>
      </w:pPr>
      <w:r>
        <w:rPr>
          <w:rStyle w:val="Bodytext1"/>
          <w:color w:val="000000"/>
        </w:rPr>
        <w:t>Engendrer, c’est devenir père; créer c’est</w:t>
      </w:r>
    </w:p>
    <w:p w14:paraId="75D5893F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fabriquer. Et voici en quoi consiste la diffé</w:t>
      </w:r>
      <w:r>
        <w:rPr>
          <w:rStyle w:val="Bodytext1"/>
          <w:color w:val="000000"/>
        </w:rPr>
        <w:softHyphen/>
      </w:r>
    </w:p>
    <w:p w14:paraId="1BFF3F9C" w14:textId="77777777" w:rsidR="00000000" w:rsidRDefault="00000000">
      <w:pPr>
        <w:pStyle w:val="Bodytext10"/>
        <w:framePr w:w="7608" w:h="11634" w:hRule="exact" w:wrap="none" w:vAnchor="page" w:hAnchor="page" w:x="1044" w:y="154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rence. On engendre quelque chose de la</w:t>
      </w:r>
    </w:p>
    <w:p w14:paraId="2A37F1C1" w14:textId="77777777" w:rsidR="00000000" w:rsidRDefault="00000000">
      <w:pPr>
        <w:pStyle w:val="Bodytext10"/>
        <w:framePr w:w="7608" w:h="11634" w:hRule="exact" w:wrap="none" w:vAnchor="page" w:hAnchor="page" w:x="1044" w:y="1543"/>
        <w:rPr>
          <w:sz w:val="24"/>
          <w:szCs w:val="24"/>
        </w:rPr>
      </w:pPr>
      <w:r>
        <w:rPr>
          <w:rStyle w:val="Bodytext1"/>
          <w:color w:val="000000"/>
        </w:rPr>
        <w:t>même nature que soi : pour l’homme, des</w:t>
      </w:r>
    </w:p>
    <w:p w14:paraId="3F4247CA" w14:textId="77777777" w:rsidR="00000000" w:rsidRDefault="00000000">
      <w:pPr>
        <w:pStyle w:val="Bodytext10"/>
        <w:framePr w:w="7608" w:h="11634" w:hRule="exact" w:wrap="none" w:vAnchor="page" w:hAnchor="page" w:x="1044" w:y="1543"/>
        <w:rPr>
          <w:sz w:val="24"/>
          <w:szCs w:val="24"/>
        </w:rPr>
      </w:pPr>
      <w:r>
        <w:rPr>
          <w:rStyle w:val="Bodytext1"/>
          <w:color w:val="000000"/>
        </w:rPr>
        <w:t>enfants; pour le castor, des petits; pour</w:t>
      </w:r>
    </w:p>
    <w:p w14:paraId="6CC8DF94" w14:textId="77777777" w:rsidR="00000000" w:rsidRDefault="00000000">
      <w:pPr>
        <w:pStyle w:val="Bodytext10"/>
        <w:framePr w:w="7608" w:h="11634" w:hRule="exact" w:wrap="none" w:vAnchor="page" w:hAnchor="page" w:x="1044" w:y="1543"/>
        <w:rPr>
          <w:sz w:val="24"/>
          <w:szCs w:val="24"/>
        </w:rPr>
      </w:pPr>
      <w:r>
        <w:rPr>
          <w:rStyle w:val="Bodytext1"/>
          <w:color w:val="000000"/>
        </w:rPr>
        <w:t>l’oiseau, des œufs qui deviennent des oisillons.</w:t>
      </w:r>
    </w:p>
    <w:p w14:paraId="713630BE" w14:textId="77777777" w:rsidR="00000000" w:rsidRDefault="00000000">
      <w:pPr>
        <w:pStyle w:val="Bodytext10"/>
        <w:framePr w:w="7608" w:h="11634" w:hRule="exact" w:wrap="none" w:vAnchor="page" w:hAnchor="page" w:x="1044" w:y="1543"/>
        <w:rPr>
          <w:sz w:val="24"/>
          <w:szCs w:val="24"/>
        </w:rPr>
      </w:pPr>
      <w:r>
        <w:rPr>
          <w:rStyle w:val="Bodytext1"/>
          <w:color w:val="000000"/>
        </w:rPr>
        <w:t>Mais créer, c’est faire quelque chose de diffé</w:t>
      </w:r>
      <w:r>
        <w:rPr>
          <w:rStyle w:val="Bodytext1"/>
          <w:color w:val="000000"/>
        </w:rPr>
        <w:softHyphen/>
      </w:r>
    </w:p>
    <w:p w14:paraId="46F8CC27" w14:textId="77777777" w:rsidR="00000000" w:rsidRDefault="00000000">
      <w:pPr>
        <w:pStyle w:val="Bodytext10"/>
        <w:framePr w:w="7608" w:h="11634" w:hRule="exact" w:wrap="none" w:vAnchor="page" w:hAnchor="page" w:x="1044" w:y="1543"/>
        <w:rPr>
          <w:sz w:val="24"/>
          <w:szCs w:val="24"/>
        </w:rPr>
      </w:pPr>
      <w:r>
        <w:rPr>
          <w:rStyle w:val="Bodytext1"/>
          <w:color w:val="000000"/>
        </w:rPr>
        <w:t>rent de soi. Un oiseau fait son nid ; un castor,</w:t>
      </w:r>
    </w:p>
    <w:p w14:paraId="51BCD9FF" w14:textId="77777777" w:rsidR="00000000" w:rsidRDefault="00000000">
      <w:pPr>
        <w:pStyle w:val="Bodytext10"/>
        <w:framePr w:w="7608" w:h="11634" w:hRule="exact" w:wrap="none" w:vAnchor="page" w:hAnchor="page" w:x="1044" w:y="1543"/>
        <w:rPr>
          <w:sz w:val="24"/>
          <w:szCs w:val="24"/>
        </w:rPr>
      </w:pPr>
      <w:r>
        <w:rPr>
          <w:rStyle w:val="Bodytext1"/>
          <w:color w:val="000000"/>
        </w:rPr>
        <w:t>son barrage; un homme, un poste de T.S.F.</w:t>
      </w:r>
    </w:p>
    <w:p w14:paraId="5503DFB5" w14:textId="77777777" w:rsidR="00000000" w:rsidRDefault="00000000">
      <w:pPr>
        <w:pStyle w:val="Bodytext10"/>
        <w:framePr w:w="7608" w:h="11634" w:hRule="exact" w:wrap="none" w:vAnchor="page" w:hAnchor="page" w:x="1044" w:y="1543"/>
        <w:rPr>
          <w:sz w:val="24"/>
          <w:szCs w:val="24"/>
        </w:rPr>
      </w:pPr>
      <w:r>
        <w:rPr>
          <w:rStyle w:val="Bodytext1"/>
          <w:color w:val="000000"/>
        </w:rPr>
        <w:t>ou quelque chose qui lui ressemble davan</w:t>
      </w:r>
      <w:r>
        <w:rPr>
          <w:rStyle w:val="Bodytext1"/>
          <w:color w:val="000000"/>
        </w:rPr>
        <w:softHyphen/>
      </w:r>
    </w:p>
    <w:p w14:paraId="10A9F4F4" w14:textId="77777777" w:rsidR="00000000" w:rsidRDefault="00000000">
      <w:pPr>
        <w:pStyle w:val="Bodytext10"/>
        <w:framePr w:w="7608" w:h="11634" w:hRule="exact" w:wrap="none" w:vAnchor="page" w:hAnchor="page" w:x="1044" w:y="1543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tage, une statue par exemple.</w:t>
      </w:r>
    </w:p>
    <w:p w14:paraId="6326F214" w14:textId="77777777" w:rsidR="00000000" w:rsidRDefault="00000000">
      <w:pPr>
        <w:pStyle w:val="Bodytext10"/>
        <w:framePr w:w="7608" w:h="11634" w:hRule="exact" w:wrap="none" w:vAnchor="page" w:hAnchor="page" w:x="1044" w:y="1543"/>
        <w:spacing w:after="60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S’il est un sculpteur assez adroit, il fera</w:t>
      </w:r>
    </w:p>
    <w:p w14:paraId="6821E75E" w14:textId="77777777" w:rsidR="00000000" w:rsidRDefault="00000000">
      <w:pPr>
        <w:pStyle w:val="Bodytext10"/>
        <w:framePr w:w="7608" w:h="11634" w:hRule="exact" w:wrap="none" w:vAnchor="page" w:hAnchor="page" w:x="1044" w:y="154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une statue qui ressemblera beaucoup à un</w:t>
      </w:r>
    </w:p>
    <w:p w14:paraId="77B5F5E2" w14:textId="77777777" w:rsidR="00000000" w:rsidRDefault="00000000">
      <w:pPr>
        <w:pStyle w:val="Bodytext10"/>
        <w:framePr w:w="7608" w:h="11634" w:hRule="exact" w:wrap="none" w:vAnchor="page" w:hAnchor="page" w:x="1044" w:y="154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homme. Mais bien sûr, ce ne sera pas un</w:t>
      </w:r>
    </w:p>
    <w:p w14:paraId="1AA6DF28" w14:textId="77777777" w:rsidR="00000000" w:rsidRDefault="00000000">
      <w:pPr>
        <w:pStyle w:val="Bodytext10"/>
        <w:framePr w:w="7608" w:h="11634" w:hRule="exact" w:wrap="none" w:vAnchor="page" w:hAnchor="page" w:x="1044" w:y="1543"/>
        <w:rPr>
          <w:sz w:val="24"/>
          <w:szCs w:val="24"/>
        </w:rPr>
      </w:pPr>
      <w:r>
        <w:rPr>
          <w:rStyle w:val="Bodytext1"/>
          <w:color w:val="000000"/>
        </w:rPr>
        <w:t>homme authentique ; ce n’en sera que l’image.</w:t>
      </w:r>
    </w:p>
    <w:p w14:paraId="0ECBC558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3A5E8335" w14:textId="77777777" w:rsidR="00000000" w:rsidRDefault="00000000">
      <w:pPr>
        <w:pStyle w:val="Headerorfooter10"/>
        <w:framePr w:w="7596" w:h="348" w:hRule="exact" w:wrap="none" w:vAnchor="page" w:hAnchor="page" w:x="1050" w:y="853"/>
        <w:ind w:left="196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CRÉER ET ENGENDRER 19</w:t>
      </w:r>
    </w:p>
    <w:p w14:paraId="56DC519C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Elle n’aura ni souffle, ni pensée. Elle ne sera</w:t>
      </w:r>
    </w:p>
    <w:p w14:paraId="5D33A0D7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pas vivante.</w:t>
      </w:r>
    </w:p>
    <w:p w14:paraId="20AE49C6" w14:textId="77777777" w:rsidR="00000000" w:rsidRDefault="00000000">
      <w:pPr>
        <w:pStyle w:val="Bodytext10"/>
        <w:framePr w:w="7596" w:h="11592" w:hRule="exact" w:wrap="none" w:vAnchor="page" w:hAnchor="page" w:x="1050" w:y="153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la première chose à comprendre.</w:t>
      </w:r>
    </w:p>
    <w:p w14:paraId="5950F976" w14:textId="77777777" w:rsidR="00000000" w:rsidRDefault="00000000">
      <w:pPr>
        <w:pStyle w:val="Bodytext10"/>
        <w:framePr w:w="7596" w:h="11592" w:hRule="exact" w:wrap="none" w:vAnchor="page" w:hAnchor="page" w:x="1050" w:y="1537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engendre Dieu ; l’homme engendre</w:t>
      </w:r>
    </w:p>
    <w:p w14:paraId="127EF71E" w14:textId="77777777" w:rsidR="00000000" w:rsidRDefault="00000000">
      <w:pPr>
        <w:pStyle w:val="Bodytext10"/>
        <w:framePr w:w="7596" w:h="11592" w:hRule="exact" w:wrap="none" w:vAnchor="page" w:hAnchor="page" w:x="1050" w:y="153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l’homme. Ce que Dieu crée n’est pas Dieu ;</w:t>
      </w:r>
    </w:p>
    <w:p w14:paraId="2BDAE5CF" w14:textId="77777777" w:rsidR="00000000" w:rsidRDefault="00000000">
      <w:pPr>
        <w:pStyle w:val="Bodytext10"/>
        <w:framePr w:w="7596" w:h="11592" w:hRule="exact" w:wrap="none" w:vAnchor="page" w:hAnchor="page" w:x="1050" w:y="1537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que l’homme fabrique n’est pas</w:t>
      </w:r>
    </w:p>
    <w:p w14:paraId="07AEFA9D" w14:textId="77777777" w:rsidR="00000000" w:rsidRDefault="00000000">
      <w:pPr>
        <w:pStyle w:val="Bodytext10"/>
        <w:framePr w:w="7596" w:h="11592" w:hRule="exact" w:wrap="none" w:vAnchor="page" w:hAnchor="page" w:x="1050" w:y="153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l’homme. C’est pourquoi les hommes ne</w:t>
      </w:r>
    </w:p>
    <w:p w14:paraId="5ED1064A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sont pas Fils de Dieu dans le sens où Christ '</w:t>
      </w:r>
    </w:p>
    <w:p w14:paraId="13EB3A00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l’est. Ils peuvent ressembler à Dieu sous</w:t>
      </w:r>
    </w:p>
    <w:p w14:paraId="421CC1CE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certains rapports, mais ils ne sont pas des</w:t>
      </w:r>
    </w:p>
    <w:p w14:paraId="6443D154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objets de même nature. Ce sont plutôt des</w:t>
      </w:r>
    </w:p>
    <w:p w14:paraId="18C26706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statues ou des images de Dieu.</w:t>
      </w:r>
    </w:p>
    <w:p w14:paraId="74F70D0B" w14:textId="77777777" w:rsidR="00000000" w:rsidRDefault="00000000">
      <w:pPr>
        <w:pStyle w:val="Bodytext10"/>
        <w:framePr w:w="7596" w:h="11592" w:hRule="exact" w:wrap="none" w:vAnchor="page" w:hAnchor="page" w:x="1050" w:y="153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statue a la forme d’un homme, mais</w:t>
      </w:r>
    </w:p>
    <w:p w14:paraId="44BC6438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elle n’est pas vivante. De même (vous allez</w:t>
      </w:r>
    </w:p>
    <w:p w14:paraId="0A5D90B0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voir pourquoi) l’homme revêt la « forme »</w:t>
      </w:r>
    </w:p>
    <w:p w14:paraId="42846955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ou l’image de Dieu, mais il ne possède pas</w:t>
      </w:r>
    </w:p>
    <w:p w14:paraId="6CC9C0F6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la même vie que Dieu. Étudions ce premier</w:t>
      </w:r>
    </w:p>
    <w:p w14:paraId="12FC8A77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point. Tout ce que Dieu a fait Lui ressemble.</w:t>
      </w:r>
    </w:p>
    <w:p w14:paraId="7D58BCB0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L’espace est comme Lui, dans son immensité,</w:t>
      </w:r>
    </w:p>
    <w:p w14:paraId="504B9463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non pas que la grandeur de l’espace soit une</w:t>
      </w:r>
    </w:p>
    <w:p w14:paraId="7E887BE5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grandeur de même nature que celle de Dieu,</w:t>
      </w:r>
    </w:p>
    <w:p w14:paraId="5505E98A" w14:textId="77777777" w:rsidR="00000000" w:rsidRDefault="00000000">
      <w:pPr>
        <w:pStyle w:val="Bodytext10"/>
        <w:framePr w:w="7596" w:h="11592" w:hRule="exact" w:wrap="none" w:vAnchor="page" w:hAnchor="page" w:x="1050" w:y="1537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mais elle en est un symbole ou une transpo</w:t>
      </w:r>
      <w:r>
        <w:rPr>
          <w:rStyle w:val="Bodytext1"/>
          <w:color w:val="000000"/>
        </w:rPr>
        <w:softHyphen/>
      </w:r>
    </w:p>
    <w:p w14:paraId="5EDD3BF5" w14:textId="77777777" w:rsidR="00000000" w:rsidRDefault="00000000">
      <w:pPr>
        <w:pStyle w:val="Bodytext10"/>
        <w:framePr w:w="7596" w:h="11592" w:hRule="exact" w:wrap="none" w:vAnchor="page" w:hAnchor="page" w:x="1050" w:y="1537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sition en termes non spirituels. La matière</w:t>
      </w:r>
    </w:p>
    <w:p w14:paraId="68520443" w14:textId="77777777" w:rsidR="00000000" w:rsidRDefault="00000000">
      <w:pPr>
        <w:pStyle w:val="Bodytext10"/>
        <w:framePr w:w="7596" w:h="11592" w:hRule="exact" w:wrap="none" w:vAnchor="page" w:hAnchor="page" w:x="1050" w:y="1537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ressemble à Dieu par son énergie; mais ici</w:t>
      </w:r>
    </w:p>
    <w:p w14:paraId="2D7A6B83" w14:textId="77777777" w:rsidR="00000000" w:rsidRDefault="00000000">
      <w:pPr>
        <w:pStyle w:val="Bodytext10"/>
        <w:framePr w:w="7596" w:h="11592" w:hRule="exact" w:wrap="none" w:vAnchor="page" w:hAnchor="page" w:x="1050" w:y="1537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encore, l’énergie physique est autre chose</w:t>
      </w:r>
    </w:p>
    <w:p w14:paraId="4C7B4D04" w14:textId="77777777" w:rsidR="00000000" w:rsidRDefault="00000000">
      <w:pPr>
        <w:pStyle w:val="Bodytext10"/>
        <w:framePr w:w="7596" w:h="11592" w:hRule="exact" w:wrap="none" w:vAnchor="page" w:hAnchor="page" w:x="1050" w:y="1537"/>
        <w:rPr>
          <w:sz w:val="24"/>
          <w:szCs w:val="24"/>
        </w:rPr>
      </w:pPr>
      <w:r>
        <w:rPr>
          <w:rStyle w:val="Bodytext1"/>
          <w:color w:val="000000"/>
        </w:rPr>
        <w:t>que la puissance de Dieu. Le monde végétal</w:t>
      </w:r>
    </w:p>
    <w:p w14:paraId="314676C9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7B8CF" w14:textId="77777777" w:rsidR="00000000" w:rsidRDefault="00000000">
      <w:pPr>
        <w:pStyle w:val="Headerorfooter10"/>
        <w:framePr w:wrap="none" w:vAnchor="page" w:hAnchor="page" w:x="1323" w:y="973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20</w:t>
      </w:r>
    </w:p>
    <w:p w14:paraId="1589DB75" w14:textId="77777777" w:rsidR="00000000" w:rsidRDefault="00000000">
      <w:pPr>
        <w:pStyle w:val="Headerorfooter10"/>
        <w:framePr w:wrap="none" w:vAnchor="page" w:hAnchor="page" w:x="3183" w:y="86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64B4CD86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lui ressemble, parce qu’il est vivant et parce</w:t>
      </w:r>
    </w:p>
    <w:p w14:paraId="073D8C76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est le Dieu vivant ; mais la vie,</w:t>
      </w:r>
    </w:p>
    <w:p w14:paraId="5F424B3B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sens biologique, n’est pas la même</w:t>
      </w:r>
    </w:p>
    <w:p w14:paraId="0D4CF166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celle qui est en Dieu : elle n’en est qu’un</w:t>
      </w:r>
    </w:p>
    <w:p w14:paraId="5BD59D29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symbole ou une ombre. Avec les animaux,</w:t>
      </w:r>
    </w:p>
    <w:p w14:paraId="2CFB1632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trouvons d’autres formes de ressem</w:t>
      </w:r>
      <w:r>
        <w:rPr>
          <w:rStyle w:val="Bodytext1"/>
          <w:color w:val="000000"/>
        </w:rPr>
        <w:softHyphen/>
      </w:r>
    </w:p>
    <w:p w14:paraId="378F5002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blance en plus de la vie biologique.</w:t>
      </w:r>
    </w:p>
    <w:p w14:paraId="0FFD4062" w14:textId="77777777" w:rsidR="00000000" w:rsidRDefault="00000000">
      <w:pPr>
        <w:pStyle w:val="Bodytext10"/>
        <w:framePr w:w="7386" w:h="11700" w:hRule="exact" w:wrap="none" w:vAnchor="page" w:hAnchor="page" w:x="1155" w:y="1477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L’activité et la fécondité intenses des insec</w:t>
      </w:r>
      <w:r>
        <w:rPr>
          <w:rStyle w:val="Bodytext1"/>
          <w:color w:val="000000"/>
        </w:rPr>
        <w:softHyphen/>
      </w:r>
    </w:p>
    <w:p w14:paraId="019BB969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tes, par exemple, ressemblent déjà confusé</w:t>
      </w:r>
      <w:r>
        <w:rPr>
          <w:rStyle w:val="Bodytext1"/>
          <w:color w:val="000000"/>
        </w:rPr>
        <w:softHyphen/>
      </w:r>
    </w:p>
    <w:p w14:paraId="4E24A166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l’activité incessante et au pouvoir</w:t>
      </w:r>
    </w:p>
    <w:p w14:paraId="6E509EFE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créateur de Dieu. Chez les mammifères supé</w:t>
      </w:r>
      <w:r>
        <w:rPr>
          <w:rStyle w:val="Bodytext1"/>
          <w:color w:val="000000"/>
        </w:rPr>
        <w:softHyphen/>
      </w:r>
    </w:p>
    <w:p w14:paraId="25F072E2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rieurs, nous trouvons des traces d’affection</w:t>
      </w:r>
    </w:p>
    <w:p w14:paraId="1473FE47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instinctive. Ce n’est pas la même chose que</w:t>
      </w:r>
    </w:p>
    <w:p w14:paraId="40EEA9C8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qui est en Dieu, mais c’en est une</w:t>
      </w:r>
    </w:p>
    <w:p w14:paraId="1EF43C25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image, ainsi qu’un tableau qui, peint sur</w:t>
      </w:r>
    </w:p>
    <w:p w14:paraId="1AB40CCB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une toile, peut cependant être « comme »</w:t>
      </w:r>
    </w:p>
    <w:p w14:paraId="085B87D0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un paysage. Avec l’homme, qui est l’animal</w:t>
      </w:r>
    </w:p>
    <w:p w14:paraId="3A75F5A7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supérieur, nous trouvons la ressemblance</w:t>
      </w:r>
    </w:p>
    <w:p w14:paraId="5A5DDF42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Dieu la plus parfaite que nous connais</w:t>
      </w:r>
      <w:r>
        <w:rPr>
          <w:rStyle w:val="Bodytext1"/>
          <w:color w:val="000000"/>
        </w:rPr>
        <w:softHyphen/>
      </w:r>
    </w:p>
    <w:p w14:paraId="5E4ACDC7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sions. ( Il se peut qu’il existe des créatures</w:t>
      </w:r>
    </w:p>
    <w:p w14:paraId="76C52D39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d’autres mondes plus proches de Dieu</w:t>
      </w:r>
    </w:p>
    <w:p w14:paraId="0564CD0F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l’homme, mais nous n’en savons rien.) Non</w:t>
      </w:r>
    </w:p>
    <w:p w14:paraId="071B7AEA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l’homme vit et aime, mais il rai</w:t>
      </w:r>
      <w:r>
        <w:rPr>
          <w:rStyle w:val="Bodytext1"/>
          <w:color w:val="000000"/>
        </w:rPr>
        <w:softHyphen/>
      </w:r>
    </w:p>
    <w:p w14:paraId="44471AE8" w14:textId="77777777" w:rsidR="00000000" w:rsidRDefault="00000000">
      <w:pPr>
        <w:pStyle w:val="Bodytext10"/>
        <w:framePr w:w="7386" w:h="11700" w:hRule="exact" w:wrap="none" w:vAnchor="page" w:hAnchor="page" w:x="1155" w:y="1477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 : la vie biologique atteint en lui son</w:t>
      </w:r>
    </w:p>
    <w:p w14:paraId="76DFFD16" w14:textId="77777777" w:rsidR="00000000" w:rsidRDefault="00000000">
      <w:pPr>
        <w:pStyle w:val="Bodytext10"/>
        <w:framePr w:w="7386" w:h="11700" w:hRule="exact" w:wrap="none" w:vAnchor="page" w:hAnchor="page" w:x="1155" w:y="1477"/>
        <w:rPr>
          <w:sz w:val="24"/>
          <w:szCs w:val="24"/>
        </w:rPr>
      </w:pPr>
      <w:r>
        <w:rPr>
          <w:rStyle w:val="Bodytext1"/>
          <w:color w:val="000000"/>
        </w:rPr>
        <w:t>niveau le plus élevé.</w:t>
      </w:r>
    </w:p>
    <w:p w14:paraId="09FD27C9" w14:textId="77777777" w:rsidR="00000000" w:rsidRDefault="00000000">
      <w:pPr>
        <w:pStyle w:val="Bodytext10"/>
        <w:framePr w:w="7386" w:h="11700" w:hRule="exact" w:wrap="none" w:vAnchor="page" w:hAnchor="page" w:x="1155" w:y="147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l’homme ne possède pas naturelle-</w:t>
      </w:r>
    </w:p>
    <w:p w14:paraId="4FEC07F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2CFB30B4" w14:textId="77777777" w:rsidR="00000000" w:rsidRDefault="00000000">
      <w:pPr>
        <w:pStyle w:val="Headerorfooter10"/>
        <w:framePr w:w="7374" w:h="300" w:hRule="exact" w:wrap="none" w:vAnchor="page" w:hAnchor="page" w:x="1161" w:y="901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CRÉER ET ENGENDRER 21</w:t>
      </w:r>
    </w:p>
    <w:p w14:paraId="3B884148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la vie spirituelle, cette vie supérieure et</w:t>
      </w:r>
    </w:p>
    <w:p w14:paraId="753D4377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différente qui existe en Dieu. Nous employons</w:t>
      </w:r>
    </w:p>
    <w:p w14:paraId="4A52240A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le même mot « vie » pour les deux choses,</w:t>
      </w:r>
    </w:p>
    <w:p w14:paraId="4C3D7E8E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prétendre que l’une et l’autre doivent,</w:t>
      </w:r>
    </w:p>
    <w:p w14:paraId="6E2CEF24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fait, être identiques, reviendrait à</w:t>
      </w:r>
    </w:p>
    <w:p w14:paraId="4CDF24F3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que la « grandeur » de l’espace et la</w:t>
      </w:r>
    </w:p>
    <w:p w14:paraId="27995545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« grandeur » de Dieu sont du même ordre.</w:t>
      </w:r>
    </w:p>
    <w:p w14:paraId="40690D7C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En réalité, la différence entre la vie biolo</w:t>
      </w:r>
      <w:r>
        <w:rPr>
          <w:rStyle w:val="Bodytext1"/>
          <w:color w:val="000000"/>
        </w:rPr>
        <w:softHyphen/>
      </w:r>
    </w:p>
    <w:p w14:paraId="19372A96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gique et la vie spirituelle est si importante</w:t>
      </w:r>
    </w:p>
    <w:p w14:paraId="74697C7A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vais leur donner deux noms distincts.</w:t>
      </w:r>
    </w:p>
    <w:p w14:paraId="0DD9592C" w14:textId="77777777" w:rsidR="00000000" w:rsidRDefault="00000000">
      <w:pPr>
        <w:pStyle w:val="Bodytext10"/>
        <w:framePr w:w="7374" w:h="11412" w:hRule="exact" w:wrap="none" w:vAnchor="page" w:hAnchor="page" w:x="1161" w:y="1579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La vie biologique qui nous vient de la</w:t>
      </w:r>
    </w:p>
    <w:p w14:paraId="663EA268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nature, et qui (comme tout dans la nature)</w:t>
      </w:r>
    </w:p>
    <w:p w14:paraId="0BE95D2E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tend vers l’épuisement et la mort, de sorte</w:t>
      </w:r>
    </w:p>
    <w:p w14:paraId="12A868AF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ne peut être conservée que par des</w:t>
      </w:r>
    </w:p>
    <w:p w14:paraId="61C4B32D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apports incessants de la nature, sous la forme</w:t>
      </w:r>
    </w:p>
    <w:p w14:paraId="521AA8A0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d’air, d’eau, de nourriture, etc., s’appelle</w:t>
      </w:r>
    </w:p>
    <w:p w14:paraId="63C3F5D0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BIOS. La vie spirituelle qui est en Dieu de</w:t>
      </w:r>
    </w:p>
    <w:p w14:paraId="6FBA17C8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éternité et qui a donné l’existence à</w:t>
      </w:r>
    </w:p>
    <w:p w14:paraId="512F5116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l’univers naturel, s’appelle ZOÉ ; BIOS</w:t>
      </w:r>
    </w:p>
    <w:p w14:paraId="1F469588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naturellement possède quelque ressemblance</w:t>
      </w:r>
    </w:p>
    <w:p w14:paraId="71E34264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lointaine et symbolique avec ZOÉ; mais ce</w:t>
      </w:r>
    </w:p>
    <w:p w14:paraId="3676FB2D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que la ressemblance qui existe entre</w:t>
      </w:r>
    </w:p>
    <w:p w14:paraId="0D8EC923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photographie et un paysage, une statue</w:t>
      </w:r>
    </w:p>
    <w:p w14:paraId="39C70ABF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et un homme. Quiconque passerait de la</w:t>
      </w:r>
    </w:p>
    <w:p w14:paraId="23F422B8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possession de BIOS à celle de ZOÉ subirait</w:t>
      </w:r>
    </w:p>
    <w:p w14:paraId="67E4C4CF" w14:textId="77777777" w:rsidR="00000000" w:rsidRDefault="00000000">
      <w:pPr>
        <w:pStyle w:val="Bodytext10"/>
        <w:framePr w:w="7374" w:h="11412" w:hRule="exact" w:wrap="none" w:vAnchor="page" w:hAnchor="page" w:x="1161" w:y="1579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changement aussi grand qu’une statue</w:t>
      </w:r>
    </w:p>
    <w:p w14:paraId="4E5F1C7B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D46803" w14:textId="77777777" w:rsidR="00000000" w:rsidRDefault="00000000">
      <w:pPr>
        <w:pStyle w:val="Headerorfooter10"/>
        <w:framePr w:w="7194" w:h="288" w:hRule="exact" w:wrap="none" w:vAnchor="page" w:hAnchor="page" w:x="1251" w:y="913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22 ÊTRE OU NE PAS ÊTRE</w:t>
      </w:r>
    </w:p>
    <w:p w14:paraId="3CA6FFF3" w14:textId="77777777" w:rsidR="00000000" w:rsidRDefault="00000000">
      <w:pPr>
        <w:pStyle w:val="Bodytext10"/>
        <w:framePr w:w="7194" w:h="2886" w:hRule="exact" w:wrap="none" w:vAnchor="page" w:hAnchor="page" w:x="1251" w:y="1561"/>
        <w:rPr>
          <w:sz w:val="24"/>
          <w:szCs w:val="24"/>
        </w:rPr>
      </w:pPr>
      <w:r>
        <w:rPr>
          <w:rStyle w:val="Bodytext1"/>
          <w:color w:val="000000"/>
        </w:rPr>
        <w:t>passant de l’état de pierre sculptée à l’état</w:t>
      </w:r>
    </w:p>
    <w:p w14:paraId="6DB5E457" w14:textId="77777777" w:rsidR="00000000" w:rsidRDefault="00000000">
      <w:pPr>
        <w:pStyle w:val="Bodytext10"/>
        <w:framePr w:w="7194" w:h="2886" w:hRule="exact" w:wrap="none" w:vAnchor="page" w:hAnchor="page" w:x="1251" w:y="1561"/>
        <w:rPr>
          <w:sz w:val="24"/>
          <w:szCs w:val="24"/>
        </w:rPr>
      </w:pPr>
      <w:r>
        <w:rPr>
          <w:rStyle w:val="Bodytext1"/>
          <w:color w:val="000000"/>
        </w:rPr>
        <w:t>d’homme vivant.</w:t>
      </w:r>
    </w:p>
    <w:p w14:paraId="7605E05A" w14:textId="77777777" w:rsidR="00000000" w:rsidRDefault="00000000">
      <w:pPr>
        <w:pStyle w:val="Bodytext10"/>
        <w:framePr w:w="7194" w:h="2886" w:hRule="exact" w:wrap="none" w:vAnchor="page" w:hAnchor="page" w:x="1251" w:y="1561"/>
        <w:spacing w:line="233" w:lineRule="auto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Et voilà justement le fin mot du Christia</w:t>
      </w:r>
      <w:r>
        <w:rPr>
          <w:rStyle w:val="Bodytext1"/>
          <w:color w:val="000000"/>
        </w:rPr>
        <w:softHyphen/>
      </w:r>
    </w:p>
    <w:p w14:paraId="5A7CDB8C" w14:textId="77777777" w:rsidR="00000000" w:rsidRDefault="00000000">
      <w:pPr>
        <w:pStyle w:val="Bodytext10"/>
        <w:framePr w:w="7194" w:h="2886" w:hRule="exact" w:wrap="none" w:vAnchor="page" w:hAnchor="page" w:x="1251" w:y="1561"/>
        <w:rPr>
          <w:sz w:val="24"/>
          <w:szCs w:val="24"/>
        </w:rPr>
      </w:pPr>
      <w:r>
        <w:rPr>
          <w:rStyle w:val="Bodytext1"/>
          <w:color w:val="000000"/>
        </w:rPr>
        <w:t>nisme. Ce monde est un grand atelier de</w:t>
      </w:r>
    </w:p>
    <w:p w14:paraId="02FF77A2" w14:textId="77777777" w:rsidR="00000000" w:rsidRDefault="00000000">
      <w:pPr>
        <w:pStyle w:val="Bodytext10"/>
        <w:framePr w:w="7194" w:h="2886" w:hRule="exact" w:wrap="none" w:vAnchor="page" w:hAnchor="page" w:x="1251" w:y="1561"/>
        <w:rPr>
          <w:sz w:val="24"/>
          <w:szCs w:val="24"/>
        </w:rPr>
      </w:pPr>
      <w:r>
        <w:rPr>
          <w:rStyle w:val="Bodytext1"/>
          <w:color w:val="000000"/>
        </w:rPr>
        <w:t>sculpteur; nous sommes les statues, et le</w:t>
      </w:r>
    </w:p>
    <w:p w14:paraId="1D9D394D" w14:textId="77777777" w:rsidR="00000000" w:rsidRDefault="00000000">
      <w:pPr>
        <w:pStyle w:val="Bodytext10"/>
        <w:framePr w:w="7194" w:h="2886" w:hRule="exact" w:wrap="none" w:vAnchor="page" w:hAnchor="page" w:x="1251" w:y="1561"/>
        <w:rPr>
          <w:sz w:val="24"/>
          <w:szCs w:val="24"/>
        </w:rPr>
      </w:pPr>
      <w:r>
        <w:rPr>
          <w:rStyle w:val="Bodytext1"/>
          <w:color w:val="000000"/>
        </w:rPr>
        <w:t>bruit court dans l’atelier que certains d’entre</w:t>
      </w:r>
    </w:p>
    <w:p w14:paraId="33AC0256" w14:textId="77777777" w:rsidR="00000000" w:rsidRDefault="00000000">
      <w:pPr>
        <w:pStyle w:val="Bodytext10"/>
        <w:framePr w:w="7194" w:h="2886" w:hRule="exact" w:wrap="none" w:vAnchor="page" w:hAnchor="page" w:x="1251" w:y="1561"/>
        <w:rPr>
          <w:sz w:val="24"/>
          <w:szCs w:val="24"/>
        </w:rPr>
      </w:pPr>
      <w:r>
        <w:rPr>
          <w:rStyle w:val="Bodytext1"/>
          <w:color w:val="000000"/>
        </w:rPr>
        <w:t>nous vont un jour prendre vie.</w:t>
      </w:r>
    </w:p>
    <w:p w14:paraId="68E27308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5263F949" w14:textId="77777777" w:rsidR="00000000" w:rsidRDefault="00000000">
      <w:pPr>
        <w:pStyle w:val="Bodytext10"/>
        <w:framePr w:w="7374" w:h="432" w:hRule="exact" w:wrap="none" w:vAnchor="page" w:hAnchor="page" w:x="1308" w:y="2729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II</w:t>
      </w:r>
    </w:p>
    <w:p w14:paraId="605F3744" w14:textId="77777777" w:rsidR="00000000" w:rsidRDefault="00000000">
      <w:pPr>
        <w:pStyle w:val="Heading410"/>
        <w:framePr w:wrap="none" w:vAnchor="page" w:hAnchor="page" w:x="1308" w:y="3803"/>
        <w:spacing w:after="0"/>
        <w:ind w:firstLine="380"/>
        <w:jc w:val="left"/>
        <w:rPr>
          <w:b w:val="0"/>
          <w:bCs w:val="0"/>
          <w:sz w:val="24"/>
          <w:szCs w:val="24"/>
        </w:rPr>
      </w:pPr>
      <w:bookmarkStart w:id="10" w:name="bookmark10"/>
      <w:bookmarkStart w:id="11" w:name="bookmark11"/>
      <w:bookmarkStart w:id="12" w:name="bookmark12"/>
      <w:r>
        <w:rPr>
          <w:rStyle w:val="Heading41"/>
          <w:b/>
          <w:bCs/>
          <w:color w:val="000000"/>
        </w:rPr>
        <w:t>DIEU EN TROIS PERSONNES</w:t>
      </w:r>
      <w:bookmarkEnd w:id="10"/>
      <w:bookmarkEnd w:id="11"/>
      <w:bookmarkEnd w:id="12"/>
    </w:p>
    <w:p w14:paraId="3FD80C10" w14:textId="77777777" w:rsidR="00000000" w:rsidRDefault="00000000">
      <w:pPr>
        <w:pStyle w:val="Bodytext10"/>
        <w:framePr w:w="7374" w:h="7770" w:hRule="exact" w:wrap="none" w:vAnchor="page" w:hAnchor="page" w:x="1308" w:y="5279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En montrant la différence qu’il, y a entre</w:t>
      </w:r>
    </w:p>
    <w:p w14:paraId="5E538BEA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engendrer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créer</w:t>
      </w:r>
      <w:r>
        <w:rPr>
          <w:rStyle w:val="Bodytext1"/>
          <w:color w:val="000000"/>
        </w:rPr>
        <w:t xml:space="preserve"> (l’homme engendre un</w:t>
      </w:r>
    </w:p>
    <w:p w14:paraId="462B8280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enfant, mais il </w:t>
      </w:r>
      <w:r>
        <w:rPr>
          <w:rStyle w:val="Bodytext1"/>
          <w:i/>
          <w:iCs/>
          <w:color w:val="000000"/>
        </w:rPr>
        <w:t>crée</w:t>
      </w:r>
      <w:r>
        <w:rPr>
          <w:rStyle w:val="Bodytext1"/>
          <w:color w:val="000000"/>
        </w:rPr>
        <w:t xml:space="preserve"> une statue ; Dieu engendre</w:t>
      </w:r>
    </w:p>
    <w:p w14:paraId="0E3A30F6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Christ, mais II </w:t>
      </w:r>
      <w:r>
        <w:rPr>
          <w:rStyle w:val="Bodytext1"/>
          <w:i/>
          <w:iCs/>
          <w:color w:val="000000"/>
        </w:rPr>
        <w:t>crée</w:t>
      </w:r>
      <w:r>
        <w:rPr>
          <w:rStyle w:val="Bodytext1"/>
          <w:color w:val="000000"/>
        </w:rPr>
        <w:t xml:space="preserve"> des hommes), je n’ai</w:t>
      </w:r>
    </w:p>
    <w:p w14:paraId="6974F347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>illustré qu’un seul aspect de Dieu, à savoir :</w:t>
      </w:r>
    </w:p>
    <w:p w14:paraId="46A5E78C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Dieu le Père engendre est Dieu,</w:t>
      </w:r>
    </w:p>
    <w:p w14:paraId="65B0D041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de la même nature que Lui. En</w:t>
      </w:r>
    </w:p>
    <w:p w14:paraId="4B324B1E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>cela, il en va comme d’un père humain qui</w:t>
      </w:r>
    </w:p>
    <w:p w14:paraId="6378A140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>engendre un humain. Mais la comparaison</w:t>
      </w:r>
    </w:p>
    <w:p w14:paraId="25CF0EE9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tout à fait exacte. Il faut donc que</w:t>
      </w:r>
    </w:p>
    <w:p w14:paraId="137BC163" w14:textId="77777777" w:rsidR="00000000" w:rsidRDefault="00000000">
      <w:pPr>
        <w:pStyle w:val="Bodytext10"/>
        <w:framePr w:w="7374" w:h="7770" w:hRule="exact" w:wrap="none" w:vAnchor="page" w:hAnchor="page" w:x="1308" w:y="5279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m’explique davantage.</w:t>
      </w:r>
    </w:p>
    <w:p w14:paraId="0DB6A40C" w14:textId="77777777" w:rsidR="00000000" w:rsidRDefault="00000000">
      <w:pPr>
        <w:pStyle w:val="Bodytext10"/>
        <w:framePr w:w="7374" w:h="7770" w:hRule="exact" w:wrap="none" w:vAnchor="page" w:hAnchor="page" w:x="1308" w:y="5279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gens disent aujourd’hui qu’ils</w:t>
      </w:r>
    </w:p>
    <w:p w14:paraId="32C012DD" w14:textId="77777777" w:rsidR="00000000" w:rsidRDefault="00000000">
      <w:pPr>
        <w:pStyle w:val="Bodytext10"/>
        <w:framePr w:w="7374" w:h="7770" w:hRule="exact" w:wrap="none" w:vAnchor="page" w:hAnchor="page" w:x="1308" w:y="5279"/>
        <w:rPr>
          <w:sz w:val="24"/>
          <w:szCs w:val="24"/>
        </w:rPr>
      </w:pPr>
      <w:r>
        <w:rPr>
          <w:rStyle w:val="Bodytext1"/>
          <w:color w:val="000000"/>
        </w:rPr>
        <w:t>croient en Dieu, mais non pas en un Dieu</w:t>
      </w:r>
    </w:p>
    <w:p w14:paraId="0DA06C19" w14:textId="77777777" w:rsidR="00000000" w:rsidRDefault="00000000">
      <w:pPr>
        <w:pStyle w:val="Bodytext10"/>
        <w:framePr w:w="7374" w:h="7770" w:hRule="exact" w:wrap="none" w:vAnchor="page" w:hAnchor="page" w:x="1308" w:y="5279"/>
        <w:rPr>
          <w:sz w:val="24"/>
          <w:szCs w:val="24"/>
        </w:rPr>
      </w:pPr>
      <w:r>
        <w:rPr>
          <w:rStyle w:val="Bodytext1"/>
          <w:color w:val="000000"/>
        </w:rPr>
        <w:t>personnel. Ils sentent que le .mystère qui</w:t>
      </w:r>
    </w:p>
    <w:p w14:paraId="5E5FBD51" w14:textId="77777777" w:rsidR="00000000" w:rsidRDefault="00000000">
      <w:pPr>
        <w:pStyle w:val="Bodytext10"/>
        <w:framePr w:w="7374" w:h="7770" w:hRule="exact" w:wrap="none" w:vAnchor="page" w:hAnchor="page" w:x="1308" w:y="5279"/>
        <w:rPr>
          <w:sz w:val="24"/>
          <w:szCs w:val="24"/>
        </w:rPr>
      </w:pPr>
      <w:r>
        <w:rPr>
          <w:rStyle w:val="Bodytext1"/>
          <w:color w:val="000000"/>
        </w:rPr>
        <w:t>existe derrière toutes choses doit être plus</w:t>
      </w:r>
    </w:p>
    <w:p w14:paraId="19EEBC26" w14:textId="77777777" w:rsidR="00000000" w:rsidRDefault="00000000">
      <w:pPr>
        <w:pStyle w:val="Bodytext10"/>
        <w:framePr w:w="7374" w:h="7770" w:hRule="exact" w:wrap="none" w:vAnchor="page" w:hAnchor="page" w:x="1308" w:y="5279"/>
        <w:rPr>
          <w:sz w:val="24"/>
          <w:szCs w:val="24"/>
        </w:rPr>
      </w:pPr>
      <w:r>
        <w:rPr>
          <w:rStyle w:val="Bodytext1"/>
          <w:color w:val="000000"/>
        </w:rPr>
        <w:t>qu’une personne. Les chrétiens sont bien</w:t>
      </w:r>
    </w:p>
    <w:p w14:paraId="76B4AA9C" w14:textId="77777777" w:rsidR="00000000" w:rsidRDefault="00000000">
      <w:pPr>
        <w:pStyle w:val="Bodytext10"/>
        <w:framePr w:w="7374" w:h="7770" w:hRule="exact" w:wrap="none" w:vAnchor="page" w:hAnchor="page" w:x="1308" w:y="5279"/>
        <w:rPr>
          <w:sz w:val="24"/>
          <w:szCs w:val="24"/>
        </w:rPr>
      </w:pPr>
      <w:r>
        <w:rPr>
          <w:rStyle w:val="Bodytext1"/>
          <w:color w:val="000000"/>
        </w:rPr>
        <w:t>d’accord là-dessus. Seulement, ils sont les</w:t>
      </w:r>
    </w:p>
    <w:p w14:paraId="0C021457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D31636" w14:textId="77777777" w:rsidR="00000000" w:rsidRDefault="00000000">
      <w:pPr>
        <w:pStyle w:val="Headerorfooter10"/>
        <w:framePr w:wrap="none" w:vAnchor="page" w:hAnchor="page" w:x="1566" w:y="102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24</w:t>
      </w:r>
    </w:p>
    <w:p w14:paraId="2B07EFD5" w14:textId="77777777" w:rsidR="00000000" w:rsidRDefault="00000000">
      <w:pPr>
        <w:pStyle w:val="Headerorfooter10"/>
        <w:framePr w:wrap="none" w:vAnchor="page" w:hAnchor="page" w:x="3402" w:y="89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6A888C87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seuls à avoir une idée de la nature d’un être</w:t>
      </w:r>
    </w:p>
    <w:p w14:paraId="13840232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serait au-delà de la personne. Quant aux</w:t>
      </w:r>
    </w:p>
    <w:p w14:paraId="4A54E1E6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autres, tout en déclarant que Dieu est au-delà</w:t>
      </w:r>
    </w:p>
    <w:p w14:paraId="356B1510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personne, ils le considèrent en fait</w:t>
      </w:r>
    </w:p>
    <w:p w14:paraId="6813DEDA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comme impersonnel, c’est-à-dire, </w:t>
      </w:r>
      <w:r>
        <w:rPr>
          <w:rStyle w:val="Bodytext1"/>
          <w:i/>
          <w:iCs/>
          <w:color w:val="000000"/>
        </w:rPr>
        <w:t>moins</w:t>
      </w:r>
      <w:r>
        <w:rPr>
          <w:rStyle w:val="Bodytext1"/>
          <w:color w:val="000000"/>
        </w:rPr>
        <w:t xml:space="preserve"> que</w:t>
      </w:r>
    </w:p>
    <w:p w14:paraId="5D593B71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personnel. Si vous cherchez quelque chose</w:t>
      </w:r>
    </w:p>
    <w:p w14:paraId="434A4D9E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supra-personnel, de plus qu’une personne,</w:t>
      </w:r>
    </w:p>
    <w:p w14:paraId="14909200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s’agit pas alors d’un choix entre l’idée</w:t>
      </w:r>
    </w:p>
    <w:p w14:paraId="093DB72F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chrétienne et d’autres idées. L’idée chrétienne</w:t>
      </w:r>
    </w:p>
    <w:p w14:paraId="1FA94DDC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la seule qui s’offre.</w:t>
      </w:r>
    </w:p>
    <w:p w14:paraId="3D1CA4D9" w14:textId="77777777" w:rsidR="00000000" w:rsidRDefault="00000000">
      <w:pPr>
        <w:pStyle w:val="Bodytext10"/>
        <w:framePr w:w="7374" w:h="11400" w:hRule="exact" w:wrap="none" w:vAnchor="page" w:hAnchor="page" w:x="1308" w:y="1499"/>
        <w:jc w:val="right"/>
        <w:rPr>
          <w:sz w:val="24"/>
          <w:szCs w:val="24"/>
        </w:rPr>
      </w:pPr>
      <w:r>
        <w:rPr>
          <w:rStyle w:val="Bodytext1"/>
          <w:color w:val="000000"/>
        </w:rPr>
        <w:t>Il y a aussi des gens qui estiment qu’après</w:t>
      </w:r>
    </w:p>
    <w:p w14:paraId="0EECEDF4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vie, ou peut-être après plusieurs vies,</w:t>
      </w:r>
    </w:p>
    <w:p w14:paraId="32716A4E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âmes seront « absorbées » en Dieu. Mais</w:t>
      </w:r>
    </w:p>
    <w:p w14:paraId="440802CF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ils essaient de se faire comprendre,</w:t>
      </w:r>
    </w:p>
    <w:p w14:paraId="02609C30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paraissent croire que notre absorption</w:t>
      </w:r>
    </w:p>
    <w:p w14:paraId="4F54A0DF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Dieu ressemble à l’absorption d’une ma</w:t>
      </w:r>
      <w:r>
        <w:rPr>
          <w:rStyle w:val="Bodytext1"/>
          <w:color w:val="000000"/>
        </w:rPr>
        <w:softHyphen/>
      </w:r>
    </w:p>
    <w:p w14:paraId="7CAC7722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tière par une autre. Ils disent que cela res</w:t>
      </w:r>
      <w:r>
        <w:rPr>
          <w:rStyle w:val="Bodytext1"/>
          <w:color w:val="000000"/>
        </w:rPr>
        <w:softHyphen/>
      </w:r>
    </w:p>
    <w:p w14:paraId="7F634850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 à une goutte d’eau qui va se perdre</w:t>
      </w:r>
    </w:p>
    <w:p w14:paraId="1EDA13BC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mer. Mais dans ce cas, la goutte, dis</w:t>
      </w:r>
      <w:r>
        <w:rPr>
          <w:rStyle w:val="Bodytext1"/>
          <w:color w:val="000000"/>
        </w:rPr>
        <w:softHyphen/>
      </w:r>
    </w:p>
    <w:p w14:paraId="2F33D1B7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paraît. Si les choses se passent ainsi pour nous,</w:t>
      </w:r>
    </w:p>
    <w:p w14:paraId="720118B8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absorbé signifie ne plus exister. Seuls</w:t>
      </w:r>
    </w:p>
    <w:p w14:paraId="2F1E305F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chrétiens conçoivent comment les âmes</w:t>
      </w:r>
    </w:p>
    <w:p w14:paraId="34328B26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être recueillies dans la vie de Dieu,</w:t>
      </w:r>
    </w:p>
    <w:p w14:paraId="1210F418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continuant d’exister, et en réalité,</w:t>
      </w:r>
    </w:p>
    <w:p w14:paraId="2F70F48B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étant bien plus elles-mêmes qu’aupa-</w:t>
      </w:r>
    </w:p>
    <w:p w14:paraId="1B623856" w14:textId="77777777" w:rsidR="00000000" w:rsidRDefault="00000000">
      <w:pPr>
        <w:pStyle w:val="Bodytext10"/>
        <w:framePr w:w="7374" w:h="11400" w:hRule="exact" w:wrap="none" w:vAnchor="page" w:hAnchor="page" w:x="1308" w:y="149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ravant.</w:t>
      </w:r>
    </w:p>
    <w:p w14:paraId="22180BCB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0F892857" w14:textId="77777777" w:rsidR="00000000" w:rsidRDefault="00000000">
      <w:pPr>
        <w:pStyle w:val="Headerorfooter10"/>
        <w:framePr w:wrap="none" w:vAnchor="page" w:hAnchor="page" w:x="2901" w:y="100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DIEU EN TROIS PERSONNES</w:t>
      </w:r>
    </w:p>
    <w:p w14:paraId="1BDD50EC" w14:textId="77777777" w:rsidR="00000000" w:rsidRDefault="00000000">
      <w:pPr>
        <w:pStyle w:val="Headerorfooter10"/>
        <w:framePr w:w="420" w:h="432" w:hRule="exact" w:wrap="none" w:vAnchor="page" w:hAnchor="page" w:x="8175" w:y="965"/>
        <w:jc w:val="right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25</w:t>
      </w:r>
    </w:p>
    <w:p w14:paraId="147633DF" w14:textId="77777777" w:rsidR="00000000" w:rsidRDefault="00000000">
      <w:pPr>
        <w:pStyle w:val="Bodytext10"/>
        <w:framePr w:w="7248" w:h="11490" w:hRule="exact" w:wrap="none" w:vAnchor="page" w:hAnchor="page" w:x="1371" w:y="1559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vous ai prévenus que la théologie était</w:t>
      </w:r>
    </w:p>
    <w:p w14:paraId="15B0A617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pratique. Le but de notre vie consiste à être</w:t>
      </w:r>
    </w:p>
    <w:p w14:paraId="34E07D0C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recueillis dans la vie de Dieu. Il sera</w:t>
      </w:r>
    </w:p>
    <w:p w14:paraId="232A1425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difficile d’y parvenir, si nous avons des</w:t>
      </w:r>
    </w:p>
    <w:p w14:paraId="2053A0AA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idées fausses sur le sens de la vie.</w:t>
      </w:r>
    </w:p>
    <w:p w14:paraId="43476FB3" w14:textId="77777777" w:rsidR="00000000" w:rsidRDefault="00000000">
      <w:pPr>
        <w:pStyle w:val="Bodytext10"/>
        <w:framePr w:w="7248" w:h="11490" w:hRule="exact" w:wrap="none" w:vAnchor="page" w:hAnchor="page" w:x="1371" w:y="1559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m’explique. Vous savez que l’on peut</w:t>
      </w:r>
    </w:p>
    <w:p w14:paraId="26950CFB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déplacer de trois façons dans l’espace :</w:t>
      </w:r>
    </w:p>
    <w:p w14:paraId="3F1FC2B0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à droite, à gauche ; en avant, en arrière ;</w:t>
      </w:r>
    </w:p>
    <w:p w14:paraId="407CBB0B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verticalement. Chaque direction est l’une de</w:t>
      </w:r>
    </w:p>
    <w:p w14:paraId="0C207E6C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celles-là, ou bien un compromis entre elles.</w:t>
      </w:r>
    </w:p>
    <w:p w14:paraId="559EBE83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s’appelle les trois dimensions. Or remar</w:t>
      </w:r>
      <w:r>
        <w:rPr>
          <w:rStyle w:val="Bodytext1"/>
          <w:color w:val="000000"/>
        </w:rPr>
        <w:softHyphen/>
      </w:r>
    </w:p>
    <w:p w14:paraId="45FF9A28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quez ceci : si vous n’utilisez qu’une dimen</w:t>
      </w:r>
      <w:r>
        <w:rPr>
          <w:rStyle w:val="Bodytext1"/>
          <w:color w:val="000000"/>
        </w:rPr>
        <w:softHyphen/>
      </w:r>
    </w:p>
    <w:p w14:paraId="79C9BFF4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sion, vous ne pouvez tirer qu’une ligne droite.</w:t>
      </w:r>
    </w:p>
    <w:p w14:paraId="4BD5E229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En utilisant d’eux d’entre elles, il est possible</w:t>
      </w:r>
    </w:p>
    <w:p w14:paraId="675215BC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dessiner une figure, un carré par exemple.</w:t>
      </w:r>
    </w:p>
    <w:p w14:paraId="5318BB24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Allons plus loin : avec trois dimensions, on</w:t>
      </w:r>
    </w:p>
    <w:p w14:paraId="76D038DB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fera un cube, un morceau de sucre, un dé.</w:t>
      </w:r>
    </w:p>
    <w:p w14:paraId="2D220F2A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Un cube est composé de six carrés.</w:t>
      </w:r>
    </w:p>
    <w:p w14:paraId="0EAC7D6D" w14:textId="77777777" w:rsidR="00000000" w:rsidRDefault="00000000">
      <w:pPr>
        <w:pStyle w:val="Bodytext10"/>
        <w:framePr w:w="7248" w:h="11490" w:hRule="exact" w:wrap="none" w:vAnchor="page" w:hAnchor="page" w:x="1371" w:y="1559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Voyez-vous où je veux en venir? Un monde</w:t>
      </w:r>
    </w:p>
    <w:p w14:paraId="0A5476CC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une dimension ne serait qu’un monde de</w:t>
      </w:r>
    </w:p>
    <w:p w14:paraId="655E2C6D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lignes droites. Dans un monde à deux dimen</w:t>
      </w:r>
      <w:r>
        <w:rPr>
          <w:rStyle w:val="Bodytext1"/>
          <w:color w:val="000000"/>
        </w:rPr>
        <w:softHyphen/>
      </w:r>
    </w:p>
    <w:p w14:paraId="68DB33E7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sions, il y a encore des droites, mais plusieurs</w:t>
      </w:r>
    </w:p>
    <w:p w14:paraId="3C630ABF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droites forment une figure. Dans un monde à</w:t>
      </w:r>
    </w:p>
    <w:p w14:paraId="3EA01575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dimensions, il y a encore des figures;</w:t>
      </w:r>
    </w:p>
    <w:p w14:paraId="1E63FBB4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plusieurs figures forment un volume.</w:t>
      </w:r>
    </w:p>
    <w:p w14:paraId="7CBBE5D4" w14:textId="77777777" w:rsidR="00000000" w:rsidRDefault="00000000">
      <w:pPr>
        <w:pStyle w:val="Bodytext10"/>
        <w:framePr w:w="7248" w:h="11490" w:hRule="exact" w:wrap="none" w:vAnchor="page" w:hAnchor="page" w:x="137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En d’autres termes, à mesure que vous avan</w:t>
      </w:r>
      <w:r>
        <w:rPr>
          <w:rStyle w:val="Bodytext1"/>
          <w:color w:val="000000"/>
        </w:rPr>
        <w:softHyphen/>
      </w:r>
    </w:p>
    <w:p w14:paraId="4F6CF41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DE17B7" w14:textId="77777777" w:rsidR="00000000" w:rsidRDefault="00000000">
      <w:pPr>
        <w:pStyle w:val="Headerorfooter10"/>
        <w:framePr w:w="7098" w:h="318" w:hRule="exact" w:wrap="none" w:vAnchor="page" w:hAnchor="page" w:x="1446" w:y="983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26 ÊTRE OU NE PAS ÊTRE</w:t>
      </w:r>
    </w:p>
    <w:p w14:paraId="604081C6" w14:textId="77777777" w:rsidR="00000000" w:rsidRDefault="00000000">
      <w:pPr>
        <w:pStyle w:val="Bodytext10"/>
        <w:framePr w:w="7098" w:h="11352" w:hRule="exact" w:wrap="none" w:vAnchor="page" w:hAnchor="page" w:x="1446" w:y="1643"/>
        <w:rPr>
          <w:sz w:val="24"/>
          <w:szCs w:val="24"/>
        </w:rPr>
      </w:pPr>
      <w:r>
        <w:rPr>
          <w:rStyle w:val="Bodytext1"/>
          <w:color w:val="000000"/>
        </w:rPr>
        <w:t>cez vers des plans toujours plus réels et com</w:t>
      </w:r>
      <w:r>
        <w:rPr>
          <w:rStyle w:val="Bodytext1"/>
          <w:color w:val="000000"/>
        </w:rPr>
        <w:softHyphen/>
      </w:r>
    </w:p>
    <w:p w14:paraId="25BF6EE9" w14:textId="77777777" w:rsidR="00000000" w:rsidRDefault="00000000">
      <w:pPr>
        <w:pStyle w:val="Bodytext10"/>
        <w:framePr w:w="7098" w:h="11352" w:hRule="exact" w:wrap="none" w:vAnchor="page" w:hAnchor="page" w:x="1446" w:y="1643"/>
        <w:rPr>
          <w:sz w:val="24"/>
          <w:szCs w:val="24"/>
        </w:rPr>
      </w:pPr>
      <w:r>
        <w:rPr>
          <w:rStyle w:val="Bodytext1"/>
          <w:color w:val="000000"/>
        </w:rPr>
        <w:t>pliqués, vous ne laissez pas derrière vous</w:t>
      </w:r>
    </w:p>
    <w:p w14:paraId="3C0E9C4A" w14:textId="77777777" w:rsidR="00000000" w:rsidRDefault="00000000">
      <w:pPr>
        <w:pStyle w:val="Bodytext10"/>
        <w:framePr w:w="7098" w:h="11352" w:hRule="exact" w:wrap="none" w:vAnchor="page" w:hAnchor="page" w:x="1446" w:y="1643"/>
        <w:rPr>
          <w:sz w:val="24"/>
          <w:szCs w:val="24"/>
        </w:rPr>
      </w:pPr>
      <w:r>
        <w:rPr>
          <w:rStyle w:val="Bodytext1"/>
          <w:color w:val="000000"/>
        </w:rPr>
        <w:t>ce que vous aviez trouvé au début, mais vous</w:t>
      </w:r>
    </w:p>
    <w:p w14:paraId="178E8CD7" w14:textId="77777777" w:rsidR="00000000" w:rsidRDefault="00000000">
      <w:pPr>
        <w:pStyle w:val="Bodytext10"/>
        <w:framePr w:w="7098" w:h="11352" w:hRule="exact" w:wrap="none" w:vAnchor="page" w:hAnchor="page" w:x="1446" w:y="1643"/>
        <w:rPr>
          <w:sz w:val="24"/>
          <w:szCs w:val="24"/>
        </w:rPr>
      </w:pPr>
      <w:r>
        <w:rPr>
          <w:rStyle w:val="Bodytext1"/>
          <w:color w:val="000000"/>
        </w:rPr>
        <w:t>retrouvez tout cela dans différentes combi</w:t>
      </w:r>
      <w:r>
        <w:rPr>
          <w:rStyle w:val="Bodytext1"/>
          <w:color w:val="000000"/>
        </w:rPr>
        <w:softHyphen/>
      </w:r>
    </w:p>
    <w:p w14:paraId="52BDD24C" w14:textId="77777777" w:rsidR="00000000" w:rsidRDefault="00000000">
      <w:pPr>
        <w:pStyle w:val="Bodytext10"/>
        <w:framePr w:w="7098" w:h="11352" w:hRule="exact" w:wrap="none" w:vAnchor="page" w:hAnchor="page" w:x="1446" w:y="1643"/>
        <w:rPr>
          <w:sz w:val="24"/>
          <w:szCs w:val="24"/>
        </w:rPr>
      </w:pPr>
      <w:r>
        <w:rPr>
          <w:rStyle w:val="Bodytext1"/>
          <w:color w:val="000000"/>
        </w:rPr>
        <w:t>naisons nouvelles que vous ne pouviez pas</w:t>
      </w:r>
    </w:p>
    <w:p w14:paraId="57397E4E" w14:textId="77777777" w:rsidR="00000000" w:rsidRDefault="00000000">
      <w:pPr>
        <w:pStyle w:val="Bodytext10"/>
        <w:framePr w:w="7098" w:h="11352" w:hRule="exact" w:wrap="none" w:vAnchor="page" w:hAnchor="page" w:x="1446" w:y="1643"/>
        <w:rPr>
          <w:sz w:val="24"/>
          <w:szCs w:val="24"/>
        </w:rPr>
      </w:pPr>
      <w:r>
        <w:rPr>
          <w:rStyle w:val="Bodytext1"/>
          <w:color w:val="000000"/>
        </w:rPr>
        <w:t>imaginer primitivement.</w:t>
      </w:r>
    </w:p>
    <w:p w14:paraId="53AF683A" w14:textId="77777777" w:rsidR="00000000" w:rsidRDefault="00000000">
      <w:pPr>
        <w:pStyle w:val="Bodytext10"/>
        <w:framePr w:w="7098" w:h="11352" w:hRule="exact" w:wrap="none" w:vAnchor="page" w:hAnchor="page" w:x="1446" w:y="1643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Or l’explication chrétienne de Dieu impli</w:t>
      </w:r>
      <w:r>
        <w:rPr>
          <w:rStyle w:val="Bodytext1"/>
          <w:color w:val="000000"/>
        </w:rPr>
        <w:softHyphen/>
      </w:r>
    </w:p>
    <w:p w14:paraId="0B3E5682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exactement le même principe. Le plan</w:t>
      </w:r>
    </w:p>
    <w:p w14:paraId="7189801B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 est assez simple et sans profondeur.</w:t>
      </w:r>
    </w:p>
    <w:p w14:paraId="43048591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 plan-là, une personne est un être, et</w:t>
      </w:r>
    </w:p>
    <w:p w14:paraId="1F84EBF6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personnes sont deux êtres distincts,</w:t>
      </w:r>
    </w:p>
    <w:p w14:paraId="495CFF81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comme un carré, sur deux dimensions,</w:t>
      </w:r>
    </w:p>
    <w:p w14:paraId="0FC2C81D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est une figure, et deux carrés constituent deux</w:t>
      </w:r>
    </w:p>
    <w:p w14:paraId="3E83C89E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figures distinctes. Sur le plan divin, vous</w:t>
      </w:r>
    </w:p>
    <w:p w14:paraId="60B42532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trouvez encore des personnalités, mais elles</w:t>
      </w:r>
    </w:p>
    <w:p w14:paraId="7A03DA29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combinées de nouvelles manières que nous,</w:t>
      </w:r>
    </w:p>
    <w:p w14:paraId="00D53F6C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ne vivons pas sur ce plan-là, ne pouvons</w:t>
      </w:r>
    </w:p>
    <w:p w14:paraId="0FEED4B3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imaginer.</w:t>
      </w:r>
    </w:p>
    <w:p w14:paraId="58628EED" w14:textId="77777777" w:rsidR="00000000" w:rsidRDefault="00000000">
      <w:pPr>
        <w:pStyle w:val="Bodytext10"/>
        <w:framePr w:w="7098" w:h="11352" w:hRule="exact" w:wrap="none" w:vAnchor="page" w:hAnchor="page" w:x="1446" w:y="1643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dimension de Pieu, pour ainsi</w:t>
      </w:r>
    </w:p>
    <w:p w14:paraId="5811EC68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dire, vous trouvez un Être qui est trois</w:t>
      </w:r>
    </w:p>
    <w:p w14:paraId="42A72CE5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personnes tout en restant </w:t>
      </w:r>
      <w:r>
        <w:rPr>
          <w:rStyle w:val="Bodytext1"/>
          <w:i/>
          <w:iCs/>
          <w:color w:val="000000"/>
        </w:rPr>
        <w:t>un seul Être,</w:t>
      </w:r>
    </w:p>
    <w:p w14:paraId="2272223D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 cube est fait de six carrés, tout en</w:t>
      </w:r>
    </w:p>
    <w:p w14:paraId="0F9837DC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restant cube. Naturellement, nous ne pouvons</w:t>
      </w:r>
    </w:p>
    <w:p w14:paraId="5DA3A127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pleinement concevoir un Être semblable,</w:t>
      </w:r>
    </w:p>
    <w:p w14:paraId="696A31C7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 que nous serions incapables d’ima</w:t>
      </w:r>
      <w:r>
        <w:rPr>
          <w:rStyle w:val="Bodytext1"/>
          <w:color w:val="000000"/>
        </w:rPr>
        <w:softHyphen/>
      </w:r>
    </w:p>
    <w:p w14:paraId="2A048C9D" w14:textId="77777777" w:rsidR="00000000" w:rsidRDefault="00000000">
      <w:pPr>
        <w:pStyle w:val="Bodytext10"/>
        <w:framePr w:w="7098" w:h="11352" w:hRule="exact" w:wrap="none" w:vAnchor="page" w:hAnchor="page" w:x="1446" w:y="1643"/>
        <w:jc w:val="both"/>
        <w:rPr>
          <w:sz w:val="24"/>
          <w:szCs w:val="24"/>
        </w:rPr>
      </w:pPr>
      <w:r>
        <w:rPr>
          <w:rStyle w:val="Bodytext1"/>
          <w:color w:val="000000"/>
        </w:rPr>
        <w:t>giner un cube, si nous étions faits de telle</w:t>
      </w:r>
    </w:p>
    <w:p w14:paraId="0B933D67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2AA74E25" w14:textId="77777777" w:rsidR="00000000" w:rsidRDefault="00000000">
      <w:pPr>
        <w:pStyle w:val="Headerorfooter10"/>
        <w:framePr w:wrap="none" w:vAnchor="page" w:hAnchor="page" w:x="2940" w:y="1081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DIEU EN TROIS PERSONNES</w:t>
      </w:r>
    </w:p>
    <w:p w14:paraId="6F6D9DFB" w14:textId="77777777" w:rsidR="00000000" w:rsidRDefault="00000000">
      <w:pPr>
        <w:pStyle w:val="Headerorfooter10"/>
        <w:framePr w:w="432" w:h="432" w:hRule="exact" w:wrap="none" w:vAnchor="page" w:hAnchor="page" w:x="8172" w:y="1045"/>
        <w:jc w:val="right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27</w:t>
      </w:r>
    </w:p>
    <w:p w14:paraId="5B529D65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que nous ne pussions percevoir que</w:t>
      </w:r>
    </w:p>
    <w:p w14:paraId="0B6D053C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dimensions. Mais nous en avons une</w:t>
      </w:r>
    </w:p>
    <w:p w14:paraId="706E8498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vague idée. Et alors, si vague soit-elle, nous</w:t>
      </w:r>
    </w:p>
    <w:p w14:paraId="5AE1A517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saisissons pour la première fois de notre vie,</w:t>
      </w:r>
    </w:p>
    <w:p w14:paraId="1D875686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idée vraie de ce qui est supra-personnel.</w:t>
      </w:r>
    </w:p>
    <w:p w14:paraId="6C0F0D1F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quelque chose que nous n’aurions jamais</w:t>
      </w:r>
    </w:p>
    <w:p w14:paraId="1877522E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pu deviner et pourtant, une fois </w:t>
      </w:r>
      <w:r>
        <w:rPr>
          <w:rStyle w:val="Bodytext1"/>
          <w:i/>
          <w:iCs/>
          <w:color w:val="000000"/>
        </w:rPr>
        <w:t>qu'on nous</w:t>
      </w:r>
    </w:p>
    <w:p w14:paraId="34986230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Va appris,</w:t>
      </w:r>
      <w:r>
        <w:rPr>
          <w:rStyle w:val="Bodytext1"/>
          <w:color w:val="000000"/>
        </w:rPr>
        <w:t xml:space="preserve"> nous sentons que nous aurions</w:t>
      </w:r>
    </w:p>
    <w:p w14:paraId="54FB9D1C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dû en être capables, parce que cela concorde si</w:t>
      </w:r>
    </w:p>
    <w:p w14:paraId="53C7148F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avec ce que nous savions déjà.</w:t>
      </w:r>
    </w:p>
    <w:p w14:paraId="176CA68A" w14:textId="77777777" w:rsidR="00000000" w:rsidRDefault="00000000">
      <w:pPr>
        <w:pStyle w:val="Bodytext10"/>
        <w:framePr w:w="7194" w:h="11370" w:hRule="exact" w:wrap="none" w:vAnchor="page" w:hAnchor="page" w:x="1398" w:y="160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allez peut-être me demander à quoi</w:t>
      </w:r>
    </w:p>
    <w:p w14:paraId="3E3DC7E3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peut bien servir de parler d’un Dieu en</w:t>
      </w:r>
    </w:p>
    <w:p w14:paraId="632A1B71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personnes, si nous ne sommes pas</w:t>
      </w:r>
    </w:p>
    <w:p w14:paraId="616B9EEE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capables de l’imaginer ? Eh bien, ce qui</w:t>
      </w:r>
    </w:p>
    <w:p w14:paraId="78BD0B57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importe, ce n’est pas </w:t>
      </w:r>
      <w:r>
        <w:rPr>
          <w:rStyle w:val="Bodytext1"/>
          <w:i/>
          <w:iCs/>
          <w:color w:val="000000"/>
        </w:rPr>
        <w:t>d'en parler,</w:t>
      </w:r>
      <w:r>
        <w:rPr>
          <w:rStyle w:val="Bodytext1"/>
          <w:color w:val="000000"/>
        </w:rPr>
        <w:t xml:space="preserve"> mais plutôt</w:t>
      </w:r>
    </w:p>
    <w:p w14:paraId="0769049E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véritablement absorbé dans cette vie</w:t>
      </w:r>
    </w:p>
    <w:p w14:paraId="62E2C630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en trois personnes, et cela peut commencer</w:t>
      </w:r>
    </w:p>
    <w:p w14:paraId="30DA0065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n’importe quand, dès ce soir, si vous le voulez.</w:t>
      </w:r>
    </w:p>
    <w:p w14:paraId="364DFE2E" w14:textId="77777777" w:rsidR="00000000" w:rsidRDefault="00000000">
      <w:pPr>
        <w:pStyle w:val="Bodytext10"/>
        <w:framePr w:w="7194" w:h="11370" w:hRule="exact" w:wrap="none" w:vAnchor="page" w:hAnchor="page" w:x="1398" w:y="160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ce que je veux dire. Un brave chré</w:t>
      </w:r>
      <w:r>
        <w:rPr>
          <w:rStyle w:val="Bodytext1"/>
          <w:color w:val="000000"/>
        </w:rPr>
        <w:softHyphen/>
      </w:r>
    </w:p>
    <w:p w14:paraId="691CFC3B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tien s’agenouille pour prier. Il essaie d’entrer</w:t>
      </w:r>
    </w:p>
    <w:p w14:paraId="18055541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contact avec Dieu. Mais s’il est chrétien,</w:t>
      </w:r>
    </w:p>
    <w:p w14:paraId="1FA44EB8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il sait que ce qui le pousse à prier c’est Dieu,</w:t>
      </w:r>
    </w:p>
    <w:p w14:paraId="7D6CB3D8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pour ainsi dire, en lui-même. Mais il</w:t>
      </w:r>
    </w:p>
    <w:p w14:paraId="4E3C5EDA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aussi que toute sa connaissance de Dieu</w:t>
      </w:r>
    </w:p>
    <w:p w14:paraId="7D0FB4EC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lui vient de Jésus-Christ, l’homme qui était</w:t>
      </w:r>
    </w:p>
    <w:p w14:paraId="5E9CB8DE" w14:textId="77777777" w:rsidR="00000000" w:rsidRDefault="00000000">
      <w:pPr>
        <w:pStyle w:val="Bodytext10"/>
        <w:framePr w:w="7194" w:h="11370" w:hRule="exact" w:wrap="none" w:vAnchor="page" w:hAnchor="page" w:x="1398" w:y="1603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que Christ se tient auprès de lui,</w:t>
      </w:r>
    </w:p>
    <w:p w14:paraId="3D6D15A8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E4B549" w14:textId="77777777" w:rsidR="00000000" w:rsidRDefault="00000000">
      <w:pPr>
        <w:pStyle w:val="Headerorfooter10"/>
        <w:framePr w:wrap="none" w:vAnchor="page" w:hAnchor="page" w:x="1347" w:y="1037"/>
        <w:jc w:val="both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28</w:t>
      </w:r>
    </w:p>
    <w:p w14:paraId="0D0B708A" w14:textId="77777777" w:rsidR="00000000" w:rsidRDefault="00000000">
      <w:pPr>
        <w:pStyle w:val="Headerorfooter10"/>
        <w:framePr w:wrap="none" w:vAnchor="page" w:hAnchor="page" w:x="3171" w:y="92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0AE90865" w14:textId="77777777" w:rsidR="00000000" w:rsidRDefault="00000000">
      <w:pPr>
        <w:pStyle w:val="Bodytext10"/>
        <w:framePr w:w="7248" w:h="11412" w:hRule="exact" w:wrap="none" w:vAnchor="page" w:hAnchor="page" w:x="1371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l’aidant à prier et priant pour lui. Vous voyez</w:t>
      </w:r>
    </w:p>
    <w:p w14:paraId="28F3CF41" w14:textId="77777777" w:rsidR="00000000" w:rsidRDefault="00000000">
      <w:pPr>
        <w:pStyle w:val="Bodytext10"/>
        <w:framePr w:w="7248" w:h="11412" w:hRule="exact" w:wrap="none" w:vAnchor="page" w:hAnchor="page" w:x="1371" w:y="1529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se passe. Dieu est l’objet situé au-delà</w:t>
      </w:r>
    </w:p>
    <w:p w14:paraId="2C62ABCF" w14:textId="77777777" w:rsidR="00000000" w:rsidRDefault="00000000">
      <w:pPr>
        <w:pStyle w:val="Bodytext10"/>
        <w:framePr w:w="7248" w:h="11412" w:hRule="exact" w:wrap="none" w:vAnchor="page" w:hAnchor="page" w:x="1371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l’univers entier </w:t>
      </w:r>
      <w:r>
        <w:rPr>
          <w:rStyle w:val="Bodytext1"/>
          <w:i/>
          <w:iCs/>
          <w:color w:val="000000"/>
        </w:rPr>
        <w:t>auquel</w:t>
      </w:r>
      <w:r>
        <w:rPr>
          <w:rStyle w:val="Bodytext1"/>
          <w:color w:val="000000"/>
        </w:rPr>
        <w:t xml:space="preserve"> il s’adresse, le but</w:t>
      </w:r>
    </w:p>
    <w:p w14:paraId="6065EAB5" w14:textId="77777777" w:rsidR="00000000" w:rsidRDefault="00000000">
      <w:pPr>
        <w:pStyle w:val="Bodytext10"/>
        <w:framePr w:w="7248" w:h="11412" w:hRule="exact" w:wrap="none" w:vAnchor="page" w:hAnchor="page" w:x="1371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essaie d’atteindre. Dieu est aussi ce qui</w:t>
      </w:r>
    </w:p>
    <w:p w14:paraId="40E9F8AC" w14:textId="77777777" w:rsidR="00000000" w:rsidRDefault="00000000">
      <w:pPr>
        <w:pStyle w:val="Bodytext10"/>
        <w:framePr w:w="7248" w:h="11412" w:hRule="exact" w:wrap="none" w:vAnchor="page" w:hAnchor="page" w:x="1371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est en lui et ce qui le pousse ; c’est le mobile</w:t>
      </w:r>
    </w:p>
    <w:p w14:paraId="6AF5ACEF" w14:textId="77777777" w:rsidR="00000000" w:rsidRDefault="00000000">
      <w:pPr>
        <w:pStyle w:val="Bodytext10"/>
        <w:framePr w:w="7248" w:h="11412" w:hRule="exact" w:wrap="none" w:vAnchor="page" w:hAnchor="page" w:x="1371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d’action. Dieu est aussi la voie, le pont</w:t>
      </w:r>
    </w:p>
    <w:p w14:paraId="6DF82D7B" w14:textId="77777777" w:rsidR="00000000" w:rsidRDefault="00000000">
      <w:pPr>
        <w:pStyle w:val="Bodytext10"/>
        <w:framePr w:w="7248" w:h="11412" w:hRule="exact" w:wrap="none" w:vAnchor="page" w:hAnchor="page" w:x="1371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l’entraînent vers ce but. De sorte que toute</w:t>
      </w:r>
    </w:p>
    <w:p w14:paraId="64F5ADCF" w14:textId="77777777" w:rsidR="00000000" w:rsidRDefault="00000000">
      <w:pPr>
        <w:pStyle w:val="Bodytext10"/>
        <w:framePr w:w="7248" w:h="11412" w:hRule="exact" w:wrap="none" w:vAnchor="page" w:hAnchor="page" w:x="1371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trinitaire de cet Être en trois personnes,</w:t>
      </w:r>
    </w:p>
    <w:p w14:paraId="4019CE38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se passe en réalité dans cette petite chambre</w:t>
      </w:r>
    </w:p>
    <w:p w14:paraId="39090306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les autres, où un homme comme les</w:t>
      </w:r>
    </w:p>
    <w:p w14:paraId="29C5DE5D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est en train de prier. L’homme est</w:t>
      </w:r>
    </w:p>
    <w:p w14:paraId="26F05FD1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saisi et emporté vers cette vie supérieure,</w:t>
      </w:r>
    </w:p>
    <w:p w14:paraId="6E989A15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ce que j’ai appelé ZOÉ, la vie spirituelle ;</w:t>
      </w:r>
    </w:p>
    <w:p w14:paraId="6F5C0A91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attiré vers Dieu et par Dieu, sans cesser</w:t>
      </w:r>
    </w:p>
    <w:p w14:paraId="390E4F18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lui-même.</w:t>
      </w:r>
    </w:p>
    <w:p w14:paraId="74FD0D47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c’est ainsi que la théologie a commencé.</w:t>
      </w:r>
    </w:p>
    <w:p w14:paraId="2AF35A86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gens étaient déjà vaguement informés</w:t>
      </w:r>
    </w:p>
    <w:p w14:paraId="54E498BA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Dieu. Il vint alors un homme qui pro</w:t>
      </w:r>
      <w:r>
        <w:rPr>
          <w:rStyle w:val="Bodytext1"/>
          <w:color w:val="000000"/>
        </w:rPr>
        <w:softHyphen/>
      </w:r>
    </w:p>
    <w:p w14:paraId="60C3ED70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clama qu’il </w:t>
      </w:r>
      <w:r>
        <w:rPr>
          <w:rStyle w:val="Bodytext1"/>
          <w:i/>
          <w:iCs/>
          <w:color w:val="000000"/>
        </w:rPr>
        <w:t>était</w:t>
      </w:r>
      <w:r>
        <w:rPr>
          <w:rStyle w:val="Bodytext1"/>
          <w:color w:val="000000"/>
        </w:rPr>
        <w:t xml:space="preserve"> Dieu ; et cependant il</w:t>
      </w:r>
    </w:p>
    <w:p w14:paraId="5778C1AB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pas quelqu’un dont on pouvait se</w:t>
      </w:r>
    </w:p>
    <w:p w14:paraId="4EAAB11C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débarrasser comme d’un fou ; il les obligea</w:t>
      </w:r>
    </w:p>
    <w:p w14:paraId="05595FE9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croire en Lui ; ils Le rencontrèrent encore,</w:t>
      </w:r>
    </w:p>
    <w:p w14:paraId="50C10DDD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l’avoir vu mis à mort. Puis, après</w:t>
      </w:r>
    </w:p>
    <w:p w14:paraId="193DB52C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s’être constitués en un petit groupe ou com</w:t>
      </w:r>
      <w:r>
        <w:rPr>
          <w:rStyle w:val="Bodytext1"/>
          <w:color w:val="000000"/>
        </w:rPr>
        <w:softHyphen/>
      </w:r>
    </w:p>
    <w:p w14:paraId="6F5C2350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munauté, ils trouvèrent également en eux-</w:t>
      </w:r>
    </w:p>
    <w:p w14:paraId="3CC39518" w14:textId="77777777" w:rsidR="00000000" w:rsidRDefault="00000000">
      <w:pPr>
        <w:pStyle w:val="Bodytext10"/>
        <w:framePr w:w="7248" w:h="11412" w:hRule="exact" w:wrap="none" w:vAnchor="page" w:hAnchor="page" w:x="1371" w:y="152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Dieu qui les dirigeait et les rendait</w:t>
      </w:r>
    </w:p>
    <w:p w14:paraId="363B9C40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27E6179F" w14:textId="77777777" w:rsidR="00000000" w:rsidRDefault="00000000">
      <w:pPr>
        <w:pStyle w:val="Headerorfooter10"/>
        <w:framePr w:w="7224" w:h="324" w:hRule="exact" w:wrap="none" w:vAnchor="page" w:hAnchor="page" w:x="1383" w:y="1057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DIEU EN TROIS PERSONNES 29</w:t>
      </w:r>
    </w:p>
    <w:p w14:paraId="4124F678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capables de faire ce qu’ils ne pouvaient</w:t>
      </w:r>
    </w:p>
    <w:p w14:paraId="42102CEA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accomplir auparavant. Et quand ils réflé</w:t>
      </w:r>
      <w:r>
        <w:rPr>
          <w:rStyle w:val="Bodytext1"/>
          <w:color w:val="000000"/>
        </w:rPr>
        <w:softHyphen/>
      </w:r>
    </w:p>
    <w:p w14:paraId="0197E640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chirent à tout cela, ils découvrirent la défi</w:t>
      </w:r>
      <w:r>
        <w:rPr>
          <w:rStyle w:val="Bodytext1"/>
          <w:color w:val="000000"/>
        </w:rPr>
        <w:softHyphen/>
      </w:r>
    </w:p>
    <w:p w14:paraId="3B68E58A" w14:textId="77777777" w:rsidR="00000000" w:rsidRDefault="00000000">
      <w:pPr>
        <w:pStyle w:val="Bodytext10"/>
        <w:framePr w:w="7224" w:h="11304" w:hRule="exact" w:wrap="none" w:vAnchor="page" w:hAnchor="page" w:x="1383" w:y="1657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nition du Dieu trinitaire.</w:t>
      </w:r>
    </w:p>
    <w:p w14:paraId="423AB321" w14:textId="77777777" w:rsidR="00000000" w:rsidRDefault="00000000">
      <w:pPr>
        <w:pStyle w:val="Bodytext10"/>
        <w:framePr w:w="7224" w:h="11304" w:hRule="exact" w:wrap="none" w:vAnchor="page" w:hAnchor="page" w:x="1383" w:y="1657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voyez bien que ce n’est pas une inven</w:t>
      </w:r>
      <w:r>
        <w:rPr>
          <w:rStyle w:val="Bodytext1"/>
          <w:color w:val="000000"/>
        </w:rPr>
        <w:softHyphen/>
      </w:r>
    </w:p>
    <w:p w14:paraId="60F6CFAE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: la théologie est, en un sens, une science</w:t>
      </w:r>
    </w:p>
    <w:p w14:paraId="778A261E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expérimentale. Ce sont les religions simples</w:t>
      </w:r>
    </w:p>
    <w:p w14:paraId="09E539EC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sont des inventions. En disant que c’est</w:t>
      </w:r>
    </w:p>
    <w:p w14:paraId="39EBD14D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« en un sens » une science expérimentale,</w:t>
      </w:r>
    </w:p>
    <w:p w14:paraId="26C94427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j’entends par là que cela ressemble jusqu’à</w:t>
      </w:r>
    </w:p>
    <w:p w14:paraId="12484318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un certain point aux autres sciences, mais non</w:t>
      </w:r>
    </w:p>
    <w:p w14:paraId="7942A8A9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complètement. Un géologue qui étudie</w:t>
      </w:r>
    </w:p>
    <w:p w14:paraId="0D4D5D66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rochers doit aller à la découverte des</w:t>
      </w:r>
    </w:p>
    <w:p w14:paraId="6C04CB39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rochers. Ce ne sont pas eux qui viendront le</w:t>
      </w:r>
    </w:p>
    <w:p w14:paraId="0EF53A41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trouver, pas plus qu’ils ne se déroberont</w:t>
      </w:r>
    </w:p>
    <w:p w14:paraId="70C87C7E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va à eux. L’initiative, pour ainsi dire,</w:t>
      </w:r>
    </w:p>
    <w:p w14:paraId="565CE668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lui appartient complètement. Les rochers ne</w:t>
      </w:r>
    </w:p>
    <w:p w14:paraId="45000EB4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pas l’aider ou le gêner. Mais imaginez</w:t>
      </w:r>
    </w:p>
    <w:p w14:paraId="2E40F0F3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êtes un zoologiste qui veut prendre</w:t>
      </w:r>
    </w:p>
    <w:p w14:paraId="0C6860CA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photographies de bêtes sauvages dans</w:t>
      </w:r>
    </w:p>
    <w:p w14:paraId="1B55D5F0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repaires ; ce n’est pas tout à fait la même</w:t>
      </w:r>
    </w:p>
    <w:p w14:paraId="46FD26A3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que d’étudier des rochers. Les bêtes</w:t>
      </w:r>
    </w:p>
    <w:p w14:paraId="78C01BDF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ne viendront pas à vous, mais elles pourront</w:t>
      </w:r>
    </w:p>
    <w:p w14:paraId="7CFA1FFC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se sauver si vous faites du bruit. Il y a un</w:t>
      </w:r>
    </w:p>
    <w:p w14:paraId="22AA0EFE" w14:textId="77777777" w:rsidR="00000000" w:rsidRDefault="00000000">
      <w:pPr>
        <w:pStyle w:val="Bodytext10"/>
        <w:framePr w:w="7224" w:h="11304" w:hRule="exact" w:wrap="none" w:vAnchor="page" w:hAnchor="page" w:x="1383" w:y="1657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 commencement d’initiative de leur part.</w:t>
      </w:r>
    </w:p>
    <w:p w14:paraId="710DF745" w14:textId="77777777" w:rsidR="00000000" w:rsidRDefault="00000000">
      <w:pPr>
        <w:pStyle w:val="Bodytext10"/>
        <w:framePr w:w="7224" w:h="11304" w:hRule="exact" w:wrap="none" w:vAnchor="page" w:hAnchor="page" w:x="1383" w:y="1657"/>
        <w:ind w:firstLine="340"/>
        <w:rPr>
          <w:sz w:val="24"/>
          <w:szCs w:val="24"/>
        </w:rPr>
      </w:pPr>
      <w:r>
        <w:rPr>
          <w:rStyle w:val="Bodytext1"/>
          <w:color w:val="000000"/>
        </w:rPr>
        <w:t>Passons à un stade supérieur : vous voulez</w:t>
      </w:r>
    </w:p>
    <w:p w14:paraId="3FD3F978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163D8C" w14:textId="77777777" w:rsidR="00000000" w:rsidRDefault="00000000">
      <w:pPr>
        <w:pStyle w:val="Headerorfooter10"/>
        <w:framePr w:w="7086" w:h="426" w:hRule="exact" w:wrap="none" w:vAnchor="page" w:hAnchor="page" w:x="1452" w:y="95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30 ÊTRE OU NE PAS ÊTRE</w:t>
      </w:r>
    </w:p>
    <w:p w14:paraId="6A43EC3D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une personne; si elle s’y refuse</w:t>
      </w:r>
    </w:p>
    <w:p w14:paraId="4ACACBD5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obstinément, vous n’y parviendrez pas. Il</w:t>
      </w:r>
    </w:p>
    <w:p w14:paraId="60FA84E4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faut d’abord gagner sa confiance. En</w:t>
      </w:r>
    </w:p>
    <w:p w14:paraId="05C908DB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ce cas l’initiative est partagée également :</w:t>
      </w:r>
    </w:p>
    <w:p w14:paraId="0C656DDD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être deux pour se faire un ami.</w:t>
      </w:r>
    </w:p>
    <w:p w14:paraId="2A346285" w14:textId="77777777" w:rsidR="00000000" w:rsidRDefault="00000000">
      <w:pPr>
        <w:pStyle w:val="Bodytext10"/>
        <w:framePr w:w="7086" w:h="11424" w:hRule="exact" w:wrap="none" w:vAnchor="page" w:hAnchor="page" w:x="1452" w:y="1609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s’agit de la connaissance de Dieu,</w:t>
      </w:r>
    </w:p>
    <w:p w14:paraId="36B45ABD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l’initiative vient de Lui. S’il ne se montre pas,</w:t>
      </w:r>
    </w:p>
    <w:p w14:paraId="4009D702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ne le trouverez pas par vous-même.</w:t>
      </w:r>
    </w:p>
    <w:p w14:paraId="548A331A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fait, Il se montre plus volontiers à cer</w:t>
      </w:r>
      <w:r>
        <w:rPr>
          <w:rStyle w:val="Bodytext1"/>
          <w:color w:val="000000"/>
        </w:rPr>
        <w:softHyphen/>
      </w:r>
    </w:p>
    <w:p w14:paraId="54D7624E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tains êtres qu’à d’autres, non parce qu’il a</w:t>
      </w:r>
    </w:p>
    <w:p w14:paraId="65E33FD2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préférés, mais parce qu’il Lui est impos</w:t>
      </w:r>
      <w:r>
        <w:rPr>
          <w:rStyle w:val="Bodytext1"/>
          <w:color w:val="000000"/>
        </w:rPr>
        <w:softHyphen/>
      </w:r>
    </w:p>
    <w:p w14:paraId="5A14544C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 d’apparaître à quelqu’un dont l’esprit</w:t>
      </w:r>
    </w:p>
    <w:p w14:paraId="58F2CEDC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caractère ne sont pas dans l’état favo</w:t>
      </w:r>
      <w:r>
        <w:rPr>
          <w:rStyle w:val="Bodytext1"/>
          <w:color w:val="000000"/>
        </w:rPr>
        <w:softHyphen/>
      </w:r>
    </w:p>
    <w:p w14:paraId="75F6B34C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rable; de même le soleil ne peut se refléter</w:t>
      </w:r>
    </w:p>
    <w:p w14:paraId="14496199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bien dans un miroir poussiéreux que</w:t>
      </w:r>
    </w:p>
    <w:p w14:paraId="5E31EF24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miroir net.</w:t>
      </w:r>
    </w:p>
    <w:p w14:paraId="3CB019A3" w14:textId="77777777" w:rsidR="00000000" w:rsidRDefault="00000000">
      <w:pPr>
        <w:pStyle w:val="Bodytext10"/>
        <w:framePr w:w="7086" w:h="11424" w:hRule="exact" w:wrap="none" w:vAnchor="page" w:hAnchor="page" w:x="1452" w:y="1609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peut être dit encore d’une autre</w:t>
      </w:r>
    </w:p>
    <w:p w14:paraId="4AD448B9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: tandis que dans les autres sciences,</w:t>
      </w:r>
    </w:p>
    <w:p w14:paraId="4CF6B820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instruments que vous employez sont exté</w:t>
      </w:r>
      <w:r>
        <w:rPr>
          <w:rStyle w:val="Bodytext1"/>
          <w:color w:val="000000"/>
        </w:rPr>
        <w:softHyphen/>
      </w:r>
    </w:p>
    <w:p w14:paraId="30027214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rieurs à vous-mêmes, tels les microscopes</w:t>
      </w:r>
    </w:p>
    <w:p w14:paraId="68DF238F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ou les télescopes, l’instrument par lequel</w:t>
      </w:r>
    </w:p>
    <w:p w14:paraId="53640AED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voyez Dieu c’est votre être tout entier.</w:t>
      </w:r>
    </w:p>
    <w:p w14:paraId="4004081B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Et si votre être tout entier n’est pas en état</w:t>
      </w:r>
    </w:p>
    <w:p w14:paraId="75B7BDC3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parfaite netteté, votre vision de Dieu sera</w:t>
      </w:r>
    </w:p>
    <w:p w14:paraId="24F7C665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brouillée, à l’image de la lime vue à travers</w:t>
      </w:r>
    </w:p>
    <w:p w14:paraId="5082E18A" w14:textId="77777777" w:rsidR="00000000" w:rsidRDefault="00000000">
      <w:pPr>
        <w:pStyle w:val="Bodytext10"/>
        <w:framePr w:w="7086" w:h="11424" w:hRule="exact" w:wrap="none" w:vAnchor="page" w:hAnchor="page" w:x="1452" w:y="1609"/>
        <w:jc w:val="both"/>
        <w:rPr>
          <w:sz w:val="24"/>
          <w:szCs w:val="24"/>
        </w:rPr>
      </w:pPr>
      <w:r>
        <w:rPr>
          <w:rStyle w:val="Bodytext1"/>
          <w:color w:val="000000"/>
        </w:rPr>
        <w:t>un télescope mal nettoyé. C’est pourquoi</w:t>
      </w:r>
    </w:p>
    <w:p w14:paraId="48134499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263B76C7" w14:textId="77777777" w:rsidR="00000000" w:rsidRDefault="00000000">
      <w:pPr>
        <w:pStyle w:val="Headerorfooter10"/>
        <w:framePr w:wrap="none" w:vAnchor="page" w:hAnchor="page" w:x="2907" w:y="1001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DIEU EN TROIS PERSONNES</w:t>
      </w:r>
    </w:p>
    <w:p w14:paraId="524877EC" w14:textId="77777777" w:rsidR="00000000" w:rsidRDefault="00000000">
      <w:pPr>
        <w:pStyle w:val="Headerorfooter10"/>
        <w:framePr w:w="384" w:h="354" w:hRule="exact" w:wrap="none" w:vAnchor="page" w:hAnchor="page" w:x="8115" w:y="1019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31</w:t>
      </w:r>
    </w:p>
    <w:p w14:paraId="412D8B73" w14:textId="77777777" w:rsidR="00000000" w:rsidRDefault="00000000">
      <w:pPr>
        <w:pStyle w:val="Bodytext10"/>
        <w:framePr w:w="7224" w:h="11316" w:hRule="exact" w:wrap="none" w:vAnchor="page" w:hAnchor="page" w:x="1383" w:y="1541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nations ont d’horribles religions, car</w:t>
      </w:r>
    </w:p>
    <w:p w14:paraId="0B4B9824" w14:textId="77777777" w:rsidR="00000000" w:rsidRDefault="00000000">
      <w:pPr>
        <w:pStyle w:val="Bodytext10"/>
        <w:framePr w:w="7224" w:h="11316" w:hRule="exact" w:wrap="none" w:vAnchor="page" w:hAnchor="page" w:x="1383" w:y="1541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ont regardé Dieu à travers une lentille</w:t>
      </w:r>
    </w:p>
    <w:p w14:paraId="6E185CFD" w14:textId="77777777" w:rsidR="00000000" w:rsidRDefault="00000000">
      <w:pPr>
        <w:pStyle w:val="Bodytext10"/>
        <w:framePr w:w="7224" w:h="11316" w:hRule="exact" w:wrap="none" w:vAnchor="page" w:hAnchor="page" w:x="1383" w:y="1541"/>
        <w:jc w:val="both"/>
        <w:rPr>
          <w:sz w:val="24"/>
          <w:szCs w:val="24"/>
        </w:rPr>
      </w:pPr>
      <w:r>
        <w:rPr>
          <w:rStyle w:val="Bodytext1"/>
          <w:color w:val="000000"/>
        </w:rPr>
        <w:t>brouillée.</w:t>
      </w:r>
    </w:p>
    <w:p w14:paraId="37B453CA" w14:textId="77777777" w:rsidR="00000000" w:rsidRDefault="00000000">
      <w:pPr>
        <w:pStyle w:val="Bodytext10"/>
        <w:framePr w:w="7224" w:h="11316" w:hRule="exact" w:wrap="none" w:vAnchor="page" w:hAnchor="page" w:x="1383" w:y="1541"/>
        <w:spacing w:line="21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ne peut se montrer comme II est qu’à</w:t>
      </w:r>
    </w:p>
    <w:p w14:paraId="1BFF4C38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des hommes réels, c’est-à-dire, non seule</w:t>
      </w:r>
      <w:r>
        <w:rPr>
          <w:rStyle w:val="Bodytext1"/>
          <w:color w:val="000000"/>
        </w:rPr>
        <w:softHyphen/>
      </w:r>
    </w:p>
    <w:p w14:paraId="2C1BC009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ment à des hommes individuellement bons,</w:t>
      </w:r>
    </w:p>
    <w:p w14:paraId="3FA2DBE2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mais à des hommes unis en un corps, s’aidant</w:t>
      </w:r>
    </w:p>
    <w:p w14:paraId="65DA32EF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et s’aimant les uns les autres, Le révélant</w:t>
      </w:r>
    </w:p>
    <w:p w14:paraId="7EE0DFC0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les uns aux autres. Car c’est ainsi que Dieu</w:t>
      </w:r>
    </w:p>
    <w:p w14:paraId="13F4BC4B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a voulu les hommes, tels des musiciens dans</w:t>
      </w:r>
    </w:p>
    <w:p w14:paraId="2EE84052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un orchestre, des organes dans un corps. Par</w:t>
      </w:r>
    </w:p>
    <w:p w14:paraId="1EF850AC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conséquent, le seul instrument vraiment</w:t>
      </w:r>
    </w:p>
    <w:p w14:paraId="373BA9E1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approprié pour connaître Dieu, c’est la com</w:t>
      </w:r>
      <w:r>
        <w:rPr>
          <w:rStyle w:val="Bodytext1"/>
          <w:color w:val="000000"/>
        </w:rPr>
        <w:softHyphen/>
      </w:r>
    </w:p>
    <w:p w14:paraId="06F0FCF3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munauté chrétienne qui, tout entière ras</w:t>
      </w:r>
      <w:r>
        <w:rPr>
          <w:rStyle w:val="Bodytext1"/>
          <w:color w:val="000000"/>
        </w:rPr>
        <w:softHyphen/>
      </w:r>
    </w:p>
    <w:p w14:paraId="6624B271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semblée, L’attend. La fraternité chrétienne</w:t>
      </w:r>
    </w:p>
    <w:p w14:paraId="28DE93C9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est pour ainsi dire l’équipement technique</w:t>
      </w:r>
    </w:p>
    <w:p w14:paraId="7DD84DB9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de cette science, l’installation de laboratoire.</w:t>
      </w:r>
    </w:p>
    <w:p w14:paraId="6E2AABE3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C’est pourquoi tous ces gens qui surgissent</w:t>
      </w:r>
    </w:p>
    <w:p w14:paraId="76112311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tous les dix ou vingt ans, avec une religion</w:t>
      </w:r>
    </w:p>
    <w:p w14:paraId="0A7B29E8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nouvelle de leur invention offerte pour rem</w:t>
      </w:r>
      <w:r>
        <w:rPr>
          <w:rStyle w:val="Bodytext1"/>
          <w:color w:val="000000"/>
        </w:rPr>
        <w:softHyphen/>
      </w:r>
    </w:p>
    <w:p w14:paraId="32035DF5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placer la tradition chrétienne, perdent leur</w:t>
      </w:r>
    </w:p>
    <w:p w14:paraId="46384E14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temps. Cela fait penser à quelqu’un qui</w:t>
      </w:r>
    </w:p>
    <w:p w14:paraId="79183971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voudrait mettre tous les astronomes au pas</w:t>
      </w:r>
    </w:p>
    <w:p w14:paraId="31609EA2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avec une vieille paire de jumelles. Il se peut</w:t>
      </w:r>
    </w:p>
    <w:p w14:paraId="62B28CFC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qu’il soit très fort, plus fort peut-être que</w:t>
      </w:r>
    </w:p>
    <w:p w14:paraId="76D77B1B" w14:textId="77777777" w:rsidR="00000000" w:rsidRDefault="00000000">
      <w:pPr>
        <w:pStyle w:val="Bodytext10"/>
        <w:framePr w:w="7224" w:h="11316" w:hRule="exact" w:wrap="none" w:vAnchor="page" w:hAnchor="page" w:x="1383" w:y="1541"/>
        <w:rPr>
          <w:sz w:val="24"/>
          <w:szCs w:val="24"/>
        </w:rPr>
      </w:pPr>
      <w:r>
        <w:rPr>
          <w:rStyle w:val="Bodytext1"/>
          <w:color w:val="000000"/>
        </w:rPr>
        <w:t>certains astronomes authentiques, mais il n’a</w:t>
      </w:r>
    </w:p>
    <w:p w14:paraId="439AB9A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D1762B" w14:textId="77777777" w:rsidR="00000000" w:rsidRDefault="00000000">
      <w:pPr>
        <w:pStyle w:val="Headerorfooter10"/>
        <w:framePr w:wrap="none" w:vAnchor="page" w:hAnchor="page" w:x="1485" w:y="1001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32</w:t>
      </w:r>
    </w:p>
    <w:p w14:paraId="7BAF0711" w14:textId="77777777" w:rsidR="00000000" w:rsidRDefault="00000000">
      <w:pPr>
        <w:pStyle w:val="Headerorfooter10"/>
        <w:framePr w:wrap="none" w:vAnchor="page" w:hAnchor="page" w:x="3279" w:y="88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04AF00E7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chance de succès. Dans deux ans, il</w:t>
      </w:r>
    </w:p>
    <w:p w14:paraId="48C25CC8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sera tombé dans l’oubli, tandis que la vraie</w:t>
      </w:r>
    </w:p>
    <w:p w14:paraId="636E4DB4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science continuera. Si le christianisme était</w:t>
      </w:r>
    </w:p>
    <w:p w14:paraId="19A7E58F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invention de notre cru, il nous serait</w:t>
      </w:r>
    </w:p>
    <w:p w14:paraId="591E5964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possible de le rendre plus facile, bien sûr.</w:t>
      </w:r>
    </w:p>
    <w:p w14:paraId="7C58453D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tel n’est pas le cas. Nous ne pouvons</w:t>
      </w:r>
    </w:p>
    <w:p w14:paraId="61653549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lutter en simplicité avec des inventeurs de</w:t>
      </w:r>
    </w:p>
    <w:p w14:paraId="02BA22BE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religions. Comment le pourrions-nous ? Nous</w:t>
      </w:r>
    </w:p>
    <w:p w14:paraId="39D371BF" w14:textId="77777777" w:rsidR="00000000" w:rsidRDefault="00000000">
      <w:pPr>
        <w:pStyle w:val="Bodytext10"/>
        <w:framePr w:w="6996" w:h="4638" w:hRule="exact" w:wrap="none" w:vAnchor="page" w:hAnchor="page" w:x="1497" w:y="1481"/>
        <w:rPr>
          <w:sz w:val="24"/>
          <w:szCs w:val="24"/>
        </w:rPr>
      </w:pPr>
      <w:r>
        <w:rPr>
          <w:rStyle w:val="Bodytext1"/>
          <w:color w:val="000000"/>
        </w:rPr>
        <w:t xml:space="preserve">sommes devant des faits. </w:t>
      </w:r>
      <w:r>
        <w:rPr>
          <w:rStyle w:val="Bodytext1"/>
          <w:i/>
          <w:iCs/>
          <w:color w:val="000000"/>
        </w:rPr>
        <w:t>Naturellement,</w:t>
      </w:r>
      <w:r>
        <w:rPr>
          <w:rStyle w:val="Bodytext1"/>
          <w:color w:val="000000"/>
        </w:rPr>
        <w:t xml:space="preserve"> n’im</w:t>
      </w:r>
      <w:r>
        <w:rPr>
          <w:rStyle w:val="Bodytext1"/>
          <w:color w:val="000000"/>
        </w:rPr>
        <w:softHyphen/>
      </w:r>
    </w:p>
    <w:p w14:paraId="7FBF71FE" w14:textId="77777777" w:rsidR="00000000" w:rsidRDefault="00000000">
      <w:pPr>
        <w:pStyle w:val="Bodytext10"/>
        <w:framePr w:w="6996" w:h="4638" w:hRule="exact" w:wrap="none" w:vAnchor="page" w:hAnchor="page" w:x="1497" w:y="1481"/>
        <w:rPr>
          <w:sz w:val="24"/>
          <w:szCs w:val="24"/>
        </w:rPr>
      </w:pPr>
      <w:r>
        <w:rPr>
          <w:rStyle w:val="Bodytext1"/>
          <w:color w:val="000000"/>
        </w:rPr>
        <w:t>porte qui peut se permettre d’être simple,</w:t>
      </w:r>
    </w:p>
    <w:p w14:paraId="6E852AA9" w14:textId="77777777" w:rsidR="00000000" w:rsidRDefault="00000000">
      <w:pPr>
        <w:pStyle w:val="Bodytext10"/>
        <w:framePr w:w="6996" w:h="4638" w:hRule="exact" w:wrap="none" w:vAnchor="page" w:hAnchor="page" w:x="1497" w:y="1481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n’a pas à se préoccuper des faits!</w:t>
      </w:r>
    </w:p>
    <w:p w14:paraId="05C28C4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138D705E" w14:textId="77777777" w:rsidR="00000000" w:rsidRDefault="00000000">
      <w:pPr>
        <w:pStyle w:val="Bodytext10"/>
        <w:framePr w:w="7086" w:h="432" w:hRule="exact" w:wrap="none" w:vAnchor="page" w:hAnchor="page" w:x="1366" w:y="3025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III</w:t>
      </w:r>
    </w:p>
    <w:p w14:paraId="341C8C6F" w14:textId="77777777" w:rsidR="00000000" w:rsidRDefault="00000000">
      <w:pPr>
        <w:pStyle w:val="Heading410"/>
        <w:framePr w:w="7086" w:h="918" w:hRule="exact" w:wrap="none" w:vAnchor="page" w:hAnchor="page" w:x="1366" w:y="3841"/>
        <w:spacing w:after="0"/>
        <w:rPr>
          <w:b w:val="0"/>
          <w:bCs w:val="0"/>
          <w:sz w:val="24"/>
          <w:szCs w:val="24"/>
        </w:rPr>
      </w:pPr>
      <w:bookmarkStart w:id="13" w:name="bookmark15"/>
      <w:r>
        <w:rPr>
          <w:rStyle w:val="Heading41"/>
          <w:b/>
          <w:bCs/>
          <w:color w:val="000000"/>
        </w:rPr>
        <w:t>LE TEMPS</w:t>
      </w:r>
      <w:bookmarkEnd w:id="13"/>
    </w:p>
    <w:p w14:paraId="46444056" w14:textId="77777777" w:rsidR="00000000" w:rsidRDefault="00000000">
      <w:pPr>
        <w:pStyle w:val="Heading410"/>
        <w:framePr w:w="7086" w:h="918" w:hRule="exact" w:wrap="none" w:vAnchor="page" w:hAnchor="page" w:x="1366" w:y="3841"/>
        <w:spacing w:after="0" w:line="230" w:lineRule="auto"/>
        <w:rPr>
          <w:b w:val="0"/>
          <w:bCs w:val="0"/>
          <w:sz w:val="24"/>
          <w:szCs w:val="24"/>
        </w:rPr>
      </w:pPr>
      <w:bookmarkStart w:id="14" w:name="bookmark13"/>
      <w:bookmarkStart w:id="15" w:name="bookmark14"/>
      <w:bookmarkStart w:id="16" w:name="bookmark16"/>
      <w:r>
        <w:rPr>
          <w:rStyle w:val="Heading41"/>
          <w:b/>
          <w:bCs/>
          <w:color w:val="000000"/>
        </w:rPr>
        <w:t>ET L’AU-DELÀ DU TEMPS</w:t>
      </w:r>
      <w:bookmarkEnd w:id="14"/>
      <w:bookmarkEnd w:id="15"/>
      <w:bookmarkEnd w:id="16"/>
    </w:p>
    <w:p w14:paraId="4364FE0E" w14:textId="77777777" w:rsidR="00000000" w:rsidRDefault="00000000">
      <w:pPr>
        <w:pStyle w:val="Bodytext10"/>
        <w:framePr w:w="7086" w:h="7608" w:hRule="exact" w:wrap="none" w:vAnchor="page" w:hAnchor="page" w:x="1366" w:y="5491"/>
        <w:jc w:val="right"/>
        <w:rPr>
          <w:sz w:val="24"/>
          <w:szCs w:val="24"/>
        </w:rPr>
      </w:pPr>
      <w:r>
        <w:rPr>
          <w:rStyle w:val="Bodytext1"/>
          <w:color w:val="000000"/>
        </w:rPr>
        <w:t>Il est parfaitement stupide de penser qu’en</w:t>
      </w:r>
    </w:p>
    <w:p w14:paraId="14733E9F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lisant, il ne faut jamais rien sauter. Les gens</w:t>
      </w:r>
    </w:p>
    <w:p w14:paraId="243623F1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intelligents ne se gênent pas pour escamoter</w:t>
      </w:r>
    </w:p>
    <w:p w14:paraId="4C0DA7A5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chapitre qui paraît n’avoir aucun intérêt</w:t>
      </w:r>
    </w:p>
    <w:p w14:paraId="42E54FA4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eux. Je vais parler ici d’une question</w:t>
      </w:r>
    </w:p>
    <w:p w14:paraId="722D133A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qui rendra peut-être service à certains lec</w:t>
      </w:r>
      <w:r>
        <w:rPr>
          <w:rStyle w:val="Bodytext1"/>
          <w:color w:val="000000"/>
        </w:rPr>
        <w:softHyphen/>
      </w:r>
    </w:p>
    <w:p w14:paraId="4647914E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teurs, mais qui pour d’autres, semblera une</w:t>
      </w:r>
    </w:p>
    <w:p w14:paraId="429E3347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complication superflue. Si vous êtes de ces</w:t>
      </w:r>
    </w:p>
    <w:p w14:paraId="4A2211BF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derniers, je vous conseille de ne pas vous</w:t>
      </w:r>
    </w:p>
    <w:p w14:paraId="180F95E5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soucier de ce chapitre et de passer au suivant.</w:t>
      </w:r>
    </w:p>
    <w:p w14:paraId="28F62CF0" w14:textId="77777777" w:rsidR="00000000" w:rsidRDefault="00000000">
      <w:pPr>
        <w:pStyle w:val="Bodytext10"/>
        <w:framePr w:w="7086" w:h="7608" w:hRule="exact" w:wrap="none" w:vAnchor="page" w:hAnchor="page" w:x="1366" w:y="5491"/>
        <w:jc w:val="right"/>
        <w:rPr>
          <w:sz w:val="24"/>
          <w:szCs w:val="24"/>
        </w:rPr>
      </w:pPr>
      <w:r>
        <w:rPr>
          <w:rStyle w:val="Bodytext1"/>
          <w:color w:val="000000"/>
        </w:rPr>
        <w:t>Au chapitre précédent, j’ai fait allu</w:t>
      </w:r>
      <w:r>
        <w:rPr>
          <w:rStyle w:val="Bodytext1"/>
          <w:color w:val="000000"/>
        </w:rPr>
        <w:softHyphen/>
      </w:r>
    </w:p>
    <w:p w14:paraId="0726B641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à la prière et tandis que nos mémoires</w:t>
      </w:r>
    </w:p>
    <w:p w14:paraId="732A7E87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encore fraîches, j’aimerais traiter d’une</w:t>
      </w:r>
    </w:p>
    <w:p w14:paraId="4044F39C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difficulté que certaines personnes rencon</w:t>
      </w:r>
      <w:r>
        <w:rPr>
          <w:rStyle w:val="Bodytext1"/>
          <w:color w:val="000000"/>
        </w:rPr>
        <w:softHyphen/>
      </w:r>
    </w:p>
    <w:p w14:paraId="3042772C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trent à propos de la prière. Quelqu’un m’a</w:t>
      </w:r>
    </w:p>
    <w:p w14:paraId="00E2A21D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présenté la chose de cette manière : « Je crois</w:t>
      </w:r>
    </w:p>
    <w:p w14:paraId="1171DED2" w14:textId="77777777" w:rsidR="00000000" w:rsidRDefault="00000000">
      <w:pPr>
        <w:pStyle w:val="Bodytext10"/>
        <w:framePr w:w="7086" w:h="7608" w:hRule="exact" w:wrap="none" w:vAnchor="page" w:hAnchor="page" w:x="1366" w:y="5491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en Dieu, mais je n’arrive pas à com</w:t>
      </w:r>
      <w:r>
        <w:rPr>
          <w:rStyle w:val="Bodytext1"/>
          <w:color w:val="000000"/>
        </w:rPr>
        <w:softHyphen/>
      </w:r>
    </w:p>
    <w:p w14:paraId="587DDF2D" w14:textId="77777777" w:rsidR="00000000" w:rsidRDefault="00000000">
      <w:pPr>
        <w:pStyle w:val="Headerorfooter10"/>
        <w:framePr w:w="174" w:h="282" w:hRule="exact" w:wrap="none" w:vAnchor="page" w:hAnchor="page" w:x="7864" w:y="13291"/>
        <w:jc w:val="right"/>
        <w:rPr>
          <w:b w:val="0"/>
          <w:bCs w:val="0"/>
        </w:rPr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2</w:t>
      </w:r>
    </w:p>
    <w:p w14:paraId="6FE7B239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AD3A62" w14:textId="77777777" w:rsidR="00000000" w:rsidRDefault="00000000">
      <w:pPr>
        <w:pStyle w:val="Headerorfooter10"/>
        <w:framePr w:w="7014" w:h="456" w:hRule="exact" w:wrap="none" w:vAnchor="page" w:hAnchor="page" w:x="1402" w:y="1027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 xml:space="preserve">34 </w:t>
      </w:r>
      <w:r>
        <w:rPr>
          <w:rStyle w:val="Headerorfooter1"/>
          <w:b/>
          <w:bCs/>
          <w:color w:val="000000"/>
        </w:rPr>
        <w:t>ÊTRE OU NE PAS ÊTRE</w:t>
      </w:r>
    </w:p>
    <w:p w14:paraId="5EA576E0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comment II écoute des centaines de</w:t>
      </w:r>
    </w:p>
    <w:p w14:paraId="0CCE4ED6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  <w:u w:val="single"/>
        </w:rPr>
        <w:t>milli</w:t>
      </w:r>
      <w:r>
        <w:rPr>
          <w:rStyle w:val="Bodytext1"/>
          <w:color w:val="000000"/>
        </w:rPr>
        <w:t>ons d’êtres qui s’adressent à Lui en</w:t>
      </w:r>
    </w:p>
    <w:p w14:paraId="61B32AF3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temps ! » Et je me suis aperçu que beau</w:t>
      </w:r>
      <w:r>
        <w:rPr>
          <w:rStyle w:val="Bodytext1"/>
          <w:color w:val="000000"/>
        </w:rPr>
        <w:softHyphen/>
      </w:r>
    </w:p>
    <w:p w14:paraId="3183A9DC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gens partagent ce sentiment.</w:t>
      </w:r>
    </w:p>
    <w:p w14:paraId="231820E2" w14:textId="77777777" w:rsidR="00000000" w:rsidRDefault="00000000">
      <w:pPr>
        <w:pStyle w:val="Bodytext10"/>
        <w:framePr w:w="7014" w:h="11292" w:hRule="exact" w:wrap="none" w:vAnchor="page" w:hAnchor="page" w:x="1402" w:y="1723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Eh bien, il faut d’abord noter que c’est cet</w:t>
      </w:r>
    </w:p>
    <w:p w14:paraId="6FB24E46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même temps</w:t>
      </w:r>
      <w:r>
        <w:rPr>
          <w:rStyle w:val="Bodytext1"/>
          <w:color w:val="000000"/>
        </w:rPr>
        <w:t xml:space="preserve"> qui est embarrassant. La plu</w:t>
      </w:r>
      <w:r>
        <w:rPr>
          <w:rStyle w:val="Bodytext1"/>
          <w:color w:val="000000"/>
        </w:rPr>
        <w:softHyphen/>
      </w:r>
    </w:p>
    <w:p w14:paraId="2671BAE8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part d’entre nous admettent que Dieu pour</w:t>
      </w:r>
      <w:r>
        <w:rPr>
          <w:rStyle w:val="Bodytext1"/>
          <w:color w:val="000000"/>
        </w:rPr>
        <w:softHyphen/>
      </w:r>
    </w:p>
    <w:p w14:paraId="741C2A46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s’occuper d’un nombre illimité de sup</w:t>
      </w:r>
      <w:r>
        <w:rPr>
          <w:rStyle w:val="Bodytext1"/>
          <w:color w:val="000000"/>
        </w:rPr>
        <w:softHyphen/>
      </w:r>
    </w:p>
    <w:p w14:paraId="778EB105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pliants s’ils venaient tous l’un derrière l’autre</w:t>
      </w:r>
    </w:p>
    <w:p w14:paraId="3829F4BE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et s’il disposait d’un temps infini pour cela.</w:t>
      </w:r>
    </w:p>
    <w:p w14:paraId="3C9EF477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le fond de cette difficulté est le fait</w:t>
      </w:r>
    </w:p>
    <w:p w14:paraId="39155219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aurait trop de choses à mettre dans</w:t>
      </w:r>
    </w:p>
    <w:p w14:paraId="01FB4CE5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un espace de temps limité.</w:t>
      </w:r>
    </w:p>
    <w:p w14:paraId="20C1AF6E" w14:textId="77777777" w:rsidR="00000000" w:rsidRDefault="00000000">
      <w:pPr>
        <w:pStyle w:val="Bodytext10"/>
        <w:framePr w:w="7014" w:h="11292" w:hRule="exact" w:wrap="none" w:vAnchor="page" w:hAnchor="page" w:x="1402" w:y="1723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ainsi naturellement que cela se</w:t>
      </w:r>
    </w:p>
    <w:p w14:paraId="4173D851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 pour nous. Notre vie n’est qu’une suc</w:t>
      </w:r>
      <w:r>
        <w:rPr>
          <w:rStyle w:val="Bodytext1"/>
          <w:color w:val="000000"/>
        </w:rPr>
        <w:softHyphen/>
      </w:r>
    </w:p>
    <w:p w14:paraId="143E859A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cession d’instants. Un instant disparaît avant</w:t>
      </w:r>
    </w:p>
    <w:p w14:paraId="3D98272F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l’apparition du suivant et on ne peut pas</w:t>
      </w:r>
    </w:p>
    <w:p w14:paraId="1123FF6F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grand’chose dans chacun d’eux. C’est</w:t>
      </w:r>
    </w:p>
    <w:p w14:paraId="2D0AF222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que se présente le Temps. Et naturelle</w:t>
      </w:r>
      <w:r>
        <w:rPr>
          <w:rStyle w:val="Bodytext1"/>
          <w:color w:val="000000"/>
        </w:rPr>
        <w:softHyphen/>
      </w:r>
    </w:p>
    <w:p w14:paraId="17F7CDA8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nous avons tous tendance à croire</w:t>
      </w:r>
    </w:p>
    <w:p w14:paraId="18996E91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cette succession du temps (cette dispo</w:t>
      </w:r>
      <w:r>
        <w:rPr>
          <w:rStyle w:val="Bodytext1"/>
          <w:color w:val="000000"/>
        </w:rPr>
        <w:softHyphen/>
      </w:r>
    </w:p>
    <w:p w14:paraId="51335D8F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sition du passé, du présent et du futur)</w:t>
      </w:r>
    </w:p>
    <w:p w14:paraId="3A990939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seulement le mode selon lequel la</w:t>
      </w:r>
    </w:p>
    <w:p w14:paraId="1C03941E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vie se présente à nous, mais celui selon lequel</w:t>
      </w:r>
    </w:p>
    <w:p w14:paraId="50561685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choses existent. Nous sommes portés à</w:t>
      </w:r>
    </w:p>
    <w:p w14:paraId="11AABB12" w14:textId="77777777" w:rsidR="00000000" w:rsidRDefault="00000000">
      <w:pPr>
        <w:pStyle w:val="Bodytext10"/>
        <w:framePr w:w="7014" w:h="11292" w:hRule="exact" w:wrap="none" w:vAnchor="page" w:hAnchor="page" w:x="1402" w:y="1723"/>
        <w:jc w:val="both"/>
        <w:rPr>
          <w:sz w:val="24"/>
          <w:szCs w:val="24"/>
        </w:rPr>
      </w:pPr>
      <w:r>
        <w:rPr>
          <w:rStyle w:val="Bodytext1"/>
          <w:color w:val="000000"/>
        </w:rPr>
        <w:t>admettre que l’Univers tout entier et Dieu</w:t>
      </w:r>
    </w:p>
    <w:p w14:paraId="5DD75158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28587277" w14:textId="77777777" w:rsidR="00000000" w:rsidRDefault="00000000">
      <w:pPr>
        <w:pStyle w:val="Headerorfooter10"/>
        <w:framePr w:wrap="none" w:vAnchor="page" w:hAnchor="page" w:x="2191" w:y="1051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TEMPS ET L’AU-DELA DU TEMPS</w:t>
      </w:r>
    </w:p>
    <w:p w14:paraId="642BFC5F" w14:textId="77777777" w:rsidR="00000000" w:rsidRDefault="00000000">
      <w:pPr>
        <w:pStyle w:val="Headerorfooter10"/>
        <w:framePr w:wrap="none" w:vAnchor="page" w:hAnchor="page" w:x="8107" w:y="1111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35</w:t>
      </w:r>
    </w:p>
    <w:p w14:paraId="067DAABF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se déplacent toujours du passé</w:t>
      </w:r>
    </w:p>
    <w:p w14:paraId="1E0C19E3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au futur, comme nous. Mais bien des savants</w:t>
      </w:r>
    </w:p>
    <w:p w14:paraId="5149CB4B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sont pas de cet avis. Ce sont les théolo</w:t>
      </w:r>
      <w:r>
        <w:rPr>
          <w:rStyle w:val="Bodytext1"/>
          <w:color w:val="000000"/>
        </w:rPr>
        <w:softHyphen/>
      </w:r>
    </w:p>
    <w:p w14:paraId="1708CE12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giens qui, les premiers, ont suggéré que cer</w:t>
      </w:r>
      <w:r>
        <w:rPr>
          <w:rStyle w:val="Bodytext1"/>
          <w:color w:val="000000"/>
        </w:rPr>
        <w:softHyphen/>
      </w:r>
    </w:p>
    <w:p w14:paraId="47D64980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taines choses ne sont pas du tout dans le</w:t>
      </w:r>
    </w:p>
    <w:p w14:paraId="02CE9FDA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; plus tard, les philosophes leur ont</w:t>
      </w:r>
    </w:p>
    <w:p w14:paraId="4BD71455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emprunté cette idée, et actuellement quel</w:t>
      </w:r>
      <w:r>
        <w:rPr>
          <w:rStyle w:val="Bodytext1"/>
          <w:color w:val="000000"/>
        </w:rPr>
        <w:softHyphen/>
      </w:r>
    </w:p>
    <w:p w14:paraId="1533EC2E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savants font de même.</w:t>
      </w:r>
    </w:p>
    <w:p w14:paraId="03F86F64" w14:textId="77777777" w:rsidR="00000000" w:rsidRDefault="00000000">
      <w:pPr>
        <w:pStyle w:val="Bodytext10"/>
        <w:framePr w:w="7236" w:h="11382" w:hRule="exact" w:wrap="none" w:vAnchor="page" w:hAnchor="page" w:x="1291" w:y="164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presque certain que Dieu n’est pas</w:t>
      </w:r>
    </w:p>
    <w:p w14:paraId="6CD5F829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temps. Sa vie ne consiste pas en ins</w:t>
      </w:r>
      <w:r>
        <w:rPr>
          <w:rStyle w:val="Bodytext1"/>
          <w:color w:val="000000"/>
        </w:rPr>
        <w:softHyphen/>
      </w:r>
    </w:p>
    <w:p w14:paraId="679E3CDF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tants qui se succèdent. Si un million de gens</w:t>
      </w:r>
    </w:p>
    <w:p w14:paraId="3C921A24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prient à 10 h. 1/2 du soir, Il n’a pas besoin</w:t>
      </w:r>
    </w:p>
    <w:p w14:paraId="4C01BCD5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les écouter tous dans ce petit espace de</w:t>
      </w:r>
    </w:p>
    <w:p w14:paraId="79B6047A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que nous appelons 10 h. 1/2, car toute</w:t>
      </w:r>
    </w:p>
    <w:p w14:paraId="56D6B900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heure depuis le commencement du</w:t>
      </w:r>
    </w:p>
    <w:p w14:paraId="0684186F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monde, est toujours le présent pour Lui.</w:t>
      </w:r>
    </w:p>
    <w:p w14:paraId="14AA0F3A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préférez, Il a toute l’éternité pour</w:t>
      </w:r>
    </w:p>
    <w:p w14:paraId="5B16E0B0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écouter cette fraction de seconde de prière</w:t>
      </w:r>
    </w:p>
    <w:p w14:paraId="17B697C2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formulée par un pilote pendant que son</w:t>
      </w:r>
    </w:p>
    <w:p w14:paraId="52E89C75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avion tombe en flammes.</w:t>
      </w:r>
    </w:p>
    <w:p w14:paraId="40C70A13" w14:textId="77777777" w:rsidR="00000000" w:rsidRDefault="00000000">
      <w:pPr>
        <w:pStyle w:val="Bodytext10"/>
        <w:framePr w:w="7236" w:h="11382" w:hRule="exact" w:wrap="none" w:vAnchor="page" w:hAnchor="page" w:x="1291" w:y="164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difficile à saisir, je le sais. Supposez</w:t>
      </w:r>
    </w:p>
    <w:p w14:paraId="2EDA3F03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que j’écrive un roman. « Marie posa</w:t>
      </w:r>
    </w:p>
    <w:p w14:paraId="05B03434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son livre; puis l’on frappa à la porte! » Pour</w:t>
      </w:r>
    </w:p>
    <w:p w14:paraId="53CF67C3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Marie qui doit vivre dans le temps imagi</w:t>
      </w:r>
      <w:r>
        <w:rPr>
          <w:rStyle w:val="Bodytext1"/>
          <w:color w:val="000000"/>
        </w:rPr>
        <w:softHyphen/>
      </w:r>
    </w:p>
    <w:p w14:paraId="56CC7882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naire de mon histoire, il n’y a pas d’intervalle</w:t>
      </w:r>
    </w:p>
    <w:p w14:paraId="7D37F6CE" w14:textId="77777777" w:rsidR="00000000" w:rsidRDefault="00000000">
      <w:pPr>
        <w:pStyle w:val="Bodytext10"/>
        <w:framePr w:w="7236" w:h="11382" w:hRule="exact" w:wrap="none" w:vAnchor="page" w:hAnchor="page" w:x="12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le moment où elle dépose le livre et</w:t>
      </w:r>
    </w:p>
    <w:p w14:paraId="67042608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340202" w14:textId="77777777" w:rsidR="00000000" w:rsidRDefault="00000000">
      <w:pPr>
        <w:pStyle w:val="Headerorfooter10"/>
        <w:framePr w:w="7140" w:h="420" w:hRule="exact" w:wrap="none" w:vAnchor="page" w:hAnchor="page" w:x="1339" w:y="1021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36 ÊTRE OU NE PAS ÊTRE</w:t>
      </w:r>
    </w:p>
    <w:p w14:paraId="573DDF4A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où elle entend le coup à la porte. Mais</w:t>
      </w:r>
    </w:p>
    <w:p w14:paraId="7BAC0E8B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moi qui suis Fauteur de Marie, je ne vis pas</w:t>
      </w:r>
    </w:p>
    <w:p w14:paraId="12B6E395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du tout dans ce temps imaginaire. Entre la</w:t>
      </w:r>
    </w:p>
    <w:p w14:paraId="0D4592FD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 et la seconde partie de la phrase,</w:t>
      </w:r>
    </w:p>
    <w:p w14:paraId="4124AECE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je pourrais rester assis trois heures à réfléchir</w:t>
      </w:r>
    </w:p>
    <w:p w14:paraId="3752E5D6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à Marie. Je pourrais envisager Marie comme</w:t>
      </w:r>
    </w:p>
    <w:p w14:paraId="024803C9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seul personnage du livre, et cela aussi</w:t>
      </w:r>
    </w:p>
    <w:p w14:paraId="1FC5DC9C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longtemps qu’il me plairait, et les heures</w:t>
      </w:r>
    </w:p>
    <w:p w14:paraId="04AD150F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passées n’apparaîtraient pas du tout</w:t>
      </w:r>
    </w:p>
    <w:p w14:paraId="7F0D9665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son temps à elle.</w:t>
      </w:r>
    </w:p>
    <w:p w14:paraId="474F9880" w14:textId="77777777" w:rsidR="00000000" w:rsidRDefault="00000000">
      <w:pPr>
        <w:pStyle w:val="Bodytext10"/>
        <w:framePr w:w="7140" w:h="11430" w:hRule="exact" w:wrap="none" w:vAnchor="page" w:hAnchor="page" w:x="1339" w:y="167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Ma comparaison n’est pas parfaite, bien</w:t>
      </w:r>
    </w:p>
    <w:p w14:paraId="539A516C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sûr. Mais elle peut vous donner une idée de</w:t>
      </w:r>
    </w:p>
    <w:p w14:paraId="62327DCA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je crois être la vérité. Dieu n’est pas</w:t>
      </w:r>
    </w:p>
    <w:p w14:paraId="46109B41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entraîné dans le flot du temps qu’un</w:t>
      </w:r>
    </w:p>
    <w:p w14:paraId="0620E389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auteur ne l’est dans le temps imaginaire de</w:t>
      </w:r>
    </w:p>
    <w:p w14:paraId="36C5A6DB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 roman. Il consacre une attention </w:t>
      </w:r>
      <w:r>
        <w:rPr>
          <w:rStyle w:val="Bodytext1"/>
          <w:color w:val="000000"/>
          <w:u w:val="single"/>
        </w:rPr>
        <w:t>infini</w:t>
      </w:r>
      <w:r>
        <w:rPr>
          <w:rStyle w:val="Bodytext1"/>
          <w:color w:val="000000"/>
        </w:rPr>
        <w:t>e</w:t>
      </w:r>
    </w:p>
    <w:p w14:paraId="579F0037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à chacun de nous ; Il n’a pas à s’occuper de</w:t>
      </w:r>
    </w:p>
    <w:p w14:paraId="09D823F6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en bloc. Vous êtes aussi seul avec Lui</w:t>
      </w:r>
    </w:p>
    <w:p w14:paraId="43E85003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si vous étiez le seul être qu’il ait créé.</w:t>
      </w:r>
    </w:p>
    <w:p w14:paraId="42524D0B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Quand Christ est mort, Il est mort </w:t>
      </w:r>
      <w:r>
        <w:rPr>
          <w:rStyle w:val="Bodytext1"/>
          <w:i/>
          <w:iCs/>
          <w:color w:val="000000"/>
        </w:rPr>
        <w:t>pour vous</w:t>
      </w:r>
    </w:p>
    <w:p w14:paraId="6A62838C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individuellement comme si vous aviez été</w:t>
      </w:r>
    </w:p>
    <w:p w14:paraId="605D88EB" w14:textId="77777777" w:rsidR="00000000" w:rsidRDefault="00000000">
      <w:pPr>
        <w:pStyle w:val="Bodytext10"/>
        <w:framePr w:w="7140" w:h="11430" w:hRule="exact" w:wrap="none" w:vAnchor="page" w:hAnchor="page" w:x="1339" w:y="1675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seul homme au monde.</w:t>
      </w:r>
    </w:p>
    <w:p w14:paraId="7F5A9142" w14:textId="77777777" w:rsidR="00000000" w:rsidRDefault="00000000">
      <w:pPr>
        <w:pStyle w:val="Bodytext10"/>
        <w:framePr w:w="7140" w:h="11430" w:hRule="exact" w:wrap="none" w:vAnchor="page" w:hAnchor="page" w:x="1339" w:y="167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où ma comparaison ne joue plus :</w:t>
      </w:r>
    </w:p>
    <w:p w14:paraId="508394C6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l’auteur sort d’une succession du temps</w:t>
      </w:r>
    </w:p>
    <w:p w14:paraId="62EF5D40" w14:textId="77777777" w:rsidR="00000000" w:rsidRDefault="00000000">
      <w:pPr>
        <w:pStyle w:val="Bodytext10"/>
        <w:framePr w:w="7140" w:h="11430" w:hRule="exact" w:wrap="none" w:vAnchor="page" w:hAnchor="page" w:x="1339" w:y="1675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(celle du roman) pour entrer dans une autre</w:t>
      </w:r>
    </w:p>
    <w:p w14:paraId="13D93A9E" w14:textId="77777777" w:rsidR="00000000" w:rsidRDefault="00000000">
      <w:pPr>
        <w:pStyle w:val="Bodytext10"/>
        <w:framePr w:w="7140" w:h="11430" w:hRule="exact" w:wrap="none" w:vAnchor="page" w:hAnchor="page" w:x="1339" w:y="1675"/>
        <w:jc w:val="both"/>
        <w:rPr>
          <w:sz w:val="24"/>
          <w:szCs w:val="24"/>
        </w:rPr>
      </w:pPr>
      <w:r>
        <w:rPr>
          <w:rStyle w:val="Bodytext1"/>
          <w:color w:val="000000"/>
        </w:rPr>
        <w:t>(celle de la réalité); mais je crois que Dieu</w:t>
      </w:r>
    </w:p>
    <w:p w14:paraId="0FAA7520" w14:textId="77777777" w:rsidR="00000000" w:rsidRDefault="00000000">
      <w:pPr>
        <w:pStyle w:val="Bodytext70"/>
        <w:framePr w:w="144" w:h="360" w:hRule="exact" w:wrap="none" w:vAnchor="page" w:hAnchor="page" w:x="8833" w:y="12685"/>
        <w:textDirection w:val="tbR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7"/>
        </w:rPr>
        <w:t>r ni</w:t>
      </w:r>
    </w:p>
    <w:p w14:paraId="195C092B" w14:textId="77777777" w:rsidR="00000000" w:rsidRDefault="00000000">
      <w:pPr>
        <w:framePr w:wrap="none" w:vAnchor="page" w:hAnchor="page" w:x="307" w:y="13129"/>
        <w:rPr>
          <w:color w:val="auto"/>
        </w:rPr>
      </w:pPr>
    </w:p>
    <w:p w14:paraId="7AD88777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5FD1E00E" w14:textId="77777777" w:rsidR="00000000" w:rsidRDefault="00000000">
      <w:pPr>
        <w:pStyle w:val="Headerorfooter10"/>
        <w:framePr w:w="5460" w:h="348" w:hRule="exact" w:wrap="none" w:vAnchor="page" w:hAnchor="page" w:x="2128" w:y="1063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TEMPS ET L’AU-DELA DU TEMPS</w:t>
      </w:r>
    </w:p>
    <w:p w14:paraId="118D74CC" w14:textId="77777777" w:rsidR="00000000" w:rsidRDefault="00000000">
      <w:pPr>
        <w:pStyle w:val="Headerorfooter10"/>
        <w:framePr w:w="408" w:h="432" w:hRule="exact" w:wrap="none" w:vAnchor="page" w:hAnchor="page" w:x="8092" w:y="1105"/>
        <w:jc w:val="right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37</w:t>
      </w:r>
    </w:p>
    <w:p w14:paraId="7AC66550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ne vit dans aucune succession du temps. Sa</w:t>
      </w:r>
    </w:p>
    <w:p w14:paraId="2829988A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vie ne s’écoule pas moments par moments</w:t>
      </w:r>
    </w:p>
    <w:p w14:paraId="5ECD9DF4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la nôtre ; pour Lui, c’est encore,</w:t>
      </w:r>
    </w:p>
    <w:p w14:paraId="11317FD9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ainsi dire 1920, et déjà 1950.</w:t>
      </w:r>
    </w:p>
    <w:p w14:paraId="33025205" w14:textId="77777777" w:rsidR="00000000" w:rsidRDefault="00000000">
      <w:pPr>
        <w:pStyle w:val="Bodytext10"/>
        <w:framePr w:w="7194" w:h="11454" w:hRule="exact" w:wrap="none" w:vAnchor="page" w:hAnchor="page" w:x="1312" w:y="1651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représentez le temps comme une</w:t>
      </w:r>
    </w:p>
    <w:p w14:paraId="7B114767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ligne droite le long de laquelle nous devons</w:t>
      </w:r>
    </w:p>
    <w:p w14:paraId="60ED4675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marcher, vous devez représenter Dieu comme</w:t>
      </w:r>
    </w:p>
    <w:p w14:paraId="09B4E314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page entière sur laquelle la ligne est tracée.</w:t>
      </w:r>
    </w:p>
    <w:p w14:paraId="7B78314E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atteignons les parties de la ligne l’une</w:t>
      </w:r>
    </w:p>
    <w:p w14:paraId="4D0882A2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l’autre; nous quittons A avant d’at</w:t>
      </w:r>
      <w:r>
        <w:rPr>
          <w:rStyle w:val="Bodytext1"/>
          <w:color w:val="000000"/>
        </w:rPr>
        <w:softHyphen/>
      </w:r>
    </w:p>
    <w:p w14:paraId="5A886016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teindre B et nous ne pouvons atteindre C</w:t>
      </w:r>
    </w:p>
    <w:p w14:paraId="3CDB00A9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d’avoir laissé B derrière nous. Dieu,</w:t>
      </w:r>
    </w:p>
    <w:p w14:paraId="38B536FA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 haut ou de l’extérieur ou de tout autour,</w:t>
      </w:r>
    </w:p>
    <w:p w14:paraId="1B0AD7A9" w14:textId="77777777" w:rsidR="00000000" w:rsidRDefault="00000000">
      <w:pPr>
        <w:pStyle w:val="Bodytext10"/>
        <w:framePr w:w="7194" w:h="11454" w:hRule="exact" w:wrap="none" w:vAnchor="page" w:hAnchor="page" w:x="1312" w:y="1651"/>
        <w:rPr>
          <w:sz w:val="24"/>
          <w:szCs w:val="24"/>
        </w:rPr>
      </w:pPr>
      <w:r>
        <w:rPr>
          <w:rStyle w:val="Bodytext1"/>
          <w:color w:val="000000"/>
        </w:rPr>
        <w:t>contient toute la ligne et la voit en entier.</w:t>
      </w:r>
    </w:p>
    <w:p w14:paraId="0A0022C6" w14:textId="77777777" w:rsidR="00000000" w:rsidRDefault="00000000">
      <w:pPr>
        <w:pStyle w:val="Bodytext10"/>
        <w:framePr w:w="7194" w:h="11454" w:hRule="exact" w:wrap="none" w:vAnchor="page" w:hAnchor="page" w:x="1312" w:y="165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Il vaut la peine d’essayer de comprendre</w:t>
      </w:r>
    </w:p>
    <w:p w14:paraId="4242B822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cela, car ainsi quelques difficultés apparentes</w:t>
      </w:r>
    </w:p>
    <w:p w14:paraId="149EBEA8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christianisme seront supprimées. Avant de</w:t>
      </w:r>
    </w:p>
    <w:p w14:paraId="2904DF64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chrétien, voici quelle était l’une de</w:t>
      </w:r>
    </w:p>
    <w:p w14:paraId="3AFAC72F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mes objections. Les chrétiens prétendent que</w:t>
      </w:r>
    </w:p>
    <w:p w14:paraId="41B83755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l’Éternel qui est partout et fait marcher l’uni</w:t>
      </w:r>
      <w:r>
        <w:rPr>
          <w:rStyle w:val="Bodytext1"/>
          <w:color w:val="000000"/>
        </w:rPr>
        <w:softHyphen/>
      </w:r>
    </w:p>
    <w:p w14:paraId="532F88E0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entier, un jour s’est fait homme. Alors,</w:t>
      </w:r>
    </w:p>
    <w:p w14:paraId="61A2E0C6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objectais-je, comment le monde marchait-il</w:t>
      </w:r>
    </w:p>
    <w:p w14:paraId="4095FF3F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II était enfant ou quand II dormait?</w:t>
      </w:r>
    </w:p>
    <w:p w14:paraId="556DDC44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pouvait-Il être à la fois le Dieu qui</w:t>
      </w:r>
    </w:p>
    <w:p w14:paraId="72A8085F" w14:textId="77777777" w:rsidR="00000000" w:rsidRDefault="00000000">
      <w:pPr>
        <w:pStyle w:val="Bodytext10"/>
        <w:framePr w:w="7194" w:h="11454" w:hRule="exact" w:wrap="none" w:vAnchor="page" w:hAnchor="page" w:x="1312" w:y="1651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tout et un homme demandant à ses dis</w:t>
      </w:r>
      <w:r>
        <w:rPr>
          <w:rStyle w:val="Bodytext1"/>
          <w:color w:val="000000"/>
        </w:rPr>
        <w:softHyphen/>
      </w:r>
    </w:p>
    <w:p w14:paraId="33562564" w14:textId="77777777" w:rsidR="00000000" w:rsidRDefault="00000000">
      <w:pPr>
        <w:pStyle w:val="Bodytext10"/>
        <w:framePr w:w="7194" w:h="11454" w:hRule="exact" w:wrap="none" w:vAnchor="page" w:hAnchor="page" w:x="1312" w:y="1651"/>
        <w:jc w:val="both"/>
        <w:rPr>
          <w:sz w:val="24"/>
          <w:szCs w:val="24"/>
        </w:rPr>
      </w:pPr>
      <w:r>
        <w:rPr>
          <w:rStyle w:val="Bodytext1"/>
          <w:color w:val="000000"/>
        </w:rPr>
        <w:t>ciples : « Qui M’a touché ? » J’étais, vous le</w:t>
      </w:r>
    </w:p>
    <w:p w14:paraId="0AE530FE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953494" w14:textId="77777777" w:rsidR="00000000" w:rsidRDefault="00000000">
      <w:pPr>
        <w:pStyle w:val="Headerorfooter10"/>
        <w:framePr w:w="7074" w:h="426" w:hRule="exact" w:wrap="none" w:vAnchor="page" w:hAnchor="page" w:x="1372" w:y="101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38 ÊTRE OU NE PAS ÊTRE</w:t>
      </w:r>
    </w:p>
    <w:p w14:paraId="180EBD01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voyez, gêné par ces mots de « </w:t>
      </w:r>
      <w:r>
        <w:rPr>
          <w:rStyle w:val="Bodytext1"/>
          <w:i/>
          <w:iCs/>
          <w:color w:val="000000"/>
        </w:rPr>
        <w:t>temps », « tandis</w:t>
      </w:r>
    </w:p>
    <w:p w14:paraId="08757B6D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qu’il</w:t>
      </w:r>
      <w:r>
        <w:rPr>
          <w:rStyle w:val="Bodytext1"/>
          <w:color w:val="000000"/>
        </w:rPr>
        <w:t xml:space="preserve"> était enfant » « Comment pouvait-Il</w:t>
      </w:r>
    </w:p>
    <w:p w14:paraId="1E0CB095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même temps</w:t>
      </w:r>
      <w:r>
        <w:rPr>
          <w:rStyle w:val="Bodytext1"/>
          <w:color w:val="000000"/>
        </w:rPr>
        <w:t xml:space="preserve"> »? En d’autres termes, je sup</w:t>
      </w:r>
      <w:r>
        <w:rPr>
          <w:rStyle w:val="Bodytext1"/>
          <w:color w:val="000000"/>
        </w:rPr>
        <w:softHyphen/>
      </w:r>
    </w:p>
    <w:p w14:paraId="67DF0F81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posais que la </w:t>
      </w:r>
      <w:r>
        <w:rPr>
          <w:rStyle w:val="Bodytext1"/>
          <w:i/>
          <w:iCs/>
          <w:color w:val="000000"/>
        </w:rPr>
        <w:t>vie de Christ en tant que Dieu se</w:t>
      </w:r>
    </w:p>
    <w:p w14:paraId="7362BDB9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situait dans le temps,</w:t>
      </w:r>
      <w:r>
        <w:rPr>
          <w:rStyle w:val="Bodytext1"/>
          <w:color w:val="000000"/>
        </w:rPr>
        <w:t xml:space="preserve"> et que la vie de l’homme</w:t>
      </w:r>
    </w:p>
    <w:p w14:paraId="2E1557B2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en Palestine était une période plus</w:t>
      </w:r>
    </w:p>
    <w:p w14:paraId="03D21A50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courte découpée dans ce temps-là, comme mon</w:t>
      </w:r>
    </w:p>
    <w:p w14:paraId="2E482FF4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service militaire avait été une période de ma</w:t>
      </w:r>
    </w:p>
    <w:p w14:paraId="226462A8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vie. Et telle est peut-être l’opinion de la</w:t>
      </w:r>
    </w:p>
    <w:p w14:paraId="002997A9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plupart des gens. Nous nous représen</w:t>
      </w:r>
      <w:r>
        <w:rPr>
          <w:rStyle w:val="Bodytext1"/>
          <w:color w:val="000000"/>
        </w:rPr>
        <w:softHyphen/>
      </w:r>
    </w:p>
    <w:p w14:paraId="56ABCC97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tons Dieu vivant une période de temps, alors</w:t>
      </w:r>
    </w:p>
    <w:p w14:paraId="17D49E6B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sa vie humaine serait encore dans l’ave</w:t>
      </w:r>
      <w:r>
        <w:rPr>
          <w:rStyle w:val="Bodytext1"/>
          <w:color w:val="000000"/>
        </w:rPr>
        <w:softHyphen/>
      </w:r>
    </w:p>
    <w:p w14:paraId="52CE1D67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nir, puis, parvenant à une période où elle</w:t>
      </w:r>
    </w:p>
    <w:p w14:paraId="484ACA8A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serait présente, puis entrant dans une période</w:t>
      </w:r>
    </w:p>
    <w:p w14:paraId="7848ECF7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où II pourrait la considérer comme appar</w:t>
      </w:r>
      <w:r>
        <w:rPr>
          <w:rStyle w:val="Bodytext1"/>
          <w:color w:val="000000"/>
        </w:rPr>
        <w:softHyphen/>
      </w:r>
    </w:p>
    <w:p w14:paraId="20B7C1F5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tenant au passé.</w:t>
      </w:r>
    </w:p>
    <w:p w14:paraId="4498A227" w14:textId="77777777" w:rsidR="00000000" w:rsidRDefault="00000000">
      <w:pPr>
        <w:pStyle w:val="Bodytext10"/>
        <w:framePr w:w="7074" w:h="11328" w:hRule="exact" w:wrap="none" w:vAnchor="page" w:hAnchor="page" w:x="1372" w:y="1699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sans doute, ces idées ne correspon</w:t>
      </w:r>
      <w:r>
        <w:rPr>
          <w:rStyle w:val="Bodytext1"/>
          <w:color w:val="000000"/>
        </w:rPr>
        <w:softHyphen/>
      </w:r>
    </w:p>
    <w:p w14:paraId="2E919D51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dent-elles à rien dans la réalité. Il est impos</w:t>
      </w:r>
      <w:r>
        <w:rPr>
          <w:rStyle w:val="Bodytext1"/>
          <w:color w:val="000000"/>
        </w:rPr>
        <w:softHyphen/>
      </w:r>
    </w:p>
    <w:p w14:paraId="234CFC87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 de faire tenir la vie terrestre du Christ</w:t>
      </w:r>
    </w:p>
    <w:p w14:paraId="5B808130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Palestine dans un rapport temporel avec</w:t>
      </w:r>
    </w:p>
    <w:p w14:paraId="6BE8E67A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 en tant que Dieu au-delà de l’espace</w:t>
      </w:r>
    </w:p>
    <w:p w14:paraId="60DEC091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et du temps. C’est réellement exprimer une</w:t>
      </w:r>
    </w:p>
    <w:p w14:paraId="5C8E6A64" w14:textId="77777777" w:rsidR="00000000" w:rsidRDefault="00000000">
      <w:pPr>
        <w:pStyle w:val="Bodytext10"/>
        <w:framePr w:w="7074" w:h="11328" w:hRule="exact" w:wrap="none" w:vAnchor="page" w:hAnchor="page" w:x="1372" w:y="1699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extra-temporelle sur Dieu, de dire</w:t>
      </w:r>
    </w:p>
    <w:p w14:paraId="5E9477DC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nature humaine et l’expérience humaine</w:t>
      </w:r>
    </w:p>
    <w:p w14:paraId="00C72498" w14:textId="77777777" w:rsidR="00000000" w:rsidRDefault="00000000">
      <w:pPr>
        <w:pStyle w:val="Bodytext10"/>
        <w:framePr w:w="7074" w:h="11328" w:hRule="exact" w:wrap="none" w:vAnchor="page" w:hAnchor="page" w:x="1372" w:y="1699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faiblesse, de l’ignorance, et du so</w:t>
      </w:r>
      <w:r>
        <w:rPr>
          <w:rStyle w:val="Bodytext1"/>
          <w:color w:val="000000"/>
          <w:u w:val="single"/>
        </w:rPr>
        <w:t>mm</w:t>
      </w:r>
      <w:r>
        <w:rPr>
          <w:rStyle w:val="Bodytext1"/>
          <w:color w:val="000000"/>
        </w:rPr>
        <w:t>eil</w:t>
      </w:r>
    </w:p>
    <w:p w14:paraId="72D37D62" w14:textId="77777777" w:rsidR="00000000" w:rsidRDefault="00000000">
      <w:pPr>
        <w:pStyle w:val="Bodytext10"/>
        <w:framePr w:w="7074" w:h="11328" w:hRule="exact" w:wrap="none" w:vAnchor="page" w:hAnchor="page" w:x="1372" w:y="1699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comprises en quelque sorte, dans Sa</w:t>
      </w:r>
    </w:p>
    <w:p w14:paraId="367E123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90" w:right="360" w:bottom="360" w:left="360" w:header="0" w:footer="3" w:gutter="0"/>
          <w:cols w:space="720"/>
          <w:noEndnote/>
          <w:docGrid w:linePitch="360"/>
        </w:sectPr>
      </w:pPr>
    </w:p>
    <w:p w14:paraId="1D8D7F81" w14:textId="77777777" w:rsidR="00000000" w:rsidRDefault="00000000">
      <w:pPr>
        <w:pStyle w:val="Headerorfooter10"/>
        <w:framePr w:wrap="none" w:vAnchor="page" w:hAnchor="page" w:x="1387" w:y="104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TEMPS ET L’AU-DELA DU TEMPS</w:t>
      </w:r>
    </w:p>
    <w:p w14:paraId="58614231" w14:textId="77777777" w:rsidR="00000000" w:rsidRDefault="00000000">
      <w:pPr>
        <w:pStyle w:val="Headerorfooter10"/>
        <w:framePr w:wrap="none" w:vAnchor="page" w:hAnchor="page" w:x="7345" w:y="1084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39</w:t>
      </w:r>
    </w:p>
    <w:p w14:paraId="263532D6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divine tout entière. Cette vie humaine en</w:t>
      </w:r>
    </w:p>
    <w:p w14:paraId="61EBF7D5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Dieu est </w:t>
      </w:r>
      <w:r>
        <w:rPr>
          <w:rStyle w:val="Bodytext1"/>
          <w:i/>
          <w:iCs/>
          <w:color w:val="000000"/>
        </w:rPr>
        <w:t>de notre point de vue</w:t>
      </w:r>
      <w:r>
        <w:rPr>
          <w:rStyle w:val="Bodytext1"/>
          <w:color w:val="000000"/>
        </w:rPr>
        <w:t xml:space="preserve"> une période</w:t>
      </w:r>
    </w:p>
    <w:p w14:paraId="348F9A25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particulière de l’histoire de notre monde (de</w:t>
      </w:r>
    </w:p>
    <w:p w14:paraId="04194946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 I de notre ère à la Crucifixion). Nous nous</w:t>
      </w:r>
    </w:p>
    <w:p w14:paraId="591CAF03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imaginons donc que c’est aussi une période</w:t>
      </w:r>
    </w:p>
    <w:p w14:paraId="3C72E2DA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l’histoire de l’existence de Dieu. Mais</w:t>
      </w:r>
    </w:p>
    <w:p w14:paraId="1E759A17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n’a pas d’histoire. Il est trop totalement</w:t>
      </w:r>
    </w:p>
    <w:p w14:paraId="20A5367B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absolument réel pour en avoir une. Car,</w:t>
      </w:r>
    </w:p>
    <w:p w14:paraId="7D27C327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une histoire, signifie perdre une partie</w:t>
      </w:r>
    </w:p>
    <w:p w14:paraId="7976B164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réalité (qui a déjà fui dans le passé),</w:t>
      </w:r>
    </w:p>
    <w:p w14:paraId="59803DD7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qu’on ne possède pas encore l’autre</w:t>
      </w:r>
    </w:p>
    <w:p w14:paraId="27D14C54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partie parce qu’elle est encore dans l’avenir;</w:t>
      </w:r>
    </w:p>
    <w:p w14:paraId="236A0996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fait, on n’a que l’instant présent qui s’est</w:t>
      </w:r>
    </w:p>
    <w:p w14:paraId="35FE7584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enfui avant que l’on ait eu le temps d’en</w:t>
      </w:r>
    </w:p>
    <w:p w14:paraId="7DEF215D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parler. Dieu nous préserve de Le considérer</w:t>
      </w:r>
    </w:p>
    <w:p w14:paraId="59DFF9E0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cet angle! Même nous, nous pouvons</w:t>
      </w:r>
    </w:p>
    <w:p w14:paraId="0081E16B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espérer ne pas être toujours rationnés de</w:t>
      </w:r>
    </w:p>
    <w:p w14:paraId="11B16D96" w14:textId="77777777" w:rsidR="00000000" w:rsidRDefault="00000000">
      <w:pPr>
        <w:pStyle w:val="Bodytext10"/>
        <w:framePr w:w="8982" w:h="11394" w:hRule="exact" w:wrap="none" w:vAnchor="page" w:hAnchor="page" w:x="427" w:y="1630"/>
        <w:rPr>
          <w:sz w:val="24"/>
          <w:szCs w:val="24"/>
        </w:rPr>
      </w:pPr>
      <w:r>
        <w:rPr>
          <w:rStyle w:val="Bodytext1"/>
          <w:color w:val="000000"/>
        </w:rPr>
        <w:t>cette manière.</w:t>
      </w:r>
    </w:p>
    <w:p w14:paraId="5EC5D14F" w14:textId="77777777" w:rsidR="00000000" w:rsidRDefault="00000000">
      <w:pPr>
        <w:pStyle w:val="Bodytext10"/>
        <w:framePr w:w="8982" w:h="11394" w:hRule="exact" w:wrap="none" w:vAnchor="page" w:hAnchor="page" w:x="427" w:y="163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 difficulté surgira si nous croyons</w:t>
      </w:r>
    </w:p>
    <w:p w14:paraId="65FBA36B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est dans le temps. La voici : qui</w:t>
      </w:r>
      <w:r>
        <w:rPr>
          <w:rStyle w:val="Bodytext1"/>
          <w:color w:val="000000"/>
        </w:rPr>
        <w:softHyphen/>
      </w:r>
    </w:p>
    <w:p w14:paraId="01B92E9F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conque a la foi, croit que Dieu sait ce que</w:t>
      </w:r>
    </w:p>
    <w:p w14:paraId="383E28B5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ferons demain. Mais s’il le sait, com</w:t>
      </w:r>
      <w:r>
        <w:rPr>
          <w:rStyle w:val="Bodytext1"/>
          <w:color w:val="000000"/>
        </w:rPr>
        <w:softHyphen/>
      </w:r>
    </w:p>
    <w:p w14:paraId="43AC8245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serais-je fibre d’agir autrement? Eh</w:t>
      </w:r>
    </w:p>
    <w:p w14:paraId="4C0E6BBB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ici encore, la difficulté provient de ce</w:t>
      </w:r>
    </w:p>
    <w:p w14:paraId="6047B687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l’on pense que Dieu progresse sur la</w:t>
      </w:r>
    </w:p>
    <w:p w14:paraId="3A3251D4" w14:textId="77777777" w:rsidR="00000000" w:rsidRDefault="00000000">
      <w:pPr>
        <w:pStyle w:val="Bodytext10"/>
        <w:framePr w:w="8982" w:h="11394" w:hRule="exact" w:wrap="none" w:vAnchor="page" w:hAnchor="page" w:x="427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ligne du temps de la même façon que nous,</w:t>
      </w:r>
    </w:p>
    <w:p w14:paraId="377A045D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062F29" w14:textId="77777777" w:rsidR="00000000" w:rsidRDefault="00000000">
      <w:pPr>
        <w:pStyle w:val="Headerorfooter10"/>
        <w:framePr w:w="8982" w:h="420" w:hRule="exact" w:wrap="none" w:vAnchor="page" w:hAnchor="page" w:x="427" w:y="1160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40 ÊTRE OU NE PAS ÊTRE</w:t>
      </w:r>
    </w:p>
    <w:p w14:paraId="0B4C2DC3" w14:textId="77777777" w:rsidR="00000000" w:rsidRDefault="00000000">
      <w:pPr>
        <w:pStyle w:val="Bodytext60"/>
        <w:framePr w:w="8982" w:h="13386" w:hRule="exact" w:wrap="none" w:vAnchor="page" w:hAnchor="page" w:x="427" w:y="1532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6"/>
        </w:rPr>
        <w:t>j! r</w:t>
      </w:r>
    </w:p>
    <w:p w14:paraId="04843A9B" w14:textId="77777777" w:rsidR="00000000" w:rsidRDefault="00000000">
      <w:pPr>
        <w:pStyle w:val="Bodytext10"/>
        <w:framePr w:w="8982" w:h="13386" w:hRule="exact" w:wrap="none" w:vAnchor="page" w:hAnchor="page" w:x="427" w:y="1532"/>
        <w:spacing w:line="180" w:lineRule="auto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seule différence étant qu’il peut prévoir</w:t>
      </w:r>
    </w:p>
    <w:p w14:paraId="5FC8F897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nous ne le pouvons pas. Si Dieu</w:t>
      </w:r>
    </w:p>
    <w:p w14:paraId="3BF5A01B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prévoyait</w:t>
      </w:r>
      <w:r>
        <w:rPr>
          <w:rStyle w:val="Bodytext1"/>
          <w:color w:val="000000"/>
        </w:rPr>
        <w:t xml:space="preserve"> vraiment nos actes, il serait très</w:t>
      </w:r>
    </w:p>
    <w:p w14:paraId="590C112F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 de comprendre comment nous pour</w:t>
      </w:r>
      <w:r>
        <w:rPr>
          <w:rStyle w:val="Bodytext1"/>
          <w:color w:val="000000"/>
        </w:rPr>
        <w:softHyphen/>
      </w:r>
    </w:p>
    <w:p w14:paraId="3EFC2F10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rPr>
          <w:sz w:val="24"/>
          <w:szCs w:val="24"/>
        </w:rPr>
      </w:pPr>
      <w:r>
        <w:rPr>
          <w:rStyle w:val="Bodytext1"/>
          <w:color w:val="000000"/>
        </w:rPr>
        <w:t>rions être libres de ne pas les accomplir.</w:t>
      </w:r>
    </w:p>
    <w:p w14:paraId="6BA63D5F" w14:textId="77777777" w:rsidR="00000000" w:rsidRDefault="00000000">
      <w:pPr>
        <w:pStyle w:val="Bodytext10"/>
        <w:framePr w:w="8982" w:h="13386" w:hRule="exact" w:wrap="none" w:vAnchor="page" w:hAnchor="page" w:x="427" w:y="1532"/>
        <w:ind w:left="22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supposez que Dieu soit à l’extérieur</w:t>
      </w:r>
    </w:p>
    <w:p w14:paraId="638D4711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au-dessus de la ligne du temps. Dans ce</w:t>
      </w:r>
    </w:p>
    <w:p w14:paraId="3DEC4432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cas, ce que nous appelons </w:t>
      </w:r>
      <w:r>
        <w:rPr>
          <w:rStyle w:val="Bodytext1"/>
          <w:i/>
          <w:iCs/>
          <w:color w:val="000000"/>
        </w:rPr>
        <w:t>demain</w:t>
      </w:r>
      <w:r>
        <w:rPr>
          <w:rStyle w:val="Bodytext1"/>
          <w:color w:val="000000"/>
        </w:rPr>
        <w:t xml:space="preserve"> lui est visible,</w:t>
      </w:r>
    </w:p>
    <w:p w14:paraId="2C011705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 comme</w:t>
      </w:r>
      <w:r>
        <w:rPr>
          <w:rStyle w:val="Bodytext1"/>
          <w:color w:val="000000"/>
        </w:rPr>
        <w:t xml:space="preserve"> ce que nous appelons </w:t>
      </w:r>
      <w:r>
        <w:rPr>
          <w:rStyle w:val="Bodytext1"/>
          <w:i/>
          <w:iCs/>
          <w:color w:val="000000"/>
        </w:rPr>
        <w:t>aujourd’hui.</w:t>
      </w:r>
    </w:p>
    <w:p w14:paraId="40DCE106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Chaque jour est un « </w:t>
      </w:r>
      <w:r>
        <w:rPr>
          <w:rStyle w:val="Bodytext1"/>
          <w:i/>
          <w:iCs/>
          <w:color w:val="000000"/>
        </w:rPr>
        <w:t>maintenant</w:t>
      </w:r>
      <w:r>
        <w:rPr>
          <w:rStyle w:val="Bodytext1"/>
          <w:color w:val="000000"/>
        </w:rPr>
        <w:t xml:space="preserve"> » pour Lui.</w:t>
      </w:r>
    </w:p>
    <w:p w14:paraId="74B18495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se rappelle pas ce que vous avez fait</w:t>
      </w:r>
    </w:p>
    <w:p w14:paraId="59384D6D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hier, Il vous voit simplement en train d’agir ;</w:t>
      </w:r>
    </w:p>
    <w:p w14:paraId="5FFF2DD4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cet « </w:t>
      </w:r>
      <w:r>
        <w:rPr>
          <w:rStyle w:val="Bodytext1"/>
          <w:i/>
          <w:iCs/>
          <w:color w:val="000000"/>
        </w:rPr>
        <w:t>hier</w:t>
      </w:r>
      <w:r>
        <w:rPr>
          <w:rStyle w:val="Bodytext1"/>
          <w:color w:val="000000"/>
        </w:rPr>
        <w:t xml:space="preserve"> », vous l’avez perdu, mais pas Lui.</w:t>
      </w:r>
    </w:p>
    <w:p w14:paraId="5B8E190C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prévoit pas ce que vous ferez demain :</w:t>
      </w:r>
    </w:p>
    <w:p w14:paraId="7563C4F0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Il vous voit en train d’agir : </w:t>
      </w:r>
      <w:r>
        <w:rPr>
          <w:rStyle w:val="Bodytext1"/>
          <w:i/>
          <w:iCs/>
          <w:color w:val="000000"/>
        </w:rPr>
        <w:t>demain</w:t>
      </w:r>
      <w:r>
        <w:rPr>
          <w:rStyle w:val="Bodytext1"/>
          <w:color w:val="000000"/>
        </w:rPr>
        <w:t xml:space="preserve"> n’est</w:t>
      </w:r>
    </w:p>
    <w:p w14:paraId="0F871464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encore là pour vous; il est là pour Lui.</w:t>
      </w:r>
    </w:p>
    <w:p w14:paraId="4C25F4B4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n’avez jamais supposé que vos actes,</w:t>
      </w:r>
    </w:p>
    <w:p w14:paraId="672975F4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 moment, fussent moins libres, parce que</w:t>
      </w:r>
    </w:p>
    <w:p w14:paraId="3C9F064E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savait ce que vous faisiez. Eh bien, Il</w:t>
      </w:r>
    </w:p>
    <w:p w14:paraId="3BC1B10F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 vos actions de demain exactement</w:t>
      </w:r>
    </w:p>
    <w:p w14:paraId="10B2544F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même manière, parce qu’il est déjà à</w:t>
      </w:r>
    </w:p>
    <w:p w14:paraId="24591598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demain et n’a qu’à vous regarder. En un sens,</w:t>
      </w:r>
    </w:p>
    <w:p w14:paraId="089E3938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connaît pas votre acte avant que vous</w:t>
      </w:r>
    </w:p>
    <w:p w14:paraId="3905DA62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l’ayez accompli ; mais le moment où vous</w:t>
      </w:r>
    </w:p>
    <w:p w14:paraId="3097AE8E" w14:textId="77777777" w:rsidR="00000000" w:rsidRDefault="00000000">
      <w:pPr>
        <w:pStyle w:val="Bodytext10"/>
        <w:framePr w:w="8982" w:h="13386" w:hRule="exact" w:wrap="none" w:vAnchor="page" w:hAnchor="page" w:x="427" w:y="1532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l’avez accompli est déjà </w:t>
      </w:r>
      <w:r>
        <w:rPr>
          <w:rStyle w:val="Bodytext1"/>
          <w:i/>
          <w:iCs/>
          <w:color w:val="000000"/>
        </w:rPr>
        <w:t>maintenant</w:t>
      </w:r>
      <w:r>
        <w:rPr>
          <w:rStyle w:val="Bodytext1"/>
          <w:color w:val="000000"/>
        </w:rPr>
        <w:t xml:space="preserve"> pour Lui.</w:t>
      </w:r>
    </w:p>
    <w:p w14:paraId="461045F7" w14:textId="77777777" w:rsidR="00000000" w:rsidRDefault="00000000">
      <w:pPr>
        <w:pStyle w:val="Bodytext10"/>
        <w:framePr w:w="8982" w:h="13386" w:hRule="exact" w:wrap="none" w:vAnchor="page" w:hAnchor="page" w:x="427" w:y="1532"/>
        <w:ind w:left="2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idée m’a rendu grand service. Si</w:t>
      </w:r>
    </w:p>
    <w:p w14:paraId="79590066" w14:textId="77777777" w:rsidR="00000000" w:rsidRDefault="00000000">
      <w:pPr>
        <w:pStyle w:val="Bodytext60"/>
        <w:framePr w:w="8982" w:h="13386" w:hRule="exact" w:wrap="none" w:vAnchor="page" w:hAnchor="page" w:x="427" w:y="1532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6"/>
        </w:rPr>
        <w:t>h 8 • '•</w:t>
      </w:r>
    </w:p>
    <w:p w14:paraId="667149EE" w14:textId="77777777" w:rsidR="00000000" w:rsidRDefault="00000000">
      <w:pPr>
        <w:pStyle w:val="Bodytext60"/>
        <w:framePr w:w="8982" w:h="13386" w:hRule="exact" w:wrap="none" w:vAnchor="page" w:hAnchor="page" w:x="427" w:y="1532"/>
        <w:spacing w:after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6"/>
        </w:rPr>
        <w:t>il *</w:t>
      </w:r>
    </w:p>
    <w:p w14:paraId="232E197D" w14:textId="77777777" w:rsidR="00000000" w:rsidRDefault="00000000">
      <w:pPr>
        <w:pStyle w:val="Bodytext60"/>
        <w:framePr w:w="8982" w:h="13386" w:hRule="exact" w:wrap="none" w:vAnchor="page" w:hAnchor="page" w:x="427" w:y="1532"/>
        <w:spacing w:after="2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6"/>
        </w:rPr>
        <w:t>S</w:t>
      </w:r>
    </w:p>
    <w:p w14:paraId="3A9484B6" w14:textId="77777777" w:rsidR="00000000" w:rsidRDefault="00000000">
      <w:pPr>
        <w:pStyle w:val="Bodytext60"/>
        <w:framePr w:w="8982" w:h="13386" w:hRule="exact" w:wrap="none" w:vAnchor="page" w:hAnchor="page" w:x="427" w:y="1532"/>
        <w:tabs>
          <w:tab w:val="left" w:leader="underscore" w:pos="930"/>
          <w:tab w:val="left" w:leader="underscore" w:pos="1254"/>
          <w:tab w:val="left" w:leader="underscore" w:pos="4758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dytext6"/>
          <w:color w:val="000000"/>
        </w:rPr>
        <w:t>' L</w:t>
      </w:r>
      <w:r>
        <w:rPr>
          <w:rStyle w:val="Bodytext6"/>
          <w:color w:val="000000"/>
        </w:rPr>
        <w:tab/>
      </w:r>
      <w:r>
        <w:rPr>
          <w:rStyle w:val="Bodytext6"/>
          <w:color w:val="000000"/>
        </w:rPr>
        <w:tab/>
      </w:r>
      <w:r>
        <w:rPr>
          <w:rStyle w:val="Bodytext6"/>
          <w:color w:val="000000"/>
        </w:rPr>
        <w:tab/>
      </w:r>
    </w:p>
    <w:p w14:paraId="6EB40BB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0C323DE8" w14:textId="77777777" w:rsidR="00000000" w:rsidRDefault="00000000">
      <w:pPr>
        <w:pStyle w:val="Headerorfooter10"/>
        <w:framePr w:w="7074" w:h="354" w:hRule="exact" w:wrap="none" w:vAnchor="page" w:hAnchor="page" w:x="535" w:y="1078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TEMPS ET L’AU-DELA DU TEMPS 41</w:t>
      </w:r>
    </w:p>
    <w:p w14:paraId="7E7D9943" w14:textId="77777777" w:rsidR="00000000" w:rsidRDefault="00000000">
      <w:pPr>
        <w:pStyle w:val="Bodytext10"/>
        <w:framePr w:w="8982" w:h="2838" w:hRule="exact" w:wrap="none" w:vAnchor="page" w:hAnchor="page" w:x="427" w:y="1738"/>
        <w:rPr>
          <w:sz w:val="24"/>
          <w:szCs w:val="24"/>
        </w:rPr>
      </w:pPr>
      <w:r>
        <w:rPr>
          <w:rStyle w:val="Bodytext1"/>
          <w:color w:val="000000"/>
        </w:rPr>
        <w:t>ce n’est pas le cas pour vous, laissez-là de</w:t>
      </w:r>
    </w:p>
    <w:p w14:paraId="336D9115" w14:textId="77777777" w:rsidR="00000000" w:rsidRDefault="00000000">
      <w:pPr>
        <w:pStyle w:val="Bodytext10"/>
        <w:framePr w:w="8982" w:h="2838" w:hRule="exact" w:wrap="none" w:vAnchor="page" w:hAnchor="page" w:x="427" w:y="1738"/>
        <w:rPr>
          <w:sz w:val="24"/>
          <w:szCs w:val="24"/>
        </w:rPr>
      </w:pPr>
      <w:r>
        <w:rPr>
          <w:rStyle w:val="Bodytext1"/>
          <w:color w:val="000000"/>
        </w:rPr>
        <w:t>côté. C’est une idée chrétienne, car de grands</w:t>
      </w:r>
    </w:p>
    <w:p w14:paraId="0D63A248" w14:textId="77777777" w:rsidR="00000000" w:rsidRDefault="00000000">
      <w:pPr>
        <w:pStyle w:val="Bodytext10"/>
        <w:framePr w:w="8982" w:h="2838" w:hRule="exact" w:wrap="none" w:vAnchor="page" w:hAnchor="page" w:x="427" w:y="1738"/>
        <w:rPr>
          <w:sz w:val="24"/>
          <w:szCs w:val="24"/>
        </w:rPr>
      </w:pPr>
      <w:r>
        <w:rPr>
          <w:rStyle w:val="Bodytext1"/>
          <w:color w:val="000000"/>
        </w:rPr>
        <w:t>sages chrétiens l’ont soutenue et il n’y a là</w:t>
      </w:r>
    </w:p>
    <w:p w14:paraId="42555ADB" w14:textId="77777777" w:rsidR="00000000" w:rsidRDefault="00000000">
      <w:pPr>
        <w:pStyle w:val="Bodytext10"/>
        <w:framePr w:w="8982" w:h="2838" w:hRule="exact" w:wrap="none" w:vAnchor="page" w:hAnchor="page" w:x="427" w:y="1738"/>
        <w:rPr>
          <w:sz w:val="24"/>
          <w:szCs w:val="24"/>
        </w:rPr>
      </w:pPr>
      <w:r>
        <w:rPr>
          <w:rStyle w:val="Bodytext1"/>
          <w:color w:val="000000"/>
        </w:rPr>
        <w:t>rien de contraire au christianisme. Mais elle</w:t>
      </w:r>
    </w:p>
    <w:p w14:paraId="5F8B4DF6" w14:textId="77777777" w:rsidR="00000000" w:rsidRDefault="00000000">
      <w:pPr>
        <w:pStyle w:val="Bodytext10"/>
        <w:framePr w:w="8982" w:h="2838" w:hRule="exact" w:wrap="none" w:vAnchor="page" w:hAnchor="page" w:x="427" w:y="1738"/>
        <w:rPr>
          <w:sz w:val="24"/>
          <w:szCs w:val="24"/>
        </w:rPr>
      </w:pPr>
      <w:r>
        <w:rPr>
          <w:rStyle w:val="Bodytext1"/>
          <w:color w:val="000000"/>
        </w:rPr>
        <w:t>n’est pas dans la Bible, ni dans aucun Credo.</w:t>
      </w:r>
    </w:p>
    <w:p w14:paraId="7E3ABE5D" w14:textId="77777777" w:rsidR="00000000" w:rsidRDefault="00000000">
      <w:pPr>
        <w:pStyle w:val="Bodytext10"/>
        <w:framePr w:w="8982" w:h="2838" w:hRule="exact" w:wrap="none" w:vAnchor="page" w:hAnchor="page" w:x="427" w:y="1738"/>
        <w:rPr>
          <w:sz w:val="24"/>
          <w:szCs w:val="24"/>
        </w:rPr>
      </w:pPr>
      <w:r>
        <w:rPr>
          <w:rStyle w:val="Bodytext1"/>
          <w:color w:val="000000"/>
        </w:rPr>
        <w:t>Vous pouvez être un excellent chrétien sans</w:t>
      </w:r>
    </w:p>
    <w:p w14:paraId="2EA5FA7C" w14:textId="77777777" w:rsidR="00000000" w:rsidRDefault="00000000">
      <w:pPr>
        <w:pStyle w:val="Bodytext10"/>
        <w:framePr w:w="8982" w:h="2838" w:hRule="exact" w:wrap="none" w:vAnchor="page" w:hAnchor="page" w:x="427" w:y="1738"/>
        <w:rPr>
          <w:sz w:val="24"/>
          <w:szCs w:val="24"/>
        </w:rPr>
      </w:pPr>
      <w:r>
        <w:rPr>
          <w:rStyle w:val="Bodytext1"/>
          <w:color w:val="000000"/>
        </w:rPr>
        <w:t>l’accepter, ou même, sans y penser du tout.</w:t>
      </w:r>
    </w:p>
    <w:p w14:paraId="308734E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052AD4" w14:textId="77777777" w:rsidR="00000000" w:rsidRDefault="00000000">
      <w:pPr>
        <w:pStyle w:val="Bodytext10"/>
        <w:framePr w:w="8982" w:h="456" w:hRule="exact" w:wrap="none" w:vAnchor="page" w:hAnchor="page" w:x="466" w:y="4108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38"/>
          <w:szCs w:val="38"/>
        </w:rPr>
        <w:lastRenderedPageBreak/>
        <w:t>LA SAINE CONTAGION</w:t>
      </w:r>
    </w:p>
    <w:p w14:paraId="3748E799" w14:textId="77777777" w:rsidR="00000000" w:rsidRDefault="00000000">
      <w:pPr>
        <w:pStyle w:val="Bodytext10"/>
        <w:framePr w:w="8982" w:h="6972" w:hRule="exact" w:wrap="none" w:vAnchor="page" w:hAnchor="page" w:x="466" w:y="5386"/>
        <w:ind w:right="980"/>
        <w:jc w:val="right"/>
        <w:rPr>
          <w:sz w:val="24"/>
          <w:szCs w:val="24"/>
        </w:rPr>
      </w:pPr>
      <w:r>
        <w:rPr>
          <w:rStyle w:val="Bodytext1"/>
          <w:color w:val="000000"/>
        </w:rPr>
        <w:t>Je voudrais vous demander d’abord de</w:t>
      </w:r>
    </w:p>
    <w:p w14:paraId="02E9B798" w14:textId="77777777" w:rsidR="00000000" w:rsidRDefault="00000000">
      <w:pPr>
        <w:pStyle w:val="Bodytext10"/>
        <w:framePr w:w="8982" w:h="6972" w:hRule="exact" w:wrap="none" w:vAnchor="page" w:hAnchor="page" w:x="466" w:y="5386"/>
        <w:spacing w:line="226" w:lineRule="auto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retenir une image précise : imaginons deux</w:t>
      </w:r>
    </w:p>
    <w:p w14:paraId="5B3501FB" w14:textId="77777777" w:rsidR="00000000" w:rsidRDefault="00000000">
      <w:pPr>
        <w:pStyle w:val="Bodytext10"/>
        <w:framePr w:w="8982" w:h="6972" w:hRule="exact" w:wrap="none" w:vAnchor="page" w:hAnchor="page" w:x="466" w:y="5386"/>
        <w:spacing w:line="228" w:lineRule="auto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livres placés sur une table, l’un sur l’autre.</w:t>
      </w:r>
    </w:p>
    <w:p w14:paraId="1B99EA22" w14:textId="77777777" w:rsidR="00000000" w:rsidRDefault="00000000">
      <w:pPr>
        <w:pStyle w:val="Bodytext10"/>
        <w:framePr w:w="8982" w:h="6972" w:hRule="exact" w:wrap="none" w:vAnchor="page" w:hAnchor="page" w:x="466" w:y="5386"/>
        <w:spacing w:line="228" w:lineRule="auto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évidence le livre de dessous soutient</w:t>
      </w:r>
    </w:p>
    <w:p w14:paraId="7AB7CCB3" w14:textId="77777777" w:rsidR="00000000" w:rsidRDefault="00000000">
      <w:pPr>
        <w:pStyle w:val="Bodytext10"/>
        <w:framePr w:w="8982" w:h="6972" w:hRule="exact" w:wrap="none" w:vAnchor="page" w:hAnchor="page" w:x="466" w:y="5386"/>
        <w:spacing w:line="228" w:lineRule="auto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l’autre. C’est à cause de lui que celui de dessus</w:t>
      </w:r>
    </w:p>
    <w:p w14:paraId="7834F1A0" w14:textId="77777777" w:rsidR="00000000" w:rsidRDefault="00000000">
      <w:pPr>
        <w:pStyle w:val="Bodytext10"/>
        <w:framePr w:w="8982" w:h="6972" w:hRule="exact" w:wrap="none" w:vAnchor="page" w:hAnchor="page" w:x="466" w:y="5386"/>
        <w:spacing w:line="233" w:lineRule="auto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se trouve à 3 centimètres au-dessus de la</w:t>
      </w:r>
    </w:p>
    <w:p w14:paraId="2226780B" w14:textId="77777777" w:rsidR="00000000" w:rsidRDefault="00000000">
      <w:pPr>
        <w:pStyle w:val="Bodytext10"/>
        <w:framePr w:w="8982" w:h="6972" w:hRule="exact" w:wrap="none" w:vAnchor="page" w:hAnchor="page" w:x="466" w:y="5386"/>
        <w:spacing w:line="228" w:lineRule="auto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surface de la table, au lieu d’être sur la table</w:t>
      </w:r>
    </w:p>
    <w:p w14:paraId="38D80DA5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même. Appelons celui du dessous A et l’autre</w:t>
      </w:r>
    </w:p>
    <w:p w14:paraId="53905000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B. La position de A détermine celle de B.</w:t>
      </w:r>
    </w:p>
    <w:p w14:paraId="625A00C4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Imaginons maintenant que de toute éternité</w:t>
      </w:r>
    </w:p>
    <w:p w14:paraId="31DC4734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deux livres aient occupé cette position;</w:t>
      </w:r>
    </w:p>
    <w:p w14:paraId="6AA47439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impossible en réalité, mais cela servira</w:t>
      </w:r>
    </w:p>
    <w:p w14:paraId="420BA2D9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d’illustration; donc, la position de B a tou</w:t>
      </w:r>
      <w:r>
        <w:rPr>
          <w:rStyle w:val="Bodytext1"/>
          <w:color w:val="000000"/>
        </w:rPr>
        <w:softHyphen/>
      </w:r>
    </w:p>
    <w:p w14:paraId="53732723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été déterminée par la position de A;</w:t>
      </w:r>
    </w:p>
    <w:p w14:paraId="03B14E6C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de même, la position de A n’aurait pas</w:t>
      </w:r>
    </w:p>
    <w:p w14:paraId="441A3D81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existé avant celle de B : en d’autres termes,</w:t>
      </w:r>
    </w:p>
    <w:p w14:paraId="3DB66783" w14:textId="77777777" w:rsidR="00000000" w:rsidRDefault="00000000">
      <w:pPr>
        <w:pStyle w:val="Bodytext10"/>
        <w:framePr w:w="8982" w:h="6972" w:hRule="exact" w:wrap="none" w:vAnchor="page" w:hAnchor="page" w:x="466" w:y="5386"/>
        <w:ind w:left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résultat ne </w:t>
      </w:r>
      <w:r>
        <w:rPr>
          <w:rStyle w:val="Bodytext1"/>
          <w:i/>
          <w:iCs/>
          <w:color w:val="000000"/>
        </w:rPr>
        <w:t>suit</w:t>
      </w:r>
      <w:r>
        <w:rPr>
          <w:rStyle w:val="Bodytext1"/>
          <w:color w:val="000000"/>
        </w:rPr>
        <w:t xml:space="preserve"> pas la cause. Il faut recon-</w:t>
      </w:r>
    </w:p>
    <w:p w14:paraId="19ADEAC7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149422" w14:textId="77777777" w:rsidR="00000000" w:rsidRDefault="00000000">
      <w:pPr>
        <w:pStyle w:val="Headerorfooter10"/>
        <w:framePr w:wrap="none" w:vAnchor="page" w:hAnchor="page" w:x="2005" w:y="578"/>
        <w:rPr>
          <w:b w:val="0"/>
          <w:bCs w:val="0"/>
        </w:rPr>
      </w:pPr>
      <w:r>
        <w:rPr>
          <w:rStyle w:val="Headerorfooter1"/>
          <w:b/>
          <w:bCs/>
          <w:color w:val="000000"/>
          <w:sz w:val="22"/>
          <w:szCs w:val="22"/>
        </w:rPr>
        <w:lastRenderedPageBreak/>
        <w:t>LA SAINTE CONTAGION</w:t>
      </w:r>
    </w:p>
    <w:p w14:paraId="7083ACE6" w14:textId="77777777" w:rsidR="00000000" w:rsidRDefault="00000000">
      <w:pPr>
        <w:pStyle w:val="Headerorfooter10"/>
        <w:framePr w:w="378" w:h="432" w:hRule="exact" w:wrap="none" w:vAnchor="page" w:hAnchor="page" w:x="6529" w:y="566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43</w:t>
      </w:r>
    </w:p>
    <w:p w14:paraId="068CD783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naître qu’en général les résultats suivent la</w:t>
      </w:r>
    </w:p>
    <w:p w14:paraId="64347C0D" w14:textId="77777777" w:rsidR="00000000" w:rsidRDefault="00000000">
      <w:pPr>
        <w:pStyle w:val="Bodytext10"/>
        <w:framePr w:w="8982" w:h="10398" w:hRule="exact" w:wrap="none" w:vAnchor="page" w:hAnchor="page" w:x="175" w:y="1070"/>
        <w:spacing w:line="228" w:lineRule="auto"/>
        <w:ind w:firstLine="1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cause : on mange le concombre et on a</w:t>
      </w:r>
    </w:p>
    <w:p w14:paraId="4C87F928" w14:textId="77777777" w:rsidR="00000000" w:rsidRDefault="00000000">
      <w:pPr>
        <w:pStyle w:val="Bodytext10"/>
        <w:framePr w:w="8982" w:h="10398" w:hRule="exact" w:wrap="none" w:vAnchor="page" w:hAnchor="page" w:x="175" w:y="1070"/>
        <w:spacing w:line="228" w:lineRule="auto"/>
        <w:ind w:firstLine="1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l’indigestion ensuite. Mais il n’en est pas</w:t>
      </w:r>
    </w:p>
    <w:p w14:paraId="176E45BB" w14:textId="77777777" w:rsidR="00000000" w:rsidRDefault="00000000">
      <w:pPr>
        <w:pStyle w:val="Bodytext10"/>
        <w:framePr w:w="8982" w:h="10398" w:hRule="exact" w:wrap="none" w:vAnchor="page" w:hAnchor="page" w:x="175" w:y="1070"/>
        <w:spacing w:line="230" w:lineRule="auto"/>
        <w:ind w:firstLine="1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ainsi de toutes les causes et de tous les résul</w:t>
      </w:r>
      <w:r>
        <w:rPr>
          <w:rStyle w:val="Bodytext1"/>
          <w:color w:val="000000"/>
          <w:sz w:val="34"/>
          <w:szCs w:val="34"/>
        </w:rPr>
        <w:softHyphen/>
      </w:r>
    </w:p>
    <w:p w14:paraId="7C75D45F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tats. Vous allez voir pourquoi je crois que</w:t>
      </w:r>
    </w:p>
    <w:p w14:paraId="4F613E9E" w14:textId="77777777" w:rsidR="00000000" w:rsidRDefault="00000000">
      <w:pPr>
        <w:pStyle w:val="Bodytext10"/>
        <w:framePr w:w="8982" w:h="10398" w:hRule="exact" w:wrap="none" w:vAnchor="page" w:hAnchor="page" w:x="175" w:y="1070"/>
        <w:spacing w:line="221" w:lineRule="auto"/>
        <w:ind w:firstLine="1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c’est important.</w:t>
      </w:r>
    </w:p>
    <w:p w14:paraId="60AC01D9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J’ai dit précédemment que Dieu était un</w:t>
      </w:r>
    </w:p>
    <w:p w14:paraId="41CFC27D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Être qui contenait trois Personnes, tout en</w:t>
      </w:r>
    </w:p>
    <w:p w14:paraId="5A651B63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restant un seul Être, tout comme un cube</w:t>
      </w:r>
    </w:p>
    <w:p w14:paraId="73D886F8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contient six carrés et reste un volume. Mais</w:t>
      </w:r>
    </w:p>
    <w:p w14:paraId="54BEC869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dès que j’essaie d’expliquer comment ces</w:t>
      </w:r>
    </w:p>
    <w:p w14:paraId="361B48C6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différentes personnes sont reliées, je dois</w:t>
      </w:r>
    </w:p>
    <w:p w14:paraId="4FC3AB98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utiliser des mots qui peuvent faire croire que</w:t>
      </w:r>
    </w:p>
    <w:p w14:paraId="209AD3FE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l’une d’entre elles existait avant les autres.</w:t>
      </w:r>
    </w:p>
    <w:p w14:paraId="6EC36EB8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Le Père est la première, le Fils la seconde.</w:t>
      </w:r>
    </w:p>
    <w:p w14:paraId="5A7B7291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 xml:space="preserve">Nous disons que la première </w:t>
      </w:r>
      <w:r>
        <w:rPr>
          <w:rStyle w:val="Bodytext1"/>
          <w:i/>
          <w:iCs/>
          <w:color w:val="000000"/>
          <w:sz w:val="34"/>
          <w:szCs w:val="34"/>
        </w:rPr>
        <w:t>engendre</w:t>
      </w:r>
      <w:r>
        <w:rPr>
          <w:rStyle w:val="Bodytext1"/>
          <w:color w:val="000000"/>
          <w:sz w:val="34"/>
          <w:szCs w:val="34"/>
        </w:rPr>
        <w:t xml:space="preserve"> et non</w:t>
      </w:r>
    </w:p>
    <w:p w14:paraId="4CE709E7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pas crée, car ce que le Père suscite est de même</w:t>
      </w:r>
    </w:p>
    <w:p w14:paraId="5673CBF7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 xml:space="preserve">nature que Lui. En ce sens, </w:t>
      </w:r>
      <w:r>
        <w:rPr>
          <w:rStyle w:val="Bodytext1"/>
          <w:i/>
          <w:iCs/>
          <w:color w:val="000000"/>
          <w:sz w:val="34"/>
          <w:szCs w:val="34"/>
        </w:rPr>
        <w:t>Père</w:t>
      </w:r>
      <w:r>
        <w:rPr>
          <w:rStyle w:val="Bodytext1"/>
          <w:color w:val="000000"/>
          <w:sz w:val="34"/>
          <w:szCs w:val="34"/>
        </w:rPr>
        <w:t xml:space="preserve"> est le seul</w:t>
      </w:r>
    </w:p>
    <w:p w14:paraId="3364B5E5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 xml:space="preserve">mot à utiliser. Mais </w:t>
      </w:r>
      <w:r>
        <w:rPr>
          <w:rStyle w:val="Bodytext1"/>
          <w:i/>
          <w:iCs/>
          <w:color w:val="000000"/>
          <w:sz w:val="34"/>
          <w:szCs w:val="34"/>
        </w:rPr>
        <w:t>Père</w:t>
      </w:r>
      <w:r>
        <w:rPr>
          <w:rStyle w:val="Bodytext1"/>
          <w:color w:val="000000"/>
          <w:sz w:val="34"/>
          <w:szCs w:val="34"/>
        </w:rPr>
        <w:t xml:space="preserve"> implique une pré</w:t>
      </w:r>
      <w:r>
        <w:rPr>
          <w:rStyle w:val="Bodytext1"/>
          <w:color w:val="000000"/>
          <w:sz w:val="34"/>
          <w:szCs w:val="34"/>
        </w:rPr>
        <w:softHyphen/>
      </w:r>
    </w:p>
    <w:p w14:paraId="39A2F300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séance, comme un père existe avant son fils.</w:t>
      </w:r>
    </w:p>
    <w:p w14:paraId="3B51148D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Mais cela ne se passe pas ainsi ; il n’y a ici</w:t>
      </w:r>
    </w:p>
    <w:p w14:paraId="308E3EFD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ni avant ni après. C’est pourquoi j’ai essayé</w:t>
      </w:r>
    </w:p>
    <w:p w14:paraId="5C133A9D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d’expliquer clairement comment un objet</w:t>
      </w:r>
    </w:p>
    <w:p w14:paraId="68BC768B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être source, cause ou origine d’un autre</w:t>
      </w:r>
    </w:p>
    <w:p w14:paraId="211CA6B6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objet sans l’avoir précédé. Le Fils existe</w:t>
      </w:r>
    </w:p>
    <w:p w14:paraId="63346364" w14:textId="77777777" w:rsidR="00000000" w:rsidRDefault="00000000">
      <w:pPr>
        <w:pStyle w:val="Bodytext10"/>
        <w:framePr w:w="8982" w:h="10398" w:hRule="exact" w:wrap="none" w:vAnchor="page" w:hAnchor="page" w:x="175" w:y="10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le Père existe, mais il n’y eut jamais</w:t>
      </w:r>
    </w:p>
    <w:p w14:paraId="6BD5D3E9" w14:textId="77777777" w:rsidR="00000000" w:rsidRDefault="00000000">
      <w:pPr>
        <w:spacing w:line="1" w:lineRule="exact"/>
        <w:rPr>
          <w:color w:val="auto"/>
        </w:rPr>
        <w:sectPr w:rsidR="00000000">
          <w:pgSz w:w="9156" w:h="1256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2F70A8" w14:textId="77777777" w:rsidR="00000000" w:rsidRDefault="00000000">
      <w:pPr>
        <w:pStyle w:val="Headerorfooter10"/>
        <w:framePr w:w="3084" w:h="318" w:hRule="exact" w:wrap="none" w:vAnchor="page" w:hAnchor="page" w:x="3277" w:y="498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  <w:sz w:val="22"/>
          <w:szCs w:val="22"/>
        </w:rPr>
        <w:lastRenderedPageBreak/>
        <w:t>ÊTRE OU NE PAS ÊTRE</w:t>
      </w:r>
    </w:p>
    <w:p w14:paraId="08019CCD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de temps avant que le Père suscitât le Fils.</w:t>
      </w:r>
    </w:p>
    <w:p w14:paraId="40E907B0" w14:textId="77777777" w:rsidR="00000000" w:rsidRDefault="00000000">
      <w:pPr>
        <w:pStyle w:val="Bodytext10"/>
        <w:framePr w:w="8982" w:h="10440" w:hRule="exact" w:wrap="none" w:vAnchor="page" w:hAnchor="page" w:x="175" w:y="1026"/>
        <w:spacing w:line="228" w:lineRule="auto"/>
        <w:ind w:left="18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Mais voici peut-être, la meilleure façon</w:t>
      </w:r>
    </w:p>
    <w:p w14:paraId="46D8D303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de voir la chose : je vous ai demandé d’ima</w:t>
      </w:r>
      <w:r>
        <w:rPr>
          <w:rStyle w:val="Bodytext1"/>
          <w:color w:val="000000"/>
          <w:sz w:val="34"/>
          <w:szCs w:val="34"/>
        </w:rPr>
        <w:softHyphen/>
      </w:r>
    </w:p>
    <w:p w14:paraId="0723FF66" w14:textId="77777777" w:rsidR="00000000" w:rsidRDefault="00000000">
      <w:pPr>
        <w:pStyle w:val="Bodytext10"/>
        <w:framePr w:w="8982" w:h="10440" w:hRule="exact" w:wrap="none" w:vAnchor="page" w:hAnchor="page" w:x="175" w:y="1026"/>
        <w:spacing w:line="228" w:lineRule="auto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giner ces deux livres, et il en est résulté une</w:t>
      </w:r>
    </w:p>
    <w:p w14:paraId="0B098F59" w14:textId="77777777" w:rsidR="00000000" w:rsidRDefault="00000000">
      <w:pPr>
        <w:pStyle w:val="Bodytext10"/>
        <w:framePr w:w="8982" w:h="10440" w:hRule="exact" w:wrap="none" w:vAnchor="page" w:hAnchor="page" w:x="175" w:y="1026"/>
        <w:spacing w:line="228" w:lineRule="auto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image mentale. Évidemment votre acte d’ima</w:t>
      </w:r>
      <w:r>
        <w:rPr>
          <w:rStyle w:val="Bodytext1"/>
          <w:color w:val="000000"/>
          <w:sz w:val="34"/>
          <w:szCs w:val="34"/>
        </w:rPr>
        <w:softHyphen/>
      </w:r>
    </w:p>
    <w:p w14:paraId="08CD1204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gination était la cause, l’image mentale le</w:t>
      </w:r>
    </w:p>
    <w:p w14:paraId="3E38DE46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résultat. Ceci ne veut pas dire que vous ayez</w:t>
      </w:r>
    </w:p>
    <w:p w14:paraId="26B3ED76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 xml:space="preserve">d’abord imaginé, et vu l’image </w:t>
      </w:r>
      <w:r>
        <w:rPr>
          <w:rStyle w:val="Bodytext1"/>
          <w:i/>
          <w:iCs/>
          <w:color w:val="000000"/>
          <w:sz w:val="34"/>
          <w:szCs w:val="34"/>
        </w:rPr>
        <w:t>ensuite.</w:t>
      </w:r>
      <w:r>
        <w:rPr>
          <w:rStyle w:val="Bodytext1"/>
          <w:color w:val="000000"/>
          <w:sz w:val="34"/>
          <w:szCs w:val="34"/>
        </w:rPr>
        <w:t xml:space="preserve"> Dès</w:t>
      </w:r>
    </w:p>
    <w:p w14:paraId="5FA98D06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le début, l’image était là. Tout le temps,</w:t>
      </w:r>
    </w:p>
    <w:p w14:paraId="06941220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votre volonté maintenait l’image devant vous.</w:t>
      </w:r>
    </w:p>
    <w:p w14:paraId="7987FB29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Cependant cet acte de volonté et l’image</w:t>
      </w:r>
    </w:p>
    <w:p w14:paraId="70BB542B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ont commencé ensemble pour cesser simul</w:t>
      </w:r>
      <w:r>
        <w:rPr>
          <w:rStyle w:val="Bodytext1"/>
          <w:color w:val="000000"/>
          <w:sz w:val="34"/>
          <w:szCs w:val="34"/>
        </w:rPr>
        <w:softHyphen/>
      </w:r>
    </w:p>
    <w:p w14:paraId="5D98F4A0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tanément. S’il y avait un être existant de</w:t>
      </w:r>
    </w:p>
    <w:p w14:paraId="4FED7378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toute éternité et qui eût toujours imaginé</w:t>
      </w:r>
    </w:p>
    <w:p w14:paraId="63739829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la même chose, son acte aurait toujours pro</w:t>
      </w:r>
      <w:r>
        <w:rPr>
          <w:rStyle w:val="Bodytext1"/>
          <w:color w:val="000000"/>
          <w:sz w:val="34"/>
          <w:szCs w:val="34"/>
        </w:rPr>
        <w:softHyphen/>
      </w:r>
    </w:p>
    <w:p w14:paraId="64A1475E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duit une image mentale, mais l’image aurait</w:t>
      </w:r>
    </w:p>
    <w:p w14:paraId="1A3BBF43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été tout aussi étemelle que l’acte.</w:t>
      </w:r>
    </w:p>
    <w:p w14:paraId="01252637" w14:textId="77777777" w:rsidR="00000000" w:rsidRDefault="00000000">
      <w:pPr>
        <w:pStyle w:val="Bodytext10"/>
        <w:framePr w:w="8982" w:h="10440" w:hRule="exact" w:wrap="none" w:vAnchor="page" w:hAnchor="page" w:x="175" w:y="1026"/>
        <w:ind w:left="190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De même, nous devons toujours penser au</w:t>
      </w:r>
    </w:p>
    <w:p w14:paraId="0937BA4A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 xml:space="preserve">Fils comme </w:t>
      </w:r>
      <w:r>
        <w:rPr>
          <w:rStyle w:val="Bodytext1"/>
          <w:i/>
          <w:iCs/>
          <w:color w:val="000000"/>
          <w:sz w:val="34"/>
          <w:szCs w:val="34"/>
        </w:rPr>
        <w:t>jaillissant</w:t>
      </w:r>
      <w:r>
        <w:rPr>
          <w:rStyle w:val="Bodytext1"/>
          <w:color w:val="000000"/>
          <w:sz w:val="34"/>
          <w:szCs w:val="34"/>
        </w:rPr>
        <w:t xml:space="preserve"> du Père, co</w:t>
      </w:r>
      <w:r>
        <w:rPr>
          <w:rStyle w:val="Bodytext1"/>
          <w:color w:val="000000"/>
          <w:sz w:val="34"/>
          <w:szCs w:val="34"/>
          <w:u w:val="single"/>
        </w:rPr>
        <w:t>mm</w:t>
      </w:r>
      <w:r>
        <w:rPr>
          <w:rStyle w:val="Bodytext1"/>
          <w:color w:val="000000"/>
          <w:sz w:val="34"/>
          <w:szCs w:val="34"/>
        </w:rPr>
        <w:t>e la</w:t>
      </w:r>
    </w:p>
    <w:p w14:paraId="39F2661A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lumière, de la lampe, la chaleur, du feu, et les</w:t>
      </w:r>
    </w:p>
    <w:p w14:paraId="2343C1C9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pensées, de l’esprit. Il est l’expression même</w:t>
      </w:r>
    </w:p>
    <w:p w14:paraId="796DFF01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Pèrej disant ce que le Père doit dire, et</w:t>
      </w:r>
    </w:p>
    <w:p w14:paraId="0BDCB20B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rPr>
          <w:sz w:val="24"/>
          <w:szCs w:val="24"/>
        </w:rPr>
      </w:pPr>
      <w:r>
        <w:rPr>
          <w:rStyle w:val="Bodytext1"/>
          <w:color w:val="000000"/>
        </w:rPr>
        <w:t>jamais II n’a cessé de le dire.</w:t>
      </w:r>
    </w:p>
    <w:p w14:paraId="2CA6FA08" w14:textId="77777777" w:rsidR="00000000" w:rsidRDefault="00000000">
      <w:pPr>
        <w:pStyle w:val="Bodytext10"/>
        <w:framePr w:w="8982" w:h="10440" w:hRule="exact" w:wrap="none" w:vAnchor="page" w:hAnchor="page" w:x="175" w:y="1026"/>
        <w:ind w:left="19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avez-vous remarqué ce qui se passe ?</w:t>
      </w:r>
    </w:p>
    <w:p w14:paraId="1CD2DAED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ces images de la lumière ou de la</w:t>
      </w:r>
    </w:p>
    <w:p w14:paraId="60257DA7" w14:textId="77777777" w:rsidR="00000000" w:rsidRDefault="00000000">
      <w:pPr>
        <w:pStyle w:val="Bodytext10"/>
        <w:framePr w:w="8982" w:h="10440" w:hRule="exact" w:wrap="none" w:vAnchor="page" w:hAnchor="page" w:x="175" w:y="1026"/>
        <w:ind w:left="14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chaleur feraient croire que le Fils et le Père</w:t>
      </w:r>
    </w:p>
    <w:p w14:paraId="19525B6B" w14:textId="77777777" w:rsidR="00000000" w:rsidRDefault="00000000">
      <w:pPr>
        <w:spacing w:line="1" w:lineRule="exact"/>
        <w:rPr>
          <w:color w:val="auto"/>
        </w:rPr>
        <w:sectPr w:rsidR="00000000">
          <w:pgSz w:w="9156" w:h="1256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89D2FE" w14:textId="77777777" w:rsidR="00000000" w:rsidRDefault="00000000">
      <w:pPr>
        <w:pStyle w:val="Headerorfooter10"/>
        <w:framePr w:wrap="none" w:vAnchor="page" w:hAnchor="page" w:x="2329" w:y="53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LA SAINTE CONTAGION</w:t>
      </w:r>
    </w:p>
    <w:p w14:paraId="4D7019D0" w14:textId="77777777" w:rsidR="00000000" w:rsidRDefault="00000000">
      <w:pPr>
        <w:pStyle w:val="Headerorfooter10"/>
        <w:framePr w:w="378" w:h="432" w:hRule="exact" w:wrap="none" w:vAnchor="page" w:hAnchor="page" w:x="6811" w:y="500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45</w:t>
      </w:r>
    </w:p>
    <w:p w14:paraId="609B1B99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sont deux objets au lieu d’être deux personnes.</w:t>
      </w:r>
    </w:p>
    <w:p w14:paraId="397EB105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30" w:lineRule="auto"/>
        <w:ind w:firstLine="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De sorte qu’après tout, l’image d’un Père</w:t>
      </w:r>
    </w:p>
    <w:p w14:paraId="4C59F0FF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28" w:lineRule="auto"/>
        <w:ind w:firstLine="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et d’un Fils offerte par le Nouveau Testa</w:t>
      </w:r>
      <w:r>
        <w:rPr>
          <w:rStyle w:val="Bodytext1"/>
          <w:color w:val="000000"/>
          <w:sz w:val="34"/>
          <w:szCs w:val="34"/>
        </w:rPr>
        <w:softHyphen/>
      </w:r>
    </w:p>
    <w:p w14:paraId="317F3ADB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30" w:lineRule="auto"/>
        <w:ind w:firstLine="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ment se révèle être beaucoup plus exacte</w:t>
      </w:r>
    </w:p>
    <w:p w14:paraId="7901C3B0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que ce que nous essayons de mettre à sa</w:t>
      </w:r>
    </w:p>
    <w:p w14:paraId="53BD38DD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30" w:lineRule="auto"/>
        <w:ind w:firstLine="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place. C’est toujours ce qui arrive quand on</w:t>
      </w:r>
    </w:p>
    <w:p w14:paraId="1D3B4EEE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30" w:lineRule="auto"/>
        <w:ind w:firstLine="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s’écarte de la Bible.</w:t>
      </w:r>
    </w:p>
    <w:p w14:paraId="074FAF5F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S’il est bon de s’en écarter un instant pour</w:t>
      </w:r>
    </w:p>
    <w:p w14:paraId="170777C0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éclaircir un point particulier, il faut cependant</w:t>
      </w:r>
    </w:p>
    <w:p w14:paraId="1489C8FC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26" w:lineRule="auto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y revenir. Naturellement Dieu sait beaucoup</w:t>
      </w:r>
    </w:p>
    <w:p w14:paraId="04F022EC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26" w:lineRule="auto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mieux Se décrire que nous ne savons Le</w:t>
      </w:r>
    </w:p>
    <w:p w14:paraId="0B787421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28" w:lineRule="auto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décrire. Il sait que le rapport de Père à Fils</w:t>
      </w:r>
    </w:p>
    <w:p w14:paraId="270BD8E7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28" w:lineRule="auto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se rapproche plus du rapport entre la première</w:t>
      </w:r>
    </w:p>
    <w:p w14:paraId="0C8CD144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28" w:lineRule="auto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et la seconde Personnes, que tout ce que nous</w:t>
      </w:r>
    </w:p>
    <w:p w14:paraId="1144CBCA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33" w:lineRule="auto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pouvons imaginer. C’est un rapport d’amour J</w:t>
      </w:r>
    </w:p>
    <w:p w14:paraId="174AACB2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ce qui nous importe le plus. Le Père</w:t>
      </w:r>
    </w:p>
    <w:p w14:paraId="26CFF7DD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 plaisir en son Fils et le Fils lève les</w:t>
      </w:r>
    </w:p>
    <w:p w14:paraId="1364B2E7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yeux vers le Père. Avant d’aller plus loin,</w:t>
      </w:r>
    </w:p>
    <w:p w14:paraId="193004B0" w14:textId="77777777" w:rsidR="00000000" w:rsidRDefault="00000000">
      <w:pPr>
        <w:pStyle w:val="Bodytext10"/>
        <w:framePr w:w="8982" w:h="10404" w:hRule="exact" w:wrap="none" w:vAnchor="page" w:hAnchor="page" w:x="175" w:y="1016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remarquez combien ceCi est important. Toutes</w:t>
      </w:r>
    </w:p>
    <w:p w14:paraId="62309353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sortes de gens aiment répéter que Dieu est</w:t>
      </w:r>
    </w:p>
    <w:p w14:paraId="7C90CA9D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amour. Mais on ne se rend pas assez compte</w:t>
      </w:r>
    </w:p>
    <w:p w14:paraId="59B9E5B7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cela n’a de sens que si Dieu contient au</w:t>
      </w:r>
    </w:p>
    <w:p w14:paraId="4BAE80E9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deux Personnes. L’amour est ce qu’une</w:t>
      </w:r>
    </w:p>
    <w:p w14:paraId="009445E9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personne</w:t>
      </w:r>
      <w:r>
        <w:rPr>
          <w:rStyle w:val="Bodytext1"/>
          <w:color w:val="000000"/>
        </w:rPr>
        <w:t xml:space="preserve"> éprouve pour une autre </w:t>
      </w:r>
      <w:r>
        <w:rPr>
          <w:rStyle w:val="Bodytext1"/>
          <w:i/>
          <w:iCs/>
          <w:color w:val="000000"/>
        </w:rPr>
        <w:t>personne.</w:t>
      </w:r>
    </w:p>
    <w:p w14:paraId="534AB843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la création du monde, si Dieu était</w:t>
      </w:r>
    </w:p>
    <w:p w14:paraId="748BBA27" w14:textId="77777777" w:rsidR="00000000" w:rsidRDefault="00000000">
      <w:pPr>
        <w:pStyle w:val="Bodytext10"/>
        <w:framePr w:w="8982" w:h="10404" w:hRule="exact" w:wrap="none" w:vAnchor="page" w:hAnchor="page" w:x="175" w:y="1016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seule Personne, Il n’était pas amour.</w:t>
      </w:r>
    </w:p>
    <w:p w14:paraId="2F717157" w14:textId="77777777" w:rsidR="00000000" w:rsidRDefault="00000000">
      <w:pPr>
        <w:spacing w:line="1" w:lineRule="exact"/>
        <w:rPr>
          <w:color w:val="auto"/>
        </w:rPr>
        <w:sectPr w:rsidR="00000000">
          <w:pgSz w:w="9156" w:h="1256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15E428" w14:textId="77777777" w:rsidR="00000000" w:rsidRDefault="00000000">
      <w:pPr>
        <w:pStyle w:val="Headerorfooter10"/>
        <w:framePr w:w="7158" w:h="450" w:hRule="exact" w:wrap="none" w:vAnchor="page" w:hAnchor="page" w:x="1644" w:y="886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 xml:space="preserve">46 </w:t>
      </w:r>
      <w:r>
        <w:rPr>
          <w:rStyle w:val="Headerorfooter1"/>
          <w:b/>
          <w:bCs/>
          <w:color w:val="000000"/>
        </w:rPr>
        <w:t>ÊTRE OU NE PAS ÊTRE</w:t>
      </w:r>
    </w:p>
    <w:p w14:paraId="18DEAC4C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Naturellement, quand on dit que Dieu est</w:t>
      </w:r>
    </w:p>
    <w:p w14:paraId="3184AA50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amour, cela signifie quelquefois tout autre</w:t>
      </w:r>
    </w:p>
    <w:p w14:paraId="49869C93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chose, à savoir que l’amour est Dieu. On</w:t>
      </w:r>
    </w:p>
    <w:p w14:paraId="4C318141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 ainsi que nos sentiments d’amour</w:t>
      </w:r>
    </w:p>
    <w:p w14:paraId="223869E4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de quelque façon qu’ils se développent et</w:t>
      </w:r>
    </w:p>
    <w:p w14:paraId="69430A0C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qu’en soient les fruits, doivent être</w:t>
      </w:r>
    </w:p>
    <w:p w14:paraId="4BE54D5E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traités avec grand respect. C’est peut-être</w:t>
      </w:r>
    </w:p>
    <w:p w14:paraId="36D5F547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vrai. Mais quand les chrétiens disent « </w:t>
      </w:r>
      <w:r>
        <w:rPr>
          <w:rStyle w:val="Bodytext1"/>
          <w:i/>
          <w:iCs/>
          <w:color w:val="000000"/>
        </w:rPr>
        <w:t>Dieu</w:t>
      </w:r>
    </w:p>
    <w:p w14:paraId="492F6E5F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est amour</w:t>
      </w:r>
      <w:r>
        <w:rPr>
          <w:rStyle w:val="Bodytext1"/>
          <w:color w:val="000000"/>
        </w:rPr>
        <w:t xml:space="preserve"> », ils entendent tout autre chose.</w:t>
      </w:r>
    </w:p>
    <w:p w14:paraId="3BAA1A96" w14:textId="77777777" w:rsidR="00000000" w:rsidRDefault="00000000">
      <w:pPr>
        <w:pStyle w:val="Bodytext10"/>
        <w:framePr w:w="7158" w:h="11244" w:hRule="exact" w:wrap="none" w:vAnchor="page" w:hAnchor="page" w:x="1644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veut dire pour eux que l’activité vivante</w:t>
      </w:r>
    </w:p>
    <w:p w14:paraId="07CAD1CD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dynamique de l’amour se poursuit en Dieu</w:t>
      </w:r>
    </w:p>
    <w:p w14:paraId="0ADF48C4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toujours et a tout créé.</w:t>
      </w:r>
    </w:p>
    <w:p w14:paraId="32F74FE2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ceci — disons-le en passant — réside</w:t>
      </w:r>
    </w:p>
    <w:p w14:paraId="54C07248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la différence essentielle entre le</w:t>
      </w:r>
    </w:p>
    <w:p w14:paraId="75ED248C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 et les autres religions : Dieu,</w:t>
      </w:r>
    </w:p>
    <w:p w14:paraId="259FFA62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Christianisme, n’est pas un objet</w:t>
      </w:r>
    </w:p>
    <w:p w14:paraId="05554E42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statique, pas même une personne, mais une</w:t>
      </w:r>
    </w:p>
    <w:p w14:paraId="34A7E67C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activité vibrante et dynamique, une vie, presque</w:t>
      </w:r>
    </w:p>
    <w:p w14:paraId="2841F8D7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sorte de drame; disons sans être irres</w:t>
      </w:r>
      <w:r>
        <w:rPr>
          <w:rStyle w:val="Bodytext1"/>
          <w:color w:val="000000"/>
        </w:rPr>
        <w:softHyphen/>
      </w:r>
    </w:p>
    <w:p w14:paraId="05F42920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pectueux, presque une sorte de danse. L’union</w:t>
      </w:r>
    </w:p>
    <w:p w14:paraId="02DA5C03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le Père et le Fils est quelque chose de</w:t>
      </w:r>
    </w:p>
    <w:p w14:paraId="0E089916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si concret et de si vivant que cette union est</w:t>
      </w:r>
    </w:p>
    <w:p w14:paraId="7AE5AB18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une personne. Je sais que c’est incon</w:t>
      </w:r>
      <w:r>
        <w:rPr>
          <w:rStyle w:val="Bodytext1"/>
          <w:color w:val="000000"/>
        </w:rPr>
        <w:softHyphen/>
      </w:r>
    </w:p>
    <w:p w14:paraId="57E1C136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cevable, mais c’est ainsi qu’il faut voir la</w:t>
      </w:r>
    </w:p>
    <w:p w14:paraId="0ABE1A73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chose. Vous savez que lorsqu’on se réunit,</w:t>
      </w:r>
    </w:p>
    <w:p w14:paraId="3A095B7C" w14:textId="77777777" w:rsidR="00000000" w:rsidRDefault="00000000">
      <w:pPr>
        <w:pStyle w:val="Bodytext10"/>
        <w:framePr w:w="7158" w:h="11244" w:hRule="exact" w:wrap="none" w:vAnchor="page" w:hAnchor="page" w:x="1644" w:y="15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famille, un club, un syndicat, on</w:t>
      </w:r>
    </w:p>
    <w:p w14:paraId="1407763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7D500C53" w14:textId="77777777" w:rsidR="00000000" w:rsidRDefault="00000000">
      <w:pPr>
        <w:pStyle w:val="Headerorfooter10"/>
        <w:framePr w:w="3474" w:h="300" w:hRule="exact" w:wrap="none" w:vAnchor="page" w:hAnchor="page" w:x="3049" w:y="919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LA SAINTE CONTAGION</w:t>
      </w:r>
    </w:p>
    <w:p w14:paraId="02F5CA43" w14:textId="77777777" w:rsidR="00000000" w:rsidRDefault="00000000">
      <w:pPr>
        <w:pStyle w:val="Headerorfooter10"/>
        <w:framePr w:wrap="none" w:vAnchor="page" w:hAnchor="page" w:x="7915" w:y="913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47</w:t>
      </w:r>
    </w:p>
    <w:p w14:paraId="2A5D146E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 d’un « esprit » de la famille, du club ou</w:t>
      </w:r>
    </w:p>
    <w:p w14:paraId="4FE57A42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syndicat parce que les individus ainsi</w:t>
      </w:r>
    </w:p>
    <w:p w14:paraId="31900C98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réunis se comportent et conversent autre</w:t>
      </w:r>
      <w:r>
        <w:rPr>
          <w:rStyle w:val="Bodytext1"/>
          <w:color w:val="000000"/>
        </w:rPr>
        <w:softHyphen/>
      </w:r>
    </w:p>
    <w:p w14:paraId="7E3FFC28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 lorsqu’ils sont seuls. Une person</w:t>
      </w:r>
      <w:r>
        <w:rPr>
          <w:rStyle w:val="Bodytext1"/>
          <w:color w:val="000000"/>
        </w:rPr>
        <w:softHyphen/>
      </w:r>
    </w:p>
    <w:p w14:paraId="77B97BAB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nalité commune surgit, ou plutôt quelque</w:t>
      </w:r>
    </w:p>
    <w:p w14:paraId="21CA5A1E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qui rappelle la personnalité. C’est jus</w:t>
      </w:r>
      <w:r>
        <w:rPr>
          <w:rStyle w:val="Bodytext1"/>
          <w:color w:val="000000"/>
        </w:rPr>
        <w:softHyphen/>
      </w:r>
    </w:p>
    <w:p w14:paraId="6AEFE246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tement l’une des différences entre Dieu et</w:t>
      </w:r>
    </w:p>
    <w:p w14:paraId="0FC88C2C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nous. Ce qui surgit de cette vie commune</w:t>
      </w:r>
    </w:p>
    <w:p w14:paraId="1BB62776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le Père et le Fils, c’est une personne</w:t>
      </w:r>
    </w:p>
    <w:p w14:paraId="3614AB8A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réelle, c’est-à-dire la troisième des trois</w:t>
      </w:r>
    </w:p>
    <w:p w14:paraId="5205A686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personnes qui sont Dieu.</w:t>
      </w:r>
    </w:p>
    <w:p w14:paraId="3DD230E8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On l’appelle en langage technique, le Saint</w:t>
      </w:r>
    </w:p>
    <w:p w14:paraId="43AB0009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de Dieu. Ne soyez pas inquiets ou</w:t>
      </w:r>
    </w:p>
    <w:p w14:paraId="122D2540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surpris, si vous trouvez qu’il est une Personne</w:t>
      </w:r>
    </w:p>
    <w:p w14:paraId="68FAC2C4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vague ou plus obscure pour votre esprit,</w:t>
      </w:r>
    </w:p>
    <w:p w14:paraId="770ED415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deux autres. Je crois qu’il faut qu’il</w:t>
      </w:r>
    </w:p>
    <w:p w14:paraId="0EEB25A3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soit ainsi. Dans la vie chrétienne, vous ne</w:t>
      </w:r>
    </w:p>
    <w:p w14:paraId="6E0FA95E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trouvez pas généralement face à face</w:t>
      </w:r>
    </w:p>
    <w:p w14:paraId="69E15C1A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Saint Esprit; c’est toujours à travers</w:t>
      </w:r>
    </w:p>
    <w:p w14:paraId="05975373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qu’il agit. Si vous pensez que le Père</w:t>
      </w:r>
    </w:p>
    <w:p w14:paraId="19691BE0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une réalité lointaine, devant vous, et le</w:t>
      </w:r>
    </w:p>
    <w:p w14:paraId="705F2395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Fils, une présence à vos côtés, vous aidant à</w:t>
      </w:r>
    </w:p>
    <w:p w14:paraId="0CE508B6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prier, essayant de faire de vous un autre</w:t>
      </w:r>
    </w:p>
    <w:p w14:paraId="498BF214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fils, vous devez alors penser que la troisième</w:t>
      </w:r>
    </w:p>
    <w:p w14:paraId="18D2B971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est une réalité en vous, ou derrière</w:t>
      </w:r>
    </w:p>
    <w:p w14:paraId="6720E529" w14:textId="77777777" w:rsidR="00000000" w:rsidRDefault="00000000">
      <w:pPr>
        <w:pStyle w:val="Bodytext10"/>
        <w:framePr w:w="8586" w:h="11268" w:hRule="exact" w:wrap="none" w:vAnchor="page" w:hAnchor="page" w:x="583" w:y="14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vous. Peut-être en est-il qui trouveraient</w:t>
      </w:r>
    </w:p>
    <w:p w14:paraId="7404502D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84B8F8" w14:textId="77777777" w:rsidR="00000000" w:rsidRDefault="00000000">
      <w:pPr>
        <w:pStyle w:val="Headerorfooter10"/>
        <w:framePr w:w="8586" w:h="414" w:hRule="exact" w:wrap="none" w:vAnchor="page" w:hAnchor="page" w:x="583" w:y="799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48 ÊTRE OU NE PAS ÊTRE</w:t>
      </w:r>
    </w:p>
    <w:p w14:paraId="52B8EE37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facile de commencer par la troisième</w:t>
      </w:r>
    </w:p>
    <w:p w14:paraId="1B9791F1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et de suivre la route inverse. Dieu</w:t>
      </w:r>
    </w:p>
    <w:p w14:paraId="20C69BDA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amour, et cet amour agit à travers les</w:t>
      </w:r>
    </w:p>
    <w:p w14:paraId="7E55B0BD" w14:textId="77777777" w:rsidR="00000000" w:rsidRDefault="00000000">
      <w:pPr>
        <w:pStyle w:val="Bodytext10"/>
        <w:framePr w:w="8586" w:h="11736" w:hRule="exact" w:wrap="none" w:vAnchor="page" w:hAnchor="page" w:x="583" w:y="1453"/>
        <w:spacing w:line="233" w:lineRule="auto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hommes, particulièrement à travers la com</w:t>
      </w:r>
      <w:r>
        <w:rPr>
          <w:rStyle w:val="Bodytext1"/>
          <w:color w:val="000000"/>
        </w:rPr>
        <w:softHyphen/>
      </w:r>
    </w:p>
    <w:p w14:paraId="386A4BDB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munauté des chrétiens. Mais cet esprit d’amour</w:t>
      </w:r>
    </w:p>
    <w:p w14:paraId="60ECDA83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de toute éternité un amour qui se perpétue</w:t>
      </w:r>
    </w:p>
    <w:p w14:paraId="7987B824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rPr>
          <w:sz w:val="24"/>
          <w:szCs w:val="24"/>
        </w:rPr>
      </w:pPr>
      <w:r>
        <w:rPr>
          <w:rStyle w:val="Bodytext1"/>
          <w:color w:val="000000"/>
        </w:rPr>
        <w:t>entre le Père et le Fils.</w:t>
      </w:r>
    </w:p>
    <w:p w14:paraId="66B03423" w14:textId="77777777" w:rsidR="00000000" w:rsidRDefault="00000000">
      <w:pPr>
        <w:pStyle w:val="Bodytext10"/>
        <w:framePr w:w="8586" w:h="11736" w:hRule="exact" w:wrap="none" w:vAnchor="page" w:hAnchor="page" w:x="583" w:y="1453"/>
        <w:spacing w:line="233" w:lineRule="auto"/>
        <w:ind w:left="19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maintenant, à quoi tout cela sert-il?</w:t>
      </w:r>
    </w:p>
    <w:p w14:paraId="10CD14AF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plus important que tout le reste au</w:t>
      </w:r>
    </w:p>
    <w:p w14:paraId="269F3B9E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monde. Toute cette danse, tout ce drame ou</w:t>
      </w:r>
    </w:p>
    <w:p w14:paraId="45BEDF29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ce plan de la vie en trois personnes doit</w:t>
      </w:r>
    </w:p>
    <w:p w14:paraId="4683FBAA" w14:textId="77777777" w:rsidR="00000000" w:rsidRDefault="00000000">
      <w:pPr>
        <w:pStyle w:val="Bodytext10"/>
        <w:framePr w:w="8586" w:h="11736" w:hRule="exact" w:wrap="none" w:vAnchor="page" w:hAnchor="page" w:x="583" w:y="1453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dérouler jusqu’au bout en chacun de nous ;</w:t>
      </w:r>
    </w:p>
    <w:p w14:paraId="505A8572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chacun de nous doit entrer dans le jeu,</w:t>
      </w:r>
    </w:p>
    <w:p w14:paraId="3BBE3457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part à cette danse. Il n’y a pas d’autre</w:t>
      </w:r>
    </w:p>
    <w:p w14:paraId="0AEAC3DA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voie vers ce bonheur pour lequel nous avons</w:t>
      </w:r>
    </w:p>
    <w:p w14:paraId="6B68384B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créés. Les bonnes choses, comme les</w:t>
      </w:r>
    </w:p>
    <w:p w14:paraId="184474A2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mauvaises, sont contagieuses : si vous voulez</w:t>
      </w:r>
    </w:p>
    <w:p w14:paraId="153B272C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chaud, il vous faut rester près du feu ;</w:t>
      </w:r>
    </w:p>
    <w:p w14:paraId="195A7EEE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préférez vous mouiller, allez dans</w:t>
      </w:r>
    </w:p>
    <w:p w14:paraId="3FC42FED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l’eau. Si vous voulez la joie, le pouvoir, la</w:t>
      </w:r>
    </w:p>
    <w:p w14:paraId="646F6B2A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paix, la vie étemelle, il faut vous approcher</w:t>
      </w:r>
    </w:p>
    <w:p w14:paraId="216F22D2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qui les contient, et même y pénétrer.</w:t>
      </w:r>
    </w:p>
    <w:p w14:paraId="3F978FBB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ne sont pas des récompenses que Dieu</w:t>
      </w:r>
    </w:p>
    <w:p w14:paraId="3471D0AD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pourrait, selon Son bon plaisir, se contenter</w:t>
      </w:r>
    </w:p>
    <w:p w14:paraId="0D5F4B3A" w14:textId="77777777" w:rsidR="00000000" w:rsidRDefault="00000000">
      <w:pPr>
        <w:pStyle w:val="Bodytext10"/>
        <w:framePr w:w="8586" w:h="11736" w:hRule="exact" w:wrap="none" w:vAnchor="page" w:hAnchor="page" w:x="583" w:y="1453"/>
        <w:ind w:left="1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dispenser à n’importe qui. Ce sont des</w:t>
      </w:r>
    </w:p>
    <w:p w14:paraId="1BD5A366" w14:textId="77777777" w:rsidR="00000000" w:rsidRDefault="00000000">
      <w:pPr>
        <w:pStyle w:val="Bodytext10"/>
        <w:framePr w:w="8586" w:h="11736" w:hRule="exact" w:wrap="none" w:vAnchor="page" w:hAnchor="page" w:x="583" w:y="1453"/>
        <w:spacing w:after="100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fontaines d’énergie et de beauté qui jaillis-</w:t>
      </w:r>
    </w:p>
    <w:p w14:paraId="6DEA43CA" w14:textId="77777777" w:rsidR="00000000" w:rsidRDefault="00000000">
      <w:pPr>
        <w:pStyle w:val="Bodytext50"/>
        <w:framePr w:w="8586" w:h="11736" w:hRule="exact" w:wrap="none" w:vAnchor="page" w:hAnchor="page" w:x="583" w:y="1453"/>
        <w:spacing w:after="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5"/>
          <w:color w:val="623F1A"/>
        </w:rPr>
        <w:t>KEK</w:t>
      </w:r>
    </w:p>
    <w:p w14:paraId="4F377E04" w14:textId="77777777" w:rsidR="00000000" w:rsidRDefault="00000000">
      <w:pPr>
        <w:pStyle w:val="Bodytext80"/>
        <w:framePr w:w="8586" w:h="11736" w:hRule="exact" w:wrap="none" w:vAnchor="page" w:hAnchor="page" w:x="583" w:y="1453"/>
        <w:rPr>
          <w:smallCaps w:val="0"/>
          <w:color w:val="auto"/>
          <w:sz w:val="24"/>
          <w:szCs w:val="24"/>
        </w:rPr>
      </w:pPr>
      <w:r>
        <w:rPr>
          <w:rStyle w:val="Bodytext8"/>
          <w:smallCaps/>
        </w:rPr>
        <w:t>■Vf</w:t>
      </w:r>
    </w:p>
    <w:p w14:paraId="1EEA2D02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84" w:right="360" w:bottom="360" w:left="360" w:header="0" w:footer="3" w:gutter="0"/>
          <w:cols w:space="720"/>
          <w:noEndnote/>
          <w:docGrid w:linePitch="360"/>
        </w:sectPr>
      </w:pPr>
    </w:p>
    <w:p w14:paraId="18CD5921" w14:textId="77777777" w:rsidR="00000000" w:rsidRDefault="00000000">
      <w:pPr>
        <w:pStyle w:val="Headerorfooter10"/>
        <w:framePr w:wrap="none" w:vAnchor="page" w:hAnchor="page" w:x="2533" w:y="88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LA SAINTE CONTAGION</w:t>
      </w:r>
    </w:p>
    <w:p w14:paraId="18E111B2" w14:textId="77777777" w:rsidR="00000000" w:rsidRDefault="00000000">
      <w:pPr>
        <w:pStyle w:val="Headerorfooter10"/>
        <w:framePr w:w="414" w:h="432" w:hRule="exact" w:wrap="none" w:vAnchor="page" w:hAnchor="page" w:x="7411" w:y="871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49</w:t>
      </w:r>
    </w:p>
    <w:p w14:paraId="0D7090D1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du cœur même de la réalité. Si vous en</w:t>
      </w:r>
    </w:p>
    <w:p w14:paraId="3270496A" w14:textId="77777777" w:rsidR="00000000" w:rsidRDefault="00000000">
      <w:pPr>
        <w:pStyle w:val="Bodytext10"/>
        <w:framePr w:w="8586" w:h="11286" w:hRule="exact" w:wrap="none" w:vAnchor="page" w:hAnchor="page" w:x="583" w:y="1417"/>
        <w:spacing w:line="233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proches, vous serez arrosés par l’embrun ;</w:t>
      </w:r>
    </w:p>
    <w:p w14:paraId="18BD36C9" w14:textId="77777777" w:rsidR="00000000" w:rsidRDefault="00000000">
      <w:pPr>
        <w:pStyle w:val="Bodytext10"/>
        <w:framePr w:w="8586" w:h="11286" w:hRule="exact" w:wrap="none" w:vAnchor="page" w:hAnchor="page" w:x="583" w:y="1417"/>
        <w:spacing w:line="233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autrement, vous resterez au sec. Quand un</w:t>
      </w:r>
    </w:p>
    <w:p w14:paraId="2DEB773E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est uni à Dieu, comment pourrait-il</w:t>
      </w:r>
    </w:p>
    <w:p w14:paraId="3D4A3E2B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pas vivre éternellement? Une fois séparé</w:t>
      </w:r>
    </w:p>
    <w:p w14:paraId="643FDDBF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il ne lui reste plus qu’à se dessécher</w:t>
      </w:r>
    </w:p>
    <w:p w14:paraId="012AD855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et périr.</w:t>
      </w:r>
    </w:p>
    <w:p w14:paraId="63B9F697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que faut-il faire pour qu’il soit uni</w:t>
      </w:r>
    </w:p>
    <w:p w14:paraId="7035E428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Dieu ? Comment pouvons-nous être intégrés</w:t>
      </w:r>
    </w:p>
    <w:p w14:paraId="5E7ECE03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dans cette vie en trois personnes?</w:t>
      </w:r>
    </w:p>
    <w:p w14:paraId="41B2301E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vous rappelez la différence que nous</w:t>
      </w:r>
    </w:p>
    <w:p w14:paraId="6BECBF5E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avons faite entre </w:t>
      </w:r>
      <w:r>
        <w:rPr>
          <w:rStyle w:val="Bodytext1"/>
          <w:i/>
          <w:iCs/>
          <w:color w:val="000000"/>
        </w:rPr>
        <w:t>engendrer et créer.</w:t>
      </w:r>
      <w:r>
        <w:rPr>
          <w:rStyle w:val="Bodytext1"/>
          <w:color w:val="000000"/>
        </w:rPr>
        <w:t xml:space="preserve"> Nous ne</w:t>
      </w:r>
    </w:p>
    <w:p w14:paraId="74767C7F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pas engendrés par Dieu, nous sommes</w:t>
      </w:r>
    </w:p>
    <w:p w14:paraId="0092FE04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créés ; à l’état naturel, nous ne</w:t>
      </w:r>
    </w:p>
    <w:p w14:paraId="222785E5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pas fils de Dieu, mais seulement,</w:t>
      </w:r>
    </w:p>
    <w:p w14:paraId="61485CA3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ainsi dire, des statues. Nous ne possédons</w:t>
      </w:r>
    </w:p>
    <w:p w14:paraId="3016B245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pas la vie spirituelle </w:t>
      </w:r>
      <w:r>
        <w:rPr>
          <w:rStyle w:val="Bodytext1"/>
          <w:i/>
          <w:iCs/>
          <w:color w:val="000000"/>
        </w:rPr>
        <w:t>ZOÉ,</w:t>
      </w:r>
      <w:r>
        <w:rPr>
          <w:rStyle w:val="Bodytext1"/>
          <w:color w:val="000000"/>
        </w:rPr>
        <w:t xml:space="preserve"> mais seulement</w:t>
      </w:r>
    </w:p>
    <w:p w14:paraId="71C1C327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BIOS,</w:t>
      </w:r>
      <w:r>
        <w:rPr>
          <w:rStyle w:val="Bodytext1"/>
          <w:color w:val="000000"/>
        </w:rPr>
        <w:t xml:space="preserve"> la vie biologique, qui va bientôt s’épui</w:t>
      </w:r>
      <w:r>
        <w:rPr>
          <w:rStyle w:val="Bodytext1"/>
          <w:color w:val="000000"/>
        </w:rPr>
        <w:softHyphen/>
      </w:r>
    </w:p>
    <w:p w14:paraId="316890F3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 et mourir. Or, voici tout ce que nous</w:t>
      </w:r>
    </w:p>
    <w:p w14:paraId="138D95C5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offre le Christianisme : c’est de pouvoir, si</w:t>
      </w:r>
    </w:p>
    <w:p w14:paraId="39B751BA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laissons Dieu agir, partager la vie de</w:t>
      </w:r>
    </w:p>
    <w:p w14:paraId="48C71806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Si nous Le laissons faire, nous parta</w:t>
      </w:r>
      <w:r>
        <w:rPr>
          <w:rStyle w:val="Bodytext1"/>
          <w:color w:val="000000"/>
        </w:rPr>
        <w:softHyphen/>
      </w:r>
    </w:p>
    <w:p w14:paraId="18F174A6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gerons une vie qui aura été engendrée, non</w:t>
      </w:r>
    </w:p>
    <w:p w14:paraId="0214CF50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créée, qui a toujours existé et existera tou</w:t>
      </w:r>
      <w:r>
        <w:rPr>
          <w:rStyle w:val="Bodytext1"/>
          <w:color w:val="000000"/>
        </w:rPr>
        <w:softHyphen/>
      </w:r>
    </w:p>
    <w:p w14:paraId="7361DCB8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jours. Christ est le Fils de Dieu. Si nous</w:t>
      </w:r>
    </w:p>
    <w:p w14:paraId="0C5D6294" w14:textId="77777777" w:rsidR="00000000" w:rsidRDefault="00000000">
      <w:pPr>
        <w:pStyle w:val="Bodytext10"/>
        <w:framePr w:w="8586" w:h="11286" w:hRule="exact" w:wrap="none" w:vAnchor="page" w:hAnchor="page" w:x="583" w:y="141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partageons cette vie-là, nous serons aussi fils</w:t>
      </w:r>
    </w:p>
    <w:p w14:paraId="759B892D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EA7323" w14:textId="77777777" w:rsidR="00000000" w:rsidRDefault="00000000">
      <w:pPr>
        <w:pStyle w:val="Headerorfooter10"/>
        <w:framePr w:wrap="none" w:vAnchor="page" w:hAnchor="page" w:x="2005" w:y="877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5°</w:t>
      </w:r>
    </w:p>
    <w:p w14:paraId="3F500638" w14:textId="77777777" w:rsidR="00000000" w:rsidRDefault="00000000">
      <w:pPr>
        <w:pStyle w:val="Headerorfooter10"/>
        <w:framePr w:wrap="none" w:vAnchor="page" w:hAnchor="page" w:x="3841" w:y="84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7C0B5999" w14:textId="77777777" w:rsidR="00000000" w:rsidRDefault="00000000">
      <w:pPr>
        <w:pStyle w:val="Bodytext10"/>
        <w:framePr w:w="8586" w:h="2934" w:hRule="exact" w:wrap="none" w:vAnchor="page" w:hAnchor="page" w:x="583" w:y="1435"/>
        <w:rPr>
          <w:sz w:val="24"/>
          <w:szCs w:val="24"/>
        </w:rPr>
      </w:pPr>
      <w:r>
        <w:rPr>
          <w:rStyle w:val="Bodytext1"/>
          <w:color w:val="000000"/>
        </w:rPr>
        <w:t>de Dieu. Nous aimerons le Père, comme II</w:t>
      </w:r>
    </w:p>
    <w:p w14:paraId="5A7938D1" w14:textId="77777777" w:rsidR="00000000" w:rsidRDefault="00000000">
      <w:pPr>
        <w:pStyle w:val="Bodytext10"/>
        <w:framePr w:w="8586" w:h="2934" w:hRule="exact" w:wrap="none" w:vAnchor="page" w:hAnchor="page" w:x="583" w:y="1435"/>
        <w:ind w:left="1420"/>
        <w:rPr>
          <w:sz w:val="24"/>
          <w:szCs w:val="24"/>
        </w:rPr>
      </w:pPr>
      <w:r>
        <w:rPr>
          <w:rStyle w:val="Bodytext1"/>
          <w:color w:val="000000"/>
        </w:rPr>
        <w:t>l’aime, et le Saint Esprit naîtra en nous. Il est</w:t>
      </w:r>
    </w:p>
    <w:p w14:paraId="77859C0A" w14:textId="77777777" w:rsidR="00000000" w:rsidRDefault="00000000">
      <w:pPr>
        <w:pStyle w:val="Bodytext10"/>
        <w:framePr w:w="8586" w:h="2934" w:hRule="exact" w:wrap="none" w:vAnchor="page" w:hAnchor="page" w:x="583" w:y="1435"/>
        <w:ind w:left="1420"/>
        <w:rPr>
          <w:sz w:val="24"/>
          <w:szCs w:val="24"/>
        </w:rPr>
      </w:pPr>
      <w:r>
        <w:rPr>
          <w:rStyle w:val="Bodytext1"/>
          <w:color w:val="000000"/>
        </w:rPr>
        <w:t>venu en ce monde, pour communiquer la</w:t>
      </w:r>
    </w:p>
    <w:p w14:paraId="5BC01DF9" w14:textId="77777777" w:rsidR="00000000" w:rsidRDefault="00000000">
      <w:pPr>
        <w:pStyle w:val="Bodytext10"/>
        <w:framePr w:w="8586" w:h="2934" w:hRule="exact" w:wrap="none" w:vAnchor="page" w:hAnchor="page" w:x="583" w:y="1435"/>
        <w:ind w:left="1420"/>
        <w:rPr>
          <w:sz w:val="24"/>
          <w:szCs w:val="24"/>
        </w:rPr>
      </w:pPr>
      <w:r>
        <w:rPr>
          <w:rStyle w:val="Bodytext1"/>
          <w:color w:val="000000"/>
        </w:rPr>
        <w:t>vie qui est en Lui par ce que j’ai appelé une</w:t>
      </w:r>
    </w:p>
    <w:p w14:paraId="744ABA7C" w14:textId="77777777" w:rsidR="00000000" w:rsidRDefault="00000000">
      <w:pPr>
        <w:pStyle w:val="Bodytext10"/>
        <w:framePr w:w="8586" w:h="2934" w:hRule="exact" w:wrap="none" w:vAnchor="page" w:hAnchor="page" w:x="583" w:y="1435"/>
        <w:ind w:left="1420"/>
        <w:rPr>
          <w:sz w:val="24"/>
          <w:szCs w:val="24"/>
        </w:rPr>
      </w:pPr>
      <w:r>
        <w:rPr>
          <w:rStyle w:val="Bodytext1"/>
          <w:color w:val="000000"/>
        </w:rPr>
        <w:t>« saine contagion ». Chaque chrétien est</w:t>
      </w:r>
    </w:p>
    <w:p w14:paraId="71E12FDD" w14:textId="77777777" w:rsidR="00000000" w:rsidRDefault="00000000">
      <w:pPr>
        <w:pStyle w:val="Bodytext10"/>
        <w:framePr w:w="8586" w:h="2934" w:hRule="exact" w:wrap="none" w:vAnchor="page" w:hAnchor="page" w:x="583" w:y="1435"/>
        <w:ind w:left="1420"/>
        <w:rPr>
          <w:sz w:val="24"/>
          <w:szCs w:val="24"/>
        </w:rPr>
      </w:pPr>
      <w:r>
        <w:rPr>
          <w:rStyle w:val="Bodytext1"/>
          <w:color w:val="000000"/>
        </w:rPr>
        <w:t>appelé à devenir un petit Christ. Voilà ce</w:t>
      </w:r>
    </w:p>
    <w:p w14:paraId="66F62532" w14:textId="77777777" w:rsidR="00000000" w:rsidRDefault="00000000">
      <w:pPr>
        <w:pStyle w:val="Bodytext10"/>
        <w:framePr w:w="8586" w:h="2934" w:hRule="exact" w:wrap="none" w:vAnchor="page" w:hAnchor="page" w:x="583" w:y="1435"/>
        <w:ind w:left="1420"/>
        <w:rPr>
          <w:sz w:val="24"/>
          <w:szCs w:val="24"/>
        </w:rPr>
      </w:pPr>
      <w:r>
        <w:rPr>
          <w:rStyle w:val="Bodytext1"/>
          <w:color w:val="000000"/>
        </w:rPr>
        <w:t>que signifie devenir chrétien. Rien d’autre.</w:t>
      </w:r>
    </w:p>
    <w:p w14:paraId="0BFDEF5F" w14:textId="1C9B66C3" w:rsidR="00000000" w:rsidRDefault="00613D49">
      <w:pPr>
        <w:framePr w:wrap="none" w:vAnchor="page" w:hAnchor="page" w:x="1717" w:y="465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D8C2500" wp14:editId="15BA0696">
            <wp:extent cx="4943475" cy="65487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54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BAD2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0FE3AE" w14:textId="77777777" w:rsidR="00000000" w:rsidRDefault="00000000">
      <w:pPr>
        <w:pStyle w:val="Heading410"/>
        <w:framePr w:w="8586" w:h="930" w:hRule="exact" w:wrap="none" w:vAnchor="page" w:hAnchor="page" w:x="583" w:y="3691"/>
        <w:spacing w:after="0"/>
        <w:rPr>
          <w:b w:val="0"/>
          <w:bCs w:val="0"/>
          <w:sz w:val="24"/>
          <w:szCs w:val="24"/>
        </w:rPr>
      </w:pPr>
      <w:bookmarkStart w:id="17" w:name="bookmark19"/>
      <w:r>
        <w:rPr>
          <w:rStyle w:val="Heading41"/>
          <w:b/>
          <w:bCs/>
          <w:color w:val="000000"/>
        </w:rPr>
        <w:lastRenderedPageBreak/>
        <w:t>L’ENTÊTEMENT</w:t>
      </w:r>
      <w:bookmarkEnd w:id="17"/>
    </w:p>
    <w:p w14:paraId="279E5870" w14:textId="77777777" w:rsidR="00000000" w:rsidRDefault="00000000">
      <w:pPr>
        <w:pStyle w:val="Heading410"/>
        <w:framePr w:w="8586" w:h="930" w:hRule="exact" w:wrap="none" w:vAnchor="page" w:hAnchor="page" w:x="583" w:y="3691"/>
        <w:spacing w:after="0" w:line="230" w:lineRule="auto"/>
        <w:ind w:firstLine="840"/>
        <w:jc w:val="left"/>
        <w:rPr>
          <w:b w:val="0"/>
          <w:bCs w:val="0"/>
          <w:sz w:val="24"/>
          <w:szCs w:val="24"/>
        </w:rPr>
      </w:pPr>
      <w:bookmarkStart w:id="18" w:name="bookmark17"/>
      <w:bookmarkStart w:id="19" w:name="bookmark18"/>
      <w:bookmarkStart w:id="20" w:name="bookmark20"/>
      <w:r>
        <w:rPr>
          <w:rStyle w:val="Heading41"/>
          <w:b/>
          <w:bCs/>
          <w:color w:val="000000"/>
        </w:rPr>
        <w:t>DES SOLDATS DE PLOMB</w:t>
      </w:r>
      <w:bookmarkEnd w:id="18"/>
      <w:bookmarkEnd w:id="19"/>
      <w:bookmarkEnd w:id="20"/>
    </w:p>
    <w:p w14:paraId="00B38C72" w14:textId="77777777" w:rsidR="00000000" w:rsidRDefault="00000000">
      <w:pPr>
        <w:pStyle w:val="Bodytext10"/>
        <w:framePr w:w="8586" w:h="7626" w:hRule="exact" w:wrap="none" w:vAnchor="page" w:hAnchor="page" w:x="583" w:y="5281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Fils de Dieu est devenu homme afin</w:t>
      </w:r>
    </w:p>
    <w:p w14:paraId="031F9708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hommes devinssent fils de Dieu.</w:t>
      </w:r>
    </w:p>
    <w:p w14:paraId="6DF1C86D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ignorons, — en tous cas moi je l’ignore</w:t>
      </w:r>
    </w:p>
    <w:p w14:paraId="6FA2DD9D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qui se serait passé, si la race humaine</w:t>
      </w:r>
    </w:p>
    <w:p w14:paraId="561CC3CC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ne s’était pas révoltée contre Dieu, pour aller</w:t>
      </w:r>
    </w:p>
    <w:p w14:paraId="28905B60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rangs de l’Ennemi. Peut-être chacun</w:t>
      </w:r>
    </w:p>
    <w:p w14:paraId="450E4BCA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aurait-il été « en Christ » dès sa</w:t>
      </w:r>
    </w:p>
    <w:p w14:paraId="507E5D06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naissance. Peut-être </w:t>
      </w:r>
      <w:r>
        <w:rPr>
          <w:rStyle w:val="Bodytext1"/>
          <w:i/>
          <w:iCs/>
          <w:color w:val="000000"/>
        </w:rPr>
        <w:t>BIOS</w:t>
      </w:r>
      <w:r>
        <w:rPr>
          <w:rStyle w:val="Bodytext1"/>
          <w:color w:val="000000"/>
        </w:rPr>
        <w:t xml:space="preserve"> (la vie naturelle)</w:t>
      </w:r>
    </w:p>
    <w:p w14:paraId="1AC38473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aurait-elle été immédiatement et tout naturel</w:t>
      </w:r>
      <w:r>
        <w:rPr>
          <w:rStyle w:val="Bodytext1"/>
          <w:color w:val="000000"/>
        </w:rPr>
        <w:softHyphen/>
      </w:r>
    </w:p>
    <w:p w14:paraId="59BCFE60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lement intégrée en </w:t>
      </w:r>
      <w:r>
        <w:rPr>
          <w:rStyle w:val="Bodytext1"/>
          <w:i/>
          <w:iCs/>
          <w:color w:val="000000"/>
        </w:rPr>
        <w:t>ZOE</w:t>
      </w:r>
      <w:r>
        <w:rPr>
          <w:rStyle w:val="Bodytext1"/>
          <w:color w:val="000000"/>
        </w:rPr>
        <w:t xml:space="preserve"> (la vie spirituelle),</w:t>
      </w:r>
    </w:p>
    <w:p w14:paraId="42779778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vie incréée. Mais ce sont là des hypo</w:t>
      </w:r>
      <w:r>
        <w:rPr>
          <w:rStyle w:val="Bodytext1"/>
          <w:color w:val="000000"/>
        </w:rPr>
        <w:softHyphen/>
      </w:r>
    </w:p>
    <w:p w14:paraId="00FAB455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thèses. Occupons-nous plutôt de la manière</w:t>
      </w:r>
    </w:p>
    <w:p w14:paraId="2CE4DD46" w14:textId="77777777" w:rsidR="00000000" w:rsidRDefault="00000000">
      <w:pPr>
        <w:pStyle w:val="Bodytext10"/>
        <w:framePr w:w="8586" w:h="7626" w:hRule="exact" w:wrap="none" w:vAnchor="page" w:hAnchor="page" w:x="583" w:y="5281"/>
        <w:rPr>
          <w:sz w:val="24"/>
          <w:szCs w:val="24"/>
        </w:rPr>
      </w:pPr>
      <w:r>
        <w:rPr>
          <w:rStyle w:val="Bodytext1"/>
          <w:color w:val="000000"/>
        </w:rPr>
        <w:t>dont les choses se passent maintenant.</w:t>
      </w:r>
    </w:p>
    <w:p w14:paraId="63098957" w14:textId="77777777" w:rsidR="00000000" w:rsidRDefault="00000000">
      <w:pPr>
        <w:pStyle w:val="Bodytext10"/>
        <w:framePr w:w="8586" w:h="7626" w:hRule="exact" w:wrap="none" w:vAnchor="page" w:hAnchor="page" w:x="583" w:y="5281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voici où nous en sommes. La vie natu</w:t>
      </w:r>
      <w:r>
        <w:rPr>
          <w:rStyle w:val="Bodytext1"/>
          <w:color w:val="000000"/>
        </w:rPr>
        <w:softHyphen/>
      </w:r>
    </w:p>
    <w:p w14:paraId="7FE6BBCF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relle et la vie spirituelle ne sont pas seule</w:t>
      </w:r>
      <w:r>
        <w:rPr>
          <w:rStyle w:val="Bodytext1"/>
          <w:color w:val="000000"/>
        </w:rPr>
        <w:softHyphen/>
      </w:r>
    </w:p>
    <w:p w14:paraId="51BFFD9E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différentes (elles Font toujours été),</w:t>
      </w:r>
    </w:p>
    <w:p w14:paraId="4D717555" w14:textId="77777777" w:rsidR="00000000" w:rsidRDefault="00000000">
      <w:pPr>
        <w:pStyle w:val="Bodytext10"/>
        <w:framePr w:w="8586" w:h="7626" w:hRule="exact" w:wrap="none" w:vAnchor="page" w:hAnchor="page" w:x="583" w:y="528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elles s’opposent en fait. La vie natu-</w:t>
      </w:r>
    </w:p>
    <w:p w14:paraId="14AF1D0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F9D656" w14:textId="77777777" w:rsidR="00000000" w:rsidRDefault="00000000">
      <w:pPr>
        <w:pStyle w:val="Headerorfooter10"/>
        <w:framePr w:w="420" w:h="432" w:hRule="exact" w:wrap="none" w:vAnchor="page" w:hAnchor="page" w:x="2017" w:y="937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52</w:t>
      </w:r>
    </w:p>
    <w:p w14:paraId="37A06295" w14:textId="77777777" w:rsidR="00000000" w:rsidRDefault="00000000">
      <w:pPr>
        <w:pStyle w:val="Headerorfooter10"/>
        <w:framePr w:wrap="none" w:vAnchor="page" w:hAnchor="page" w:x="3841" w:y="88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1EF2B098" w14:textId="77777777" w:rsidR="00000000" w:rsidRDefault="00000000">
      <w:pPr>
        <w:pStyle w:val="Bodytext10"/>
        <w:framePr w:w="8586" w:h="11424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relie en chacun de nous est égocentrique ;</w:t>
      </w:r>
    </w:p>
    <w:p w14:paraId="5F6D6F1D" w14:textId="77777777" w:rsidR="00000000" w:rsidRDefault="00000000">
      <w:pPr>
        <w:pStyle w:val="Bodytext10"/>
        <w:framePr w:w="8586" w:h="11424" w:hRule="exact" w:wrap="none" w:vAnchor="page" w:hAnchor="page" w:x="583" w:y="1495"/>
        <w:spacing w:line="233" w:lineRule="auto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demande à être choyée, admirée, à pro</w:t>
      </w:r>
      <w:r>
        <w:rPr>
          <w:rStyle w:val="Bodytext1"/>
          <w:color w:val="000000"/>
        </w:rPr>
        <w:softHyphen/>
      </w:r>
    </w:p>
    <w:p w14:paraId="044C98B6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fiter de la vie des autres, à exploiter le monde</w:t>
      </w:r>
    </w:p>
    <w:p w14:paraId="098B242F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entier. Et elle entend particulièrement être</w:t>
      </w:r>
    </w:p>
    <w:p w14:paraId="39F7DD0A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laissée à elle-même, à se tenir bien à l’écart</w:t>
      </w:r>
    </w:p>
    <w:p w14:paraId="74E7AAC9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qui est plus fort ou plus élevé qu’elle,</w:t>
      </w:r>
    </w:p>
    <w:p w14:paraId="768FDF45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 ce qui pourrait lui faire sentir sa peti</w:t>
      </w:r>
      <w:r>
        <w:rPr>
          <w:rStyle w:val="Bodytext1"/>
          <w:color w:val="000000"/>
        </w:rPr>
        <w:softHyphen/>
      </w:r>
    </w:p>
    <w:p w14:paraId="08755CD2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tesse. Elle a peur de la lumière et de l’air du</w:t>
      </w:r>
    </w:p>
    <w:p w14:paraId="1976966B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spirituel, tout comme les gens qui ont</w:t>
      </w:r>
    </w:p>
    <w:p w14:paraId="75754E33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élevés dans la saleté, ont peur de prendre</w:t>
      </w:r>
    </w:p>
    <w:p w14:paraId="3045F7BC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bain. Et elle a raison, en un sens, car elle</w:t>
      </w:r>
    </w:p>
    <w:p w14:paraId="073DAEDB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que, si la vie spirituelle s’empare d’elle,</w:t>
      </w:r>
    </w:p>
    <w:p w14:paraId="6469CCF1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son égocentrisme et son entêtement</w:t>
      </w:r>
    </w:p>
    <w:p w14:paraId="49E81B08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seront détruits, et elle est prête à lutter farou</w:t>
      </w:r>
      <w:r>
        <w:rPr>
          <w:rStyle w:val="Bodytext1"/>
          <w:color w:val="000000"/>
        </w:rPr>
        <w:softHyphen/>
      </w:r>
    </w:p>
    <w:p w14:paraId="6861E7CE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rPr>
          <w:sz w:val="24"/>
          <w:szCs w:val="24"/>
        </w:rPr>
      </w:pPr>
      <w:r>
        <w:rPr>
          <w:rStyle w:val="Bodytext1"/>
          <w:color w:val="000000"/>
        </w:rPr>
        <w:t xml:space="preserve">chement pour éviter </w:t>
      </w:r>
      <w:r>
        <w:rPr>
          <w:rStyle w:val="Bodytext1"/>
          <w:i/>
          <w:iCs/>
          <w:color w:val="000000"/>
        </w:rPr>
        <w:t>çà.</w:t>
      </w:r>
    </w:p>
    <w:p w14:paraId="0F06CB3E" w14:textId="77777777" w:rsidR="00000000" w:rsidRDefault="00000000">
      <w:pPr>
        <w:pStyle w:val="Bodytext10"/>
        <w:framePr w:w="8586" w:h="11424" w:hRule="exact" w:wrap="none" w:vAnchor="page" w:hAnchor="page" w:x="583" w:y="1495"/>
        <w:jc w:val="right"/>
        <w:rPr>
          <w:sz w:val="24"/>
          <w:szCs w:val="24"/>
        </w:rPr>
      </w:pPr>
      <w:r>
        <w:rPr>
          <w:rStyle w:val="Bodytext1"/>
          <w:color w:val="000000"/>
        </w:rPr>
        <w:t>Quand vous étiez enfant, avez-vous jamais</w:t>
      </w:r>
    </w:p>
    <w:p w14:paraId="12AFB13D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songé combien cela aurait été amusant si la</w:t>
      </w:r>
    </w:p>
    <w:p w14:paraId="792F2EF9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avait été donnée à vos soldats de plomb ?</w:t>
      </w:r>
    </w:p>
    <w:p w14:paraId="222A010B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plomb se serait alors transformé en chair !</w:t>
      </w:r>
    </w:p>
    <w:p w14:paraId="4076BCC4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si cela n’enchantait pas le soldat de plomb ?</w:t>
      </w:r>
    </w:p>
    <w:p w14:paraId="263486C4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 lui importerait la chair; tout ce qu’il</w:t>
      </w:r>
    </w:p>
    <w:p w14:paraId="4822E5B1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verrait, c’est qu’il y aurait du plomb gâché.</w:t>
      </w:r>
    </w:p>
    <w:p w14:paraId="7DD2A4FE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s’estimerait tué par vous, et mettrait tout</w:t>
      </w:r>
    </w:p>
    <w:p w14:paraId="1510A17B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œuvre pour vous empêcher de commettre</w:t>
      </w:r>
    </w:p>
    <w:p w14:paraId="3A0FB33E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crime. Si cela était en son pouvoir, il ne se</w:t>
      </w:r>
    </w:p>
    <w:p w14:paraId="075C16E9" w14:textId="77777777" w:rsidR="00000000" w:rsidRDefault="00000000">
      <w:pPr>
        <w:pStyle w:val="Bodytext10"/>
        <w:framePr w:w="8586" w:h="11424" w:hRule="exact" w:wrap="none" w:vAnchor="page" w:hAnchor="page" w:x="583" w:y="1495"/>
        <w:ind w:left="1440"/>
        <w:rPr>
          <w:sz w:val="24"/>
          <w:szCs w:val="24"/>
        </w:rPr>
      </w:pPr>
      <w:r>
        <w:rPr>
          <w:rStyle w:val="Bodytext1"/>
          <w:color w:val="000000"/>
        </w:rPr>
        <w:t>laisserait pas transformer en homme.</w:t>
      </w:r>
    </w:p>
    <w:p w14:paraId="72E7A3C3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8255BE" w14:textId="77777777" w:rsidR="00000000" w:rsidRDefault="00000000">
      <w:pPr>
        <w:pStyle w:val="Headerorfooter10"/>
        <w:framePr w:w="7236" w:h="456" w:hRule="exact" w:wrap="none" w:vAnchor="page" w:hAnchor="page" w:x="583" w:y="849"/>
        <w:jc w:val="right"/>
        <w:rPr>
          <w:b w:val="0"/>
          <w:bCs w:val="0"/>
        </w:rPr>
      </w:pPr>
      <w:r>
        <w:rPr>
          <w:rStyle w:val="Headerorfooter1"/>
          <w:smallCaps/>
          <w:color w:val="000000"/>
          <w:sz w:val="36"/>
          <w:szCs w:val="36"/>
        </w:rPr>
        <w:lastRenderedPageBreak/>
        <w:t>l’entêtement des soldats de plomb</w:t>
      </w:r>
      <w:r>
        <w:rPr>
          <w:rStyle w:val="Headerorfooter1"/>
          <w:color w:val="000000"/>
          <w:sz w:val="36"/>
          <w:szCs w:val="36"/>
        </w:rPr>
        <w:t xml:space="preserve"> 53</w:t>
      </w:r>
    </w:p>
    <w:p w14:paraId="12203510" w14:textId="77777777" w:rsidR="00000000" w:rsidRDefault="00000000">
      <w:pPr>
        <w:pStyle w:val="Bodytext10"/>
        <w:framePr w:w="8586" w:h="11310" w:hRule="exact" w:wrap="none" w:vAnchor="page" w:hAnchor="page" w:x="583" w:y="1557"/>
        <w:ind w:firstLine="340"/>
        <w:rPr>
          <w:sz w:val="24"/>
          <w:szCs w:val="24"/>
        </w:rPr>
      </w:pPr>
      <w:r>
        <w:rPr>
          <w:rStyle w:val="Bodytext1"/>
          <w:color w:val="000000"/>
        </w:rPr>
        <w:t>Eh bien! je ne sais pas ce que vous auriez</w:t>
      </w:r>
    </w:p>
    <w:p w14:paraId="78A074E2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fait de ce soldat de plomb, mais voici ce que</w:t>
      </w:r>
    </w:p>
    <w:p w14:paraId="3EB10CA5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Dieu a fait de nous. La deuxième personne,</w:t>
      </w:r>
    </w:p>
    <w:p w14:paraId="293EEA3D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le Fils, est devenue humaine; elle est née</w:t>
      </w:r>
    </w:p>
    <w:p w14:paraId="6DACE6E5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dans ce monde comme un être humain, ayant</w:t>
      </w:r>
    </w:p>
    <w:p w14:paraId="1D22DD00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une taille donnée, parlant une certaine langue,</w:t>
      </w:r>
    </w:p>
    <w:p w14:paraId="5D84FB93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possédant une certaine couleur de cheveux,</w:t>
      </w:r>
    </w:p>
    <w:p w14:paraId="51B4278B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pesant un poids défini. L’Être Étemel qui</w:t>
      </w:r>
    </w:p>
    <w:p w14:paraId="075DE3FB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sait tout, qui a créé l’univers entier, est devenu</w:t>
      </w:r>
    </w:p>
    <w:p w14:paraId="37FFB78D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non seulement un homme, mais a commencé</w:t>
      </w:r>
    </w:p>
    <w:p w14:paraId="68316BDF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par être un petit enfant, après avoir été formé</w:t>
      </w:r>
    </w:p>
    <w:p w14:paraId="4B042713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dans le corps d’une femme. Pour bien com</w:t>
      </w:r>
      <w:r>
        <w:rPr>
          <w:rStyle w:val="Bodytext1"/>
          <w:color w:val="000000"/>
        </w:rPr>
        <w:softHyphen/>
      </w:r>
    </w:p>
    <w:p w14:paraId="795BCE4E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prendre ce qu’une telle chose signifie, deman</w:t>
      </w:r>
      <w:r>
        <w:rPr>
          <w:rStyle w:val="Bodytext1"/>
          <w:color w:val="000000"/>
        </w:rPr>
        <w:softHyphen/>
      </w:r>
    </w:p>
    <w:p w14:paraId="52066E56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dez-vous si cela vous plairait de devenir une</w:t>
      </w:r>
    </w:p>
    <w:p w14:paraId="5BC3B793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limace ou un crabe !</w:t>
      </w:r>
    </w:p>
    <w:p w14:paraId="7E66768A" w14:textId="77777777" w:rsidR="00000000" w:rsidRDefault="00000000">
      <w:pPr>
        <w:pStyle w:val="Bodytext10"/>
        <w:framePr w:w="8586" w:h="11310" w:hRule="exact" w:wrap="none" w:vAnchor="page" w:hAnchor="page" w:x="583" w:y="1557"/>
        <w:spacing w:line="226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est résulté un homme qui est devenu</w:t>
      </w:r>
    </w:p>
    <w:p w14:paraId="3BDE7ACD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ce que tous les hommes avaient été appelés à</w:t>
      </w:r>
    </w:p>
    <w:p w14:paraId="6119EF40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être : un homme en qui la vie créée, issue de</w:t>
      </w:r>
    </w:p>
    <w:p w14:paraId="3AFC4FDA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sa mère, se laissait en toute plénitude et per</w:t>
      </w:r>
      <w:r>
        <w:rPr>
          <w:rStyle w:val="Bodytext1"/>
          <w:color w:val="000000"/>
        </w:rPr>
        <w:softHyphen/>
      </w:r>
    </w:p>
    <w:p w14:paraId="7C9043B8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 xml:space="preserve">fection, accorder avec la vie </w:t>
      </w:r>
      <w:r>
        <w:rPr>
          <w:rStyle w:val="Bodytext1"/>
          <w:i/>
          <w:iCs/>
          <w:color w:val="000000"/>
        </w:rPr>
        <w:t>engendrée.</w:t>
      </w:r>
      <w:r>
        <w:rPr>
          <w:rStyle w:val="Bodytext1"/>
          <w:color w:val="000000"/>
        </w:rPr>
        <w:t xml:space="preserve"> La</w:t>
      </w:r>
    </w:p>
    <w:p w14:paraId="4582EEC4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créature h</w:t>
      </w:r>
      <w:r>
        <w:rPr>
          <w:rStyle w:val="Bodytext1"/>
          <w:color w:val="000000"/>
          <w:u w:val="single"/>
        </w:rPr>
        <w:t>umain</w:t>
      </w:r>
      <w:r>
        <w:rPr>
          <w:rStyle w:val="Bodytext1"/>
          <w:color w:val="000000"/>
        </w:rPr>
        <w:t>e en Lui fut pleinement</w:t>
      </w:r>
    </w:p>
    <w:p w14:paraId="4B0EB808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recueillie dans le Fils divin. Ainsi, en un</w:t>
      </w:r>
    </w:p>
    <w:p w14:paraId="0EB6FB27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exemple unique, l’humanité était-elle par</w:t>
      </w:r>
      <w:r>
        <w:rPr>
          <w:rStyle w:val="Bodytext1"/>
          <w:color w:val="000000"/>
        </w:rPr>
        <w:softHyphen/>
      </w:r>
    </w:p>
    <w:p w14:paraId="1CCDBE65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venue à sa destination : elle était passée dans</w:t>
      </w:r>
    </w:p>
    <w:p w14:paraId="1C0DD726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la vie du Christ. Et comme toute la diffi</w:t>
      </w:r>
      <w:r>
        <w:rPr>
          <w:rStyle w:val="Bodytext1"/>
          <w:color w:val="000000"/>
        </w:rPr>
        <w:softHyphen/>
      </w:r>
    </w:p>
    <w:p w14:paraId="5A0397F5" w14:textId="77777777" w:rsidR="00000000" w:rsidRDefault="00000000">
      <w:pPr>
        <w:pStyle w:val="Bodytext10"/>
        <w:framePr w:w="8586" w:h="11310" w:hRule="exact" w:wrap="none" w:vAnchor="page" w:hAnchor="page" w:x="583" w:y="1557"/>
        <w:rPr>
          <w:sz w:val="24"/>
          <w:szCs w:val="24"/>
        </w:rPr>
      </w:pPr>
      <w:r>
        <w:rPr>
          <w:rStyle w:val="Bodytext1"/>
          <w:color w:val="000000"/>
        </w:rPr>
        <w:t>culté pour nous est que la vie naturelle doit</w:t>
      </w:r>
    </w:p>
    <w:p w14:paraId="56E972F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96" w:right="360" w:bottom="360" w:left="360" w:header="0" w:footer="3" w:gutter="0"/>
          <w:cols w:space="720"/>
          <w:noEndnote/>
          <w:docGrid w:linePitch="360"/>
        </w:sectPr>
      </w:pPr>
    </w:p>
    <w:p w14:paraId="54EC22DB" w14:textId="77777777" w:rsidR="00000000" w:rsidRDefault="00000000">
      <w:pPr>
        <w:pStyle w:val="Headerorfooter10"/>
        <w:framePr w:wrap="none" w:vAnchor="page" w:hAnchor="page" w:x="1273" w:y="969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54</w:t>
      </w:r>
    </w:p>
    <w:p w14:paraId="0201FD16" w14:textId="77777777" w:rsidR="00000000" w:rsidRDefault="00000000">
      <w:pPr>
        <w:pStyle w:val="Headerorfooter10"/>
        <w:framePr w:w="3390" w:h="342" w:hRule="exact" w:wrap="none" w:vAnchor="page" w:hAnchor="page" w:x="3103" w:y="933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2156DA15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être, en un sens, mise à mort, Il a choisi une</w:t>
      </w:r>
    </w:p>
    <w:p w14:paraId="1BF92E1A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carrière d’homme, entraînant la mort de ses</w:t>
      </w:r>
    </w:p>
    <w:p w14:paraId="416A5717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désirs humains, la pauvreté, l’incompréhen</w:t>
      </w:r>
      <w:r>
        <w:rPr>
          <w:rStyle w:val="Bodytext1"/>
          <w:color w:val="000000"/>
        </w:rPr>
        <w:softHyphen/>
      </w:r>
    </w:p>
    <w:p w14:paraId="279BD750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des siens, la trahison de ses amis les</w:t>
      </w:r>
    </w:p>
    <w:p w14:paraId="209FD641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intimes, les moqueries et les mauvais</w:t>
      </w:r>
    </w:p>
    <w:p w14:paraId="2EEB4C50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traitements de la police et la mise à mort par</w:t>
      </w:r>
    </w:p>
    <w:p w14:paraId="13DB6498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torture. Puis, la créature humaine en Lui,</w:t>
      </w:r>
    </w:p>
    <w:p w14:paraId="62AED24A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été mise à mort tous les jours en</w:t>
      </w:r>
    </w:p>
    <w:p w14:paraId="67C64E20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sorte, ressuscita, parce qu’elle était</w:t>
      </w:r>
    </w:p>
    <w:p w14:paraId="3DB01B62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unie au Fils de Dieu. En Christ, l’Homme</w:t>
      </w:r>
    </w:p>
    <w:p w14:paraId="28175ED0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ressuscita, non seulement le Dieu. Voilà le</w:t>
      </w:r>
    </w:p>
    <w:p w14:paraId="239D0DBB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essentiel. Pour la première fois on</w:t>
      </w:r>
    </w:p>
    <w:p w14:paraId="5B24934D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vit un homme véritable. Un soldat de plomb,</w:t>
      </w:r>
    </w:p>
    <w:p w14:paraId="2533DF0B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de plomb comme nous, est devenu</w:t>
      </w:r>
    </w:p>
    <w:p w14:paraId="52007C51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pleinement et magnifiquement vivant.</w:t>
      </w:r>
    </w:p>
    <w:p w14:paraId="77AE08AA" w14:textId="77777777" w:rsidR="00000000" w:rsidRDefault="00000000">
      <w:pPr>
        <w:pStyle w:val="Bodytext10"/>
        <w:framePr w:w="8586" w:h="11424" w:hRule="exact" w:wrap="none" w:vAnchor="page" w:hAnchor="page" w:x="583" w:y="1515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arrivons naturellement au point</w:t>
      </w:r>
    </w:p>
    <w:p w14:paraId="6A8F4868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ma comparaison avec le soldat de plomb</w:t>
      </w:r>
    </w:p>
    <w:p w14:paraId="15D9B84B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ne convient plus. Dans le cas des soldats de</w:t>
      </w:r>
    </w:p>
    <w:p w14:paraId="5C7FC80C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plomb ou des statues, cela n’aurait fait aucune</w:t>
      </w:r>
    </w:p>
    <w:p w14:paraId="2D2A540B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différence pour les autres, si l’un d’entre eux</w:t>
      </w:r>
    </w:p>
    <w:p w14:paraId="4BE7021D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devenu vivant, car ils sont tous distincts</w:t>
      </w:r>
    </w:p>
    <w:p w14:paraId="7848DD63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uns des autres, à la différence des êtres</w:t>
      </w:r>
    </w:p>
    <w:p w14:paraId="1E620A6A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humains. Les hommes ont l’air d’être dis</w:t>
      </w:r>
      <w:r>
        <w:rPr>
          <w:rStyle w:val="Bodytext1"/>
          <w:color w:val="000000"/>
        </w:rPr>
        <w:softHyphen/>
      </w:r>
    </w:p>
    <w:p w14:paraId="32364A44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tincts les uns des autres, parce que vous les</w:t>
      </w:r>
    </w:p>
    <w:p w14:paraId="67CBF0A9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voyez marcher séparément. Mais nous sommes</w:t>
      </w:r>
    </w:p>
    <w:p w14:paraId="15DC7B0F" w14:textId="77777777" w:rsidR="00000000" w:rsidRDefault="00000000">
      <w:pPr>
        <w:pStyle w:val="Bodytext10"/>
        <w:framePr w:w="8586" w:h="11424" w:hRule="exact" w:wrap="none" w:vAnchor="page" w:hAnchor="page" w:x="583" w:y="151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faits que nous ne voyons que le moment</w:t>
      </w:r>
    </w:p>
    <w:p w14:paraId="4669A4F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EBAD77" w14:textId="77777777" w:rsidR="00000000" w:rsidRDefault="00000000">
      <w:pPr>
        <w:pStyle w:val="Headerorfooter10"/>
        <w:framePr w:w="7236" w:h="450" w:hRule="exact" w:wrap="none" w:vAnchor="page" w:hAnchor="page" w:x="643" w:y="787"/>
        <w:ind w:firstLine="360"/>
        <w:rPr>
          <w:b w:val="0"/>
          <w:bCs w:val="0"/>
        </w:rPr>
      </w:pPr>
      <w:r>
        <w:rPr>
          <w:rStyle w:val="Headerorfooter1"/>
          <w:smallCaps/>
          <w:color w:val="000000"/>
          <w:sz w:val="36"/>
          <w:szCs w:val="36"/>
        </w:rPr>
        <w:lastRenderedPageBreak/>
        <w:t>l’entêtement des soldats de plomb</w:t>
      </w:r>
      <w:r>
        <w:rPr>
          <w:rStyle w:val="Headerorfooter1"/>
          <w:color w:val="000000"/>
          <w:sz w:val="36"/>
          <w:szCs w:val="36"/>
        </w:rPr>
        <w:t xml:space="preserve"> 55</w:t>
      </w:r>
    </w:p>
    <w:p w14:paraId="356A9E79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présent. Si nous pouvions voir le passé, cela</w:t>
      </w:r>
    </w:p>
    <w:p w14:paraId="564E658B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paraîtrait tout différent. Car il y eut un temps</w:t>
      </w:r>
    </w:p>
    <w:p w14:paraId="189A5A51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où chacun de nous faisait partie de sa mère</w:t>
      </w:r>
    </w:p>
    <w:p w14:paraId="7487A093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et antérieurement, de son père, et où ceux-ci</w:t>
      </w:r>
    </w:p>
    <w:p w14:paraId="12282EBA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faisaient partie de leurs grands-parents. De</w:t>
      </w:r>
    </w:p>
    <w:p w14:paraId="2A954AD9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que si vous pouviez voir l’humanité</w:t>
      </w:r>
    </w:p>
    <w:p w14:paraId="3C651FEE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étalée dans le temps, comme Dieu la voit,</w:t>
      </w:r>
    </w:p>
    <w:p w14:paraId="0E86B0AD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n’aurait pas l’apparence d’objets distincts</w:t>
      </w:r>
    </w:p>
    <w:p w14:paraId="60348DB3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dispersés, mais d’une seule chose qui se déve</w:t>
      </w:r>
      <w:r>
        <w:rPr>
          <w:rStyle w:val="Bodytext1"/>
          <w:color w:val="000000"/>
        </w:rPr>
        <w:softHyphen/>
      </w:r>
    </w:p>
    <w:p w14:paraId="5B2CF659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loppe, semblable à un arbre très enchevêtré.</w:t>
      </w:r>
    </w:p>
    <w:p w14:paraId="66F3AADE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individu paraîtrait lié à tous les autres.</w:t>
      </w:r>
    </w:p>
    <w:p w14:paraId="2CEEEE20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Au surplus, les individus ne sont pas plus</w:t>
      </w:r>
    </w:p>
    <w:p w14:paraId="6532158B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séparés de Dieu, qu’ils ne le sont les uns des</w:t>
      </w:r>
    </w:p>
    <w:p w14:paraId="4D71601E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autres. Toute créature, en cet instant, res</w:t>
      </w:r>
      <w:r>
        <w:rPr>
          <w:rStyle w:val="Bodytext1"/>
          <w:color w:val="000000"/>
        </w:rPr>
        <w:softHyphen/>
      </w:r>
    </w:p>
    <w:p w14:paraId="11814AF3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pire et sent, parce que Dieu la maintient envie.</w:t>
      </w:r>
    </w:p>
    <w:p w14:paraId="2824FCE8" w14:textId="77777777" w:rsidR="00000000" w:rsidRDefault="00000000">
      <w:pPr>
        <w:pStyle w:val="Bodytext10"/>
        <w:framePr w:w="8586" w:h="11358" w:hRule="exact" w:wrap="none" w:vAnchor="page" w:hAnchor="page" w:x="583" w:y="149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lorsque Christ devient homme, ce</w:t>
      </w:r>
    </w:p>
    <w:p w14:paraId="2E0725B3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en réalité comme s’il s’agissait de</w:t>
      </w:r>
    </w:p>
    <w:p w14:paraId="633E2090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un certain soldat de plomb. C’est</w:t>
      </w:r>
    </w:p>
    <w:p w14:paraId="61741AAA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si quelque chose qui affecte toujours</w:t>
      </w:r>
    </w:p>
    <w:p w14:paraId="3E2FCA3E" w14:textId="77777777" w:rsidR="00000000" w:rsidRDefault="00000000">
      <w:pPr>
        <w:pStyle w:val="Bodytext10"/>
        <w:framePr w:w="8586" w:h="11358" w:hRule="exact" w:wrap="none" w:vAnchor="page" w:hAnchor="page" w:x="583" w:y="1495"/>
        <w:spacing w:after="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totalité de la masse humaine, commençait en</w:t>
      </w:r>
    </w:p>
    <w:p w14:paraId="4A6E883C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un certain point à l’affecter autrement. De là,</w:t>
      </w:r>
    </w:p>
    <w:p w14:paraId="0D6D4C3A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l’effet se répand à travers toute l’humanité ; la</w:t>
      </w:r>
    </w:p>
    <w:p w14:paraId="35120C29" w14:textId="77777777" w:rsidR="00000000" w:rsidRDefault="00000000">
      <w:pPr>
        <w:pStyle w:val="Bodytext10"/>
        <w:framePr w:w="8586" w:h="11358" w:hRule="exact" w:wrap="none" w:vAnchor="page" w:hAnchor="page" w:x="583" w:y="1495"/>
        <w:spacing w:after="40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différence se fait sentir aussi bien pour ceux</w:t>
      </w:r>
    </w:p>
    <w:p w14:paraId="1069587D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qui ont vécu avant J.-C. que pour ceux qui ont</w:t>
      </w:r>
    </w:p>
    <w:p w14:paraId="347473D9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vécu après Lui. Elle est perceptible même</w:t>
      </w:r>
    </w:p>
    <w:p w14:paraId="728D2DC3" w14:textId="77777777" w:rsidR="00000000" w:rsidRDefault="00000000">
      <w:pPr>
        <w:pStyle w:val="Bodytext10"/>
        <w:framePr w:w="8586" w:h="11358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ceux qui n’ont jamais entendu parler</w:t>
      </w:r>
    </w:p>
    <w:p w14:paraId="2D217B31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96" w:right="360" w:bottom="360" w:left="360" w:header="0" w:footer="3" w:gutter="0"/>
          <w:cols w:space="720"/>
          <w:noEndnote/>
          <w:docGrid w:linePitch="360"/>
        </w:sectPr>
      </w:pPr>
    </w:p>
    <w:p w14:paraId="787FC942" w14:textId="77777777" w:rsidR="00000000" w:rsidRDefault="00000000">
      <w:pPr>
        <w:pStyle w:val="Headerorfooter10"/>
        <w:framePr w:w="7098" w:h="456" w:hRule="exact" w:wrap="none" w:vAnchor="page" w:hAnchor="page" w:x="1969" w:y="787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 xml:space="preserve">56 </w:t>
      </w:r>
      <w:r>
        <w:rPr>
          <w:rStyle w:val="Headerorfooter1"/>
          <w:b/>
          <w:bCs/>
          <w:color w:val="000000"/>
        </w:rPr>
        <w:t>ÊTRE OU NE PAS ÊTRE</w:t>
      </w:r>
    </w:p>
    <w:p w14:paraId="5958ED99" w14:textId="77777777" w:rsidR="00000000" w:rsidRDefault="00000000">
      <w:pPr>
        <w:pStyle w:val="Bodytext10"/>
        <w:framePr w:w="8586" w:h="11292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Lui. C’est comme une goutte de vin dans</w:t>
      </w:r>
    </w:p>
    <w:p w14:paraId="439FF3E7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verre d’eau, qui donne une nouvelle cou</w:t>
      </w:r>
      <w:r>
        <w:rPr>
          <w:rStyle w:val="Bodytext1"/>
          <w:color w:val="000000"/>
        </w:rPr>
        <w:softHyphen/>
      </w:r>
    </w:p>
    <w:p w14:paraId="6A5CBF47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et un autre goût à tout le contenu. Mais</w:t>
      </w:r>
    </w:p>
    <w:p w14:paraId="0323093F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naturellement, aucune de ces images ne con</w:t>
      </w:r>
      <w:r>
        <w:rPr>
          <w:rStyle w:val="Bodytext1"/>
          <w:color w:val="000000"/>
        </w:rPr>
        <w:softHyphen/>
      </w:r>
    </w:p>
    <w:p w14:paraId="7226726D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parfaitement. En fin de compte, Dieu</w:t>
      </w:r>
    </w:p>
    <w:p w14:paraId="4800B6D0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autre que Lui-même et ce qu’il fait</w:t>
      </w:r>
    </w:p>
    <w:p w14:paraId="5E7213AA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semblable à rien d’autre. Vous ne vous</w:t>
      </w:r>
    </w:p>
    <w:p w14:paraId="5969533F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attendriez guère à ce qu’il en fût autrement.</w:t>
      </w:r>
    </w:p>
    <w:p w14:paraId="38AB86B5" w14:textId="77777777" w:rsidR="00000000" w:rsidRDefault="00000000">
      <w:pPr>
        <w:pStyle w:val="Bodytext10"/>
        <w:framePr w:w="8586" w:h="11292" w:hRule="exact" w:wrap="none" w:vAnchor="page" w:hAnchor="page" w:x="583" w:y="1495"/>
        <w:jc w:val="both"/>
        <w:rPr>
          <w:sz w:val="24"/>
          <w:szCs w:val="24"/>
        </w:rPr>
      </w:pPr>
      <w:r>
        <w:rPr>
          <w:rStyle w:val="Bodytext1"/>
          <w:color w:val="000000"/>
        </w:rPr>
        <w:t>En quoi maintenant a-t-Il changé quelque</w:t>
      </w:r>
    </w:p>
    <w:p w14:paraId="275B9A08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à l’humanité? C’est que le passage à</w:t>
      </w:r>
    </w:p>
    <w:p w14:paraId="0030FB4E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l’état de fils de Dieu, le passage de la vie</w:t>
      </w:r>
    </w:p>
    <w:p w14:paraId="72257D01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biologique éphémère à la vie spirituelle et</w:t>
      </w:r>
    </w:p>
    <w:p w14:paraId="23398CDF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étrangère au temps, a déjà été réalisé pour</w:t>
      </w:r>
    </w:p>
    <w:p w14:paraId="71DE1276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nous. L’humanité est déjà « sauvée » en prin</w:t>
      </w:r>
      <w:r>
        <w:rPr>
          <w:rStyle w:val="Bodytext1"/>
          <w:color w:val="000000"/>
        </w:rPr>
        <w:softHyphen/>
      </w:r>
    </w:p>
    <w:p w14:paraId="6F7735B2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cipe. Nous autres individus, nous devons</w:t>
      </w:r>
    </w:p>
    <w:p w14:paraId="4B53DF2E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approprier ce salut. Mais le travail</w:t>
      </w:r>
    </w:p>
    <w:p w14:paraId="6BA5C8BE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dur, celui que nous n’aurions pu faire</w:t>
      </w:r>
    </w:p>
    <w:p w14:paraId="5213037A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seul a été fait pour nous. Nous n’avons</w:t>
      </w:r>
    </w:p>
    <w:p w14:paraId="3E79533C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tenter d’accéder à la vie spirituelle par</w:t>
      </w:r>
    </w:p>
    <w:p w14:paraId="4F7AFE8F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propres efforts, car elle est déjà descendue</w:t>
      </w:r>
    </w:p>
    <w:p w14:paraId="3C84A504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les hommes. Si nous consentons seule</w:t>
      </w:r>
      <w:r>
        <w:rPr>
          <w:rStyle w:val="Bodytext1"/>
          <w:color w:val="000000"/>
        </w:rPr>
        <w:softHyphen/>
      </w:r>
    </w:p>
    <w:p w14:paraId="47BB67F7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nous confier au seul Homme en qui</w:t>
      </w:r>
    </w:p>
    <w:p w14:paraId="7B903C94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fut pleinement présente, et qui, tout en</w:t>
      </w:r>
    </w:p>
    <w:p w14:paraId="6770EF67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étant Dieu, est aussi un homme réel, Il accom</w:t>
      </w:r>
      <w:r>
        <w:rPr>
          <w:rStyle w:val="Bodytext1"/>
          <w:color w:val="000000"/>
        </w:rPr>
        <w:softHyphen/>
      </w:r>
    </w:p>
    <w:p w14:paraId="729D2326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plira ce travail pour nous et en nous. Rappe</w:t>
      </w:r>
      <w:r>
        <w:rPr>
          <w:rStyle w:val="Bodytext1"/>
          <w:color w:val="000000"/>
        </w:rPr>
        <w:softHyphen/>
      </w:r>
    </w:p>
    <w:p w14:paraId="115A55C1" w14:textId="77777777" w:rsidR="00000000" w:rsidRDefault="00000000">
      <w:pPr>
        <w:pStyle w:val="Bodytext10"/>
        <w:framePr w:w="8586" w:h="11292" w:hRule="exact" w:wrap="none" w:vAnchor="page" w:hAnchor="page" w:x="583" w:y="1495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lez-vous ce que j’ai dit de la « saine contagion ».</w:t>
      </w:r>
    </w:p>
    <w:p w14:paraId="519884C9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2AEB49" w14:textId="77777777" w:rsidR="00000000" w:rsidRDefault="00000000">
      <w:pPr>
        <w:pStyle w:val="Headerorfooter10"/>
        <w:framePr w:w="7134" w:h="456" w:hRule="exact" w:wrap="none" w:vAnchor="page" w:hAnchor="page" w:x="703" w:y="849"/>
        <w:ind w:firstLine="340"/>
        <w:rPr>
          <w:b w:val="0"/>
          <w:bCs w:val="0"/>
        </w:rPr>
      </w:pPr>
      <w:r>
        <w:rPr>
          <w:rStyle w:val="Headerorfooter1"/>
          <w:smallCaps/>
          <w:color w:val="000000"/>
          <w:sz w:val="36"/>
          <w:szCs w:val="36"/>
        </w:rPr>
        <w:lastRenderedPageBreak/>
        <w:t>l’entêtement des soldats de plomb</w:t>
      </w:r>
      <w:r>
        <w:rPr>
          <w:rStyle w:val="Headerorfooter1"/>
          <w:color w:val="000000"/>
          <w:sz w:val="36"/>
          <w:szCs w:val="36"/>
        </w:rPr>
        <w:t xml:space="preserve"> 57</w:t>
      </w:r>
    </w:p>
    <w:p w14:paraId="00912850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L’un de nous, membre de notre race humaine,</w:t>
      </w:r>
    </w:p>
    <w:p w14:paraId="5BC441E7" w14:textId="77777777" w:rsidR="00000000" w:rsidRDefault="00000000">
      <w:pPr>
        <w:pStyle w:val="Bodytext10"/>
        <w:framePr w:w="8586" w:h="8982" w:hRule="exact" w:wrap="none" w:vAnchor="page" w:hAnchor="page" w:x="583" w:y="1563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possède cette vie nouvelle ; si nous nous</w:t>
      </w:r>
    </w:p>
    <w:p w14:paraId="132127A5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approchons de lui, nous en subirons la con</w:t>
      </w:r>
      <w:r>
        <w:rPr>
          <w:rStyle w:val="Bodytext1"/>
          <w:color w:val="000000"/>
        </w:rPr>
        <w:softHyphen/>
      </w:r>
    </w:p>
    <w:p w14:paraId="79FA9305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tagion. Je ne veux pas dire que ce don soit</w:t>
      </w:r>
    </w:p>
    <w:p w14:paraId="1CE71BDB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absolument gratuit, mais nous paierons un</w:t>
      </w:r>
    </w:p>
    <w:p w14:paraId="69246FE8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prix bien inférieur à ce que cela a coûté ; et ce</w:t>
      </w:r>
    </w:p>
    <w:p w14:paraId="35E5FED5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don, nous n’aurions jamais pu le payer au</w:t>
      </w:r>
    </w:p>
    <w:p w14:paraId="536E0C44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prix contant.</w:t>
      </w:r>
    </w:p>
    <w:p w14:paraId="3FD97335" w14:textId="77777777" w:rsidR="00000000" w:rsidRDefault="00000000">
      <w:pPr>
        <w:pStyle w:val="Bodytext10"/>
        <w:framePr w:w="8586" w:h="8982" w:hRule="exact" w:wrap="none" w:vAnchor="page" w:hAnchor="page" w:x="583" w:y="156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On peut naturellement envisager cela de</w:t>
      </w:r>
    </w:p>
    <w:p w14:paraId="14257E51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plusieurs manières ; on peut dire que Christ</w:t>
      </w:r>
    </w:p>
    <w:p w14:paraId="7D6B9687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est mort pour nos péchés, que le Père nous</w:t>
      </w:r>
    </w:p>
    <w:p w14:paraId="237AC696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a pardonnés, parce que Christ a fait pour nous</w:t>
      </w:r>
    </w:p>
    <w:p w14:paraId="3821209D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ce que nous aurions dû faire, que nous sommes</w:t>
      </w:r>
    </w:p>
    <w:p w14:paraId="69ED02BF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lavés par le sang de l’Agneau, que Christ a</w:t>
      </w:r>
    </w:p>
    <w:p w14:paraId="448F3FD0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vaincu la mort. Toutes ces formules sont</w:t>
      </w:r>
    </w:p>
    <w:p w14:paraId="468FF404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justes. S’il y en a qui ne vous disent rien,</w:t>
      </w:r>
    </w:p>
    <w:p w14:paraId="1B91150C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laissez-les de côté, et attachez-vous à celle</w:t>
      </w:r>
    </w:p>
    <w:p w14:paraId="27E12DCD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qui vous convient. En aucun cas ne vous</w:t>
      </w:r>
    </w:p>
    <w:p w14:paraId="04A6CD0B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mettez à vous disputer avec d’autres gens,</w:t>
      </w:r>
    </w:p>
    <w:p w14:paraId="0E14E1FC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parce qu’ils n’utilisent pas la même for</w:t>
      </w:r>
      <w:r>
        <w:rPr>
          <w:rStyle w:val="Bodytext1"/>
          <w:color w:val="000000"/>
        </w:rPr>
        <w:softHyphen/>
      </w:r>
    </w:p>
    <w:p w14:paraId="522E42DC" w14:textId="77777777" w:rsidR="00000000" w:rsidRDefault="00000000">
      <w:pPr>
        <w:pStyle w:val="Bodytext10"/>
        <w:framePr w:w="8586" w:h="8982" w:hRule="exact" w:wrap="none" w:vAnchor="page" w:hAnchor="page" w:x="583" w:y="1563"/>
        <w:rPr>
          <w:sz w:val="24"/>
          <w:szCs w:val="24"/>
        </w:rPr>
      </w:pPr>
      <w:r>
        <w:rPr>
          <w:rStyle w:val="Bodytext1"/>
          <w:color w:val="000000"/>
        </w:rPr>
        <w:t>mule que vous!</w:t>
      </w:r>
    </w:p>
    <w:p w14:paraId="53C7C23E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96" w:right="360" w:bottom="360" w:left="360" w:header="0" w:footer="3" w:gutter="0"/>
          <w:cols w:space="720"/>
          <w:noEndnote/>
          <w:docGrid w:linePitch="360"/>
        </w:sectPr>
      </w:pPr>
    </w:p>
    <w:p w14:paraId="3173B9F0" w14:textId="77777777" w:rsidR="00000000" w:rsidRDefault="00000000">
      <w:pPr>
        <w:pStyle w:val="Bodytext10"/>
        <w:framePr w:w="8586" w:h="432" w:hRule="exact" w:wrap="none" w:vAnchor="page" w:hAnchor="page" w:x="591" w:y="2995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</w:t>
      </w:r>
    </w:p>
    <w:p w14:paraId="3FB0F7DE" w14:textId="77777777" w:rsidR="00000000" w:rsidRDefault="00000000">
      <w:pPr>
        <w:pStyle w:val="Heading410"/>
        <w:framePr w:w="8586" w:h="8820" w:hRule="exact" w:wrap="none" w:vAnchor="page" w:hAnchor="page" w:x="591" w:y="4039"/>
        <w:spacing w:after="680"/>
        <w:rPr>
          <w:b w:val="0"/>
          <w:bCs w:val="0"/>
          <w:sz w:val="24"/>
          <w:szCs w:val="24"/>
        </w:rPr>
      </w:pPr>
      <w:bookmarkStart w:id="21" w:name="bookmark21"/>
      <w:bookmarkStart w:id="22" w:name="bookmark22"/>
      <w:bookmarkStart w:id="23" w:name="bookmark23"/>
      <w:r>
        <w:rPr>
          <w:rStyle w:val="Heading41"/>
          <w:b/>
          <w:bCs/>
          <w:color w:val="000000"/>
        </w:rPr>
        <w:t>DEUX REMARQUES</w:t>
      </w:r>
      <w:bookmarkEnd w:id="21"/>
      <w:bookmarkEnd w:id="22"/>
      <w:bookmarkEnd w:id="23"/>
    </w:p>
    <w:p w14:paraId="0321C4A9" w14:textId="77777777" w:rsidR="00000000" w:rsidRDefault="00000000">
      <w:pPr>
        <w:pStyle w:val="Bodytext10"/>
        <w:framePr w:w="8586" w:h="8820" w:hRule="exact" w:wrap="none" w:vAnchor="page" w:hAnchor="page" w:x="591" w:y="4039"/>
        <w:ind w:right="320"/>
        <w:jc w:val="right"/>
        <w:rPr>
          <w:sz w:val="24"/>
          <w:szCs w:val="24"/>
        </w:rPr>
      </w:pPr>
      <w:r>
        <w:rPr>
          <w:rStyle w:val="Bodytext1"/>
          <w:color w:val="000000"/>
        </w:rPr>
        <w:t>Pour éviter des malentendus, j’ajouterai</w:t>
      </w:r>
    </w:p>
    <w:p w14:paraId="41824609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rPr>
          <w:sz w:val="24"/>
          <w:szCs w:val="24"/>
        </w:rPr>
      </w:pPr>
      <w:r>
        <w:rPr>
          <w:rStyle w:val="Bodytext1"/>
          <w:color w:val="000000"/>
        </w:rPr>
        <w:t>ici deux remarques relatives au chapitre</w:t>
      </w:r>
    </w:p>
    <w:p w14:paraId="3DC59B6B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rPr>
          <w:sz w:val="24"/>
          <w:szCs w:val="24"/>
        </w:rPr>
      </w:pPr>
      <w:r>
        <w:rPr>
          <w:rStyle w:val="Bodytext1"/>
          <w:color w:val="000000"/>
        </w:rPr>
        <w:t>précédent.</w:t>
      </w:r>
    </w:p>
    <w:p w14:paraId="60E821AC" w14:textId="77777777" w:rsidR="00000000" w:rsidRDefault="00000000">
      <w:pPr>
        <w:pStyle w:val="Bodytext10"/>
        <w:framePr w:w="8586" w:h="8820" w:hRule="exact" w:wrap="none" w:vAnchor="page" w:hAnchor="page" w:x="591" w:y="4039"/>
        <w:ind w:right="320"/>
        <w:jc w:val="right"/>
        <w:rPr>
          <w:sz w:val="24"/>
          <w:szCs w:val="24"/>
        </w:rPr>
      </w:pPr>
      <w:r>
        <w:rPr>
          <w:rStyle w:val="Bodytext1"/>
          <w:color w:val="000000"/>
        </w:rPr>
        <w:t>i° Quelqu’un m’a écrit pour me demander</w:t>
      </w:r>
    </w:p>
    <w:p w14:paraId="4460C077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Dieu, qui voulait avoir des « fils »</w:t>
      </w:r>
    </w:p>
    <w:p w14:paraId="4EC46E2B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lieu de petits « soldats », n’avait pas engen</w:t>
      </w:r>
      <w:r>
        <w:rPr>
          <w:rStyle w:val="Bodytext1"/>
          <w:color w:val="000000"/>
        </w:rPr>
        <w:softHyphen/>
      </w:r>
    </w:p>
    <w:p w14:paraId="60C358C3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dré plusieurs fils dès le début, au lieu de</w:t>
      </w:r>
    </w:p>
    <w:p w14:paraId="41311552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créer des petits soldats pour les amener</w:t>
      </w:r>
    </w:p>
    <w:p w14:paraId="130BB486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à la vie par une opération difficile</w:t>
      </w:r>
    </w:p>
    <w:p w14:paraId="431921F7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pénible. Il est facile de répondre partiel</w:t>
      </w:r>
      <w:r>
        <w:rPr>
          <w:rStyle w:val="Bodytext1"/>
          <w:color w:val="000000"/>
        </w:rPr>
        <w:softHyphen/>
      </w:r>
    </w:p>
    <w:p w14:paraId="3638DDCB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 que le passage de l’état de créature à</w:t>
      </w:r>
    </w:p>
    <w:p w14:paraId="3EA17F26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de fils n’eût pas été difficile ou doulou</w:t>
      </w:r>
      <w:r>
        <w:rPr>
          <w:rStyle w:val="Bodytext1"/>
          <w:color w:val="000000"/>
        </w:rPr>
        <w:softHyphen/>
      </w:r>
    </w:p>
    <w:p w14:paraId="5497BCCE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reux, si la race humaine ne s’était pas détour</w:t>
      </w:r>
      <w:r>
        <w:rPr>
          <w:rStyle w:val="Bodytext1"/>
          <w:color w:val="000000"/>
        </w:rPr>
        <w:softHyphen/>
      </w:r>
    </w:p>
    <w:p w14:paraId="5C33092B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née de Dieu. Elle l’a fait parce que Dieu</w:t>
      </w:r>
    </w:p>
    <w:p w14:paraId="2CF3AAC3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accordé aux hommes le libre arbitre :</w:t>
      </w:r>
    </w:p>
    <w:p w14:paraId="1AEAC326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monde d’automates n’aurait jamais pu</w:t>
      </w:r>
    </w:p>
    <w:p w14:paraId="3B4D4725" w14:textId="77777777" w:rsidR="00000000" w:rsidRDefault="00000000">
      <w:pPr>
        <w:pStyle w:val="Bodytext10"/>
        <w:framePr w:w="8586" w:h="8820" w:hRule="exact" w:wrap="none" w:vAnchor="page" w:hAnchor="page" w:x="591" w:y="4039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aimer, donc n’aurait jamais connu le bonheur</w:t>
      </w:r>
    </w:p>
    <w:p w14:paraId="1EAF3514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94038D" w14:textId="77777777" w:rsidR="00000000" w:rsidRDefault="00000000">
      <w:pPr>
        <w:pStyle w:val="Headerorfooter10"/>
        <w:framePr w:wrap="none" w:vAnchor="page" w:hAnchor="page" w:x="2979" w:y="96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DEUX REMARQUES</w:t>
      </w:r>
    </w:p>
    <w:p w14:paraId="43591668" w14:textId="77777777" w:rsidR="00000000" w:rsidRDefault="00000000">
      <w:pPr>
        <w:pStyle w:val="Headerorfooter10"/>
        <w:framePr w:w="396" w:h="432" w:hRule="exact" w:wrap="none" w:vAnchor="page" w:hAnchor="page" w:x="7431" w:y="973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59</w:t>
      </w:r>
    </w:p>
    <w:p w14:paraId="4BBD79FC" w14:textId="77777777" w:rsidR="00000000" w:rsidRDefault="00000000">
      <w:pPr>
        <w:pStyle w:val="Bodytext10"/>
        <w:framePr w:w="8586" w:h="11280" w:hRule="exact" w:wrap="none" w:vAnchor="page" w:hAnchor="page" w:x="591" w:y="1501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infini. Mais voici où la difficulté commence.</w:t>
      </w:r>
    </w:p>
    <w:p w14:paraId="3EFD8918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chrétiens sont d’accord pour recon</w:t>
      </w:r>
      <w:r>
        <w:rPr>
          <w:rStyle w:val="Bodytext1"/>
          <w:color w:val="000000"/>
        </w:rPr>
        <w:softHyphen/>
      </w:r>
    </w:p>
    <w:p w14:paraId="1F8141AD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naître, dans le sens plein et original de</w:t>
      </w:r>
    </w:p>
    <w:p w14:paraId="3CC1492A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l’expression, qu’il n’y a qu’un seul Fils de</w:t>
      </w:r>
    </w:p>
    <w:p w14:paraId="5E209664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Si nous insistons en demandant « mais</w:t>
      </w:r>
    </w:p>
    <w:p w14:paraId="233654C5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aurait-il été possible qu’il y en eût plusieurs ? »,</w:t>
      </w:r>
    </w:p>
    <w:p w14:paraId="765EC641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perdons pied. </w:t>
      </w:r>
      <w:r>
        <w:rPr>
          <w:rStyle w:val="Bodytext1"/>
          <w:i/>
          <w:iCs/>
          <w:color w:val="000000"/>
        </w:rPr>
        <w:t>Aurait-il été possible,</w:t>
      </w:r>
      <w:r>
        <w:rPr>
          <w:rStyle w:val="Bodytext1"/>
          <w:color w:val="000000"/>
        </w:rPr>
        <w:t xml:space="preserve"> appli</w:t>
      </w:r>
      <w:r>
        <w:rPr>
          <w:rStyle w:val="Bodytext1"/>
          <w:color w:val="000000"/>
        </w:rPr>
        <w:softHyphen/>
      </w:r>
    </w:p>
    <w:p w14:paraId="2CE8B0C3" w14:textId="77777777" w:rsidR="00000000" w:rsidRDefault="00000000">
      <w:pPr>
        <w:pStyle w:val="Bodytext10"/>
        <w:framePr w:w="8586" w:h="11280" w:hRule="exact" w:wrap="none" w:vAnchor="page" w:hAnchor="page" w:x="591" w:y="1501"/>
        <w:rPr>
          <w:sz w:val="24"/>
          <w:szCs w:val="24"/>
        </w:rPr>
      </w:pPr>
      <w:r>
        <w:rPr>
          <w:rStyle w:val="Bodytext1"/>
          <w:color w:val="000000"/>
        </w:rPr>
        <w:t>qué à Dieu, cela a-t-il un sens?</w:t>
      </w:r>
    </w:p>
    <w:p w14:paraId="75D1FA22" w14:textId="77777777" w:rsidR="00000000" w:rsidRDefault="00000000">
      <w:pPr>
        <w:pStyle w:val="Bodytext10"/>
        <w:framePr w:w="8586" w:h="11280" w:hRule="exact" w:wrap="none" w:vAnchor="page" w:hAnchor="page" w:x="591" w:y="1501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On peut dire d’une chose finie qu’elle aurait</w:t>
      </w:r>
    </w:p>
    <w:p w14:paraId="1375EDA1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pu être autre, parce qu’elle eût été différente,</w:t>
      </w:r>
    </w:p>
    <w:p w14:paraId="2E29F5F5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si quelque chose d’autre avait été différent,</w:t>
      </w:r>
    </w:p>
    <w:p w14:paraId="1ACD81E3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cette autre chose aurait été différente si</w:t>
      </w:r>
    </w:p>
    <w:p w14:paraId="58FC98B0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 l’avait été, et ainsi de suite. Les</w:t>
      </w:r>
    </w:p>
    <w:p w14:paraId="6D7A6CC1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lettres de cette page auraient été rouges si</w:t>
      </w:r>
    </w:p>
    <w:p w14:paraId="0CAB19A2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l’imprimeur avait employé de l’encre rouge,</w:t>
      </w:r>
    </w:p>
    <w:p w14:paraId="1B031686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et il l’aurait fait, si on le lui avait dit, etc...</w:t>
      </w:r>
    </w:p>
    <w:p w14:paraId="6083CEC5" w14:textId="77777777" w:rsidR="00000000" w:rsidRDefault="00000000">
      <w:pPr>
        <w:pStyle w:val="Bodytext10"/>
        <w:framePr w:w="8586" w:h="11280" w:hRule="exact" w:wrap="none" w:vAnchor="page" w:hAnchor="page" w:x="591" w:y="1501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quand on parle de Dieu, du fait</w:t>
      </w:r>
    </w:p>
    <w:p w14:paraId="3BA04F55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fondamental, irréductible, dont dépend tout</w:t>
      </w:r>
    </w:p>
    <w:p w14:paraId="10103BB6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reste, il est absurde de se demander si</w:t>
      </w:r>
    </w:p>
    <w:p w14:paraId="59CF61B3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aurait pu être différent. Il en est ainsi,</w:t>
      </w:r>
    </w:p>
    <w:p w14:paraId="03E3ECCB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tout. Mais, en dehors de cela, il m’est</w:t>
      </w:r>
    </w:p>
    <w:p w14:paraId="59FFD646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 d’imaginer que le Père engendre</w:t>
      </w:r>
    </w:p>
    <w:p w14:paraId="46CC33EA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fils de toute éternité, car, afin</w:t>
      </w:r>
    </w:p>
    <w:p w14:paraId="22F074D9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plusieurs, il leur aurait fallu être diffé</w:t>
      </w:r>
      <w:r>
        <w:rPr>
          <w:rStyle w:val="Bodytext1"/>
          <w:color w:val="000000"/>
        </w:rPr>
        <w:softHyphen/>
      </w:r>
    </w:p>
    <w:p w14:paraId="7DBF5E54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rents les uns des autres. Deux sous ont la</w:t>
      </w:r>
    </w:p>
    <w:p w14:paraId="3192B0E1" w14:textId="77777777" w:rsidR="00000000" w:rsidRDefault="00000000">
      <w:pPr>
        <w:pStyle w:val="Bodytext10"/>
        <w:framePr w:w="8586" w:h="11280" w:hRule="exact" w:wrap="none" w:vAnchor="page" w:hAnchor="page" w:x="591" w:y="1501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forme. Ils sont deux parce qu’ils occu</w:t>
      </w:r>
      <w:r>
        <w:rPr>
          <w:rStyle w:val="Bodytext1"/>
          <w:color w:val="000000"/>
        </w:rPr>
        <w:softHyphen/>
      </w:r>
    </w:p>
    <w:p w14:paraId="6398850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34167C" w14:textId="77777777" w:rsidR="00000000" w:rsidRDefault="00000000">
      <w:pPr>
        <w:pStyle w:val="Headerorfooter10"/>
        <w:framePr w:wrap="none" w:vAnchor="page" w:hAnchor="page" w:x="1725" w:y="973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6o</w:t>
      </w:r>
    </w:p>
    <w:p w14:paraId="024F950D" w14:textId="77777777" w:rsidR="00000000" w:rsidRDefault="00000000">
      <w:pPr>
        <w:pStyle w:val="Headerorfooter10"/>
        <w:framePr w:wrap="none" w:vAnchor="page" w:hAnchor="page" w:x="3543" w:y="98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4215CCE5" w14:textId="77777777" w:rsidR="00000000" w:rsidRDefault="00000000">
      <w:pPr>
        <w:pStyle w:val="Bodytext10"/>
        <w:framePr w:w="8586" w:h="11226" w:hRule="exact" w:wrap="none" w:vAnchor="page" w:hAnchor="page" w:x="591" w:y="1561"/>
        <w:jc w:val="both"/>
        <w:rPr>
          <w:sz w:val="24"/>
          <w:szCs w:val="24"/>
        </w:rPr>
      </w:pPr>
      <w:r>
        <w:rPr>
          <w:rStyle w:val="Bodytext1"/>
          <w:color w:val="000000"/>
        </w:rPr>
        <w:t>pent deux places différentes et contiennent</w:t>
      </w:r>
    </w:p>
    <w:p w14:paraId="5962375F" w14:textId="77777777" w:rsidR="00000000" w:rsidRDefault="00000000">
      <w:pPr>
        <w:pStyle w:val="Bodytext10"/>
        <w:framePr w:w="8586" w:h="11226" w:hRule="exact" w:wrap="none" w:vAnchor="page" w:hAnchor="page" w:x="591" w:y="1561"/>
        <w:spacing w:line="233" w:lineRule="auto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atomes différents. En d’autres termes,</w:t>
      </w:r>
    </w:p>
    <w:p w14:paraId="27F3219D" w14:textId="77777777" w:rsidR="00000000" w:rsidRDefault="00000000">
      <w:pPr>
        <w:pStyle w:val="Bodytext10"/>
        <w:framePr w:w="8586" w:h="11226" w:hRule="exact" w:wrap="none" w:vAnchor="page" w:hAnchor="page" w:x="591" w:y="1561"/>
        <w:spacing w:line="233" w:lineRule="auto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faut introduire la notion d’espace et</w:t>
      </w:r>
    </w:p>
    <w:p w14:paraId="355D3F4E" w14:textId="77777777" w:rsidR="00000000" w:rsidRDefault="00000000">
      <w:pPr>
        <w:pStyle w:val="Bodytext10"/>
        <w:framePr w:w="8586" w:h="11226" w:hRule="exact" w:wrap="none" w:vAnchor="page" w:hAnchor="page" w:x="591" w:y="1561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matière ; en fait, nous avons fait intervenir</w:t>
      </w:r>
    </w:p>
    <w:p w14:paraId="555260D0" w14:textId="77777777" w:rsidR="00000000" w:rsidRDefault="00000000">
      <w:pPr>
        <w:pStyle w:val="Bodytext10"/>
        <w:framePr w:w="8586" w:h="11226" w:hRule="exact" w:wrap="none" w:vAnchor="page" w:hAnchor="page" w:x="591" w:y="1561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Nature ou l’Univers créé. Je puis saisir</w:t>
      </w:r>
    </w:p>
    <w:p w14:paraId="5458DE5B" w14:textId="77777777" w:rsidR="00000000" w:rsidRDefault="00000000">
      <w:pPr>
        <w:pStyle w:val="Bodytext10"/>
        <w:framePr w:w="8586" w:h="11226" w:hRule="exact" w:wrap="none" w:vAnchor="page" w:hAnchor="page" w:x="591" w:y="1561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distinction entre le Père et le Fils sans</w:t>
      </w:r>
    </w:p>
    <w:p w14:paraId="70573E3E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à faire intervenir l’espace ou la matière,</w:t>
      </w:r>
    </w:p>
    <w:p w14:paraId="5DFBD405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l’un engendre et que l’autre est</w:t>
      </w:r>
    </w:p>
    <w:p w14:paraId="2101BBA1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engendré. Le rapport du Père au Fils n’est</w:t>
      </w:r>
    </w:p>
    <w:p w14:paraId="5A87D3F9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identique au rapport du Fils au Père.</w:t>
      </w:r>
    </w:p>
    <w:p w14:paraId="27DBD20C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s’il y avait plusieurs fils, le rapport</w:t>
      </w:r>
    </w:p>
    <w:p w14:paraId="3715E0FD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serait le même entre eux, ainsi qu’avec le</w:t>
      </w:r>
    </w:p>
    <w:p w14:paraId="5D652073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Père. Comment diffèreraient-ils les uns des</w:t>
      </w:r>
    </w:p>
    <w:p w14:paraId="0B9AD41E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? Il est évident qu’on ne saisit pas tout</w:t>
      </w:r>
    </w:p>
    <w:p w14:paraId="4DC82B6F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suite les difficultés. On croit possible de</w:t>
      </w:r>
    </w:p>
    <w:p w14:paraId="1337256E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concevoir l’idée de plusieurs fils. En y réflé</w:t>
      </w:r>
      <w:r>
        <w:rPr>
          <w:rStyle w:val="Bodytext1"/>
          <w:color w:val="000000"/>
        </w:rPr>
        <w:softHyphen/>
      </w:r>
    </w:p>
    <w:p w14:paraId="45A3BA36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chissant de près, je m’aperçois que cela ne</w:t>
      </w:r>
    </w:p>
    <w:p w14:paraId="352B8DDF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me paraissait admissible qu’en les imaginant</w:t>
      </w:r>
    </w:p>
    <w:p w14:paraId="62EE7F33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vaguement comme autant de formes humaines</w:t>
      </w:r>
    </w:p>
    <w:p w14:paraId="7292A389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dressant dans un certain espace. Autrement</w:t>
      </w:r>
    </w:p>
    <w:p w14:paraId="7E98C111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dit, en affectant de penser à un « existant »</w:t>
      </w:r>
    </w:p>
    <w:p w14:paraId="4533A495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antérieur à la création de l’univers, j’y glis</w:t>
      </w:r>
      <w:r>
        <w:rPr>
          <w:rStyle w:val="Bodytext1"/>
          <w:color w:val="000000"/>
        </w:rPr>
        <w:softHyphen/>
      </w:r>
    </w:p>
    <w:p w14:paraId="693DC842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sais en fraude l’image d’un univers dans</w:t>
      </w:r>
    </w:p>
    <w:p w14:paraId="02388DE8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je l’introduisais. En fait, quand j’essaye</w:t>
      </w:r>
    </w:p>
    <w:p w14:paraId="4EA8AF68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d’imaginer le Père engendrant plusieurs fils</w:t>
      </w:r>
    </w:p>
    <w:p w14:paraId="385E167B" w14:textId="77777777" w:rsidR="00000000" w:rsidRDefault="00000000">
      <w:pPr>
        <w:pStyle w:val="Bodytext10"/>
        <w:framePr w:w="8586" w:h="11226" w:hRule="exact" w:wrap="none" w:vAnchor="page" w:hAnchor="page" w:x="591" w:y="1561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avant tous les mondes », je vois en réalité</w:t>
      </w:r>
    </w:p>
    <w:p w14:paraId="0C91342B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8B1409" w14:textId="77777777" w:rsidR="00000000" w:rsidRDefault="00000000">
      <w:pPr>
        <w:pStyle w:val="Headerorfooter10"/>
        <w:framePr w:wrap="none" w:vAnchor="page" w:hAnchor="page" w:x="2877" w:y="102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DEUX REMARQUES</w:t>
      </w:r>
    </w:p>
    <w:p w14:paraId="278C82E0" w14:textId="77777777" w:rsidR="00000000" w:rsidRDefault="00000000">
      <w:pPr>
        <w:pStyle w:val="Headerorfooter10"/>
        <w:framePr w:w="384" w:h="342" w:hRule="exact" w:wrap="none" w:vAnchor="page" w:hAnchor="page" w:x="7269" w:y="1045"/>
        <w:jc w:val="center"/>
        <w:rPr>
          <w:b w:val="0"/>
          <w:bCs w:val="0"/>
        </w:rPr>
      </w:pPr>
      <w:r>
        <w:rPr>
          <w:rStyle w:val="Headerorfooter1"/>
          <w:b/>
          <w:bCs/>
          <w:i/>
          <w:iCs/>
          <w:color w:val="000000"/>
          <w:sz w:val="28"/>
          <w:szCs w:val="28"/>
        </w:rPr>
        <w:t>6l</w:t>
      </w:r>
    </w:p>
    <w:p w14:paraId="54858A8A" w14:textId="77777777" w:rsidR="00000000" w:rsidRDefault="00000000">
      <w:pPr>
        <w:pStyle w:val="Bodytext10"/>
        <w:framePr w:w="8586" w:h="11274" w:hRule="exact" w:wrap="none" w:vAnchor="page" w:hAnchor="page" w:x="591" w:y="1555"/>
        <w:ind w:left="1320"/>
        <w:rPr>
          <w:sz w:val="24"/>
          <w:szCs w:val="24"/>
        </w:rPr>
      </w:pPr>
      <w:r>
        <w:rPr>
          <w:rStyle w:val="Bodytext1"/>
          <w:color w:val="000000"/>
        </w:rPr>
        <w:t>que je ne pense à rien. Cette idée s’évanouit</w:t>
      </w:r>
    </w:p>
    <w:p w14:paraId="2220AEB2" w14:textId="77777777" w:rsidR="00000000" w:rsidRDefault="00000000">
      <w:pPr>
        <w:pStyle w:val="Bodytext10"/>
        <w:framePr w:w="8586" w:h="11274" w:hRule="exact" w:wrap="none" w:vAnchor="page" w:hAnchor="page" w:x="591" w:y="1555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en paroles. (La nature, — l’espace, le temps</w:t>
      </w:r>
    </w:p>
    <w:p w14:paraId="5ADA9EFB" w14:textId="77777777" w:rsidR="00000000" w:rsidRDefault="00000000">
      <w:pPr>
        <w:pStyle w:val="Bodytext10"/>
        <w:framePr w:w="8586" w:h="11274" w:hRule="exact" w:wrap="none" w:vAnchor="page" w:hAnchor="page" w:x="591" w:y="1555"/>
        <w:rPr>
          <w:sz w:val="24"/>
          <w:szCs w:val="24"/>
        </w:rPr>
      </w:pPr>
      <w:r>
        <w:rPr>
          <w:rStyle w:val="Bodytext1"/>
          <w:color w:val="000000"/>
        </w:rPr>
        <w:t>et la matière — a-t-elle été créée précisément</w:t>
      </w:r>
    </w:p>
    <w:p w14:paraId="1011E57E" w14:textId="77777777" w:rsidR="00000000" w:rsidRDefault="00000000">
      <w:pPr>
        <w:pStyle w:val="Bodytext10"/>
        <w:framePr w:w="8586" w:h="11274" w:hRule="exact" w:wrap="none" w:vAnchor="page" w:hAnchor="page" w:x="591" w:y="1555"/>
        <w:rPr>
          <w:sz w:val="24"/>
          <w:szCs w:val="24"/>
        </w:rPr>
      </w:pPr>
      <w:r>
        <w:rPr>
          <w:rStyle w:val="Bodytext1"/>
          <w:color w:val="000000"/>
        </w:rPr>
        <w:t>afin de rendre la multiplicité possible? Le</w:t>
      </w:r>
    </w:p>
    <w:p w14:paraId="199DD23E" w14:textId="77777777" w:rsidR="00000000" w:rsidRDefault="00000000">
      <w:pPr>
        <w:pStyle w:val="Bodytext10"/>
        <w:framePr w:w="8586" w:h="11274" w:hRule="exact" w:wrap="none" w:vAnchor="page" w:hAnchor="page" w:x="591" w:y="1555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seul moyen</w:t>
      </w:r>
      <w:r>
        <w:rPr>
          <w:rStyle w:val="Bodytext1"/>
          <w:color w:val="000000"/>
        </w:rPr>
        <w:t xml:space="preserve"> d’avoir plusieurs esprits étemels</w:t>
      </w:r>
    </w:p>
    <w:p w14:paraId="5697423B" w14:textId="77777777" w:rsidR="00000000" w:rsidRDefault="00000000">
      <w:pPr>
        <w:pStyle w:val="Bodytext10"/>
        <w:framePr w:w="8586" w:h="11274" w:hRule="exact" w:wrap="none" w:vAnchor="page" w:hAnchor="page" w:x="591" w:y="1555"/>
        <w:rPr>
          <w:sz w:val="24"/>
          <w:szCs w:val="24"/>
        </w:rPr>
      </w:pPr>
      <w:r>
        <w:rPr>
          <w:rStyle w:val="Bodytext1"/>
          <w:color w:val="000000"/>
        </w:rPr>
        <w:t>consiste-t-il à créer plusieurs créatures natu-</w:t>
      </w:r>
    </w:p>
    <w:p w14:paraId="03D4A3A2" w14:textId="77777777" w:rsidR="00000000" w:rsidRDefault="00000000">
      <w:pPr>
        <w:pStyle w:val="Bodytext10"/>
        <w:framePr w:w="8586" w:h="11274" w:hRule="exact" w:wrap="none" w:vAnchor="page" w:hAnchor="page" w:x="591" w:y="1555"/>
        <w:rPr>
          <w:sz w:val="24"/>
          <w:szCs w:val="24"/>
        </w:rPr>
      </w:pPr>
      <w:r>
        <w:rPr>
          <w:rStyle w:val="Bodytext1"/>
          <w:color w:val="000000"/>
        </w:rPr>
        <w:t>relles dans un univers, pour les spiritualiser</w:t>
      </w:r>
    </w:p>
    <w:p w14:paraId="0F963B4C" w14:textId="77777777" w:rsidR="00000000" w:rsidRDefault="00000000">
      <w:pPr>
        <w:pStyle w:val="Bodytext10"/>
        <w:framePr w:w="8586" w:h="11274" w:hRule="exact" w:wrap="none" w:vAnchor="page" w:hAnchor="page" w:x="591" w:y="1555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ensuite!</w:t>
      </w:r>
      <w:r>
        <w:rPr>
          <w:rStyle w:val="Bodytext1"/>
          <w:color w:val="000000"/>
        </w:rPr>
        <w:t xml:space="preserve"> Mais naturellement, tout ceci n’est</w:t>
      </w:r>
    </w:p>
    <w:p w14:paraId="116D83FE" w14:textId="77777777" w:rsidR="00000000" w:rsidRDefault="00000000">
      <w:pPr>
        <w:pStyle w:val="Bodytext10"/>
        <w:framePr w:w="8586" w:h="11274" w:hRule="exact" w:wrap="none" w:vAnchor="page" w:hAnchor="page" w:x="591" w:y="1555"/>
        <w:rPr>
          <w:sz w:val="24"/>
          <w:szCs w:val="24"/>
        </w:rPr>
      </w:pPr>
      <w:r>
        <w:rPr>
          <w:rStyle w:val="Bodytext1"/>
          <w:color w:val="000000"/>
        </w:rPr>
        <w:t>qu’une hypothèse.)</w:t>
      </w:r>
    </w:p>
    <w:p w14:paraId="316D4F49" w14:textId="77777777" w:rsidR="00000000" w:rsidRDefault="00000000">
      <w:pPr>
        <w:pStyle w:val="Bodytext10"/>
        <w:framePr w:w="8586" w:h="11274" w:hRule="exact" w:wrap="none" w:vAnchor="page" w:hAnchor="page" w:x="591" w:y="1555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2° Il ne faut pas confondre l’idée que la</w:t>
      </w:r>
    </w:p>
    <w:p w14:paraId="49877D35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race humaine tout entière est en quelque</w:t>
      </w:r>
    </w:p>
    <w:p w14:paraId="6DDB445A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un seul immense organisme semblable</w:t>
      </w:r>
    </w:p>
    <w:p w14:paraId="0FDA1255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 arbre, avec celle que les différences</w:t>
      </w:r>
    </w:p>
    <w:p w14:paraId="3BFDEE11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individuelles ne comptent pas, ou que Pierre,</w:t>
      </w:r>
    </w:p>
    <w:p w14:paraId="17A2DBF1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ou Jacques ont moins d’importance que</w:t>
      </w:r>
    </w:p>
    <w:p w14:paraId="5DDC7741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êtres collectifs, des classes, des races, etc...</w:t>
      </w:r>
    </w:p>
    <w:p w14:paraId="6DD7D61F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fait, ces deux idées sont opposées. Les</w:t>
      </w:r>
    </w:p>
    <w:p w14:paraId="0C3E577B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objets faisant partie d’un seul organisme peu</w:t>
      </w:r>
      <w:r>
        <w:rPr>
          <w:rStyle w:val="Bodytext1"/>
          <w:color w:val="000000"/>
        </w:rPr>
        <w:softHyphen/>
      </w:r>
    </w:p>
    <w:p w14:paraId="4EAEB2AB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être très différents les uns des autres,</w:t>
      </w:r>
    </w:p>
    <w:p w14:paraId="1F0931AD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 ceux qui sont indépendants peu</w:t>
      </w:r>
      <w:r>
        <w:rPr>
          <w:rStyle w:val="Bodytext1"/>
          <w:color w:val="000000"/>
        </w:rPr>
        <w:softHyphen/>
      </w:r>
    </w:p>
    <w:p w14:paraId="3EC36E5F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se ressembler parfaitement. Six pièces</w:t>
      </w:r>
    </w:p>
    <w:p w14:paraId="6A6E1903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monnaie sont tout à fait distinctes et se</w:t>
      </w:r>
    </w:p>
    <w:p w14:paraId="1CC27483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ressemblent parfaitement; mon nez et mes</w:t>
      </w:r>
    </w:p>
    <w:p w14:paraId="6AFC990F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poumons sont très différents, mais ils vivent</w:t>
      </w:r>
    </w:p>
    <w:p w14:paraId="7788BB9F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parce qu’ils font partie de mon</w:t>
      </w:r>
    </w:p>
    <w:p w14:paraId="5392C79C" w14:textId="77777777" w:rsidR="00000000" w:rsidRDefault="00000000">
      <w:pPr>
        <w:pStyle w:val="Bodytext10"/>
        <w:framePr w:w="8586" w:h="11274" w:hRule="exact" w:wrap="none" w:vAnchor="page" w:hAnchor="page" w:x="591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et participent à sa vie commune. Le</w:t>
      </w:r>
    </w:p>
    <w:p w14:paraId="4100877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5980E6" w14:textId="77777777" w:rsidR="00000000" w:rsidRDefault="00000000">
      <w:pPr>
        <w:pStyle w:val="Headerorfooter10"/>
        <w:framePr w:w="7080" w:h="336" w:hRule="exact" w:wrap="none" w:vAnchor="page" w:hAnchor="page" w:x="2097" w:y="97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62 ÊTRE OU NE PAS ÊTRE</w:t>
      </w:r>
    </w:p>
    <w:p w14:paraId="20B2D8E4" w14:textId="77777777" w:rsidR="00000000" w:rsidRDefault="00000000">
      <w:pPr>
        <w:pStyle w:val="Bodytext10"/>
        <w:framePr w:w="8586" w:h="11214" w:hRule="exact" w:wrap="none" w:vAnchor="page" w:hAnchor="page" w:x="591" w:y="1645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 envisage les individus, non pas</w:t>
      </w:r>
    </w:p>
    <w:p w14:paraId="0837546F" w14:textId="77777777" w:rsidR="00000000" w:rsidRDefault="00000000">
      <w:pPr>
        <w:pStyle w:val="Bodytext10"/>
        <w:framePr w:w="8586" w:h="11214" w:hRule="exact" w:wrap="none" w:vAnchor="page" w:hAnchor="page" w:x="591" w:y="1645"/>
        <w:spacing w:line="233" w:lineRule="auto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comme les membres d’un groupe</w:t>
      </w:r>
    </w:p>
    <w:p w14:paraId="4DAEE33E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ou des numéros sur une liste, mais comme</w:t>
      </w:r>
    </w:p>
    <w:p w14:paraId="49508ED9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organes dans un corps, différents les uns</w:t>
      </w:r>
    </w:p>
    <w:p w14:paraId="3285060E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autres, et chacun apportant ce que l’autre</w:t>
      </w:r>
    </w:p>
    <w:p w14:paraId="34461E27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peut fournir. Quand vous voulez faire</w:t>
      </w:r>
    </w:p>
    <w:p w14:paraId="00FF9A8F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vos enfants, de vos élèves ou de vos voi</w:t>
      </w:r>
      <w:r>
        <w:rPr>
          <w:rStyle w:val="Bodytext1"/>
          <w:color w:val="000000"/>
        </w:rPr>
        <w:softHyphen/>
      </w:r>
    </w:p>
    <w:p w14:paraId="68D91200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sins des gens semblables à vous, rappelez-</w:t>
      </w:r>
    </w:p>
    <w:p w14:paraId="6A9470BA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que Dieu n’a sans doute jamais voulu</w:t>
      </w:r>
    </w:p>
    <w:p w14:paraId="5BB575FF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en soit ainsi. D’autre part, lorsque vous</w:t>
      </w:r>
    </w:p>
    <w:p w14:paraId="5B7C9D17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tenté de ne pas vous mêler des affaires</w:t>
      </w:r>
    </w:p>
    <w:p w14:paraId="56A352F2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quelqu’un parce qu’elles « ne vous regar</w:t>
      </w:r>
      <w:r>
        <w:rPr>
          <w:rStyle w:val="Bodytext1"/>
          <w:color w:val="000000"/>
        </w:rPr>
        <w:softHyphen/>
      </w:r>
    </w:p>
    <w:p w14:paraId="52B1F4B7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dent pas », rappelez-vous que, bien qu’il</w:t>
      </w:r>
    </w:p>
    <w:p w14:paraId="1005F26A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différent de vous, il fait partie du même</w:t>
      </w:r>
    </w:p>
    <w:p w14:paraId="4F318F7E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organisme. Si vous l’oubliez, vous faites acte</w:t>
      </w:r>
    </w:p>
    <w:p w14:paraId="3B5ABD73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d’individualiste. Si vous oubliez qu’il est</w:t>
      </w:r>
    </w:p>
    <w:p w14:paraId="2322B51A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différent de vous, vous faites du totalitarisme.</w:t>
      </w:r>
    </w:p>
    <w:p w14:paraId="058A7580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un chrétien ne doit pas être </w:t>
      </w:r>
      <w:r>
        <w:rPr>
          <w:rStyle w:val="Bodytext1"/>
          <w:i/>
          <w:iCs/>
          <w:color w:val="000000"/>
        </w:rPr>
        <w:t>ou</w:t>
      </w:r>
      <w:r>
        <w:rPr>
          <w:rStyle w:val="Bodytext1"/>
          <w:color w:val="000000"/>
        </w:rPr>
        <w:t xml:space="preserve"> tota</w:t>
      </w:r>
      <w:r>
        <w:rPr>
          <w:rStyle w:val="Bodytext1"/>
          <w:color w:val="000000"/>
        </w:rPr>
        <w:softHyphen/>
      </w:r>
    </w:p>
    <w:p w14:paraId="2BCA54D1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rPr>
          <w:sz w:val="24"/>
          <w:szCs w:val="24"/>
        </w:rPr>
      </w:pPr>
      <w:r>
        <w:rPr>
          <w:rStyle w:val="Bodytext1"/>
          <w:color w:val="000000"/>
        </w:rPr>
        <w:t xml:space="preserve">litaire </w:t>
      </w:r>
      <w:r>
        <w:rPr>
          <w:rStyle w:val="Bodytext1"/>
          <w:i/>
          <w:iCs/>
          <w:color w:val="000000"/>
        </w:rPr>
        <w:t>ou</w:t>
      </w:r>
      <w:r>
        <w:rPr>
          <w:rStyle w:val="Bodytext1"/>
          <w:color w:val="000000"/>
        </w:rPr>
        <w:t xml:space="preserve"> individualiste.</w:t>
      </w:r>
    </w:p>
    <w:p w14:paraId="0C249AF0" w14:textId="77777777" w:rsidR="00000000" w:rsidRDefault="00000000">
      <w:pPr>
        <w:pStyle w:val="Bodytext10"/>
        <w:framePr w:w="8586" w:h="11214" w:hRule="exact" w:wrap="none" w:vAnchor="page" w:hAnchor="page" w:x="591" w:y="1645"/>
        <w:jc w:val="right"/>
        <w:rPr>
          <w:sz w:val="24"/>
          <w:szCs w:val="24"/>
        </w:rPr>
      </w:pPr>
      <w:r>
        <w:rPr>
          <w:rStyle w:val="Bodytext1"/>
          <w:color w:val="000000"/>
        </w:rPr>
        <w:t>J’ai fort envie de vous dire (et il en est sans</w:t>
      </w:r>
    </w:p>
    <w:p w14:paraId="7358A7D3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 de même pour vous) laquelle de ces</w:t>
      </w:r>
    </w:p>
    <w:p w14:paraId="2B2B4429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erreurs est la pire. C’est là que le diable</w:t>
      </w:r>
    </w:p>
    <w:p w14:paraId="35E2B223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attend. Il envoie toujours dans le monde</w:t>
      </w:r>
    </w:p>
    <w:p w14:paraId="54D8A901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erreurs par deux, par couples de con</w:t>
      </w:r>
      <w:r>
        <w:rPr>
          <w:rStyle w:val="Bodytext1"/>
          <w:color w:val="000000"/>
        </w:rPr>
        <w:softHyphen/>
      </w:r>
    </w:p>
    <w:p w14:paraId="16D85F5C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traires. Et il nous encourage à nous deman</w:t>
      </w:r>
      <w:r>
        <w:rPr>
          <w:rStyle w:val="Bodytext1"/>
          <w:color w:val="000000"/>
        </w:rPr>
        <w:softHyphen/>
      </w:r>
    </w:p>
    <w:p w14:paraId="05CF17A7" w14:textId="77777777" w:rsidR="00000000" w:rsidRDefault="00000000">
      <w:pPr>
        <w:pStyle w:val="Bodytext10"/>
        <w:framePr w:w="8586" w:h="11214" w:hRule="exact" w:wrap="none" w:vAnchor="page" w:hAnchor="page" w:x="591" w:y="1645"/>
        <w:ind w:left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der pendant très longtemps quelle est la pire.</w:t>
      </w:r>
    </w:p>
    <w:p w14:paraId="74CB233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1365CD" w14:textId="77777777" w:rsidR="00000000" w:rsidRDefault="00000000">
      <w:pPr>
        <w:pStyle w:val="Headerorfooter10"/>
        <w:framePr w:w="7068" w:h="342" w:hRule="exact" w:wrap="none" w:vAnchor="page" w:hAnchor="page" w:x="591" w:y="973"/>
        <w:ind w:left="222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DEUX REMARQUES 63</w:t>
      </w:r>
    </w:p>
    <w:p w14:paraId="73353B84" w14:textId="77777777" w:rsidR="00000000" w:rsidRDefault="00000000">
      <w:pPr>
        <w:pStyle w:val="Bodytext10"/>
        <w:framePr w:w="8586" w:h="3672" w:hRule="exact" w:wrap="none" w:vAnchor="page" w:hAnchor="page" w:x="591" w:y="1597"/>
        <w:rPr>
          <w:sz w:val="24"/>
          <w:szCs w:val="24"/>
        </w:rPr>
      </w:pPr>
      <w:r>
        <w:rPr>
          <w:rStyle w:val="Bodytext1"/>
          <w:color w:val="000000"/>
        </w:rPr>
        <w:t>Naturellement, vous voyez pourquoi ? Il</w:t>
      </w:r>
    </w:p>
    <w:p w14:paraId="5C39332F" w14:textId="77777777" w:rsidR="00000000" w:rsidRDefault="00000000">
      <w:pPr>
        <w:pStyle w:val="Bodytext10"/>
        <w:framePr w:w="8586" w:h="3672" w:hRule="exact" w:wrap="none" w:vAnchor="page" w:hAnchor="page" w:x="591" w:y="1597"/>
        <w:rPr>
          <w:sz w:val="24"/>
          <w:szCs w:val="24"/>
        </w:rPr>
      </w:pPr>
      <w:r>
        <w:rPr>
          <w:rStyle w:val="Bodytext1"/>
          <w:color w:val="000000"/>
        </w:rPr>
        <w:t>compte sur votre extrême répugnance envers</w:t>
      </w:r>
    </w:p>
    <w:p w14:paraId="196D7236" w14:textId="77777777" w:rsidR="00000000" w:rsidRDefault="00000000">
      <w:pPr>
        <w:pStyle w:val="Bodytext10"/>
        <w:framePr w:w="8586" w:h="3672" w:hRule="exact" w:wrap="none" w:vAnchor="page" w:hAnchor="page" w:x="591" w:y="1597"/>
        <w:rPr>
          <w:sz w:val="24"/>
          <w:szCs w:val="24"/>
        </w:rPr>
      </w:pPr>
      <w:r>
        <w:rPr>
          <w:rStyle w:val="Bodytext1"/>
          <w:color w:val="000000"/>
        </w:rPr>
        <w:t>l’une, pour vous induire peu à peu dans l’er</w:t>
      </w:r>
      <w:r>
        <w:rPr>
          <w:rStyle w:val="Bodytext1"/>
          <w:color w:val="000000"/>
        </w:rPr>
        <w:softHyphen/>
      </w:r>
    </w:p>
    <w:p w14:paraId="16C336D2" w14:textId="77777777" w:rsidR="00000000" w:rsidRDefault="00000000">
      <w:pPr>
        <w:pStyle w:val="Bodytext10"/>
        <w:framePr w:w="8586" w:h="3672" w:hRule="exact" w:wrap="none" w:vAnchor="page" w:hAnchor="page" w:x="591" w:y="1597"/>
        <w:rPr>
          <w:sz w:val="24"/>
          <w:szCs w:val="24"/>
        </w:rPr>
      </w:pPr>
      <w:r>
        <w:rPr>
          <w:rStyle w:val="Bodytext1"/>
          <w:color w:val="000000"/>
        </w:rPr>
        <w:t>reur contraire.</w:t>
      </w:r>
    </w:p>
    <w:p w14:paraId="5A1AC86A" w14:textId="77777777" w:rsidR="00000000" w:rsidRDefault="00000000">
      <w:pPr>
        <w:pStyle w:val="Bodytext10"/>
        <w:framePr w:w="8586" w:h="3672" w:hRule="exact" w:wrap="none" w:vAnchor="page" w:hAnchor="page" w:x="591" w:y="1597"/>
        <w:ind w:firstLine="340"/>
        <w:rPr>
          <w:sz w:val="24"/>
          <w:szCs w:val="24"/>
        </w:rPr>
      </w:pPr>
      <w:r>
        <w:rPr>
          <w:rStyle w:val="Bodytext1"/>
          <w:color w:val="000000"/>
        </w:rPr>
        <w:t>Mais ne nous laissons pas duper. Gardons</w:t>
      </w:r>
    </w:p>
    <w:p w14:paraId="50877834" w14:textId="77777777" w:rsidR="00000000" w:rsidRDefault="00000000">
      <w:pPr>
        <w:pStyle w:val="Bodytext10"/>
        <w:framePr w:w="8586" w:h="3672" w:hRule="exact" w:wrap="none" w:vAnchor="page" w:hAnchor="page" w:x="591" w:y="1597"/>
        <w:rPr>
          <w:sz w:val="24"/>
          <w:szCs w:val="24"/>
        </w:rPr>
      </w:pPr>
      <w:r>
        <w:rPr>
          <w:rStyle w:val="Bodytext1"/>
          <w:color w:val="000000"/>
        </w:rPr>
        <w:t>nos yeux fixés vers le but et allant bravement</w:t>
      </w:r>
    </w:p>
    <w:p w14:paraId="781B39BB" w14:textId="77777777" w:rsidR="00000000" w:rsidRDefault="00000000">
      <w:pPr>
        <w:pStyle w:val="Bodytext10"/>
        <w:framePr w:w="8586" w:h="3672" w:hRule="exact" w:wrap="none" w:vAnchor="page" w:hAnchor="page" w:x="591" w:y="1597"/>
        <w:rPr>
          <w:sz w:val="24"/>
          <w:szCs w:val="24"/>
        </w:rPr>
      </w:pPr>
      <w:r>
        <w:rPr>
          <w:rStyle w:val="Bodytext1"/>
          <w:color w:val="000000"/>
        </w:rPr>
        <w:t>de l’avant, passons entre les deux erreurs :</w:t>
      </w:r>
    </w:p>
    <w:p w14:paraId="4782A8C7" w14:textId="77777777" w:rsidR="00000000" w:rsidRDefault="00000000">
      <w:pPr>
        <w:pStyle w:val="Bodytext10"/>
        <w:framePr w:w="8586" w:h="3672" w:hRule="exact" w:wrap="none" w:vAnchor="page" w:hAnchor="page" w:x="591" w:y="1597"/>
        <w:rPr>
          <w:sz w:val="24"/>
          <w:szCs w:val="24"/>
        </w:rPr>
      </w:pPr>
      <w:r>
        <w:rPr>
          <w:rStyle w:val="Bodytext1"/>
          <w:color w:val="000000"/>
        </w:rPr>
        <w:t>voilà seulement en quoi chacune d’elles</w:t>
      </w:r>
    </w:p>
    <w:p w14:paraId="7A91BF38" w14:textId="77777777" w:rsidR="00000000" w:rsidRDefault="00000000">
      <w:pPr>
        <w:pStyle w:val="Bodytext10"/>
        <w:framePr w:w="8586" w:h="3672" w:hRule="exact" w:wrap="none" w:vAnchor="page" w:hAnchor="page" w:x="591" w:y="1597"/>
        <w:rPr>
          <w:sz w:val="24"/>
          <w:szCs w:val="24"/>
        </w:rPr>
      </w:pPr>
      <w:r>
        <w:rPr>
          <w:rStyle w:val="Bodytext1"/>
          <w:color w:val="000000"/>
        </w:rPr>
        <w:t>nous intéresse.</w:t>
      </w:r>
    </w:p>
    <w:p w14:paraId="4461BAE2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4B4D89" w14:textId="77777777" w:rsidR="00000000" w:rsidRDefault="00000000">
      <w:pPr>
        <w:pStyle w:val="Bodytext10"/>
        <w:framePr w:wrap="none" w:vAnchor="page" w:hAnchor="page" w:x="576" w:y="2938"/>
        <w:ind w:left="46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VII</w:t>
      </w:r>
    </w:p>
    <w:p w14:paraId="07EA6E05" w14:textId="77777777" w:rsidR="00000000" w:rsidRDefault="00000000">
      <w:pPr>
        <w:pStyle w:val="Heading410"/>
        <w:framePr w:w="8586" w:h="474" w:hRule="exact" w:wrap="none" w:vAnchor="page" w:hAnchor="page" w:x="576" w:y="4006"/>
        <w:spacing w:after="0"/>
        <w:ind w:right="1540"/>
        <w:jc w:val="right"/>
        <w:rPr>
          <w:b w:val="0"/>
          <w:bCs w:val="0"/>
          <w:sz w:val="24"/>
          <w:szCs w:val="24"/>
        </w:rPr>
      </w:pPr>
      <w:bookmarkStart w:id="24" w:name="bookmark24"/>
      <w:bookmarkStart w:id="25" w:name="bookmark25"/>
      <w:bookmarkStart w:id="26" w:name="bookmark26"/>
      <w:r>
        <w:rPr>
          <w:rStyle w:val="Heading41"/>
          <w:b/>
          <w:bCs/>
          <w:color w:val="000000"/>
        </w:rPr>
        <w:t>FAIRE COMME SI...</w:t>
      </w:r>
      <w:bookmarkEnd w:id="24"/>
      <w:bookmarkEnd w:id="25"/>
      <w:bookmarkEnd w:id="26"/>
    </w:p>
    <w:p w14:paraId="478B62FF" w14:textId="77777777" w:rsidR="00000000" w:rsidRDefault="00000000">
      <w:pPr>
        <w:pStyle w:val="Bodytext10"/>
        <w:framePr w:w="8586" w:h="7656" w:hRule="exact" w:wrap="none" w:vAnchor="page" w:hAnchor="page" w:x="576" w:y="547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encore puis-je commencer ce</w:t>
      </w:r>
    </w:p>
    <w:p w14:paraId="4961BEC8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 en vous rappelant deux images, ou</w:t>
      </w:r>
    </w:p>
    <w:p w14:paraId="45E0D8F2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deux histoires ? D’abord celle de la</w:t>
      </w:r>
    </w:p>
    <w:p w14:paraId="5DEF9108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Belle et la Bête. La jeune fille, vous vous</w:t>
      </w:r>
    </w:p>
    <w:p w14:paraId="4A9BC6EF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souvenez, devait épouser un monstre</w:t>
      </w:r>
    </w:p>
    <w:p w14:paraId="552B8F4C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une certaine raison ; elle l’épousa et elle</w:t>
      </w:r>
    </w:p>
    <w:p w14:paraId="03253399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l’embrassa, comme s’il eût été un homme.</w:t>
      </w:r>
    </w:p>
    <w:p w14:paraId="45393804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Fuis, à son grand soulagement, la bête se</w:t>
      </w:r>
    </w:p>
    <w:p w14:paraId="3F26DD94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changea en homme, et tout alla bien. L’autre</w:t>
      </w:r>
    </w:p>
    <w:p w14:paraId="510F455D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histoire est celle de quelqu’un qui était obligé</w:t>
      </w:r>
    </w:p>
    <w:p w14:paraId="51E4EF61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porter un masque et ce masque le faisait</w:t>
      </w:r>
    </w:p>
    <w:p w14:paraId="56C039F9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paraître beaucoup plus beau qu’il n’était en</w:t>
      </w:r>
    </w:p>
    <w:p w14:paraId="277CE837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réalité. Il dut le porter pendant des années,</w:t>
      </w:r>
    </w:p>
    <w:p w14:paraId="7DE548E3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et, quand il l’ôta, il s’aperçut que son visage</w:t>
      </w:r>
    </w:p>
    <w:p w14:paraId="602A3488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s’harmonisait avec le masque : il était devenu</w:t>
      </w:r>
    </w:p>
    <w:p w14:paraId="4E2E4037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beau. Le déguisement était devenu réalité.</w:t>
      </w:r>
    </w:p>
    <w:p w14:paraId="5F624CA7" w14:textId="77777777" w:rsidR="00000000" w:rsidRDefault="00000000">
      <w:pPr>
        <w:pStyle w:val="Bodytext10"/>
        <w:framePr w:w="8586" w:h="7656" w:hRule="exact" w:wrap="none" w:vAnchor="page" w:hAnchor="page" w:x="576" w:y="5476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deux histoires peuvent, de façon fantai</w:t>
      </w:r>
      <w:r>
        <w:rPr>
          <w:rStyle w:val="Bodytext1"/>
          <w:color w:val="000000"/>
        </w:rPr>
        <w:softHyphen/>
      </w:r>
    </w:p>
    <w:p w14:paraId="5923983B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93E90C" w14:textId="77777777" w:rsidR="00000000" w:rsidRDefault="00000000">
      <w:pPr>
        <w:pStyle w:val="Headerorfooter10"/>
        <w:framePr w:w="7500" w:h="432" w:hRule="exact" w:wrap="none" w:vAnchor="page" w:hAnchor="page" w:x="678" w:y="1052"/>
        <w:ind w:left="216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 xml:space="preserve">FAIRE COMME SI... </w:t>
      </w:r>
      <w:r>
        <w:rPr>
          <w:rStyle w:val="Headerorfooter1"/>
          <w:color w:val="000000"/>
          <w:sz w:val="36"/>
          <w:szCs w:val="36"/>
        </w:rPr>
        <w:t>65</w:t>
      </w:r>
    </w:p>
    <w:p w14:paraId="5660547D" w14:textId="77777777" w:rsidR="00000000" w:rsidRDefault="00000000">
      <w:pPr>
        <w:pStyle w:val="Bodytext10"/>
        <w:framePr w:w="8586" w:h="11274" w:hRule="exact" w:wrap="none" w:vAnchor="page" w:hAnchor="page" w:x="576" w:y="1754"/>
        <w:ind w:left="1480"/>
        <w:rPr>
          <w:sz w:val="24"/>
          <w:szCs w:val="24"/>
        </w:rPr>
      </w:pPr>
      <w:r>
        <w:rPr>
          <w:rStyle w:val="Bodytext1"/>
          <w:color w:val="000000"/>
        </w:rPr>
        <w:t>siste bien sûr, éclairer mon sujet. Jusqu’à</w:t>
      </w:r>
    </w:p>
    <w:p w14:paraId="4896252A" w14:textId="77777777" w:rsidR="00000000" w:rsidRDefault="00000000">
      <w:pPr>
        <w:pStyle w:val="Bodytext10"/>
        <w:framePr w:w="8586" w:h="11274" w:hRule="exact" w:wrap="none" w:vAnchor="page" w:hAnchor="page" w:x="576" w:y="1754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présent, j’ai essayé de décrire des faits, et de</w:t>
      </w:r>
    </w:p>
    <w:p w14:paraId="431C895C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dire qui est Dieu et ce qu’il a accompli.</w:t>
      </w:r>
    </w:p>
    <w:p w14:paraId="38CE64BD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Maintenant, parlons de la pratique et de ce</w:t>
      </w:r>
    </w:p>
    <w:p w14:paraId="60FB8A17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qu’il nous reste à faire. Quelle différence</w:t>
      </w:r>
    </w:p>
    <w:p w14:paraId="2CED6F9F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toute cette théologie apporte-t-elle? Eh bien,</w:t>
      </w:r>
    </w:p>
    <w:p w14:paraId="2BDFE361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elle peut faire une différence aujourd’hui</w:t>
      </w:r>
    </w:p>
    <w:p w14:paraId="4722D80E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déjà ; car si ces chapitres vous intéressent</w:t>
      </w:r>
    </w:p>
    <w:p w14:paraId="1EC7666E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assez pour que vous me lisiez jusqu’au</w:t>
      </w:r>
    </w:p>
    <w:p w14:paraId="62B15F87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bout vous serez peut-être tentés de prier et</w:t>
      </w:r>
    </w:p>
    <w:p w14:paraId="49AAA884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vous direz sans doute : « Notre Père, qui es</w:t>
      </w:r>
    </w:p>
    <w:p w14:paraId="330FAE10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aux deux... »</w:t>
      </w:r>
    </w:p>
    <w:p w14:paraId="7B957B0B" w14:textId="77777777" w:rsidR="00000000" w:rsidRDefault="00000000">
      <w:pPr>
        <w:pStyle w:val="Bodytext10"/>
        <w:framePr w:w="8586" w:h="11274" w:hRule="exact" w:wrap="none" w:vAnchor="page" w:hAnchor="page" w:x="576" w:y="1754"/>
        <w:ind w:firstLine="4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Notre Père</w:t>
      </w:r>
      <w:r>
        <w:rPr>
          <w:rStyle w:val="Bodytext1"/>
          <w:color w:val="000000"/>
        </w:rPr>
        <w:t xml:space="preserve"> »; voyez-vous maintenant ce</w:t>
      </w:r>
    </w:p>
    <w:p w14:paraId="309E5008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cela veut dire? Vous occupez mainte</w:t>
      </w:r>
      <w:r>
        <w:rPr>
          <w:rStyle w:val="Bodytext1"/>
          <w:color w:val="000000"/>
        </w:rPr>
        <w:softHyphen/>
      </w:r>
    </w:p>
    <w:p w14:paraId="44710046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nant la place d’un </w:t>
      </w:r>
      <w:r>
        <w:rPr>
          <w:rStyle w:val="Bodytext1"/>
          <w:i/>
          <w:iCs/>
          <w:color w:val="000000"/>
        </w:rPr>
        <w:t>fils</w:t>
      </w:r>
      <w:r>
        <w:rPr>
          <w:rStyle w:val="Bodytext1"/>
          <w:color w:val="000000"/>
        </w:rPr>
        <w:t xml:space="preserve"> de Dieu. En somme,</w:t>
      </w:r>
    </w:p>
    <w:p w14:paraId="3E244E34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vous habillez en Christ ou, si vous voulez,</w:t>
      </w:r>
    </w:p>
    <w:p w14:paraId="11D8F364" w14:textId="77777777" w:rsidR="00000000" w:rsidRDefault="00000000">
      <w:pPr>
        <w:pStyle w:val="Bodytext10"/>
        <w:framePr w:w="8586" w:h="11274" w:hRule="exact" w:wrap="none" w:vAnchor="page" w:hAnchor="page" w:x="576" w:y="1754"/>
        <w:rPr>
          <w:sz w:val="24"/>
          <w:szCs w:val="24"/>
        </w:rPr>
      </w:pPr>
      <w:r>
        <w:rPr>
          <w:rStyle w:val="Bodytext1"/>
          <w:color w:val="000000"/>
        </w:rPr>
        <w:t>vous faites semblant, parce que dès que vous •</w:t>
      </w:r>
    </w:p>
    <w:p w14:paraId="4AFDF647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saisissez le sens de ces mots, vous voyez bien</w:t>
      </w:r>
    </w:p>
    <w:p w14:paraId="0BDDEF6B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</w:t>
      </w:r>
      <w:r>
        <w:rPr>
          <w:rStyle w:val="Bodytext1"/>
          <w:i/>
          <w:iCs/>
          <w:color w:val="000000"/>
        </w:rPr>
        <w:t>vous n'êtes pas</w:t>
      </w:r>
      <w:r>
        <w:rPr>
          <w:rStyle w:val="Bodytext1"/>
          <w:color w:val="000000"/>
        </w:rPr>
        <w:t xml:space="preserve"> un fils de Dieu. Vous</w:t>
      </w:r>
    </w:p>
    <w:p w14:paraId="5C368561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n’êtes pas </w:t>
      </w:r>
      <w:r>
        <w:rPr>
          <w:rStyle w:val="Bodytext1"/>
          <w:i/>
          <w:iCs/>
          <w:color w:val="000000"/>
        </w:rPr>
        <w:t>un être comme</w:t>
      </w:r>
      <w:r>
        <w:rPr>
          <w:rStyle w:val="Bodytext1"/>
          <w:color w:val="000000"/>
        </w:rPr>
        <w:t xml:space="preserve"> le Fils de Dieu dont</w:t>
      </w:r>
    </w:p>
    <w:p w14:paraId="32A7CC35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volonté et les aspirations s’accordent avec</w:t>
      </w:r>
    </w:p>
    <w:p w14:paraId="6A51CB4B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celles du Père; vous êtes un ramassis de</w:t>
      </w:r>
    </w:p>
    <w:p w14:paraId="5EF0E55E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craintes égoïstes, d’espoirs, de convoitises,</w:t>
      </w:r>
    </w:p>
    <w:p w14:paraId="5A9C4148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de jalousies et de vanités, destiné à la mort.</w:t>
      </w:r>
    </w:p>
    <w:p w14:paraId="378143D8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sorte que c’est une prétention qui passe</w:t>
      </w:r>
    </w:p>
    <w:p w14:paraId="75148364" w14:textId="77777777" w:rsidR="00000000" w:rsidRDefault="00000000">
      <w:pPr>
        <w:pStyle w:val="Bodytext10"/>
        <w:framePr w:w="8586" w:h="11274" w:hRule="exact" w:wrap="none" w:vAnchor="page" w:hAnchor="page" w:x="576" w:y="175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bornes que de vous déguiser ainsi en</w:t>
      </w:r>
    </w:p>
    <w:p w14:paraId="2F018FEF" w14:textId="77777777" w:rsidR="00000000" w:rsidRDefault="00000000">
      <w:pPr>
        <w:pStyle w:val="Headerorfooter10"/>
        <w:framePr w:wrap="none" w:vAnchor="page" w:hAnchor="page" w:x="7566" w:y="13202"/>
        <w:rPr>
          <w:b w:val="0"/>
          <w:bCs w:val="0"/>
        </w:rPr>
      </w:pPr>
      <w:r>
        <w:rPr>
          <w:rStyle w:val="Headerorfooter1"/>
          <w:rFonts w:ascii="Arial" w:hAnsi="Arial" w:cs="Arial"/>
          <w:color w:val="000000"/>
          <w:sz w:val="20"/>
          <w:szCs w:val="20"/>
        </w:rPr>
        <w:t>3</w:t>
      </w:r>
    </w:p>
    <w:p w14:paraId="69FBA05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43CFC5" w14:textId="77777777" w:rsidR="00000000" w:rsidRDefault="00000000">
      <w:pPr>
        <w:pStyle w:val="Headerorfooter10"/>
        <w:framePr w:w="7158" w:h="318" w:hRule="exact" w:wrap="none" w:vAnchor="page" w:hAnchor="page" w:x="2004" w:y="1126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66 ÊTRE OU NE PAS ÊTRE</w:t>
      </w:r>
    </w:p>
    <w:p w14:paraId="4586BD6A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Mais ce qu’il y a d’étrange,, c’est que</w:t>
      </w:r>
    </w:p>
    <w:p w14:paraId="5D1D674B" w14:textId="77777777" w:rsidR="00000000" w:rsidRDefault="00000000">
      <w:pPr>
        <w:pStyle w:val="Bodytext10"/>
        <w:framePr w:w="8586" w:h="11250" w:hRule="exact" w:wrap="none" w:vAnchor="page" w:hAnchor="page" w:x="576" w:y="1792"/>
        <w:spacing w:line="233" w:lineRule="auto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nous a ordonné d’agir ainsi. Alors?</w:t>
      </w:r>
    </w:p>
    <w:p w14:paraId="4C1095A4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A quoi bon vouloir passer pour ce qu’on</w:t>
      </w:r>
    </w:p>
    <w:p w14:paraId="334995E9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? Eh bien, même sur le plan humain,</w:t>
      </w:r>
    </w:p>
    <w:p w14:paraId="2908E39D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deux façons de simuler. Tout d’abord</w:t>
      </w:r>
    </w:p>
    <w:p w14:paraId="5510BAF3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mauvaise, où l’illusion tient lieu de réalité :</w:t>
      </w:r>
    </w:p>
    <w:p w14:paraId="7DE0EFF7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fait semblant de vous aider, au</w:t>
      </w:r>
    </w:p>
    <w:p w14:paraId="3962C1F4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lieu de vous aider réellement. Puis la bonne,</w:t>
      </w:r>
    </w:p>
    <w:p w14:paraId="1CB784C9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où l’illusion </w:t>
      </w:r>
      <w:r>
        <w:rPr>
          <w:rStyle w:val="Bodytext1"/>
          <w:i/>
          <w:iCs/>
          <w:color w:val="000000"/>
        </w:rPr>
        <w:t>conduit</w:t>
      </w:r>
      <w:r>
        <w:rPr>
          <w:rStyle w:val="Bodytext1"/>
          <w:color w:val="000000"/>
        </w:rPr>
        <w:t xml:space="preserve"> à la réalité. Quand vous</w:t>
      </w:r>
    </w:p>
    <w:p w14:paraId="476DD003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vous sentez pas très attiré par quelqu’un,</w:t>
      </w:r>
    </w:p>
    <w:p w14:paraId="5AD1D762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sachant que vous avez tort, ce que vous avez</w:t>
      </w:r>
    </w:p>
    <w:p w14:paraId="3F40B1B4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mieux à faire, c’est de prendre un air</w:t>
      </w:r>
    </w:p>
    <w:p w14:paraId="2FEE1DD5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aimable que celui qui correspond à la</w:t>
      </w:r>
    </w:p>
    <w:p w14:paraId="5CFB4D3E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 de votre sentiment. Et bientôt, comme</w:t>
      </w:r>
    </w:p>
    <w:p w14:paraId="2FCF2DB3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l’avons tous remarqué, vous vous sen</w:t>
      </w:r>
      <w:r>
        <w:rPr>
          <w:rStyle w:val="Bodytext1"/>
          <w:color w:val="000000"/>
        </w:rPr>
        <w:softHyphen/>
      </w:r>
    </w:p>
    <w:p w14:paraId="3A18EE44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tirez </w:t>
      </w:r>
      <w:r>
        <w:rPr>
          <w:rStyle w:val="Bodytext1"/>
          <w:i/>
          <w:iCs/>
          <w:color w:val="000000"/>
        </w:rPr>
        <w:t>vraiment</w:t>
      </w:r>
      <w:r>
        <w:rPr>
          <w:rStyle w:val="Bodytext1"/>
          <w:color w:val="000000"/>
        </w:rPr>
        <w:t xml:space="preserve"> plus aimable que vous ne</w:t>
      </w:r>
    </w:p>
    <w:p w14:paraId="6979700E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l’étiez. Très souvent, le seul moyen d’acqué</w:t>
      </w:r>
      <w:r>
        <w:rPr>
          <w:rStyle w:val="Bodytext1"/>
          <w:color w:val="000000"/>
        </w:rPr>
        <w:softHyphen/>
      </w:r>
    </w:p>
    <w:p w14:paraId="72CCC29E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rir en fait une qualité est de se comporter</w:t>
      </w:r>
    </w:p>
    <w:p w14:paraId="34531911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si on la possédait déjà. Voilà l’impor</w:t>
      </w:r>
      <w:r>
        <w:rPr>
          <w:rStyle w:val="Bodytext1"/>
          <w:color w:val="000000"/>
        </w:rPr>
        <w:softHyphen/>
      </w:r>
    </w:p>
    <w:p w14:paraId="72F569C7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tance des jeux des enfants. Ils font semblant</w:t>
      </w:r>
    </w:p>
    <w:p w14:paraId="4BE7F7DF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des grandes personnes; ils durcissent</w:t>
      </w:r>
    </w:p>
    <w:p w14:paraId="1D1CF42A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muscles, affinent leur esprit, de sorte</w:t>
      </w:r>
    </w:p>
    <w:p w14:paraId="7ACFB40A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faisant semblant, ils deviennent des</w:t>
      </w:r>
    </w:p>
    <w:p w14:paraId="0D3ADA19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rPr>
          <w:sz w:val="24"/>
          <w:szCs w:val="24"/>
        </w:rPr>
      </w:pPr>
      <w:r>
        <w:rPr>
          <w:rStyle w:val="Bodytext1"/>
          <w:color w:val="000000"/>
        </w:rPr>
        <w:t>grandes personnes pour de bon.</w:t>
      </w:r>
    </w:p>
    <w:p w14:paraId="25CDAB4E" w14:textId="77777777" w:rsidR="00000000" w:rsidRDefault="00000000">
      <w:pPr>
        <w:pStyle w:val="Bodytext10"/>
        <w:framePr w:w="8586" w:h="11250" w:hRule="exact" w:wrap="none" w:vAnchor="page" w:hAnchor="page" w:x="576" w:y="1792"/>
        <w:jc w:val="both"/>
        <w:rPr>
          <w:sz w:val="24"/>
          <w:szCs w:val="24"/>
        </w:rPr>
      </w:pPr>
      <w:r>
        <w:rPr>
          <w:rStyle w:val="Bodytext1"/>
          <w:color w:val="000000"/>
        </w:rPr>
        <w:t>Or, dès que vous comprendrez que vous</w:t>
      </w:r>
    </w:p>
    <w:p w14:paraId="5E3187FB" w14:textId="77777777" w:rsidR="00000000" w:rsidRDefault="00000000">
      <w:pPr>
        <w:pStyle w:val="Bodytext10"/>
        <w:framePr w:w="8586" w:h="11250" w:hRule="exact" w:wrap="none" w:vAnchor="page" w:hAnchor="page" w:x="576" w:y="1792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en train de vous revêtir de l’habit du</w:t>
      </w:r>
    </w:p>
    <w:p w14:paraId="2D3A8E50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725CA5" w14:textId="77777777" w:rsidR="00000000" w:rsidRDefault="00000000">
      <w:pPr>
        <w:pStyle w:val="Headerorfooter10"/>
        <w:framePr w:wrap="none" w:vAnchor="page" w:hAnchor="page" w:x="3000" w:y="118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FAIRE COMME SI...</w:t>
      </w:r>
    </w:p>
    <w:p w14:paraId="5058E7A7" w14:textId="77777777" w:rsidR="00000000" w:rsidRDefault="00000000">
      <w:pPr>
        <w:pStyle w:val="Headerorfooter10"/>
        <w:framePr w:wrap="none" w:vAnchor="page" w:hAnchor="page" w:x="7566" w:y="1194"/>
        <w:jc w:val="both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67</w:t>
      </w:r>
    </w:p>
    <w:p w14:paraId="7DBBD6F8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je gage que vous ne tarderez pas</w:t>
      </w:r>
    </w:p>
    <w:p w14:paraId="2A32D81D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 trouver une voie par laquelle, </w:t>
      </w:r>
      <w:r>
        <w:rPr>
          <w:rStyle w:val="Bodytext1"/>
          <w:i/>
          <w:iCs/>
          <w:color w:val="000000"/>
        </w:rPr>
        <w:t>à ce moment-là</w:t>
      </w:r>
    </w:p>
    <w:p w14:paraId="7B99994A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même,</w:t>
      </w:r>
      <w:r>
        <w:rPr>
          <w:rStyle w:val="Bodytext1"/>
          <w:color w:val="000000"/>
        </w:rPr>
        <w:t xml:space="preserve"> l’illusion pourrait s’atténuer pour deve</w:t>
      </w:r>
      <w:r>
        <w:rPr>
          <w:rStyle w:val="Bodytext1"/>
          <w:color w:val="000000"/>
        </w:rPr>
        <w:softHyphen/>
      </w:r>
    </w:p>
    <w:p w14:paraId="4E9A9408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nir un peu plus réalité. Vous constaterez</w:t>
      </w:r>
    </w:p>
    <w:p w14:paraId="1B2DE354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esprit plusieurs pensées qui ne</w:t>
      </w:r>
    </w:p>
    <w:p w14:paraId="4A76E0FC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s’y trouveraient pas, si vous étiez vraiment</w:t>
      </w:r>
    </w:p>
    <w:p w14:paraId="4DA20AB9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de Dieu. Eh bien, ne les tolérez pas.</w:t>
      </w:r>
    </w:p>
    <w:p w14:paraId="5C82399E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Ou bien, vous comprendrez qu’au lieu de</w:t>
      </w:r>
    </w:p>
    <w:p w14:paraId="0AE93725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prier, vous devriez être en bas en train d’écrire</w:t>
      </w:r>
    </w:p>
    <w:p w14:paraId="2FF54AA1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lettre, ou d’aider votre femme à faire la</w:t>
      </w:r>
    </w:p>
    <w:p w14:paraId="703CC133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vaisselle. Eh bien, allez-y!</w:t>
      </w:r>
    </w:p>
    <w:p w14:paraId="65CCC300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voyez ce qui se passe. Christ lui-même,</w:t>
      </w:r>
    </w:p>
    <w:p w14:paraId="7B61D267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fils de Dieu, qui est à la fois homme</w:t>
      </w:r>
    </w:p>
    <w:p w14:paraId="72D1BFD6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(semblable à vous) et Dieu (semblable à son</w:t>
      </w:r>
    </w:p>
    <w:p w14:paraId="73B96FD9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Père) est vraiment à votre côté et commence</w:t>
      </w:r>
    </w:p>
    <w:p w14:paraId="2C04C275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 à transformer votre illusion en réalité.</w:t>
      </w:r>
    </w:p>
    <w:p w14:paraId="4DA4C843" w14:textId="77777777" w:rsidR="00000000" w:rsidRDefault="00000000">
      <w:pPr>
        <w:pStyle w:val="Bodytext10"/>
        <w:framePr w:w="8586" w:h="11328" w:hRule="exact" w:wrap="none" w:vAnchor="page" w:hAnchor="page" w:x="576" w:y="1716"/>
        <w:rPr>
          <w:sz w:val="24"/>
          <w:szCs w:val="24"/>
        </w:rPr>
      </w:pPr>
      <w:r>
        <w:rPr>
          <w:rStyle w:val="Bodytext1"/>
          <w:color w:val="000000"/>
        </w:rPr>
        <w:t>, Ceci n’est pas une manière fantaisiste de dire</w:t>
      </w:r>
    </w:p>
    <w:p w14:paraId="45A3904D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votre conscience vous dicte ce qu’il faut</w:t>
      </w:r>
    </w:p>
    <w:p w14:paraId="2EE3AB45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faire. Si vous interrogez simplement celle-ci,</w:t>
      </w:r>
    </w:p>
    <w:p w14:paraId="6F2E52FA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obtiendrez un certain résultat; si vous</w:t>
      </w:r>
    </w:p>
    <w:p w14:paraId="5F3223A6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rappelez que vous avez revêtu l’habit</w:t>
      </w:r>
    </w:p>
    <w:p w14:paraId="218E87A0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Christ, vous obtiendrez un autre résultat.</w:t>
      </w:r>
    </w:p>
    <w:p w14:paraId="73F5C350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beaucoup de choses que votre conscience</w:t>
      </w:r>
    </w:p>
    <w:p w14:paraId="3652CB20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pourrait ne pas condamner (particulièrement</w:t>
      </w:r>
    </w:p>
    <w:p w14:paraId="2147563B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esprit) mais que vous ne pourrez</w:t>
      </w:r>
    </w:p>
    <w:p w14:paraId="48C3D379" w14:textId="77777777" w:rsidR="00000000" w:rsidRDefault="00000000">
      <w:pPr>
        <w:pStyle w:val="Bodytext10"/>
        <w:framePr w:w="8586" w:h="11328" w:hRule="exact" w:wrap="none" w:vAnchor="page" w:hAnchor="page" w:x="576" w:y="17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continuer à faire, si vous essayez de</w:t>
      </w:r>
    </w:p>
    <w:p w14:paraId="1B94B215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80A366" w14:textId="77777777" w:rsidR="00000000" w:rsidRDefault="00000000">
      <w:pPr>
        <w:pStyle w:val="Headerorfooter10"/>
        <w:framePr w:w="396" w:h="432" w:hRule="exact" w:wrap="none" w:vAnchor="page" w:hAnchor="page" w:x="1962" w:y="1108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68</w:t>
      </w:r>
    </w:p>
    <w:p w14:paraId="0C095CBF" w14:textId="77777777" w:rsidR="00000000" w:rsidRDefault="00000000">
      <w:pPr>
        <w:pStyle w:val="Headerorfooter10"/>
        <w:framePr w:wrap="none" w:vAnchor="page" w:hAnchor="page" w:x="3804" w:y="1126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5E37B2F3" w14:textId="77777777" w:rsidR="00000000" w:rsidRDefault="00000000">
      <w:pPr>
        <w:pStyle w:val="Bodytext10"/>
        <w:framePr w:w="8586" w:h="11418" w:hRule="exact" w:wrap="none" w:vAnchor="page" w:hAnchor="page" w:x="576" w:y="1714"/>
        <w:rPr>
          <w:sz w:val="24"/>
          <w:szCs w:val="24"/>
        </w:rPr>
      </w:pPr>
      <w:r>
        <w:rPr>
          <w:rStyle w:val="Bodytext1"/>
          <w:color w:val="000000"/>
        </w:rPr>
        <w:t>ressembler au Christ pour de bon. En effet,</w:t>
      </w:r>
    </w:p>
    <w:p w14:paraId="19D8EA86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rPr>
          <w:sz w:val="24"/>
          <w:szCs w:val="24"/>
        </w:rPr>
      </w:pPr>
      <w:r>
        <w:rPr>
          <w:rStyle w:val="Bodytext1"/>
          <w:color w:val="000000"/>
        </w:rPr>
        <w:t>vous ne vous contenterez plus alors de réflé</w:t>
      </w:r>
      <w:r>
        <w:rPr>
          <w:rStyle w:val="Bodytext1"/>
          <w:color w:val="000000"/>
        </w:rPr>
        <w:softHyphen/>
      </w:r>
    </w:p>
    <w:p w14:paraId="31A9CCC7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rPr>
          <w:sz w:val="24"/>
          <w:szCs w:val="24"/>
        </w:rPr>
      </w:pPr>
      <w:r>
        <w:rPr>
          <w:rStyle w:val="Bodytext1"/>
          <w:color w:val="000000"/>
        </w:rPr>
        <w:t>chir au bien et au mal, mais vous essayerez de</w:t>
      </w:r>
    </w:p>
    <w:p w14:paraId="5A21CDAD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rPr>
          <w:sz w:val="24"/>
          <w:szCs w:val="24"/>
        </w:rPr>
      </w:pPr>
      <w:r>
        <w:rPr>
          <w:rStyle w:val="Bodytext1"/>
          <w:color w:val="000000"/>
        </w:rPr>
        <w:t>subir la contagion de Quelqu’un. Cela res</w:t>
      </w:r>
      <w:r>
        <w:rPr>
          <w:rStyle w:val="Bodytext1"/>
          <w:color w:val="000000"/>
        </w:rPr>
        <w:softHyphen/>
      </w:r>
    </w:p>
    <w:p w14:paraId="5DDC4874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rPr>
          <w:sz w:val="24"/>
          <w:szCs w:val="24"/>
        </w:rPr>
      </w:pPr>
      <w:r>
        <w:rPr>
          <w:rStyle w:val="Bodytext1"/>
          <w:color w:val="000000"/>
        </w:rPr>
        <w:t>semble davantage à la peinture d’un portrait</w:t>
      </w:r>
    </w:p>
    <w:p w14:paraId="66D4657A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rPr>
          <w:sz w:val="24"/>
          <w:szCs w:val="24"/>
        </w:rPr>
      </w:pPr>
      <w:r>
        <w:rPr>
          <w:rStyle w:val="Bodytext1"/>
          <w:color w:val="000000"/>
        </w:rPr>
        <w:t>qu’à l’obéissance à un ensemble de règles.</w:t>
      </w:r>
    </w:p>
    <w:p w14:paraId="7D45E344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rPr>
          <w:sz w:val="24"/>
          <w:szCs w:val="24"/>
        </w:rPr>
      </w:pPr>
      <w:r>
        <w:rPr>
          <w:rStyle w:val="Bodytext1"/>
          <w:color w:val="000000"/>
        </w:rPr>
        <w:t>Et ce qui est étrange, c’est que si c’est</w:t>
      </w:r>
    </w:p>
    <w:p w14:paraId="7D2CA1C2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rPr>
          <w:sz w:val="24"/>
          <w:szCs w:val="24"/>
        </w:rPr>
      </w:pPr>
      <w:r>
        <w:rPr>
          <w:rStyle w:val="Bodytext1"/>
          <w:color w:val="000000"/>
        </w:rPr>
        <w:t>plus difficile, en un sens, que d’observer des</w:t>
      </w:r>
    </w:p>
    <w:p w14:paraId="34468BA2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rPr>
          <w:sz w:val="24"/>
          <w:szCs w:val="24"/>
        </w:rPr>
      </w:pPr>
      <w:r>
        <w:rPr>
          <w:rStyle w:val="Bodytext1"/>
          <w:color w:val="000000"/>
        </w:rPr>
        <w:t>règles, d’un autre côté c’est beaucoup plus</w:t>
      </w:r>
    </w:p>
    <w:p w14:paraId="11679EF2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rPr>
          <w:sz w:val="24"/>
          <w:szCs w:val="24"/>
        </w:rPr>
      </w:pPr>
      <w:r>
        <w:rPr>
          <w:rStyle w:val="Bodytext1"/>
          <w:color w:val="000000"/>
        </w:rPr>
        <w:t>facile.</w:t>
      </w:r>
    </w:p>
    <w:p w14:paraId="4F495C44" w14:textId="77777777" w:rsidR="00000000" w:rsidRDefault="00000000">
      <w:pPr>
        <w:pStyle w:val="Bodytext10"/>
        <w:framePr w:w="8586" w:h="11418" w:hRule="exact" w:wrap="none" w:vAnchor="page" w:hAnchor="page" w:x="576" w:y="1714"/>
        <w:ind w:left="19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vrai Fils de Dieu est à côté de vous ;</w:t>
      </w:r>
    </w:p>
    <w:p w14:paraId="4C6578F0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commence à vous transformer en une</w:t>
      </w:r>
    </w:p>
    <w:p w14:paraId="6BDD8007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qui Lui ressemble. Il commence,</w:t>
      </w:r>
    </w:p>
    <w:p w14:paraId="2B857B83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ainsi dire, à vous « injecter » sa vie et sa</w:t>
      </w:r>
    </w:p>
    <w:p w14:paraId="3AE02AE1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pensée et à transformer le petit soldat</w:t>
      </w:r>
    </w:p>
    <w:p w14:paraId="44D9CEDB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plomb en homme vivant. Ce qui répugne</w:t>
      </w:r>
    </w:p>
    <w:p w14:paraId="72E18E95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vous à cette transformation c’est ce qui</w:t>
      </w:r>
    </w:p>
    <w:p w14:paraId="5227E0F7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rPr>
          <w:sz w:val="24"/>
          <w:szCs w:val="24"/>
        </w:rPr>
      </w:pPr>
      <w:r>
        <w:rPr>
          <w:rStyle w:val="Bodytext1"/>
          <w:color w:val="000000"/>
        </w:rPr>
        <w:t>est pour ainsi dire encore du métal.</w:t>
      </w:r>
    </w:p>
    <w:p w14:paraId="5EEE40DD" w14:textId="77777777" w:rsidR="00000000" w:rsidRDefault="00000000">
      <w:pPr>
        <w:pStyle w:val="Bodytext10"/>
        <w:framePr w:w="8586" w:h="11418" w:hRule="exact" w:wrap="none" w:vAnchor="page" w:hAnchor="page" w:x="576" w:y="1714"/>
        <w:ind w:left="190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d’entre vous prétendront que cela</w:t>
      </w:r>
    </w:p>
    <w:p w14:paraId="753B5605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rien de commun avec leur expérience.</w:t>
      </w:r>
    </w:p>
    <w:p w14:paraId="005FE1B3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bien dire : « Je n’ai jamais eu</w:t>
      </w:r>
    </w:p>
    <w:p w14:paraId="79624872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sentiment d’avoir été aidé par un Christ</w:t>
      </w:r>
    </w:p>
    <w:p w14:paraId="4A823500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invisible, mais j’ai souvent été vraiment aidé</w:t>
      </w:r>
    </w:p>
    <w:p w14:paraId="00382555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d’autres êtres humains. » C’est un peu</w:t>
      </w:r>
    </w:p>
    <w:p w14:paraId="04FCE9AD" w14:textId="77777777" w:rsidR="00000000" w:rsidRDefault="00000000">
      <w:pPr>
        <w:pStyle w:val="Bodytext10"/>
        <w:framePr w:w="8586" w:h="11418" w:hRule="exact" w:wrap="none" w:vAnchor="page" w:hAnchor="page" w:x="576" w:y="1714"/>
        <w:ind w:left="15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cette dame, pendant l’autre guerre,</w:t>
      </w:r>
    </w:p>
    <w:p w14:paraId="759D4360" w14:textId="77777777" w:rsidR="00000000" w:rsidRDefault="00000000">
      <w:pPr>
        <w:pStyle w:val="Bodytext10"/>
        <w:framePr w:w="8586" w:h="11418" w:hRule="exact" w:wrap="none" w:vAnchor="page" w:hAnchor="page" w:x="576" w:y="1714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disait que si l’on devait rationner le pain,</w:t>
      </w:r>
    </w:p>
    <w:p w14:paraId="2D2EA48F" w14:textId="77777777" w:rsidR="00000000" w:rsidRDefault="00000000">
      <w:pPr>
        <w:pStyle w:val="Headerorfooter10"/>
        <w:framePr w:wrap="none" w:vAnchor="page" w:hAnchor="page" w:x="6816" w:y="14494"/>
        <w:jc w:val="both"/>
        <w:rPr>
          <w:b w:val="0"/>
          <w:bCs w:val="0"/>
        </w:rPr>
      </w:pPr>
      <w:r>
        <w:rPr>
          <w:rStyle w:val="Headerorfooter1"/>
          <w:rFonts w:ascii="Arial" w:hAnsi="Arial" w:cs="Arial"/>
          <w:color w:val="623F1A"/>
          <w:sz w:val="20"/>
          <w:szCs w:val="20"/>
        </w:rPr>
        <w:t>5? ■</w:t>
      </w:r>
    </w:p>
    <w:p w14:paraId="716BDE2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37A1EA" w14:textId="77777777" w:rsidR="00000000" w:rsidRDefault="00000000">
      <w:pPr>
        <w:pStyle w:val="Headerorfooter10"/>
        <w:framePr w:w="2814" w:h="306" w:hRule="exact" w:wrap="none" w:vAnchor="page" w:hAnchor="page" w:x="2754" w:y="1108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FAIRE COMME SI...</w:t>
      </w:r>
    </w:p>
    <w:p w14:paraId="3B4B7D21" w14:textId="77777777" w:rsidR="00000000" w:rsidRDefault="00000000">
      <w:pPr>
        <w:pStyle w:val="Headerorfooter10"/>
        <w:framePr w:w="396" w:h="432" w:hRule="exact" w:wrap="none" w:vAnchor="page" w:hAnchor="page" w:x="7368" w:y="1048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69</w:t>
      </w:r>
    </w:p>
    <w:p w14:paraId="5A0C1CC6" w14:textId="77777777" w:rsidR="00000000" w:rsidRDefault="00000000">
      <w:pPr>
        <w:pStyle w:val="Bodytext10"/>
        <w:framePr w:w="8586" w:h="11310" w:hRule="exact" w:wrap="none" w:vAnchor="page" w:hAnchor="page" w:x="576" w:y="1636"/>
        <w:ind w:left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ne la gênerait pas, parce qu’elle prenait</w:t>
      </w:r>
    </w:p>
    <w:p w14:paraId="1DB8C434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des toasts. Sans pain, pas de toasts,</w:t>
      </w:r>
    </w:p>
    <w:p w14:paraId="544BC46C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le secours du Christ, pas de secours</w:t>
      </w:r>
    </w:p>
    <w:p w14:paraId="79BB52A6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non plus de la part des autres humains! Il</w:t>
      </w:r>
    </w:p>
    <w:p w14:paraId="225EAE55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travaille en nous de plusieurs manières, et</w:t>
      </w:r>
    </w:p>
    <w:p w14:paraId="2552A874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à travers ce que nous appelons</w:t>
      </w:r>
    </w:p>
    <w:p w14:paraId="6F153F1B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religieuse. Il travaille à travers la</w:t>
      </w:r>
    </w:p>
    <w:p w14:paraId="1D22EE44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Nature, à travers nos corps, nos livres, par</w:t>
      </w:r>
      <w:r>
        <w:rPr>
          <w:rStyle w:val="Bodytext1"/>
          <w:color w:val="000000"/>
        </w:rPr>
        <w:softHyphen/>
      </w:r>
    </w:p>
    <w:p w14:paraId="601B5921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nos expériences qui nous paraissent sur</w:t>
      </w:r>
    </w:p>
    <w:p w14:paraId="14372A32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moment anti-chrétiennes. Quand un jeune</w:t>
      </w:r>
    </w:p>
    <w:p w14:paraId="235A8686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qui a toujours fréquenté l’église par</w:t>
      </w:r>
    </w:p>
    <w:p w14:paraId="62E78BA8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routine, s’aperçoit honnêtement qu’il ne croit</w:t>
      </w:r>
    </w:p>
    <w:p w14:paraId="67E5A916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au christianisme et qu’il cesse d’y aller,</w:t>
      </w:r>
    </w:p>
    <w:p w14:paraId="709490E6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 Christ est alors certainement beau</w:t>
      </w:r>
      <w:r>
        <w:rPr>
          <w:rStyle w:val="Bodytext1"/>
          <w:color w:val="000000"/>
        </w:rPr>
        <w:softHyphen/>
      </w:r>
    </w:p>
    <w:p w14:paraId="0E87B494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plus près de lui qu’il ne l’a jamais été,</w:t>
      </w:r>
    </w:p>
    <w:p w14:paraId="07275056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à condition que ce jeune homme agisse ainsi</w:t>
      </w:r>
    </w:p>
    <w:p w14:paraId="0A419A0F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en toute honnêteté et non pour agacer ses</w:t>
      </w:r>
    </w:p>
    <w:p w14:paraId="11BFE860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seulement. Mais surtout, Il exerce</w:t>
      </w:r>
    </w:p>
    <w:p w14:paraId="0A4263D3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action sur nous par l’intermédiaire des</w:t>
      </w:r>
    </w:p>
    <w:p w14:paraId="2FFC4AED" w14:textId="77777777" w:rsidR="00000000" w:rsidRDefault="00000000">
      <w:pPr>
        <w:pStyle w:val="Bodytext10"/>
        <w:framePr w:w="8586" w:h="11310" w:hRule="exact" w:wrap="none" w:vAnchor="page" w:hAnchor="page" w:x="576" w:y="1636"/>
        <w:rPr>
          <w:sz w:val="24"/>
          <w:szCs w:val="24"/>
        </w:rPr>
      </w:pPr>
      <w:r>
        <w:rPr>
          <w:rStyle w:val="Bodytext1"/>
          <w:color w:val="000000"/>
        </w:rPr>
        <w:t>autres.</w:t>
      </w:r>
    </w:p>
    <w:p w14:paraId="7CD3458E" w14:textId="77777777" w:rsidR="00000000" w:rsidRDefault="00000000">
      <w:pPr>
        <w:pStyle w:val="Bodytext10"/>
        <w:framePr w:w="8586" w:h="11310" w:hRule="exact" w:wrap="none" w:vAnchor="page" w:hAnchor="page" w:x="576" w:y="163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 sont des miroirs, ou des « por</w:t>
      </w:r>
      <w:r>
        <w:rPr>
          <w:rStyle w:val="Bodytext1"/>
          <w:color w:val="000000"/>
        </w:rPr>
        <w:softHyphen/>
      </w:r>
    </w:p>
    <w:p w14:paraId="50204229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 » de Christ pour leurs semblables ;</w:t>
      </w:r>
    </w:p>
    <w:p w14:paraId="0096F631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parfois, des porteurs inconscients. Cette</w:t>
      </w:r>
    </w:p>
    <w:p w14:paraId="3A6F5A5E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« saine contagion » peut être communiquée</w:t>
      </w:r>
    </w:p>
    <w:p w14:paraId="5CEA9433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par des personnes qui n’ont pas été touchées</w:t>
      </w:r>
    </w:p>
    <w:p w14:paraId="2E445BD8" w14:textId="77777777" w:rsidR="00000000" w:rsidRDefault="00000000">
      <w:pPr>
        <w:pStyle w:val="Bodytext10"/>
        <w:framePr w:w="8586" w:h="1131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elles-mêmes. Il y a des gens qui n’étaient</w:t>
      </w:r>
    </w:p>
    <w:p w14:paraId="0F8435D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12B181" w14:textId="77777777" w:rsidR="00000000" w:rsidRDefault="00000000">
      <w:pPr>
        <w:pStyle w:val="Headerorfooter10"/>
        <w:framePr w:wrap="none" w:vAnchor="page" w:hAnchor="page" w:x="1962" w:y="1084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70</w:t>
      </w:r>
    </w:p>
    <w:p w14:paraId="0E307C61" w14:textId="77777777" w:rsidR="00000000" w:rsidRDefault="00000000">
      <w:pPr>
        <w:pStyle w:val="Headerorfooter10"/>
        <w:framePr w:wrap="none" w:vAnchor="page" w:hAnchor="page" w:x="3816" w:y="1084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752058E5" w14:textId="77777777" w:rsidR="00000000" w:rsidRDefault="00000000">
      <w:pPr>
        <w:pStyle w:val="Bodytext10"/>
        <w:framePr w:w="8586" w:h="11460" w:hRule="exact" w:wrap="none" w:vAnchor="page" w:hAnchor="page" w:x="576" w:y="167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chrétiens et qui m’ont aidé à trouver le</w:t>
      </w:r>
    </w:p>
    <w:p w14:paraId="74FF4A37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Christianisme. Mais ce sont généralement ceux</w:t>
      </w:r>
    </w:p>
    <w:p w14:paraId="00CF1818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connaissent Christ qui le portent aux</w:t>
      </w:r>
    </w:p>
    <w:p w14:paraId="23DC0ACA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autres. C’est pourquoi l’Église — tout le</w:t>
      </w:r>
    </w:p>
    <w:p w14:paraId="4B96B875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des chrétiens qui se Le montrent les</w:t>
      </w:r>
    </w:p>
    <w:p w14:paraId="702F3402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uns aux autres — a tellement d’importance.</w:t>
      </w:r>
    </w:p>
    <w:p w14:paraId="5DEB2E9B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On pourrait dire que lorsque deux chrétiens</w:t>
      </w:r>
    </w:p>
    <w:p w14:paraId="2267D025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suivent le Christ, il n’existe pas deux fois</w:t>
      </w:r>
    </w:p>
    <w:p w14:paraId="03A8DB22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de christianisme que lorsqu’ils sont</w:t>
      </w:r>
    </w:p>
    <w:p w14:paraId="7FEB69F6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rPr>
          <w:sz w:val="24"/>
          <w:szCs w:val="24"/>
        </w:rPr>
      </w:pPr>
      <w:r>
        <w:rPr>
          <w:rStyle w:val="Bodytext1"/>
          <w:color w:val="000000"/>
        </w:rPr>
        <w:t>seuls, mais seize fois plus.</w:t>
      </w:r>
    </w:p>
    <w:p w14:paraId="054CEE91" w14:textId="77777777" w:rsidR="00000000" w:rsidRDefault="00000000">
      <w:pPr>
        <w:pStyle w:val="Bodytext10"/>
        <w:framePr w:w="8586" w:h="11460" w:hRule="exact" w:wrap="none" w:vAnchor="page" w:hAnchor="page" w:x="576" w:y="1672"/>
        <w:jc w:val="right"/>
        <w:rPr>
          <w:sz w:val="24"/>
          <w:szCs w:val="24"/>
        </w:rPr>
      </w:pPr>
      <w:r>
        <w:rPr>
          <w:rStyle w:val="Bodytext1"/>
          <w:color w:val="000000"/>
        </w:rPr>
        <w:t>Mais n’oubliez pas ceci. Il est naturel à</w:t>
      </w:r>
    </w:p>
    <w:p w14:paraId="7368EF3D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petit enfant de boire le lait de sa mère sans</w:t>
      </w:r>
    </w:p>
    <w:p w14:paraId="1BAEEAB4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connaître ; de même, il est tout à fait natu</w:t>
      </w:r>
      <w:r>
        <w:rPr>
          <w:rStyle w:val="Bodytext1"/>
          <w:color w:val="000000"/>
        </w:rPr>
        <w:softHyphen/>
      </w:r>
    </w:p>
    <w:p w14:paraId="206EB277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rel pour nous de voir l’homme qui nous aide,</w:t>
      </w:r>
    </w:p>
    <w:p w14:paraId="51C1461D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discerner le Christ derrière lui. Mais</w:t>
      </w:r>
    </w:p>
    <w:p w14:paraId="7EAB99ED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devons pas rester des enfants. Il faut</w:t>
      </w:r>
    </w:p>
    <w:p w14:paraId="183D1FAC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nous efforcions de découvrir le</w:t>
      </w:r>
    </w:p>
    <w:p w14:paraId="7BF4C5A6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véritable Donateur. Autrement, ce serait de</w:t>
      </w:r>
    </w:p>
    <w:p w14:paraId="784F6C09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folie, car, en y renonçant, ce sera sur des</w:t>
      </w:r>
    </w:p>
    <w:p w14:paraId="19F0837E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êtres humains que nous nous appuierons et</w:t>
      </w:r>
    </w:p>
    <w:p w14:paraId="3AF133BE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serons les dupes. Les meilleurs des</w:t>
      </w:r>
    </w:p>
    <w:p w14:paraId="525AD7FD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commettent des fautes et tous sont</w:t>
      </w:r>
    </w:p>
    <w:p w14:paraId="021CE832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mortels. Nous devons être reconnaissants</w:t>
      </w:r>
    </w:p>
    <w:p w14:paraId="2A046D21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envers tous les êtres qui nous ont aidés, les</w:t>
      </w:r>
    </w:p>
    <w:p w14:paraId="06DB4FDB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honorer et les aimer, mais nous ne devons</w:t>
      </w:r>
    </w:p>
    <w:p w14:paraId="269325E7" w14:textId="77777777" w:rsidR="00000000" w:rsidRDefault="00000000">
      <w:pPr>
        <w:pStyle w:val="Bodytext10"/>
        <w:framePr w:w="8586" w:h="11460" w:hRule="exact" w:wrap="none" w:vAnchor="page" w:hAnchor="page" w:x="576" w:y="1672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mettre notre foi en aucun être humain,</w:t>
      </w:r>
    </w:p>
    <w:p w14:paraId="7621E23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F11767" w14:textId="77777777" w:rsidR="00000000" w:rsidRDefault="00000000">
      <w:pPr>
        <w:pStyle w:val="Headerorfooter10"/>
        <w:framePr w:wrap="none" w:vAnchor="page" w:hAnchor="page" w:x="2778" w:y="112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FAIRE COMME SI...</w:t>
      </w:r>
    </w:p>
    <w:p w14:paraId="181B8AC9" w14:textId="77777777" w:rsidR="00000000" w:rsidRDefault="00000000">
      <w:pPr>
        <w:pStyle w:val="Headerorfooter10"/>
        <w:framePr w:wrap="none" w:vAnchor="page" w:hAnchor="page" w:x="7338" w:y="1108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71</w:t>
      </w:r>
    </w:p>
    <w:p w14:paraId="73A7F59E" w14:textId="77777777" w:rsidR="00000000" w:rsidRDefault="00000000">
      <w:pPr>
        <w:pStyle w:val="Bodytext10"/>
        <w:framePr w:w="8586" w:h="11352" w:hRule="exact" w:wrap="none" w:vAnchor="page" w:hAnchor="page" w:x="576" w:y="1648"/>
        <w:ind w:left="1380"/>
        <w:rPr>
          <w:sz w:val="24"/>
          <w:szCs w:val="24"/>
        </w:rPr>
      </w:pPr>
      <w:r>
        <w:rPr>
          <w:rStyle w:val="Bodytext1"/>
          <w:color w:val="000000"/>
        </w:rPr>
        <w:t>fût-il le plus sage de la terre. Vous pouvez</w:t>
      </w:r>
    </w:p>
    <w:p w14:paraId="0D869BDF" w14:textId="77777777" w:rsidR="00000000" w:rsidRDefault="00000000">
      <w:pPr>
        <w:pStyle w:val="Bodytext10"/>
        <w:framePr w:w="8586" w:h="11352" w:hRule="exact" w:wrap="none" w:vAnchor="page" w:hAnchor="page" w:x="576" w:y="1648"/>
        <w:rPr>
          <w:sz w:val="24"/>
          <w:szCs w:val="24"/>
        </w:rPr>
      </w:pPr>
      <w:r>
        <w:rPr>
          <w:rStyle w:val="Bodytext1"/>
          <w:color w:val="000000"/>
        </w:rPr>
        <w:t>faire de belles choses avec du sable; mais</w:t>
      </w:r>
    </w:p>
    <w:p w14:paraId="00167C07" w14:textId="77777777" w:rsidR="00000000" w:rsidRDefault="00000000">
      <w:pPr>
        <w:pStyle w:val="Bodytext10"/>
        <w:framePr w:w="8586" w:h="11352" w:hRule="exact" w:wrap="none" w:vAnchor="page" w:hAnchor="page" w:x="576" w:y="1648"/>
        <w:rPr>
          <w:sz w:val="24"/>
          <w:szCs w:val="24"/>
        </w:rPr>
      </w:pPr>
      <w:r>
        <w:rPr>
          <w:rStyle w:val="Bodytext1"/>
          <w:color w:val="000000"/>
        </w:rPr>
        <w:t>n’essayez pas de bâtir des maisons!</w:t>
      </w:r>
    </w:p>
    <w:p w14:paraId="79A0CCFD" w14:textId="77777777" w:rsidR="00000000" w:rsidRDefault="00000000">
      <w:pPr>
        <w:pStyle w:val="Bodytext10"/>
        <w:framePr w:w="8586" w:h="11352" w:hRule="exact" w:wrap="none" w:vAnchor="page" w:hAnchor="page" w:x="576" w:y="1648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Et alors nous commençons à comprendre</w:t>
      </w:r>
    </w:p>
    <w:p w14:paraId="28E50BCF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le langage du Nouveau Testament; il y</w:t>
      </w:r>
    </w:p>
    <w:p w14:paraId="7602DC16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sans cesse question de la « nouvelle</w:t>
      </w:r>
    </w:p>
    <w:p w14:paraId="66C23AAA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». Il y est question de « revêtir</w:t>
      </w:r>
    </w:p>
    <w:p w14:paraId="44518391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», de laisser « Christ se former en nous »,</w:t>
      </w:r>
    </w:p>
    <w:p w14:paraId="06313C87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parvenir à posséder « l’esprit de Christ ».</w:t>
      </w:r>
    </w:p>
    <w:p w14:paraId="29EBBB45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Chassez de votre esprit l’idée que ce ne sont</w:t>
      </w:r>
    </w:p>
    <w:p w14:paraId="537C10B2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là que des façons fantaisistes de s’exprimer</w:t>
      </w:r>
    </w:p>
    <w:p w14:paraId="59995334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inciter les chrétiens à lire ce que le</w:t>
      </w:r>
    </w:p>
    <w:p w14:paraId="6A19EA39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 dit, et essayer de le mettre en pra</w:t>
      </w:r>
      <w:r>
        <w:rPr>
          <w:rStyle w:val="Bodytext1"/>
          <w:color w:val="000000"/>
        </w:rPr>
        <w:softHyphen/>
      </w:r>
    </w:p>
    <w:p w14:paraId="7F3B81F7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tique, comme on lit Platon ou Karl Marx,</w:t>
      </w:r>
    </w:p>
    <w:p w14:paraId="28F5EB33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mettre leurs théories en pratique. Cela</w:t>
      </w:r>
    </w:p>
    <w:p w14:paraId="7D4CD0C6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dire qu’une Personne réelle est ici, en</w:t>
      </w:r>
    </w:p>
    <w:p w14:paraId="06F2468D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ce moment, dans cette pièce où vous priez</w:t>
      </w:r>
    </w:p>
    <w:p w14:paraId="17894433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qu’elle vous transforme. Il ne s’agit pas</w:t>
      </w:r>
    </w:p>
    <w:p w14:paraId="080A1C1E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homme de bien qui est mort il y a deux</w:t>
      </w:r>
    </w:p>
    <w:p w14:paraId="06E5583C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mille ans. C’est un Vivant, aussi homme que</w:t>
      </w:r>
    </w:p>
    <w:p w14:paraId="2776A527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vous, et aussi vraiment Dieu qu’il l’était</w:t>
      </w:r>
    </w:p>
    <w:p w14:paraId="0DAA9B38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lorsqu’il a créé le monde, intervenant jusque</w:t>
      </w:r>
    </w:p>
    <w:p w14:paraId="651162D9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vie-même, faisant mourir en vous</w:t>
      </w:r>
    </w:p>
    <w:p w14:paraId="6709FED0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naturel, et le remplaçant par l’Être</w:t>
      </w:r>
    </w:p>
    <w:p w14:paraId="0581658E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en Lui, d’abord pendant quelques</w:t>
      </w:r>
    </w:p>
    <w:p w14:paraId="5021B2F4" w14:textId="77777777" w:rsidR="00000000" w:rsidRDefault="00000000">
      <w:pPr>
        <w:pStyle w:val="Bodytext10"/>
        <w:framePr w:w="8586" w:h="11352" w:hRule="exact" w:wrap="none" w:vAnchor="page" w:hAnchor="page" w:x="576" w:y="1648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instants, puis pour un temps plus long ; enfin,</w:t>
      </w:r>
    </w:p>
    <w:p w14:paraId="37DB279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8A8360" w14:textId="77777777" w:rsidR="00000000" w:rsidRDefault="00000000">
      <w:pPr>
        <w:pStyle w:val="Headerorfooter10"/>
        <w:framePr w:w="420" w:h="318" w:hRule="exact" w:wrap="none" w:vAnchor="page" w:hAnchor="page" w:x="1992" w:y="1168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72</w:t>
      </w:r>
    </w:p>
    <w:p w14:paraId="75DEEA90" w14:textId="77777777" w:rsidR="00000000" w:rsidRDefault="00000000">
      <w:pPr>
        <w:pStyle w:val="Headerorfooter10"/>
        <w:framePr w:wrap="none" w:vAnchor="page" w:hAnchor="page" w:x="3834" w:y="107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ETRE</w:t>
      </w:r>
    </w:p>
    <w:p w14:paraId="03D99DB6" w14:textId="77777777" w:rsidR="00000000" w:rsidRDefault="00000000">
      <w:pPr>
        <w:pStyle w:val="Bodytext10"/>
        <w:framePr w:w="8586" w:h="1143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si tout va bien, vous transformant pour tou</w:t>
      </w:r>
      <w:r>
        <w:rPr>
          <w:rStyle w:val="Bodytext1"/>
          <w:color w:val="000000"/>
        </w:rPr>
        <w:softHyphen/>
      </w:r>
    </w:p>
    <w:p w14:paraId="4E840B49" w14:textId="77777777" w:rsidR="00000000" w:rsidRDefault="00000000">
      <w:pPr>
        <w:pStyle w:val="Bodytext10"/>
        <w:framePr w:w="8586" w:h="11430" w:hRule="exact" w:wrap="none" w:vAnchor="page" w:hAnchor="page" w:x="576" w:y="1636"/>
        <w:spacing w:line="233" w:lineRule="auto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en un nouveau « petit Christ », en un</w:t>
      </w:r>
    </w:p>
    <w:p w14:paraId="3AB1C3E4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êtr** qui possède humblement la même vie</w:t>
      </w:r>
    </w:p>
    <w:p w14:paraId="50B4C989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et qui partage Sa puissance, Sa</w:t>
      </w:r>
    </w:p>
    <w:p w14:paraId="42A46017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rPr>
          <w:sz w:val="24"/>
          <w:szCs w:val="24"/>
        </w:rPr>
      </w:pPr>
      <w:r>
        <w:rPr>
          <w:rStyle w:val="Bodytext1"/>
          <w:color w:val="000000"/>
        </w:rPr>
        <w:t>joie, Sa sagesse et Son éternité.</w:t>
      </w:r>
    </w:p>
    <w:p w14:paraId="37072B99" w14:textId="77777777" w:rsidR="00000000" w:rsidRDefault="00000000">
      <w:pPr>
        <w:pStyle w:val="Bodytext10"/>
        <w:framePr w:w="8586" w:h="11430" w:hRule="exact" w:wrap="none" w:vAnchor="page" w:hAnchor="page" w:x="576" w:y="1636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me fait penser à quelque chose qui</w:t>
      </w:r>
    </w:p>
    <w:p w14:paraId="29204CDF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pourrait prêter à confusion dans mon exposé.</w:t>
      </w:r>
    </w:p>
    <w:p w14:paraId="5731DB01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parlé comme si c’était nous qui faisions</w:t>
      </w:r>
    </w:p>
    <w:p w14:paraId="2EABA6F5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tout. En réalité, c’est Dieu évidemment.</w:t>
      </w:r>
    </w:p>
    <w:p w14:paraId="0A30C692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 plus, laissons-nous les choses se</w:t>
      </w:r>
    </w:p>
    <w:p w14:paraId="0C3E800C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pour nous. On pourrait même dire que</w:t>
      </w:r>
    </w:p>
    <w:p w14:paraId="54C2F7E4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Dieu qui fait semblant. Le Dieu trini-</w:t>
      </w:r>
    </w:p>
    <w:p w14:paraId="56ACD41F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 voit en quelque sorte devant Lui un</w:t>
      </w:r>
    </w:p>
    <w:p w14:paraId="3F52917D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animal humain égocentrique, cupide, mécon</w:t>
      </w:r>
      <w:r>
        <w:rPr>
          <w:rStyle w:val="Bodytext1"/>
          <w:color w:val="000000"/>
        </w:rPr>
        <w:softHyphen/>
      </w:r>
    </w:p>
    <w:p w14:paraId="5DA43549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tent et rebelle. Mais II dit : « Faisons comme</w:t>
      </w:r>
    </w:p>
    <w:p w14:paraId="7F9D194B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ce n’était pas une simple créature, mais</w:t>
      </w:r>
    </w:p>
    <w:p w14:paraId="48E0420A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Fils. Elle est comme Christ en ce sens</w:t>
      </w:r>
    </w:p>
    <w:p w14:paraId="5E5253C5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est humaine, car Christ a été fait</w:t>
      </w:r>
    </w:p>
    <w:p w14:paraId="17649A1D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homme. Faisons comme si cette créature était</w:t>
      </w:r>
    </w:p>
    <w:p w14:paraId="09791372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comme Lui en esprit. Traitons-la</w:t>
      </w:r>
    </w:p>
    <w:p w14:paraId="04EBA5C7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si elle était ce qu’elle n’est pas en</w:t>
      </w:r>
    </w:p>
    <w:p w14:paraId="5F4380F5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fait; faisons semblant, afin que l’illusion</w:t>
      </w:r>
    </w:p>
    <w:p w14:paraId="3BB723A7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devienne réalité ». Dieu vous regarde comme</w:t>
      </w:r>
    </w:p>
    <w:p w14:paraId="7BDF7FAD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étiez un petit Christ. Christ est à vos</w:t>
      </w:r>
    </w:p>
    <w:p w14:paraId="48321106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côtés pour vous transformer en un être sem</w:t>
      </w:r>
      <w:r>
        <w:rPr>
          <w:rStyle w:val="Bodytext1"/>
          <w:color w:val="000000"/>
        </w:rPr>
        <w:softHyphen/>
      </w:r>
    </w:p>
    <w:p w14:paraId="43C3F2B7" w14:textId="77777777" w:rsidR="00000000" w:rsidRDefault="00000000">
      <w:pPr>
        <w:pStyle w:val="Bodytext10"/>
        <w:framePr w:w="8586" w:h="11430" w:hRule="exact" w:wrap="none" w:vAnchor="page" w:hAnchor="page" w:x="576" w:y="1636"/>
        <w:ind w:left="1420"/>
        <w:jc w:val="both"/>
        <w:rPr>
          <w:sz w:val="24"/>
          <w:szCs w:val="24"/>
        </w:rPr>
      </w:pPr>
      <w:r>
        <w:rPr>
          <w:rStyle w:val="Bodytext1"/>
          <w:color w:val="000000"/>
        </w:rPr>
        <w:t>blable à Lui. J’imagine que cette idée de</w:t>
      </w:r>
    </w:p>
    <w:p w14:paraId="4F4320A9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48C67D" w14:textId="77777777" w:rsidR="00000000" w:rsidRDefault="00000000">
      <w:pPr>
        <w:pStyle w:val="Headerorfooter10"/>
        <w:framePr w:w="7008" w:h="396" w:hRule="exact" w:wrap="none" w:vAnchor="page" w:hAnchor="page" w:x="576" w:y="1048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  <w:sz w:val="22"/>
          <w:szCs w:val="22"/>
        </w:rPr>
        <w:lastRenderedPageBreak/>
        <w:t xml:space="preserve">FAIRE COMME SI... </w:t>
      </w:r>
      <w:r>
        <w:rPr>
          <w:rStyle w:val="Headerorfooter1"/>
          <w:color w:val="000000"/>
          <w:sz w:val="34"/>
          <w:szCs w:val="34"/>
        </w:rPr>
        <w:t>73</w:t>
      </w:r>
    </w:p>
    <w:p w14:paraId="4BF3941C" w14:textId="77777777" w:rsidR="00000000" w:rsidRDefault="00000000">
      <w:pPr>
        <w:pStyle w:val="Bodytext10"/>
        <w:framePr w:w="8586" w:h="3240" w:hRule="exact" w:wrap="none" w:vAnchor="page" w:hAnchor="page" w:x="576" w:y="175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Dieu u faisant semblant » vous paraît assez</w:t>
      </w:r>
    </w:p>
    <w:p w14:paraId="5A85C2D2" w14:textId="77777777" w:rsidR="00000000" w:rsidRDefault="00000000">
      <w:pPr>
        <w:pStyle w:val="Bodytext10"/>
        <w:framePr w:w="8586" w:h="3240" w:hRule="exact" w:wrap="none" w:vAnchor="page" w:hAnchor="page" w:x="576" w:y="175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bizarre au premier abord. Mais n’est-ce pas</w:t>
      </w:r>
    </w:p>
    <w:p w14:paraId="588FEB86" w14:textId="77777777" w:rsidR="00000000" w:rsidRDefault="00000000">
      <w:pPr>
        <w:pStyle w:val="Bodytext10"/>
        <w:framePr w:w="8586" w:h="3240" w:hRule="exact" w:wrap="none" w:vAnchor="page" w:hAnchor="page" w:x="576" w:y="175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ainsi que le supérieur élève l’inférieur? Une</w:t>
      </w:r>
    </w:p>
    <w:p w14:paraId="244B4979" w14:textId="77777777" w:rsidR="00000000" w:rsidRDefault="00000000">
      <w:pPr>
        <w:pStyle w:val="Bodytext10"/>
        <w:framePr w:w="8586" w:h="3240" w:hRule="exact" w:wrap="none" w:vAnchor="page" w:hAnchor="page" w:x="576" w:y="175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mère apprend à son enfant à parler, en lui</w:t>
      </w:r>
    </w:p>
    <w:p w14:paraId="774E7FF8" w14:textId="77777777" w:rsidR="00000000" w:rsidRDefault="00000000">
      <w:pPr>
        <w:pStyle w:val="Bodytext10"/>
        <w:framePr w:w="8586" w:h="3240" w:hRule="exact" w:wrap="none" w:vAnchor="page" w:hAnchor="page" w:x="576" w:y="175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parlant bien avant qu’il comprenne. Nous</w:t>
      </w:r>
    </w:p>
    <w:p w14:paraId="19904535" w14:textId="77777777" w:rsidR="00000000" w:rsidRDefault="00000000">
      <w:pPr>
        <w:pStyle w:val="Bodytext10"/>
        <w:framePr w:w="8586" w:h="3240" w:hRule="exact" w:wrap="none" w:vAnchor="page" w:hAnchor="page" w:x="576" w:y="175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traitons nos chiens comme s’ils étaient « pres</w:t>
      </w:r>
      <w:r>
        <w:rPr>
          <w:rStyle w:val="Bodytext1"/>
          <w:color w:val="000000"/>
          <w:sz w:val="34"/>
          <w:szCs w:val="34"/>
        </w:rPr>
        <w:softHyphen/>
      </w:r>
    </w:p>
    <w:p w14:paraId="4EBBBC53" w14:textId="77777777" w:rsidR="00000000" w:rsidRDefault="00000000">
      <w:pPr>
        <w:pStyle w:val="Bodytext10"/>
        <w:framePr w:w="8586" w:h="3240" w:hRule="exact" w:wrap="none" w:vAnchor="page" w:hAnchor="page" w:x="576" w:y="175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que des humains » ; c’est pourquoi ils devien</w:t>
      </w:r>
      <w:r>
        <w:rPr>
          <w:rStyle w:val="Bodytext1"/>
          <w:color w:val="000000"/>
          <w:sz w:val="34"/>
          <w:szCs w:val="34"/>
        </w:rPr>
        <w:softHyphen/>
      </w:r>
    </w:p>
    <w:p w14:paraId="13348D3A" w14:textId="77777777" w:rsidR="00000000" w:rsidRDefault="00000000">
      <w:pPr>
        <w:pStyle w:val="Bodytext10"/>
        <w:framePr w:w="8586" w:h="3240" w:hRule="exact" w:wrap="none" w:vAnchor="page" w:hAnchor="page" w:x="576" w:y="1750"/>
        <w:rPr>
          <w:sz w:val="24"/>
          <w:szCs w:val="24"/>
        </w:rPr>
      </w:pPr>
      <w:r>
        <w:rPr>
          <w:rStyle w:val="Bodytext1"/>
          <w:color w:val="000000"/>
          <w:sz w:val="34"/>
          <w:szCs w:val="34"/>
        </w:rPr>
        <w:t>nent à la fin « presque des gens comme nous ».</w:t>
      </w:r>
    </w:p>
    <w:p w14:paraId="621AB213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2E7219" w14:textId="77777777" w:rsidR="00000000" w:rsidRDefault="00000000">
      <w:pPr>
        <w:pStyle w:val="Other10"/>
        <w:framePr w:wrap="none" w:vAnchor="page" w:hAnchor="page" w:x="677" w:y="2967"/>
        <w:ind w:left="444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32"/>
          <w:szCs w:val="32"/>
        </w:rPr>
        <w:lastRenderedPageBreak/>
        <w:t>VIII</w:t>
      </w:r>
    </w:p>
    <w:p w14:paraId="51DBF1D6" w14:textId="77777777" w:rsidR="00000000" w:rsidRDefault="00000000">
      <w:pPr>
        <w:pStyle w:val="Heading410"/>
        <w:framePr w:w="8586" w:h="9162" w:hRule="exact" w:wrap="none" w:vAnchor="page" w:hAnchor="page" w:x="677" w:y="3867"/>
        <w:spacing w:after="0"/>
        <w:ind w:left="2620"/>
        <w:jc w:val="left"/>
        <w:rPr>
          <w:b w:val="0"/>
          <w:bCs w:val="0"/>
          <w:sz w:val="24"/>
          <w:szCs w:val="24"/>
        </w:rPr>
      </w:pPr>
      <w:bookmarkStart w:id="27" w:name="bookmark29"/>
      <w:r>
        <w:rPr>
          <w:rStyle w:val="Heading41"/>
          <w:b/>
          <w:bCs/>
          <w:color w:val="000000"/>
        </w:rPr>
        <w:t>LE CHRISTIANISME :</w:t>
      </w:r>
      <w:bookmarkEnd w:id="27"/>
    </w:p>
    <w:p w14:paraId="7DD986E4" w14:textId="77777777" w:rsidR="00000000" w:rsidRDefault="00000000">
      <w:pPr>
        <w:pStyle w:val="Heading410"/>
        <w:framePr w:w="8586" w:h="9162" w:hRule="exact" w:wrap="none" w:vAnchor="page" w:hAnchor="page" w:x="677" w:y="3867"/>
        <w:spacing w:after="660"/>
        <w:ind w:left="1600"/>
        <w:jc w:val="left"/>
        <w:rPr>
          <w:b w:val="0"/>
          <w:bCs w:val="0"/>
          <w:sz w:val="24"/>
          <w:szCs w:val="24"/>
        </w:rPr>
      </w:pPr>
      <w:bookmarkStart w:id="28" w:name="bookmark27"/>
      <w:bookmarkStart w:id="29" w:name="bookmark28"/>
      <w:bookmarkStart w:id="30" w:name="bookmark30"/>
      <w:r>
        <w:rPr>
          <w:rStyle w:val="Heading41"/>
          <w:b/>
          <w:bCs/>
          <w:color w:val="000000"/>
        </w:rPr>
        <w:t>EST-CE FACILE OU DIFFICILE?</w:t>
      </w:r>
      <w:bookmarkEnd w:id="28"/>
      <w:bookmarkEnd w:id="29"/>
      <w:bookmarkEnd w:id="30"/>
    </w:p>
    <w:p w14:paraId="1D18C51A" w14:textId="77777777" w:rsidR="00000000" w:rsidRDefault="00000000">
      <w:pPr>
        <w:pStyle w:val="Bodytext10"/>
        <w:framePr w:w="8586" w:h="9162" w:hRule="exact" w:wrap="none" w:vAnchor="page" w:hAnchor="page" w:x="677" w:y="3867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vous ai déjà parlé de ce que les Chré</w:t>
      </w:r>
      <w:r>
        <w:rPr>
          <w:rStyle w:val="Bodytext1"/>
          <w:color w:val="000000"/>
        </w:rPr>
        <w:softHyphen/>
      </w:r>
    </w:p>
    <w:p w14:paraId="5A4E3C0D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entendent par « revêtir Christ » ou</w:t>
      </w:r>
    </w:p>
    <w:p w14:paraId="0662B51D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 s’habiller en Fils de Dieu, afin</w:t>
      </w:r>
    </w:p>
    <w:p w14:paraId="13CACCB7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devenir finalement de vrais fils. Je vou</w:t>
      </w:r>
      <w:r>
        <w:rPr>
          <w:rStyle w:val="Bodytext1"/>
          <w:color w:val="000000"/>
        </w:rPr>
        <w:softHyphen/>
      </w:r>
    </w:p>
    <w:p w14:paraId="661C3E47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drais démontrer que ce n’est pas </w:t>
      </w:r>
      <w:r>
        <w:rPr>
          <w:rStyle w:val="Bodytext1"/>
          <w:i/>
          <w:iCs/>
          <w:color w:val="000000"/>
        </w:rPr>
        <w:t>une</w:t>
      </w:r>
      <w:r>
        <w:rPr>
          <w:rStyle w:val="Bodytext1"/>
          <w:color w:val="000000"/>
        </w:rPr>
        <w:t xml:space="preserve"> des</w:t>
      </w:r>
    </w:p>
    <w:p w14:paraId="648E13AA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besognes que le chrétien doit accomplir, et que</w:t>
      </w:r>
    </w:p>
    <w:p w14:paraId="399553D9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un genre d’exercice destiné à la</w:t>
      </w:r>
    </w:p>
    <w:p w14:paraId="30BE85AC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classe supérieure. C’est tout le Christianisme.</w:t>
      </w:r>
    </w:p>
    <w:p w14:paraId="181AE929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Celui-ci n’offre rien d’autre et je voudrais</w:t>
      </w:r>
    </w:p>
    <w:p w14:paraId="5B6F7CEB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montrer en quoi-il se distingue des idées cou</w:t>
      </w:r>
      <w:r>
        <w:rPr>
          <w:rStyle w:val="Bodytext1"/>
          <w:color w:val="000000"/>
        </w:rPr>
        <w:softHyphen/>
      </w:r>
    </w:p>
    <w:p w14:paraId="5F1837F5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rantes sur la morale « des gens bien sages ».</w:t>
      </w:r>
    </w:p>
    <w:p w14:paraId="3F27A41F" w14:textId="77777777" w:rsidR="00000000" w:rsidRDefault="00000000">
      <w:pPr>
        <w:pStyle w:val="Bodytext10"/>
        <w:framePr w:w="8586" w:h="9162" w:hRule="exact" w:wrap="none" w:vAnchor="page" w:hAnchor="page" w:x="677" w:y="3867"/>
        <w:ind w:left="18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généralement ce que nous pensons</w:t>
      </w:r>
    </w:p>
    <w:p w14:paraId="6ED0053D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devenir chrétiens. Nous prenons</w:t>
      </w:r>
    </w:p>
    <w:p w14:paraId="3D65D60B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point de départ notre moi et ses désirs.</w:t>
      </w:r>
    </w:p>
    <w:p w14:paraId="06D13898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nous admettons qu’ils sont soumis aux</w:t>
      </w:r>
    </w:p>
    <w:p w14:paraId="2374D578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exigences de la morale ou du « bien de la</w:t>
      </w:r>
    </w:p>
    <w:p w14:paraId="542E238D" w14:textId="77777777" w:rsidR="00000000" w:rsidRDefault="00000000">
      <w:pPr>
        <w:pStyle w:val="Bodytext10"/>
        <w:framePr w:w="8586" w:h="9162" w:hRule="exact" w:wrap="none" w:vAnchor="page" w:hAnchor="page" w:x="677" w:y="3867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société ». Être vertueux, c’est reconnaître</w:t>
      </w:r>
    </w:p>
    <w:p w14:paraId="0916B297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CE0094" w14:textId="77777777" w:rsidR="00000000" w:rsidRDefault="00000000">
      <w:pPr>
        <w:pStyle w:val="Headerorfooter10"/>
        <w:framePr w:w="7134" w:h="438" w:hRule="exact" w:wrap="none" w:vAnchor="page" w:hAnchor="page" w:x="707" w:y="909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 xml:space="preserve">LE CHRISTIANISME : FACILE OU DIFFICILE ? </w:t>
      </w:r>
      <w:r>
        <w:rPr>
          <w:rStyle w:val="Headerorfooter1"/>
          <w:color w:val="000000"/>
          <w:sz w:val="36"/>
          <w:szCs w:val="36"/>
        </w:rPr>
        <w:t>75</w:t>
      </w:r>
    </w:p>
    <w:p w14:paraId="67F910AB" w14:textId="77777777" w:rsidR="00000000" w:rsidRDefault="00000000">
      <w:pPr>
        <w:pStyle w:val="Bodytext10"/>
        <w:framePr w:w="8586" w:h="11196" w:hRule="exact" w:wrap="none" w:vAnchor="page" w:hAnchor="page" w:x="677" w:y="1611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exigences ; il nous faut alors renoncer</w:t>
      </w:r>
    </w:p>
    <w:p w14:paraId="59016755" w14:textId="77777777" w:rsidR="00000000" w:rsidRDefault="00000000">
      <w:pPr>
        <w:pStyle w:val="Bodytext10"/>
        <w:framePr w:w="8586" w:h="11196" w:hRule="exact" w:wrap="none" w:vAnchor="page" w:hAnchor="page" w:x="677" w:y="161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certains actes que le moi ordinaire voulait</w:t>
      </w:r>
    </w:p>
    <w:p w14:paraId="25E60158" w14:textId="77777777" w:rsidR="00000000" w:rsidRDefault="00000000">
      <w:pPr>
        <w:pStyle w:val="Bodytext10"/>
        <w:framePr w:w="8586" w:h="11196" w:hRule="exact" w:wrap="none" w:vAnchor="page" w:hAnchor="page" w:x="677" w:y="161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accomplir, et qui apparaissent comme mau</w:t>
      </w:r>
      <w:r>
        <w:rPr>
          <w:rStyle w:val="Bodytext1"/>
          <w:color w:val="000000"/>
        </w:rPr>
        <w:softHyphen/>
      </w:r>
    </w:p>
    <w:p w14:paraId="03CE622B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vais. D’autres choses, au contraire, que ce</w:t>
      </w:r>
    </w:p>
    <w:p w14:paraId="1F98ACE4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moi » ne voulait pas faire, apparaissent</w:t>
      </w:r>
    </w:p>
    <w:p w14:paraId="3F2D732E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bonnes. Mais nous espérons toujours</w:t>
      </w:r>
    </w:p>
    <w:p w14:paraId="4DA88912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lorsque toutes nos exigences auront été</w:t>
      </w:r>
    </w:p>
    <w:p w14:paraId="559F5DD1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satisfaites, ce pauvre moi naturel aura encore</w:t>
      </w:r>
    </w:p>
    <w:p w14:paraId="5DDEF271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chance et qu’il lui restera du temps</w:t>
      </w:r>
    </w:p>
    <w:p w14:paraId="4D07B8E2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faire ce que bon lui semblera. En fait,</w:t>
      </w:r>
    </w:p>
    <w:p w14:paraId="3C4C9C28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ressemblons à l’honnête homme qui</w:t>
      </w:r>
    </w:p>
    <w:p w14:paraId="620F6D24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paie ses impôts, et espère qu’il lui restera</w:t>
      </w:r>
    </w:p>
    <w:p w14:paraId="04DAEA47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d’argent pour vivre. Et ceci parce que</w:t>
      </w:r>
    </w:p>
    <w:p w14:paraId="5D5A645B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partons toujours de notre moi naturel.</w:t>
      </w:r>
    </w:p>
    <w:p w14:paraId="6FC8EA98" w14:textId="77777777" w:rsidR="00000000" w:rsidRDefault="00000000">
      <w:pPr>
        <w:pStyle w:val="Bodytext10"/>
        <w:framePr w:w="8586" w:h="11196" w:hRule="exact" w:wrap="none" w:vAnchor="page" w:hAnchor="page" w:x="677" w:y="161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que nous raisonnons ainsi, il en résulte</w:t>
      </w:r>
    </w:p>
    <w:p w14:paraId="09DCCCDF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des deux conséquences suivantes : ou</w:t>
      </w:r>
    </w:p>
    <w:p w14:paraId="76AC4007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nous abandonnons nos tentatives d’être</w:t>
      </w:r>
    </w:p>
    <w:p w14:paraId="49215583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vertueux, ou bien nous devenons très malheu</w:t>
      </w:r>
      <w:r>
        <w:rPr>
          <w:rStyle w:val="Bodytext1"/>
          <w:color w:val="000000"/>
        </w:rPr>
        <w:softHyphen/>
      </w:r>
    </w:p>
    <w:p w14:paraId="1EDA5DEE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reux. En effet, ne vous y trompez pas, si</w:t>
      </w:r>
    </w:p>
    <w:p w14:paraId="3A52370C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essayez vraiment de faire face à toutes</w:t>
      </w:r>
    </w:p>
    <w:p w14:paraId="7F169B0D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exigences adressées au moi naturel, il</w:t>
      </w:r>
    </w:p>
    <w:p w14:paraId="21473DCE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ne lui restera plus de quoi vivre. La conscience</w:t>
      </w:r>
    </w:p>
    <w:p w14:paraId="451AD9E2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sera de plus en plus exigeante et le moi</w:t>
      </w:r>
    </w:p>
    <w:p w14:paraId="322588F8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 ainsi affamé, gêné à tout instant,</w:t>
      </w:r>
    </w:p>
    <w:p w14:paraId="65047213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rechignera toujours davantage. Au bout du</w:t>
      </w:r>
    </w:p>
    <w:p w14:paraId="769936E3" w14:textId="77777777" w:rsidR="00000000" w:rsidRDefault="00000000">
      <w:pPr>
        <w:pStyle w:val="Bodytext10"/>
        <w:framePr w:w="8586" w:h="11196" w:hRule="exact" w:wrap="none" w:vAnchor="page" w:hAnchor="page" w:x="677" w:y="1611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compte, ou bien vous cesserez d’être vertueux,</w:t>
      </w:r>
    </w:p>
    <w:p w14:paraId="6EDBA98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04BFF7" w14:textId="77777777" w:rsidR="00000000" w:rsidRDefault="00000000">
      <w:pPr>
        <w:pStyle w:val="Headerorfooter10"/>
        <w:framePr w:w="7242" w:h="384" w:hRule="exact" w:wrap="none" w:vAnchor="page" w:hAnchor="page" w:x="1313" w:y="963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76 ÊTRE OU NE PAS ÊTRE</w:t>
      </w:r>
    </w:p>
    <w:p w14:paraId="5D457205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ou bien vous deviendrez de ces gens qui,</w:t>
      </w:r>
    </w:p>
    <w:p w14:paraId="4C341D6E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la formule, « vivent pour les autres »,</w:t>
      </w:r>
    </w:p>
    <w:p w14:paraId="0659E938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ils sont mécontents, jouent les martyrs,</w:t>
      </w:r>
    </w:p>
    <w:p w14:paraId="4254BE2B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regrettant que ces autres ne se rendent pas</w:t>
      </w:r>
    </w:p>
    <w:p w14:paraId="481053A2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suffisamment compte de leur dévouement.</w:t>
      </w:r>
    </w:p>
    <w:p w14:paraId="356549CA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serez ainsi bien plus odieux que si vous</w:t>
      </w:r>
    </w:p>
    <w:p w14:paraId="09CC9F5B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étiez resté franchement égoïste.</w:t>
      </w:r>
    </w:p>
    <w:p w14:paraId="0A0A18CA" w14:textId="77777777" w:rsidR="00000000" w:rsidRDefault="00000000">
      <w:pPr>
        <w:pStyle w:val="Bodytext10"/>
        <w:framePr w:w="8586" w:h="11292" w:hRule="exact" w:wrap="none" w:vAnchor="page" w:hAnchor="page" w:x="677" w:y="1641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chrétien, c’est différent : à la fois</w:t>
      </w:r>
    </w:p>
    <w:p w14:paraId="4065AFBC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difficile, et plus facile. Le Christ dit :</w:t>
      </w:r>
    </w:p>
    <w:p w14:paraId="18139B89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Donne-moi </w:t>
      </w:r>
      <w:r>
        <w:rPr>
          <w:rStyle w:val="Bodytext1"/>
          <w:i/>
          <w:iCs/>
          <w:color w:val="000000"/>
        </w:rPr>
        <w:t>tout.</w:t>
      </w:r>
      <w:r>
        <w:rPr>
          <w:rStyle w:val="Bodytext1"/>
          <w:color w:val="000000"/>
        </w:rPr>
        <w:t xml:space="preserve"> Je n’ai pas un grand</w:t>
      </w:r>
    </w:p>
    <w:p w14:paraId="4342A140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de ton temps, de ton argent ou de ton</w:t>
      </w:r>
    </w:p>
    <w:p w14:paraId="6E30DCDA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 ; c’est toi que je veux. Je ne viens pas</w:t>
      </w:r>
    </w:p>
    <w:p w14:paraId="639597C5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tourmenter ton moi naturel, mais le tuer. Les</w:t>
      </w:r>
    </w:p>
    <w:p w14:paraId="7CEC5514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demi-mesures ne servent à rien. Je ne viens</w:t>
      </w:r>
    </w:p>
    <w:p w14:paraId="1188CB6B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émonder ici et là une branche, c’est tout</w:t>
      </w:r>
    </w:p>
    <w:p w14:paraId="47F071C1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l’arbre que je veux abattre. Je ne veux pas</w:t>
      </w:r>
    </w:p>
    <w:p w14:paraId="6E48E78E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soigner la dent avec une couronne ou un</w:t>
      </w:r>
    </w:p>
    <w:p w14:paraId="7DE828BF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plombage, mais l’arracher. Abandonne ton</w:t>
      </w:r>
    </w:p>
    <w:p w14:paraId="4E701275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moi naturel tout entier, les désirs que tu</w:t>
      </w:r>
    </w:p>
    <w:p w14:paraId="3C810213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estimes innocents, aussi bien que ceux que</w:t>
      </w:r>
    </w:p>
    <w:p w14:paraId="3C395823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tu reconnais coupables, et je te donnerai un</w:t>
      </w:r>
    </w:p>
    <w:p w14:paraId="7EF70A42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moi nouveau. En fait, je </w:t>
      </w:r>
      <w:r>
        <w:rPr>
          <w:rStyle w:val="Bodytext1"/>
          <w:i/>
          <w:iCs/>
          <w:color w:val="000000"/>
        </w:rPr>
        <w:t>me</w:t>
      </w:r>
      <w:r>
        <w:rPr>
          <w:rStyle w:val="Bodytext1"/>
          <w:color w:val="000000"/>
        </w:rPr>
        <w:t xml:space="preserve"> donnerai à toi,</w:t>
      </w:r>
    </w:p>
    <w:p w14:paraId="6651741F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ma volonté deviendra la tienne. »</w:t>
      </w:r>
    </w:p>
    <w:p w14:paraId="5DE0A3B3" w14:textId="77777777" w:rsidR="00000000" w:rsidRDefault="00000000">
      <w:pPr>
        <w:pStyle w:val="Bodytext10"/>
        <w:framePr w:w="8586" w:h="11292" w:hRule="exact" w:wrap="none" w:vAnchor="page" w:hAnchor="page" w:x="677" w:y="1641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est à la fois plus difficile et plus facile</w:t>
      </w:r>
    </w:p>
    <w:p w14:paraId="0DF4ED16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 que nous essayons tous de faire. Vous</w:t>
      </w:r>
    </w:p>
    <w:p w14:paraId="08381D6B" w14:textId="77777777" w:rsidR="00000000" w:rsidRDefault="00000000">
      <w:pPr>
        <w:pStyle w:val="Bodytext10"/>
        <w:framePr w:w="8586" w:h="11292" w:hRule="exact" w:wrap="none" w:vAnchor="page" w:hAnchor="page" w:x="677" w:y="1641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bien remarqué que le Christ dit d’une</w:t>
      </w:r>
    </w:p>
    <w:p w14:paraId="6BCD3CB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9FA7E0" w14:textId="77777777" w:rsidR="00000000" w:rsidRDefault="00000000">
      <w:pPr>
        <w:pStyle w:val="Headerorfooter10"/>
        <w:framePr w:wrap="none" w:vAnchor="page" w:hAnchor="page" w:x="887" w:y="99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CHRISTIANISME ! FACILE OU DIFFICILE?</w:t>
      </w:r>
    </w:p>
    <w:p w14:paraId="76F82366" w14:textId="77777777" w:rsidR="00000000" w:rsidRDefault="00000000">
      <w:pPr>
        <w:pStyle w:val="Headerorfooter10"/>
        <w:framePr w:w="390" w:h="336" w:hRule="exact" w:wrap="none" w:vAnchor="page" w:hAnchor="page" w:x="7619" w:y="1083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77</w:t>
      </w:r>
    </w:p>
    <w:p w14:paraId="2872F6E5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part : « Prenez votre croix », c’est comme</w:t>
      </w:r>
    </w:p>
    <w:p w14:paraId="5D7665F6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s’il disait « Mourez sous les coups dans un</w:t>
      </w:r>
    </w:p>
    <w:p w14:paraId="2232861B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camp de concentration. » Aussitôt après,</w:t>
      </w:r>
    </w:p>
    <w:p w14:paraId="074F7754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Il déclare : « Mon joug est aisé et mon far</w:t>
      </w:r>
      <w:r>
        <w:rPr>
          <w:rStyle w:val="Bodytext1"/>
          <w:color w:val="000000"/>
        </w:rPr>
        <w:softHyphen/>
      </w:r>
    </w:p>
    <w:p w14:paraId="0EA189DD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deau léger. » Pour lui, les deux choses sont</w:t>
      </w:r>
    </w:p>
    <w:p w14:paraId="6632AD89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vraies. Quand les maîtres d’école disent que</w:t>
      </w:r>
    </w:p>
    <w:p w14:paraId="41386132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le plus paresseux de la classe est celui qui, en</w:t>
      </w:r>
    </w:p>
    <w:p w14:paraId="2AF5A1BE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fin de compte, travaille le plus, voici ce qu’ils</w:t>
      </w:r>
    </w:p>
    <w:p w14:paraId="2C4AC30D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veulent dire : si l’on donne à deux garçons</w:t>
      </w:r>
    </w:p>
    <w:p w14:paraId="4B299912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un problème de géométrie, celui qui; se don</w:t>
      </w:r>
      <w:r>
        <w:rPr>
          <w:rStyle w:val="Bodytext1"/>
          <w:color w:val="000000"/>
        </w:rPr>
        <w:softHyphen/>
      </w:r>
    </w:p>
    <w:p w14:paraId="15E22F18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nera de la peine essayera de le comprendre.</w:t>
      </w:r>
    </w:p>
    <w:p w14:paraId="2135603F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Le paresseux préférera l’apprendre par cœur,</w:t>
      </w:r>
    </w:p>
    <w:p w14:paraId="17BA1107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ce qui, sur le moment, lui demandera moins</w:t>
      </w:r>
    </w:p>
    <w:p w14:paraId="582BFF9A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d’efforts. Mais six mois plus tard, pour se</w:t>
      </w:r>
    </w:p>
    <w:p w14:paraId="2AF98A6B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préparer à l’examen, le paresseux peinera</w:t>
      </w:r>
    </w:p>
    <w:p w14:paraId="423FEBAF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pendant des heures à ingurgiter des choses</w:t>
      </w:r>
    </w:p>
    <w:p w14:paraId="294176FC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que l’autre comprendra en quelques minutes</w:t>
      </w:r>
    </w:p>
    <w:p w14:paraId="4F7E764A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et cela avec plaisir. La paresse exige à la</w:t>
      </w:r>
    </w:p>
    <w:p w14:paraId="418CDF6E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longue plus de travail. Dans une bataille</w:t>
      </w:r>
    </w:p>
    <w:p w14:paraId="5464640A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ou une ascension de montagne, il surgit par</w:t>
      </w:r>
      <w:r>
        <w:rPr>
          <w:rStyle w:val="Bodytext1"/>
          <w:color w:val="000000"/>
        </w:rPr>
        <w:softHyphen/>
      </w:r>
    </w:p>
    <w:p w14:paraId="2A5EAEBF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fois un obstacle qui exige une extraordinaire</w:t>
      </w:r>
    </w:p>
    <w:p w14:paraId="0D62AA6F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audace; si vous reculez par peur, vous vous</w:t>
      </w:r>
    </w:p>
    <w:p w14:paraId="1D311E05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trouverez plus tard, en bien plus mauvaise</w:t>
      </w:r>
    </w:p>
    <w:p w14:paraId="00597A6A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posture. Avoir peur de risquer, c’est courir</w:t>
      </w:r>
    </w:p>
    <w:p w14:paraId="03B9EAC3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un plus grand danger.</w:t>
      </w:r>
    </w:p>
    <w:p w14:paraId="0E6FDB70" w14:textId="77777777" w:rsidR="00000000" w:rsidRDefault="00000000">
      <w:pPr>
        <w:pStyle w:val="Bodytext10"/>
        <w:framePr w:w="8586" w:h="11316" w:hRule="exact" w:wrap="none" w:vAnchor="page" w:hAnchor="page" w:x="677" w:y="1551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Eh bien, il en est de même ici. Ce qui semble</w:t>
      </w:r>
    </w:p>
    <w:p w14:paraId="74421A0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EE9837" w14:textId="77777777" w:rsidR="00000000" w:rsidRDefault="00000000">
      <w:pPr>
        <w:pStyle w:val="Headerorfooter10"/>
        <w:framePr w:w="7200" w:h="408" w:hRule="exact" w:wrap="none" w:vAnchor="page" w:hAnchor="page" w:x="1325" w:y="93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78 ÊTRE OU NE PAS ÊTRE</w:t>
      </w:r>
    </w:p>
    <w:p w14:paraId="2A524149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terrible et presque impossible, c’est d’aban</w:t>
      </w:r>
      <w:r>
        <w:rPr>
          <w:rStyle w:val="Bodytext1"/>
          <w:color w:val="000000"/>
        </w:rPr>
        <w:softHyphen/>
      </w:r>
    </w:p>
    <w:p w14:paraId="309F560D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à Christ tout votre moi avec ses désirs</w:t>
      </w:r>
    </w:p>
    <w:p w14:paraId="6BB503F7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ses calculs. Mais c’est après tout bien plus</w:t>
      </w:r>
    </w:p>
    <w:p w14:paraId="1A66135E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facile que ce que nous essayons tous de faire.</w:t>
      </w:r>
    </w:p>
    <w:p w14:paraId="5901C1B5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voulons rester ce que nous appelons</w:t>
      </w:r>
    </w:p>
    <w:p w14:paraId="33711E50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nous-mêmes, garder notre bonheur personnel</w:t>
      </w:r>
    </w:p>
    <w:p w14:paraId="15A4A993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le grand but de la vie, tout en étant</w:t>
      </w:r>
    </w:p>
    <w:p w14:paraId="690A1CF4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gens vertueux. Nous essayons de laisser</w:t>
      </w:r>
    </w:p>
    <w:p w14:paraId="4405B174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 liberté à notre esprit ou à notre cœur</w:t>
      </w:r>
    </w:p>
    <w:p w14:paraId="29758FCD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orientés vers le plaisir, l’argent ou l’ambition,</w:t>
      </w:r>
    </w:p>
    <w:p w14:paraId="1E1A6B17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espérant, malgré cela, nous comporter avec</w:t>
      </w:r>
    </w:p>
    <w:p w14:paraId="768B0CFF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honnêteté, pureté et humilité. C’est exacte</w:t>
      </w:r>
      <w:r>
        <w:rPr>
          <w:rStyle w:val="Bodytext1"/>
          <w:color w:val="000000"/>
        </w:rPr>
        <w:softHyphen/>
      </w:r>
    </w:p>
    <w:p w14:paraId="4F7E82F4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ce que Christ nous a dit que nous ne</w:t>
      </w:r>
    </w:p>
    <w:p w14:paraId="4372AF45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pouvions pas faire : « On ne récolte pas de</w:t>
      </w:r>
    </w:p>
    <w:p w14:paraId="21BAC1BC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figues sur des chardons. » Si je suis un champ</w:t>
      </w:r>
    </w:p>
    <w:p w14:paraId="14A710B5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n’a que de l’herbe, je ne peux pas produire</w:t>
      </w:r>
    </w:p>
    <w:p w14:paraId="6838A733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froment, même en coupant l’herbe. Pour</w:t>
      </w:r>
    </w:p>
    <w:p w14:paraId="60733940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produise du blé, il faut que je sois</w:t>
      </w:r>
    </w:p>
    <w:p w14:paraId="3F683167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labouré et réensemencé.</w:t>
      </w:r>
    </w:p>
    <w:p w14:paraId="1B3C1E80" w14:textId="77777777" w:rsidR="00000000" w:rsidRDefault="00000000">
      <w:pPr>
        <w:pStyle w:val="Bodytext10"/>
        <w:framePr w:w="8586" w:h="11268" w:hRule="exact" w:wrap="none" w:vAnchor="page" w:hAnchor="page" w:x="677" w:y="1605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le véritable problème de</w:t>
      </w:r>
    </w:p>
    <w:p w14:paraId="6C6AE56C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chrétienne se trouve généralement là</w:t>
      </w:r>
    </w:p>
    <w:p w14:paraId="5BF040AA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les gens ne le cherchent pas. Il se présente</w:t>
      </w:r>
    </w:p>
    <w:p w14:paraId="2AEDB145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vous chaque matin, dès le réveil. Tous vos</w:t>
      </w:r>
    </w:p>
    <w:p w14:paraId="7BB6730A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désirs et vos espoirs pour la journée se jettent</w:t>
      </w:r>
    </w:p>
    <w:p w14:paraId="216831B5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vous comme des bêtes sauvages. La pre</w:t>
      </w:r>
      <w:r>
        <w:rPr>
          <w:rStyle w:val="Bodytext1"/>
          <w:color w:val="000000"/>
        </w:rPr>
        <w:softHyphen/>
      </w:r>
    </w:p>
    <w:p w14:paraId="3547B5F6" w14:textId="77777777" w:rsidR="00000000" w:rsidRDefault="00000000">
      <w:pPr>
        <w:pStyle w:val="Bodytext10"/>
        <w:framePr w:w="8586" w:h="11268" w:hRule="exact" w:wrap="none" w:vAnchor="page" w:hAnchor="page" w:x="677" w:y="16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chose à faire est simplement de les</w:t>
      </w:r>
    </w:p>
    <w:p w14:paraId="1B1C639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25DE7E" w14:textId="77777777" w:rsidR="00000000" w:rsidRDefault="00000000">
      <w:pPr>
        <w:pStyle w:val="Headerorfooter10"/>
        <w:framePr w:wrap="none" w:vAnchor="page" w:hAnchor="page" w:x="887" w:y="100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CHRISTIANISME : FACILE OU DIFFICILE ?</w:t>
      </w:r>
    </w:p>
    <w:p w14:paraId="66D54F8D" w14:textId="77777777" w:rsidR="00000000" w:rsidRDefault="00000000">
      <w:pPr>
        <w:pStyle w:val="Headerorfooter10"/>
        <w:framePr w:wrap="none" w:vAnchor="page" w:hAnchor="page" w:x="7523" w:y="1071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79</w:t>
      </w:r>
    </w:p>
    <w:p w14:paraId="2059D4E0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repousser, d’écouter cette autre voix, d’accep</w:t>
      </w:r>
      <w:r>
        <w:rPr>
          <w:rStyle w:val="Bodytext1"/>
          <w:color w:val="000000"/>
        </w:rPr>
        <w:softHyphen/>
      </w:r>
    </w:p>
    <w:p w14:paraId="31486A7F" w14:textId="77777777" w:rsidR="00000000" w:rsidRDefault="00000000">
      <w:pPr>
        <w:pStyle w:val="Bodytext10"/>
        <w:framePr w:w="8586" w:h="11286" w:hRule="exact" w:wrap="none" w:vAnchor="page" w:hAnchor="page" w:x="677" w:y="155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ter cet autre point de vue, et de laisser cette</w:t>
      </w:r>
    </w:p>
    <w:p w14:paraId="422A4ACD" w14:textId="77777777" w:rsidR="00000000" w:rsidRDefault="00000000">
      <w:pPr>
        <w:pStyle w:val="Bodytext10"/>
        <w:framePr w:w="8586" w:h="11286" w:hRule="exact" w:wrap="none" w:vAnchor="page" w:hAnchor="page" w:x="677" w:y="155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plus large, plus forte, plus paisible vous</w:t>
      </w:r>
    </w:p>
    <w:p w14:paraId="6B846AF1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envahir, et de continuer ainsi tout le long du</w:t>
      </w:r>
    </w:p>
    <w:p w14:paraId="5207A2E6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vous tenant à l’écart des tracas et des</w:t>
      </w:r>
    </w:p>
    <w:p w14:paraId="0A013B6F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impatiences, du côté abrité.</w:t>
      </w:r>
    </w:p>
    <w:p w14:paraId="6C51B7AF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commencer, ceci n’est possible que</w:t>
      </w:r>
    </w:p>
    <w:p w14:paraId="1600B4C8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moments. Mais la nouvelle vie à partir</w:t>
      </w:r>
    </w:p>
    <w:p w14:paraId="3424080A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ces moments-là, se répandra dans tout</w:t>
      </w:r>
    </w:p>
    <w:p w14:paraId="655547FD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être, parce que nous Le laisserons</w:t>
      </w:r>
    </w:p>
    <w:p w14:paraId="13B7A561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alors travailler où cela est nécessaire.</w:t>
      </w:r>
    </w:p>
    <w:p w14:paraId="0750465F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est la différence entre la peinture</w:t>
      </w:r>
    </w:p>
    <w:p w14:paraId="2DA84C9B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étalée seulement en surface et la teinture ou</w:t>
      </w:r>
    </w:p>
    <w:p w14:paraId="2C8FA296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tache qui pénètre en profondeur. Christ</w:t>
      </w:r>
    </w:p>
    <w:p w14:paraId="1D5D2AE3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jamais prononcé des paroles creuses</w:t>
      </w:r>
    </w:p>
    <w:p w14:paraId="1A430A81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d’idéaliste. Quand II a dit « soyez parfaits »,</w:t>
      </w:r>
    </w:p>
    <w:p w14:paraId="18F6A7A5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le pensait. Il pensait que nous devions faire</w:t>
      </w:r>
    </w:p>
    <w:p w14:paraId="498A21EF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cure tout entière. C’est difficile, mais</w:t>
      </w:r>
    </w:p>
    <w:p w14:paraId="5344A21E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l’espèce de compromis après lequel nous lan</w:t>
      </w:r>
      <w:r>
        <w:rPr>
          <w:rStyle w:val="Bodytext1"/>
          <w:color w:val="000000"/>
        </w:rPr>
        <w:softHyphen/>
      </w:r>
    </w:p>
    <w:p w14:paraId="0B0C4001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guissons est plus difficile encore ; il est même</w:t>
      </w:r>
    </w:p>
    <w:p w14:paraId="70001770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impossible. C’est difficile pour un œuf de deve</w:t>
      </w:r>
      <w:r>
        <w:rPr>
          <w:rStyle w:val="Bodytext1"/>
          <w:color w:val="000000"/>
        </w:rPr>
        <w:softHyphen/>
      </w:r>
    </w:p>
    <w:p w14:paraId="4E9022EA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nir un oiseau ; il lui serait joliment plus difficile</w:t>
      </w:r>
    </w:p>
    <w:p w14:paraId="0A985556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d’apprendre à voler tout en restant œuf. Nous</w:t>
      </w:r>
    </w:p>
    <w:p w14:paraId="110E6E0E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tous comme des œufs et on ne peut</w:t>
      </w:r>
    </w:p>
    <w:p w14:paraId="71A0D032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rester indéfiniment un œuf en bon état ;</w:t>
      </w:r>
    </w:p>
    <w:p w14:paraId="41600873" w14:textId="77777777" w:rsidR="00000000" w:rsidRDefault="00000000">
      <w:pPr>
        <w:pStyle w:val="Bodytext10"/>
        <w:framePr w:w="8586" w:h="11286" w:hRule="exact" w:wrap="none" w:vAnchor="page" w:hAnchor="page" w:x="677" w:y="155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ou bien se laisser couver ou pourrir.</w:t>
      </w:r>
    </w:p>
    <w:p w14:paraId="1C30E80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428D52" w14:textId="77777777" w:rsidR="00000000" w:rsidRDefault="00000000">
      <w:pPr>
        <w:pStyle w:val="Headerorfooter10"/>
        <w:framePr w:wrap="none" w:vAnchor="page" w:hAnchor="page" w:x="1121" w:y="1011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8o</w:t>
      </w:r>
    </w:p>
    <w:p w14:paraId="6334336A" w14:textId="77777777" w:rsidR="00000000" w:rsidRDefault="00000000">
      <w:pPr>
        <w:pStyle w:val="Headerorfooter10"/>
        <w:framePr w:w="3438" w:h="348" w:hRule="exact" w:wrap="none" w:vAnchor="page" w:hAnchor="page" w:x="2981" w:y="1041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64A5654A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Puis-je revenir sur ce que j’ai dit aupa</w:t>
      </w:r>
      <w:r>
        <w:rPr>
          <w:rStyle w:val="Bodytext1"/>
          <w:color w:val="000000"/>
        </w:rPr>
        <w:softHyphen/>
      </w:r>
    </w:p>
    <w:p w14:paraId="382BA46C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ravant? Voici en quoi consiste tout le chris</w:t>
      </w:r>
      <w:r>
        <w:rPr>
          <w:rStyle w:val="Bodytext1"/>
          <w:color w:val="000000"/>
        </w:rPr>
        <w:softHyphen/>
      </w:r>
    </w:p>
    <w:p w14:paraId="7D4F8338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tianisme. Il est facile de croire que l’Église</w:t>
      </w:r>
    </w:p>
    <w:p w14:paraId="6E6A0030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 de multiples raisons d’être : l’éducation,</w:t>
      </w:r>
    </w:p>
    <w:p w14:paraId="73963396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missions, les services religieux ; tout</w:t>
      </w:r>
    </w:p>
    <w:p w14:paraId="6445EEF6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facile que de croire que l’État a de</w:t>
      </w:r>
    </w:p>
    <w:p w14:paraId="69ED3BBD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multiples raisons d’être : politiques, écono</w:t>
      </w:r>
      <w:r>
        <w:rPr>
          <w:rStyle w:val="Bodytext1"/>
          <w:color w:val="000000"/>
        </w:rPr>
        <w:softHyphen/>
      </w:r>
    </w:p>
    <w:p w14:paraId="4D19C2D6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miques, militaires, etc... En réalité, les choses</w:t>
      </w:r>
    </w:p>
    <w:p w14:paraId="70546B46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plus simples, car l’État n’existe que</w:t>
      </w:r>
    </w:p>
    <w:p w14:paraId="71A44CF8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encourager et protéger le bonheur ordi</w:t>
      </w:r>
      <w:r>
        <w:rPr>
          <w:rStyle w:val="Bodytext1"/>
          <w:color w:val="000000"/>
        </w:rPr>
        <w:softHyphen/>
      </w:r>
    </w:p>
    <w:p w14:paraId="4729BFB4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naire des humains. Un couple bavardant</w:t>
      </w:r>
    </w:p>
    <w:p w14:paraId="27AC2EBD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coin du feu, des amis jouant aux cartes</w:t>
      </w:r>
    </w:p>
    <w:p w14:paraId="1389D40B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 café, un homme lisant un livre ou tra-</w:t>
      </w:r>
    </w:p>
    <w:p w14:paraId="29985322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aillant dans son jardin, voilà pourquoi l’État</w:t>
      </w:r>
    </w:p>
    <w:p w14:paraId="53BA0E7A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Existe. Et à moins d’aider à augmenter, à</w:t>
      </w:r>
    </w:p>
    <w:p w14:paraId="23CA30F8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prolonger et à protéger ces moments-là,</w:t>
      </w:r>
    </w:p>
    <w:p w14:paraId="1EC55AFC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parlements, lois, armées et polices, etc... ne</w:t>
      </w:r>
    </w:p>
    <w:p w14:paraId="14403491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servent à rien. De même, l’Église n’existe</w:t>
      </w:r>
    </w:p>
    <w:p w14:paraId="7E2D48EF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pour intégrer les hommes au Christ, à</w:t>
      </w:r>
    </w:p>
    <w:p w14:paraId="2A53E3C0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faire de petits Christs. Autrement, cathé</w:t>
      </w:r>
      <w:r>
        <w:rPr>
          <w:rStyle w:val="Bodytext1"/>
          <w:color w:val="000000"/>
        </w:rPr>
        <w:softHyphen/>
      </w:r>
    </w:p>
    <w:p w14:paraId="6F54F804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drales, clergé, missions et prédications et</w:t>
      </w:r>
    </w:p>
    <w:p w14:paraId="29BBA54B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la Bible, ne servent à rien. Voilà pour</w:t>
      </w:r>
      <w:r>
        <w:rPr>
          <w:rStyle w:val="Bodytext1"/>
          <w:color w:val="000000"/>
        </w:rPr>
        <w:softHyphen/>
      </w:r>
    </w:p>
    <w:p w14:paraId="1EC10132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Dieu s’est fait homme, et non pas pour</w:t>
      </w:r>
    </w:p>
    <w:p w14:paraId="6D57918F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chose. Il est même douteux que le</w:t>
      </w:r>
    </w:p>
    <w:p w14:paraId="53781635" w14:textId="77777777" w:rsidR="00000000" w:rsidRDefault="00000000">
      <w:pPr>
        <w:pStyle w:val="Bodytext10"/>
        <w:framePr w:w="8586" w:h="11406" w:hRule="exact" w:wrap="none" w:vAnchor="page" w:hAnchor="page" w:x="677" w:y="1623"/>
        <w:spacing w:after="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ait été créé pour autre chose. On dit</w:t>
      </w:r>
    </w:p>
    <w:p w14:paraId="40F8C173" w14:textId="77777777" w:rsidR="00000000" w:rsidRDefault="00000000">
      <w:pPr>
        <w:pStyle w:val="Bodytext10"/>
        <w:framePr w:w="8586" w:h="11406" w:hRule="exact" w:wrap="none" w:vAnchor="page" w:hAnchor="page" w:x="677" w:y="1623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dans la Bible, que le monde a été fait </w:t>
      </w:r>
      <w:r>
        <w:rPr>
          <w:rStyle w:val="Bodytext1"/>
          <w:i/>
          <w:iCs/>
          <w:color w:val="000000"/>
        </w:rPr>
        <w:t>pour</w:t>
      </w:r>
    </w:p>
    <w:p w14:paraId="22223C95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7AF7DF" w14:textId="77777777" w:rsidR="00000000" w:rsidRDefault="00000000">
      <w:pPr>
        <w:pStyle w:val="Headerorfooter10"/>
        <w:framePr w:w="7122" w:h="282" w:hRule="exact" w:wrap="none" w:vAnchor="page" w:hAnchor="page" w:x="677" w:y="106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CHRISTIANISME : FACILE OU DIFFICILE? 8l</w:t>
      </w:r>
    </w:p>
    <w:p w14:paraId="0683F464" w14:textId="77777777" w:rsidR="00000000" w:rsidRDefault="00000000">
      <w:pPr>
        <w:pStyle w:val="Bodytext10"/>
        <w:framePr w:w="8586" w:h="11178" w:hRule="exact" w:wrap="none" w:vAnchor="page" w:hAnchor="page" w:x="677" w:y="1671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et que toutes choses seront réunies</w:t>
      </w:r>
    </w:p>
    <w:p w14:paraId="0F4353A8" w14:textId="77777777" w:rsidR="00000000" w:rsidRDefault="00000000">
      <w:pPr>
        <w:pStyle w:val="Bodytext10"/>
        <w:framePr w:w="8586" w:h="11178" w:hRule="exact" w:wrap="none" w:vAnchor="page" w:hAnchor="page" w:x="677" w:y="167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Lui.</w:t>
      </w:r>
      <w:r>
        <w:rPr>
          <w:rStyle w:val="Bodytext1"/>
          <w:color w:val="000000"/>
        </w:rPr>
        <w:t xml:space="preserve"> Je ne crois pas qu’aucun de nous</w:t>
      </w:r>
    </w:p>
    <w:p w14:paraId="24ED17C5" w14:textId="77777777" w:rsidR="00000000" w:rsidRDefault="00000000">
      <w:pPr>
        <w:pStyle w:val="Bodytext10"/>
        <w:framePr w:w="8586" w:h="11178" w:hRule="exact" w:wrap="none" w:vAnchor="page" w:hAnchor="page" w:x="677" w:y="1671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 comprendre comment cela arrivera</w:t>
      </w:r>
    </w:p>
    <w:p w14:paraId="36B59BD6" w14:textId="77777777" w:rsidR="00000000" w:rsidRDefault="00000000">
      <w:pPr>
        <w:pStyle w:val="Bodytext10"/>
        <w:framePr w:w="8586" w:h="11178" w:hRule="exact" w:wrap="none" w:vAnchor="page" w:hAnchor="page" w:x="677" w:y="1671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l’univers entier. Nous ne connaissons</w:t>
      </w:r>
    </w:p>
    <w:p w14:paraId="70282E37" w14:textId="77777777" w:rsidR="00000000" w:rsidRDefault="00000000">
      <w:pPr>
        <w:pStyle w:val="Bodytext10"/>
        <w:framePr w:w="8586" w:h="11178" w:hRule="exact" w:wrap="none" w:vAnchor="page" w:hAnchor="page" w:x="677" w:y="1671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ce qui vit à des millions de lieues de notre</w:t>
      </w:r>
    </w:p>
    <w:p w14:paraId="5081ED24" w14:textId="77777777" w:rsidR="00000000" w:rsidRDefault="00000000">
      <w:pPr>
        <w:pStyle w:val="Bodytext10"/>
        <w:framePr w:w="8586" w:h="11178" w:hRule="exact" w:wrap="none" w:vAnchor="page" w:hAnchor="page" w:x="677" w:y="1671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Terre. Nous ne connaissons le plan de Dieu</w:t>
      </w:r>
    </w:p>
    <w:p w14:paraId="23734CFB" w14:textId="77777777" w:rsidR="00000000" w:rsidRDefault="00000000">
      <w:pPr>
        <w:pStyle w:val="Bodytext10"/>
        <w:framePr w:w="8586" w:h="11178" w:hRule="exact" w:wrap="none" w:vAnchor="page" w:hAnchor="page" w:x="677" w:y="1671"/>
        <w:spacing w:line="233" w:lineRule="auto"/>
        <w:rPr>
          <w:sz w:val="24"/>
          <w:szCs w:val="24"/>
        </w:rPr>
      </w:pPr>
      <w:r>
        <w:rPr>
          <w:rStyle w:val="Bodytext1"/>
          <w:color w:val="000000"/>
        </w:rPr>
        <w:t>qu’en ce qui nous concerne.</w:t>
      </w:r>
    </w:p>
    <w:p w14:paraId="195CF6ED" w14:textId="77777777" w:rsidR="00000000" w:rsidRDefault="00000000">
      <w:pPr>
        <w:pStyle w:val="Bodytext10"/>
        <w:framePr w:w="8586" w:h="11178" w:hRule="exact" w:wrap="none" w:vAnchor="page" w:hAnchor="page" w:x="677" w:y="167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m’amuse parfois à imaginer comment</w:t>
      </w:r>
    </w:p>
    <w:p w14:paraId="1E79AF5A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cela pourrait s’appliquer à d’autres choses.</w:t>
      </w:r>
    </w:p>
    <w:p w14:paraId="3D48CD96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Je crois pouvoir comprendre comment les</w:t>
      </w:r>
    </w:p>
    <w:p w14:paraId="2D03CEAE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animaux supérieurs s’intégrent, en un sens,</w:t>
      </w:r>
    </w:p>
    <w:p w14:paraId="061CC53A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à l’Homme, quand celui-ci les aime et les</w:t>
      </w:r>
    </w:p>
    <w:p w14:paraId="18C6F7A6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rend beaucoup plus humains qu’ils ne le</w:t>
      </w:r>
    </w:p>
    <w:p w14:paraId="241749EA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seraient sans cela. Je puis comprendre aussi</w:t>
      </w:r>
    </w:p>
    <w:p w14:paraId="2C7B48BC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comment les choses inanimées et les plantes</w:t>
      </w:r>
    </w:p>
    <w:p w14:paraId="10A22D04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peuvent s’intégrer en quelque sorte à l’homme</w:t>
      </w:r>
    </w:p>
    <w:p w14:paraId="38A5A854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quand il les étudie, les utilise et apprécie</w:t>
      </w:r>
    </w:p>
    <w:p w14:paraId="463768FF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leur existence. Et s’il y avait des créatures</w:t>
      </w:r>
    </w:p>
    <w:p w14:paraId="56C3C73E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intelligentes dans d’autres mondes, elles</w:t>
      </w:r>
    </w:p>
    <w:p w14:paraId="2FBF6FBD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feraient de même avec leur univers. Il se</w:t>
      </w:r>
    </w:p>
    <w:p w14:paraId="5E2E73CF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pourrait que lorsque des créatures douées</w:t>
      </w:r>
    </w:p>
    <w:p w14:paraId="371DB759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d’intelligence entrent en Christ, elles entraî</w:t>
      </w:r>
      <w:r>
        <w:rPr>
          <w:rStyle w:val="Bodytext1"/>
          <w:color w:val="000000"/>
        </w:rPr>
        <w:softHyphen/>
      </w:r>
    </w:p>
    <w:p w14:paraId="0A0FA16F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nent tout avec elles. Je ne le sais pas ; je fais</w:t>
      </w:r>
    </w:p>
    <w:p w14:paraId="14B0D979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seulement une supposition.</w:t>
      </w:r>
    </w:p>
    <w:p w14:paraId="5F93A8A2" w14:textId="77777777" w:rsidR="00000000" w:rsidRDefault="00000000">
      <w:pPr>
        <w:pStyle w:val="Bodytext10"/>
        <w:framePr w:w="8586" w:h="11178" w:hRule="exact" w:wrap="none" w:vAnchor="page" w:hAnchor="page" w:x="677" w:y="1671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On nous a enseigné comment nous pouvions</w:t>
      </w:r>
    </w:p>
    <w:p w14:paraId="3EB9391A" w14:textId="77777777" w:rsidR="00000000" w:rsidRDefault="00000000">
      <w:pPr>
        <w:pStyle w:val="Bodytext10"/>
        <w:framePr w:w="8586" w:h="11178" w:hRule="exact" w:wrap="none" w:vAnchor="page" w:hAnchor="page" w:x="677" w:y="1671"/>
        <w:rPr>
          <w:sz w:val="24"/>
          <w:szCs w:val="24"/>
        </w:rPr>
      </w:pPr>
      <w:r>
        <w:rPr>
          <w:rStyle w:val="Bodytext1"/>
          <w:color w:val="000000"/>
        </w:rPr>
        <w:t>être intégrés en Christ et devenir participants</w:t>
      </w:r>
    </w:p>
    <w:p w14:paraId="62D063A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8BC2E6" w14:textId="77777777" w:rsidR="00000000" w:rsidRDefault="00000000">
      <w:pPr>
        <w:pStyle w:val="Headerorfooter10"/>
        <w:framePr w:wrap="none" w:vAnchor="page" w:hAnchor="page" w:x="1523" w:y="107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82</w:t>
      </w:r>
    </w:p>
    <w:p w14:paraId="5FC0EB76" w14:textId="77777777" w:rsidR="00000000" w:rsidRDefault="00000000">
      <w:pPr>
        <w:pStyle w:val="Headerorfooter10"/>
        <w:framePr w:wrap="none" w:vAnchor="page" w:hAnchor="page" w:x="3359" w:y="105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0715FC17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de ce don merveilleux que le Jeune Prince</w:t>
      </w:r>
    </w:p>
    <w:p w14:paraId="7174B93F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de l’Univers veut offrir à Son Père, ce don</w:t>
      </w:r>
    </w:p>
    <w:p w14:paraId="25F39D40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qui est Lui-même et par conséquent, nous-</w:t>
      </w:r>
    </w:p>
    <w:p w14:paraId="0DE4615E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mêmes en Lui. C’est la seule raison pour</w:t>
      </w:r>
    </w:p>
    <w:p w14:paraId="0D7800B5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laquelle nous ayons été créés. Et la Bible</w:t>
      </w:r>
    </w:p>
    <w:p w14:paraId="4FBFE403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nous dit de façon étrange et étonnante que,</w:t>
      </w:r>
    </w:p>
    <w:p w14:paraId="0F9B3324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lorsque nous aurons été intégrés, nombre</w:t>
      </w:r>
    </w:p>
    <w:p w14:paraId="50059CB5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d’autres choses dans la Nature commence</w:t>
      </w:r>
      <w:r>
        <w:rPr>
          <w:rStyle w:val="Bodytext1"/>
          <w:color w:val="000000"/>
        </w:rPr>
        <w:softHyphen/>
      </w:r>
    </w:p>
    <w:p w14:paraId="0259A12D" w14:textId="77777777" w:rsidR="00000000" w:rsidRDefault="00000000">
      <w:pPr>
        <w:pStyle w:val="Bodytext10"/>
        <w:framePr w:w="8586" w:h="4140" w:hRule="exact" w:wrap="none" w:vAnchor="page" w:hAnchor="page" w:x="677" w:y="1641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ront à bien aller. Le cauchemar sera fini,</w:t>
      </w:r>
    </w:p>
    <w:p w14:paraId="4388F185" w14:textId="77777777" w:rsidR="00000000" w:rsidRDefault="00000000">
      <w:pPr>
        <w:pStyle w:val="Bodytext10"/>
        <w:framePr w:w="8586" w:h="4140" w:hRule="exact" w:wrap="none" w:vAnchor="page" w:hAnchor="page" w:x="677" w:y="1641"/>
        <w:spacing w:line="233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 sera le matin.</w:t>
      </w:r>
    </w:p>
    <w:p w14:paraId="77A661AB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FDD29C" w14:textId="77777777" w:rsidR="00000000" w:rsidRDefault="00000000">
      <w:pPr>
        <w:pStyle w:val="Other10"/>
        <w:framePr w:wrap="none" w:vAnchor="page" w:hAnchor="page" w:x="651" w:y="2815"/>
        <w:ind w:left="340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32"/>
          <w:szCs w:val="32"/>
        </w:rPr>
        <w:lastRenderedPageBreak/>
        <w:t>IX</w:t>
      </w:r>
    </w:p>
    <w:p w14:paraId="58857D51" w14:textId="77777777" w:rsidR="00000000" w:rsidRDefault="00000000">
      <w:pPr>
        <w:pStyle w:val="Heading410"/>
        <w:framePr w:wrap="none" w:vAnchor="page" w:hAnchor="page" w:x="651" w:y="3805"/>
        <w:spacing w:after="0"/>
        <w:ind w:firstLine="840"/>
        <w:jc w:val="left"/>
        <w:rPr>
          <w:b w:val="0"/>
          <w:bCs w:val="0"/>
          <w:sz w:val="24"/>
          <w:szCs w:val="24"/>
        </w:rPr>
      </w:pPr>
      <w:bookmarkStart w:id="31" w:name="bookmark31"/>
      <w:bookmarkStart w:id="32" w:name="bookmark32"/>
      <w:bookmarkStart w:id="33" w:name="bookmark33"/>
      <w:r>
        <w:rPr>
          <w:rStyle w:val="Heading41"/>
          <w:b/>
          <w:bCs/>
          <w:color w:val="000000"/>
        </w:rPr>
        <w:t>LE PRIX DE LA DÉPENSE</w:t>
      </w:r>
      <w:bookmarkEnd w:id="31"/>
      <w:bookmarkEnd w:id="32"/>
      <w:bookmarkEnd w:id="33"/>
    </w:p>
    <w:p w14:paraId="142573AE" w14:textId="77777777" w:rsidR="00000000" w:rsidRDefault="00000000">
      <w:pPr>
        <w:pStyle w:val="Bodytext10"/>
        <w:framePr w:w="8586" w:h="7542" w:hRule="exact" w:wrap="none" w:vAnchor="page" w:hAnchor="page" w:x="651" w:y="522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m’aperçois que bien des gens ont été</w:t>
      </w:r>
    </w:p>
    <w:p w14:paraId="7BD39939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troublés par ce que j’ai dit précédemment</w:t>
      </w:r>
    </w:p>
    <w:p w14:paraId="7FAA16B1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au sujet des paroles de Notre Seigneur :</w:t>
      </w:r>
    </w:p>
    <w:p w14:paraId="3B356F39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« Soyez parfaits. » Certains semblent croire</w:t>
      </w:r>
    </w:p>
    <w:p w14:paraId="0BF8BF58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cela veut dire : « A moins que vous soyez</w:t>
      </w:r>
    </w:p>
    <w:p w14:paraId="60D13A14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parfaits, je ne vous aiderai pas. » Et comme</w:t>
      </w:r>
    </w:p>
    <w:p w14:paraId="55AE0A6C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pouvons pas être parfaits, notre situa</w:t>
      </w:r>
      <w:r>
        <w:rPr>
          <w:rStyle w:val="Bodytext1"/>
          <w:color w:val="000000"/>
        </w:rPr>
        <w:softHyphen/>
      </w:r>
    </w:p>
    <w:p w14:paraId="10D2C66D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serait désespérée. Mais je crois qu’il</w:t>
      </w:r>
    </w:p>
    <w:p w14:paraId="0112FA60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a plutôt voulu dire ceci : « La seule aide que</w:t>
      </w:r>
    </w:p>
    <w:p w14:paraId="501BDFE2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vous donnerai sera de devenir parfaits.</w:t>
      </w:r>
    </w:p>
    <w:p w14:paraId="5868C4FB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peut que vous n’en demandiez pas tant,</w:t>
      </w:r>
    </w:p>
    <w:p w14:paraId="4659BB5B" w14:textId="77777777" w:rsidR="00000000" w:rsidRDefault="00000000">
      <w:pPr>
        <w:pStyle w:val="Bodytext10"/>
        <w:framePr w:w="8586" w:h="7542" w:hRule="exact" w:wrap="none" w:vAnchor="page" w:hAnchor="page" w:x="651" w:y="5221"/>
        <w:rPr>
          <w:sz w:val="24"/>
          <w:szCs w:val="24"/>
        </w:rPr>
      </w:pPr>
      <w:r>
        <w:rPr>
          <w:rStyle w:val="Bodytext1"/>
          <w:color w:val="000000"/>
        </w:rPr>
        <w:t>mais je ne vous donnerai rien de moins. »</w:t>
      </w:r>
    </w:p>
    <w:p w14:paraId="7B757AA8" w14:textId="77777777" w:rsidR="00000000" w:rsidRDefault="00000000">
      <w:pPr>
        <w:pStyle w:val="Bodytext10"/>
        <w:framePr w:w="8586" w:h="7542" w:hRule="exact" w:wrap="none" w:vAnchor="page" w:hAnchor="page" w:x="651" w:y="522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m’explique. Quand j’étais enfant, j’avais</w:t>
      </w:r>
    </w:p>
    <w:p w14:paraId="64EF6EBF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mal aux dents ; je savais que si j’allais</w:t>
      </w:r>
    </w:p>
    <w:p w14:paraId="50788EFF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 ma mère, elle me donnerait un cal</w:t>
      </w:r>
      <w:r>
        <w:rPr>
          <w:rStyle w:val="Bodytext1"/>
          <w:color w:val="000000"/>
        </w:rPr>
        <w:softHyphen/>
      </w:r>
    </w:p>
    <w:p w14:paraId="3C129EE9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mant qui me permettrait de passer une bonne</w:t>
      </w:r>
    </w:p>
    <w:p w14:paraId="3167150E" w14:textId="77777777" w:rsidR="00000000" w:rsidRDefault="00000000">
      <w:pPr>
        <w:pStyle w:val="Bodytext10"/>
        <w:framePr w:w="8586" w:h="7542" w:hRule="exact" w:wrap="none" w:vAnchor="page" w:hAnchor="page" w:x="651" w:y="5221"/>
        <w:jc w:val="both"/>
        <w:rPr>
          <w:sz w:val="24"/>
          <w:szCs w:val="24"/>
        </w:rPr>
      </w:pPr>
      <w:r>
        <w:rPr>
          <w:rStyle w:val="Bodytext1"/>
          <w:color w:val="000000"/>
        </w:rPr>
        <w:t>nuit. Mais je n’allais la trouver que lorsque</w:t>
      </w:r>
    </w:p>
    <w:p w14:paraId="5A9F8DB4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0C2781" w14:textId="77777777" w:rsidR="00000000" w:rsidRDefault="00000000">
      <w:pPr>
        <w:pStyle w:val="Headerorfooter10"/>
        <w:framePr w:w="7212" w:h="432" w:hRule="exact" w:wrap="none" w:vAnchor="page" w:hAnchor="page" w:x="1509" w:y="871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 xml:space="preserve">84 </w:t>
      </w:r>
      <w:r>
        <w:rPr>
          <w:rStyle w:val="Headerorfooter1"/>
          <w:b/>
          <w:bCs/>
          <w:color w:val="000000"/>
        </w:rPr>
        <w:t>ÊTRE OU NE PAS ÊTRE</w:t>
      </w:r>
    </w:p>
    <w:p w14:paraId="0B545609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vraiment très mal. Et voici pourquoi :</w:t>
      </w:r>
    </w:p>
    <w:p w14:paraId="3D754666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j’étais sûr qu’elle me donnerait de l’aspirine,</w:t>
      </w:r>
    </w:p>
    <w:p w14:paraId="571A9A8F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je savais aussi qu’elle me conduirait</w:t>
      </w:r>
    </w:p>
    <w:p w14:paraId="32A8422E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le dentiste le lendemain. En fait, je ne</w:t>
      </w:r>
    </w:p>
    <w:p w14:paraId="7BFFBD91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pouvais pas obtenir d’elle ce que je désirais,</w:t>
      </w:r>
    </w:p>
    <w:p w14:paraId="1D18623B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obtenir quelque chose de plus que je</w:t>
      </w:r>
    </w:p>
    <w:p w14:paraId="4B7D4354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ne désirais pas. Le soulagement immédiat</w:t>
      </w:r>
    </w:p>
    <w:p w14:paraId="1F8CDBD0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impossible sans que je me fisse aussi</w:t>
      </w:r>
    </w:p>
    <w:p w14:paraId="79D97C6C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soigner définitivement les dents. Et je con</w:t>
      </w:r>
      <w:r>
        <w:rPr>
          <w:rStyle w:val="Bodytext1"/>
          <w:color w:val="000000"/>
        </w:rPr>
        <w:softHyphen/>
      </w:r>
    </w:p>
    <w:p w14:paraId="27872E7A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naissais bien le dentiste, et je savais qu’il</w:t>
      </w:r>
    </w:p>
    <w:p w14:paraId="080EBFE3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tripoterait d’autres dents qui ne faisaient pas</w:t>
      </w:r>
    </w:p>
    <w:p w14:paraId="38E41878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mal. Si vous tendez le petit doigt à</w:t>
      </w:r>
    </w:p>
    <w:p w14:paraId="218B857E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gens-là, ils vous prennent toute la main!</w:t>
      </w:r>
    </w:p>
    <w:p w14:paraId="008CFAB5" w14:textId="77777777" w:rsidR="00000000" w:rsidRDefault="00000000">
      <w:pPr>
        <w:pStyle w:val="Bodytext10"/>
        <w:framePr w:w="8586" w:h="11232" w:hRule="exact" w:wrap="none" w:vAnchor="page" w:hAnchor="page" w:x="651" w:y="1585"/>
        <w:ind w:left="1360"/>
        <w:jc w:val="both"/>
        <w:rPr>
          <w:sz w:val="24"/>
          <w:szCs w:val="24"/>
        </w:rPr>
      </w:pPr>
      <w:r>
        <w:rPr>
          <w:rStyle w:val="Bodytext1"/>
          <w:color w:val="000000"/>
        </w:rPr>
        <w:t>Or, si vous le permettez, je dirai que Notre</w:t>
      </w:r>
    </w:p>
    <w:p w14:paraId="3B7AB39E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est comme le dentiste. Des quantités</w:t>
      </w:r>
    </w:p>
    <w:p w14:paraId="6D498146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gens vont le trouver pour être guéris de</w:t>
      </w:r>
    </w:p>
    <w:p w14:paraId="37F14DAC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vice secret dont ils ont honte ou qui,</w:t>
      </w:r>
    </w:p>
    <w:p w14:paraId="3F3D810C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manifestement gâte leur vie de tous les'</w:t>
      </w:r>
    </w:p>
    <w:p w14:paraId="358C80BA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jours. Le Seigneur les en guérira, mais il</w:t>
      </w:r>
    </w:p>
    <w:p w14:paraId="6A333177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s’arrêtera pas là. C’est peut-être tout ce</w:t>
      </w:r>
    </w:p>
    <w:p w14:paraId="48FD9086" w14:textId="77777777" w:rsidR="00000000" w:rsidRDefault="00000000">
      <w:pPr>
        <w:pStyle w:val="Bodytext10"/>
        <w:framePr w:w="8586" w:h="11232" w:hRule="exact" w:wrap="none" w:vAnchor="page" w:hAnchor="page" w:x="651" w:y="1585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lui demandiez; mais une fois que</w:t>
      </w:r>
    </w:p>
    <w:p w14:paraId="429E4CE8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l’avez appelé à l’aide, Il imposera tout</w:t>
      </w:r>
    </w:p>
    <w:p w14:paraId="4DF92D28" w14:textId="77777777" w:rsidR="00000000" w:rsidRDefault="00000000">
      <w:pPr>
        <w:pStyle w:val="Bodytext10"/>
        <w:framePr w:w="8586" w:h="11232" w:hRule="exact" w:wrap="none" w:vAnchor="page" w:hAnchor="page" w:x="651" w:y="1585"/>
        <w:spacing w:after="60"/>
        <w:ind w:left="1040"/>
        <w:rPr>
          <w:sz w:val="24"/>
          <w:szCs w:val="24"/>
        </w:rPr>
      </w:pPr>
      <w:r>
        <w:rPr>
          <w:rStyle w:val="Bodytext1"/>
          <w:color w:val="000000"/>
        </w:rPr>
        <w:t>le traitement.</w:t>
      </w:r>
    </w:p>
    <w:p w14:paraId="6B463F4E" w14:textId="77777777" w:rsidR="00000000" w:rsidRDefault="00000000">
      <w:pPr>
        <w:pStyle w:val="Bodytext10"/>
        <w:framePr w:w="8586" w:h="11232" w:hRule="exact" w:wrap="none" w:vAnchor="page" w:hAnchor="page" w:x="651" w:y="1585"/>
        <w:spacing w:after="60"/>
        <w:ind w:left="1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pourquoi II nous a prévenus d’avoir</w:t>
      </w:r>
    </w:p>
    <w:p w14:paraId="00F78322" w14:textId="77777777" w:rsidR="00000000" w:rsidRDefault="00000000">
      <w:pPr>
        <w:pStyle w:val="Bodytext10"/>
        <w:framePr w:w="8586" w:h="11232" w:hRule="exact" w:wrap="none" w:vAnchor="page" w:hAnchor="page" w:x="651" w:y="1585"/>
        <w:spacing w:after="60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 </w:t>
      </w:r>
      <w:r>
        <w:rPr>
          <w:rStyle w:val="Bodytext1"/>
          <w:i/>
          <w:iCs/>
          <w:color w:val="000000"/>
        </w:rPr>
        <w:t>compter la dépense,</w:t>
      </w:r>
      <w:r>
        <w:rPr>
          <w:rStyle w:val="Bodytext1"/>
          <w:color w:val="000000"/>
        </w:rPr>
        <w:t xml:space="preserve"> avant de devenir chré</w:t>
      </w:r>
      <w:r>
        <w:rPr>
          <w:rStyle w:val="Bodytext1"/>
          <w:color w:val="000000"/>
        </w:rPr>
        <w:softHyphen/>
      </w:r>
    </w:p>
    <w:p w14:paraId="326E6321" w14:textId="77777777" w:rsidR="00000000" w:rsidRDefault="00000000">
      <w:pPr>
        <w:pStyle w:val="Bodytext10"/>
        <w:framePr w:w="8586" w:h="11232" w:hRule="exact" w:wrap="none" w:vAnchor="page" w:hAnchor="page" w:x="651" w:y="15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tien. « Ne te trompe pas », dit-il, « si tu me</w:t>
      </w:r>
    </w:p>
    <w:p w14:paraId="4FDDB02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BC5C65" w14:textId="77777777" w:rsidR="00000000" w:rsidRDefault="00000000">
      <w:pPr>
        <w:pStyle w:val="Headerorfooter10"/>
        <w:framePr w:w="7134" w:h="384" w:hRule="exact" w:wrap="none" w:vAnchor="page" w:hAnchor="page" w:x="909" w:y="919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PRIX DE LA DÉPENSE 85</w:t>
      </w:r>
    </w:p>
    <w:p w14:paraId="033146BE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laisses faire, je te rendrai parfait. Une fois</w:t>
      </w:r>
    </w:p>
    <w:p w14:paraId="14739568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mes mains, c’est à cela que tu es engagé.</w:t>
      </w:r>
    </w:p>
    <w:p w14:paraId="31377AF8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de moins, rien d’autre que cela. Tu</w:t>
      </w:r>
    </w:p>
    <w:p w14:paraId="387551D0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es libre, tu peux me repousser, mais si tu</w:t>
      </w:r>
    </w:p>
    <w:p w14:paraId="07D06A9D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me repousses pas, comprends bien que je</w:t>
      </w:r>
    </w:p>
    <w:p w14:paraId="6196B88A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veillerai à ce que ce travail soit accompli.</w:t>
      </w:r>
    </w:p>
    <w:p w14:paraId="6E32661D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souffrances que cela puisse te coûter</w:t>
      </w:r>
    </w:p>
    <w:p w14:paraId="1E845A87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terre, quelque inconcevable purification</w:t>
      </w:r>
    </w:p>
    <w:p w14:paraId="5691A769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cela puisse te coûter après la mort, quel</w:t>
      </w:r>
      <w:r>
        <w:rPr>
          <w:rStyle w:val="Bodytext1"/>
          <w:color w:val="000000"/>
        </w:rPr>
        <w:softHyphen/>
      </w:r>
    </w:p>
    <w:p w14:paraId="2CD05417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prix que cela me coûte, je ne prendrai</w:t>
      </w:r>
    </w:p>
    <w:p w14:paraId="4F36D43D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de repos, pas plus que je ne t’en lais</w:t>
      </w:r>
      <w:r>
        <w:rPr>
          <w:rStyle w:val="Bodytext1"/>
          <w:color w:val="000000"/>
        </w:rPr>
        <w:softHyphen/>
      </w:r>
    </w:p>
    <w:p w14:paraId="057918DB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 jusqu’à ce que tu sois littéralement</w:t>
      </w:r>
    </w:p>
    <w:p w14:paraId="11BB443B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parfait, jusqu’à ce que Mon Père puisse dire</w:t>
      </w:r>
    </w:p>
    <w:p w14:paraId="58354786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réserve qu’il prend plaisir en toi, comme</w:t>
      </w:r>
    </w:p>
    <w:p w14:paraId="0F05D372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 dit qu’il prenait plaisir en moi. C’est ce</w:t>
      </w:r>
    </w:p>
    <w:p w14:paraId="6D8D883D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peux faire et c’est ce que je ferai,</w:t>
      </w:r>
    </w:p>
    <w:p w14:paraId="69B08578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mais je ne ferai pas moins ».</w:t>
      </w:r>
    </w:p>
    <w:p w14:paraId="33FD296E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pourtant voilà l’autre aspect tout aussi</w:t>
      </w:r>
    </w:p>
    <w:p w14:paraId="122B3CD3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important de la question. Celui qui t’aide</w:t>
      </w:r>
    </w:p>
    <w:p w14:paraId="1FC938A8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et qui, à la longue, n’exigera pas moins</w:t>
      </w:r>
    </w:p>
    <w:p w14:paraId="058F3BE2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perfection totale, se réjouira aussi</w:t>
      </w:r>
    </w:p>
    <w:p w14:paraId="62F8FF14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premier, du tout petit effort hésitant que</w:t>
      </w:r>
    </w:p>
    <w:p w14:paraId="055E8207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tu feras demain pour accomplir le devoir le</w:t>
      </w:r>
    </w:p>
    <w:p w14:paraId="15AEFF44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banal. Comme l’a dit un grand écrivain</w:t>
      </w:r>
    </w:p>
    <w:p w14:paraId="75839A6F" w14:textId="77777777" w:rsidR="00000000" w:rsidRDefault="00000000">
      <w:pPr>
        <w:pStyle w:val="Bodytext10"/>
        <w:framePr w:w="8586" w:h="11208" w:hRule="exact" w:wrap="none" w:vAnchor="page" w:hAnchor="page" w:x="651" w:y="1543"/>
        <w:spacing w:after="6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chrétien, George Macdonald, un père est</w:t>
      </w:r>
    </w:p>
    <w:p w14:paraId="54C88025" w14:textId="77777777" w:rsidR="00000000" w:rsidRDefault="00000000">
      <w:pPr>
        <w:pStyle w:val="Bodytext10"/>
        <w:framePr w:w="8586" w:h="11208" w:hRule="exact" w:wrap="none" w:vAnchor="page" w:hAnchor="page" w:x="651" w:y="154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 du premier pas chancelant de son</w:t>
      </w:r>
    </w:p>
    <w:p w14:paraId="2AE8F3F8" w14:textId="77777777" w:rsidR="00000000" w:rsidRDefault="00000000">
      <w:pPr>
        <w:pStyle w:val="Other10"/>
        <w:framePr w:wrap="none" w:vAnchor="page" w:hAnchor="page" w:x="597" w:y="14635"/>
        <w:rPr>
          <w:sz w:val="24"/>
          <w:szCs w:val="24"/>
        </w:rPr>
      </w:pPr>
      <w:r>
        <w:rPr>
          <w:rStyle w:val="Other1"/>
          <w:rFonts w:ascii="Arial" w:hAnsi="Arial" w:cs="Arial"/>
          <w:color w:val="623F1A"/>
          <w:sz w:val="20"/>
          <w:szCs w:val="20"/>
        </w:rPr>
        <w:t>I</w:t>
      </w:r>
    </w:p>
    <w:p w14:paraId="45E4337B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97CCF9" w14:textId="77777777" w:rsidR="00000000" w:rsidRDefault="00000000">
      <w:pPr>
        <w:pStyle w:val="Headerorfooter10"/>
        <w:framePr w:wrap="none" w:vAnchor="page" w:hAnchor="page" w:x="1407" w:y="1033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86</w:t>
      </w:r>
    </w:p>
    <w:p w14:paraId="009F5DC1" w14:textId="77777777" w:rsidR="00000000" w:rsidRDefault="00000000">
      <w:pPr>
        <w:pStyle w:val="Headerorfooter10"/>
        <w:framePr w:wrap="none" w:vAnchor="page" w:hAnchor="page" w:x="3267" w:y="98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7CDC5ACD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enfant, mais chaque père exigera une</w:t>
      </w:r>
    </w:p>
    <w:p w14:paraId="2C945253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démarche ferme, dégagée et virile, de la part</w:t>
      </w:r>
    </w:p>
    <w:p w14:paraId="51271617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fils, quand il sera grand. De même,</w:t>
      </w:r>
    </w:p>
    <w:p w14:paraId="63874553" w14:textId="77777777" w:rsidR="00000000" w:rsidRDefault="00000000">
      <w:pPr>
        <w:pStyle w:val="Bodytext10"/>
        <w:framePr w:w="8586" w:h="11364" w:hRule="exact" w:wrap="none" w:vAnchor="page" w:hAnchor="page" w:x="651" w:y="1579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il est facile, disait-il, de plaire à Dieu, mais</w:t>
      </w:r>
    </w:p>
    <w:p w14:paraId="577B5A3E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difficile de Le contenter. »</w:t>
      </w:r>
    </w:p>
    <w:p w14:paraId="3241D53D" w14:textId="77777777" w:rsidR="00000000" w:rsidRDefault="00000000">
      <w:pPr>
        <w:pStyle w:val="Bodytext10"/>
        <w:framePr w:w="8586" w:h="11364" w:hRule="exact" w:wrap="none" w:vAnchor="page" w:hAnchor="page" w:x="651" w:y="1579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la conclusion pratique. D’une part,</w:t>
      </w:r>
    </w:p>
    <w:p w14:paraId="229E6166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l’exigence de perfection, posée par Dieu, ne</w:t>
      </w:r>
    </w:p>
    <w:p w14:paraId="310B5089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doit pas vous décourager le moins du monde</w:t>
      </w:r>
    </w:p>
    <w:p w14:paraId="1A1D6061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vos premiers efforts de faire le bien,</w:t>
      </w:r>
    </w:p>
    <w:p w14:paraId="74071D16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ou même dans vos échecs actuels. Chaque fois</w:t>
      </w:r>
    </w:p>
    <w:p w14:paraId="4FF3C981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tomberez, Il vous relèvera. Il sait</w:t>
      </w:r>
    </w:p>
    <w:p w14:paraId="56864516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parfaitement que vos propres efforts</w:t>
      </w:r>
    </w:p>
    <w:p w14:paraId="7815340E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vous rapprocheront jamais de la perfec</w:t>
      </w:r>
      <w:r>
        <w:rPr>
          <w:rStyle w:val="Bodytext1"/>
          <w:color w:val="000000"/>
        </w:rPr>
        <w:softHyphen/>
      </w:r>
    </w:p>
    <w:p w14:paraId="607AFFD6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 D’autre part, vous devez comprendre,</w:t>
      </w:r>
    </w:p>
    <w:p w14:paraId="69B58D3B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le commencement que le but vers lequel</w:t>
      </w:r>
    </w:p>
    <w:p w14:paraId="74F7FE20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vous conduit, c’est la perfection absolue ;</w:t>
      </w:r>
    </w:p>
    <w:p w14:paraId="68DD0ED4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aucun pouvoir au monde, hormis vous-</w:t>
      </w:r>
    </w:p>
    <w:p w14:paraId="038EC8F0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même, ne peut L’empêcher de vous mener</w:t>
      </w:r>
    </w:p>
    <w:p w14:paraId="17BF6493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jusque-là. C’est à cela que vous êtes engagé</w:t>
      </w:r>
    </w:p>
    <w:p w14:paraId="24821686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et c’est très important de bien le comprendre.</w:t>
      </w:r>
    </w:p>
    <w:p w14:paraId="2DA6D238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Sinon à un certain moment nous nous met</w:t>
      </w:r>
      <w:r>
        <w:rPr>
          <w:rStyle w:val="Bodytext1"/>
          <w:color w:val="000000"/>
        </w:rPr>
        <w:softHyphen/>
      </w:r>
    </w:p>
    <w:p w14:paraId="73DB8961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trons à tirer en arrière et à Lui résister.</w:t>
      </w:r>
    </w:p>
    <w:p w14:paraId="483242AD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Il me semble que beaucoup d’entre nous,</w:t>
      </w:r>
    </w:p>
    <w:p w14:paraId="4B34CB2D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après avoir, grâce au Christ, triomphé d’un</w:t>
      </w:r>
    </w:p>
    <w:p w14:paraId="43635F81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ou deux défauts vraiment gênants, pensent,</w:t>
      </w:r>
    </w:p>
    <w:p w14:paraId="5653AFC1" w14:textId="77777777" w:rsidR="00000000" w:rsidRDefault="00000000">
      <w:pPr>
        <w:pStyle w:val="Bodytext10"/>
        <w:framePr w:w="8586" w:h="11364" w:hRule="exact" w:wrap="none" w:vAnchor="page" w:hAnchor="page" w:x="651" w:y="157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sans oser le formuler, qu’ils sont assez ver-</w:t>
      </w:r>
    </w:p>
    <w:p w14:paraId="638A5B6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E2360B" w14:textId="77777777" w:rsidR="00000000" w:rsidRDefault="00000000">
      <w:pPr>
        <w:pStyle w:val="Headerorfooter10"/>
        <w:framePr w:w="3744" w:h="342" w:hRule="exact" w:wrap="none" w:vAnchor="page" w:hAnchor="page" w:x="2505" w:y="997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PRIX DE LA DÉPENSE</w:t>
      </w:r>
    </w:p>
    <w:p w14:paraId="7A402ED7" w14:textId="77777777" w:rsidR="00000000" w:rsidRDefault="00000000">
      <w:pPr>
        <w:pStyle w:val="Headerorfooter10"/>
        <w:framePr w:wrap="none" w:vAnchor="page" w:hAnchor="page" w:x="7515" w:y="102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87</w:t>
      </w:r>
    </w:p>
    <w:p w14:paraId="0B51EF10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tueux comme cela. Christ a fait tout ce que</w:t>
      </w:r>
    </w:p>
    <w:p w14:paraId="614CDD27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nous voulions qu’il fît, et nous Lui serions</w:t>
      </w:r>
    </w:p>
    <w:p w14:paraId="5CCCFEAD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très obligés qu’il veuille bien maintenant</w:t>
      </w:r>
    </w:p>
    <w:p w14:paraId="3F532710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nous laisser tranquilles. Nous disons : « Je</w:t>
      </w:r>
    </w:p>
    <w:p w14:paraId="740E6015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n’ai jamais voulu devenir un saint, mais</w:t>
      </w:r>
    </w:p>
    <w:p w14:paraId="66890C93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seulement quelqu’un de convenable, comme</w:t>
      </w:r>
    </w:p>
    <w:p w14:paraId="32B4427D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les autres. » Et en disant cela, nous nous</w:t>
      </w:r>
    </w:p>
    <w:p w14:paraId="48677C24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croyons très humbles.</w:t>
      </w:r>
    </w:p>
    <w:p w14:paraId="45125CE6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voilà l’erreur fatale. Naturellement,</w:t>
      </w:r>
    </w:p>
    <w:p w14:paraId="6C82CC01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n’avons jamais désiré être la créature</w:t>
      </w:r>
    </w:p>
    <w:p w14:paraId="70D92424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veut que nous devenions. Mais la ques</w:t>
      </w:r>
      <w:r>
        <w:rPr>
          <w:rStyle w:val="Bodytext1"/>
          <w:color w:val="000000"/>
        </w:rPr>
        <w:softHyphen/>
      </w:r>
    </w:p>
    <w:p w14:paraId="554C7AEE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n’est pas de savoir ce que nous voulions</w:t>
      </w:r>
    </w:p>
    <w:p w14:paraId="7214CE0E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être, mais ce qu’il a voulu que nous deve</w:t>
      </w:r>
      <w:r>
        <w:rPr>
          <w:rStyle w:val="Bodytext1"/>
          <w:color w:val="000000"/>
        </w:rPr>
        <w:softHyphen/>
      </w:r>
    </w:p>
    <w:p w14:paraId="2331E7DF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nions, quand II nous a créés. C’est Lui l’in</w:t>
      </w:r>
      <w:r>
        <w:rPr>
          <w:rStyle w:val="Bodytext1"/>
          <w:color w:val="000000"/>
        </w:rPr>
        <w:softHyphen/>
      </w:r>
    </w:p>
    <w:p w14:paraId="4C99285C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venteur, le peintre, et nous sommes la</w:t>
      </w:r>
    </w:p>
    <w:p w14:paraId="2AAE1CCD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machine, le tableau. Comment saurions-nous,</w:t>
      </w:r>
    </w:p>
    <w:p w14:paraId="7493B3F8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y</w:t>
      </w:r>
      <w:r>
        <w:rPr>
          <w:rStyle w:val="Bodytext1"/>
          <w:color w:val="000000"/>
        </w:rPr>
        <w:t xml:space="preserve"> ce qu’il veut que nous soyons? Il nous</w:t>
      </w:r>
    </w:p>
    <w:p w14:paraId="616C2694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 déjà, vous le voyez, fait passer par plusieurs</w:t>
      </w:r>
    </w:p>
    <w:p w14:paraId="0D10F4C7" w14:textId="77777777" w:rsidR="00000000" w:rsidRDefault="00000000">
      <w:pPr>
        <w:pStyle w:val="Bodytext10"/>
        <w:framePr w:w="8586" w:h="11382" w:hRule="exact" w:wrap="none" w:vAnchor="page" w:hAnchor="page" w:x="651" w:y="1561"/>
        <w:spacing w:after="6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transformations. Avant de naître, il y a long</w:t>
      </w:r>
      <w:r>
        <w:rPr>
          <w:rStyle w:val="Bodytext1"/>
          <w:color w:val="000000"/>
        </w:rPr>
        <w:softHyphen/>
      </w:r>
    </w:p>
    <w:p w14:paraId="5E8B372E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temps, quand nous étions dans le sein mater</w:t>
      </w:r>
      <w:r>
        <w:rPr>
          <w:rStyle w:val="Bodytext1"/>
          <w:color w:val="000000"/>
        </w:rPr>
        <w:softHyphen/>
      </w:r>
    </w:p>
    <w:p w14:paraId="1DD0C517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nel, nous sommes passés par différentes</w:t>
      </w:r>
    </w:p>
    <w:p w14:paraId="6D25D3FA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étapes. Nous étions à un certain moment</w:t>
      </w:r>
    </w:p>
    <w:p w14:paraId="5F4208BE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semblables à des légumes et, à un autre,</w:t>
      </w:r>
    </w:p>
    <w:p w14:paraId="035642A9" w14:textId="77777777" w:rsidR="00000000" w:rsidRDefault="00000000">
      <w:pPr>
        <w:pStyle w:val="Bodytext10"/>
        <w:framePr w:w="8586" w:h="11382" w:hRule="exact" w:wrap="none" w:vAnchor="page" w:hAnchor="page" w:x="651" w:y="1561"/>
        <w:spacing w:after="6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semblables à des poissons; ce n’est qu’en-</w:t>
      </w:r>
    </w:p>
    <w:p w14:paraId="1F47F482" w14:textId="77777777" w:rsidR="00000000" w:rsidRDefault="00000000">
      <w:pPr>
        <w:pStyle w:val="Bodytext10"/>
        <w:framePr w:w="8586" w:h="11382" w:hRule="exact" w:wrap="none" w:vAnchor="page" w:hAnchor="page" w:x="651" w:y="1561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suite que nous sommes devenus de petits</w:t>
      </w:r>
    </w:p>
    <w:p w14:paraId="267BF20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009F00" w14:textId="77777777" w:rsidR="00000000" w:rsidRDefault="00000000">
      <w:pPr>
        <w:pStyle w:val="Headerorfooter10"/>
        <w:framePr w:wrap="none" w:vAnchor="page" w:hAnchor="page" w:x="1341" w:y="104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88</w:t>
      </w:r>
    </w:p>
    <w:p w14:paraId="3EE0C680" w14:textId="77777777" w:rsidR="00000000" w:rsidRDefault="00000000">
      <w:pPr>
        <w:pStyle w:val="Headerorfooter10"/>
        <w:framePr w:wrap="none" w:vAnchor="page" w:hAnchor="page" w:x="3171" w:y="961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502BEDF2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bébés. Et si à ces différentes étapes, nous</w:t>
      </w:r>
    </w:p>
    <w:p w14:paraId="405447C3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avions été conscients, nous n’aurions jamais</w:t>
      </w:r>
    </w:p>
    <w:p w14:paraId="7C51DE6D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voulu, j’imagine, devenir de petits enfants.</w:t>
      </w:r>
    </w:p>
    <w:p w14:paraId="6BCEEC96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II n’a cessé d’avoir son plan pour nous</w:t>
      </w:r>
    </w:p>
    <w:p w14:paraId="7C573365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d’être décidé à l’exécuter entièrement.</w:t>
      </w:r>
    </w:p>
    <w:p w14:paraId="385BA21A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ce qui se passe maintenant sur un plan</w:t>
      </w:r>
    </w:p>
    <w:p w14:paraId="2E669564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élevé. Nous pouvons bien nous contenter</w:t>
      </w:r>
    </w:p>
    <w:p w14:paraId="307DDDEB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des gens ordinaires, comme nous disons,</w:t>
      </w:r>
    </w:p>
    <w:p w14:paraId="67B749E0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II veut exécuter un plan tout à fait</w:t>
      </w:r>
    </w:p>
    <w:p w14:paraId="7D99F77B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different. Se soustraire à ce plan, ce n’est</w:t>
      </w:r>
    </w:p>
    <w:p w14:paraId="16B8131C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l’humilité, c’est de la paresse et de la</w:t>
      </w:r>
    </w:p>
    <w:p w14:paraId="2EC1E287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lâcheté. S’y soumettre, ce n’est pas de l’or</w:t>
      </w:r>
      <w:r>
        <w:rPr>
          <w:rStyle w:val="Bodytext1"/>
          <w:color w:val="000000"/>
        </w:rPr>
        <w:softHyphen/>
      </w:r>
    </w:p>
    <w:p w14:paraId="5F1C2836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gueil, ou de la mégalomanie, c’est de l’obéis</w:t>
      </w:r>
      <w:r>
        <w:rPr>
          <w:rStyle w:val="Bodytext1"/>
          <w:color w:val="000000"/>
        </w:rPr>
        <w:softHyphen/>
      </w:r>
    </w:p>
    <w:p w14:paraId="563F9148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sance.</w:t>
      </w:r>
    </w:p>
    <w:p w14:paraId="5FB5660C" w14:textId="77777777" w:rsidR="00000000" w:rsidRDefault="00000000">
      <w:pPr>
        <w:pStyle w:val="Bodytext10"/>
        <w:framePr w:w="8586" w:h="11352" w:hRule="exact" w:wrap="none" w:vAnchor="page" w:hAnchor="page" w:x="651" w:y="1555"/>
        <w:ind w:left="118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encore une manière de montrer les</w:t>
      </w:r>
    </w:p>
    <w:p w14:paraId="4D18D3F8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aspects de la vérité. D’une part, nous</w:t>
      </w:r>
    </w:p>
    <w:p w14:paraId="4C88A35D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devons jamais croire que nous puissions</w:t>
      </w:r>
    </w:p>
    <w:p w14:paraId="30F0118F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compter sur nos propres efforts même pen</w:t>
      </w:r>
      <w:r>
        <w:rPr>
          <w:rStyle w:val="Bodytext1"/>
          <w:color w:val="000000"/>
        </w:rPr>
        <w:softHyphen/>
      </w:r>
    </w:p>
    <w:p w14:paraId="04DE6E93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vingt-quatre heures, pour rester des</w:t>
      </w:r>
    </w:p>
    <w:p w14:paraId="6444A5C9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« convenables ». S’il ne nous soutient</w:t>
      </w:r>
    </w:p>
    <w:p w14:paraId="38990C8D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pas, personne de nous n’est à l’abri de quel</w:t>
      </w:r>
      <w:r>
        <w:rPr>
          <w:rStyle w:val="Bodytext1"/>
          <w:color w:val="000000"/>
        </w:rPr>
        <w:softHyphen/>
      </w:r>
    </w:p>
    <w:p w14:paraId="628352B7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gros péché. D’autre part, il n’y a pas de</w:t>
      </w:r>
    </w:p>
    <w:p w14:paraId="630919FC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degré de sainteté ou d’héroïsme attribué</w:t>
      </w:r>
    </w:p>
    <w:p w14:paraId="6F36BAC6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l’histoire aux plus grands saints qu’il</w:t>
      </w:r>
    </w:p>
    <w:p w14:paraId="21A84328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soit décidé à nous faire atteindre, à la fin.</w:t>
      </w:r>
    </w:p>
    <w:p w14:paraId="4F250782" w14:textId="77777777" w:rsidR="00000000" w:rsidRDefault="00000000">
      <w:pPr>
        <w:pStyle w:val="Bodytext10"/>
        <w:framePr w:w="8586" w:h="11352" w:hRule="exact" w:wrap="none" w:vAnchor="page" w:hAnchor="page" w:x="651" w:y="155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œuvre ne sera pas achevée dans cette</w:t>
      </w:r>
    </w:p>
    <w:p w14:paraId="5A9DE5F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8CD3A1" w14:textId="77777777" w:rsidR="00000000" w:rsidRDefault="00000000">
      <w:pPr>
        <w:pStyle w:val="Headerorfooter10"/>
        <w:framePr w:w="7074" w:h="360" w:hRule="exact" w:wrap="none" w:vAnchor="page" w:hAnchor="page" w:x="873" w:y="943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PRIX DE LA DÉPENSE 89</w:t>
      </w:r>
    </w:p>
    <w:p w14:paraId="139FB496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 xml:space="preserve">vie, mais II entend nous mener </w:t>
      </w:r>
      <w:r>
        <w:rPr>
          <w:rStyle w:val="Bodytext1"/>
          <w:i/>
          <w:iCs/>
          <w:color w:val="000000"/>
        </w:rPr>
        <w:t>aussi loin</w:t>
      </w:r>
    </w:p>
    <w:p w14:paraId="70DFA3F3" w14:textId="77777777" w:rsidR="00000000" w:rsidRDefault="00000000">
      <w:pPr>
        <w:pStyle w:val="Bodytext10"/>
        <w:framePr w:w="8586" w:h="11178" w:hRule="exact" w:wrap="none" w:vAnchor="page" w:hAnchor="page" w:x="651" w:y="1573"/>
        <w:spacing w:line="221" w:lineRule="auto"/>
        <w:ind w:firstLine="2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possible</w:t>
      </w:r>
      <w:r>
        <w:rPr>
          <w:rStyle w:val="Bodytext1"/>
          <w:color w:val="000000"/>
        </w:rPr>
        <w:t xml:space="preserve"> ici-bas.</w:t>
      </w:r>
    </w:p>
    <w:p w14:paraId="4EA189BA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560"/>
        <w:rPr>
          <w:sz w:val="24"/>
          <w:szCs w:val="24"/>
        </w:rPr>
      </w:pPr>
      <w:r>
        <w:rPr>
          <w:rStyle w:val="Bodytext1"/>
          <w:color w:val="000000"/>
        </w:rPr>
        <w:t>Voilà pourquoi il ne faut pas nous étonner</w:t>
      </w:r>
    </w:p>
    <w:p w14:paraId="262D8681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avons des difficultés en perspective.</w:t>
      </w:r>
    </w:p>
    <w:p w14:paraId="3B8DC5DA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un homme se tourne vers Jésus-Christ</w:t>
      </w:r>
    </w:p>
    <w:p w14:paraId="48EBFE82" w14:textId="77777777" w:rsidR="00000000" w:rsidRDefault="00000000">
      <w:pPr>
        <w:pStyle w:val="Bodytext10"/>
        <w:framePr w:w="8586" w:h="11178" w:hRule="exact" w:wrap="none" w:vAnchor="page" w:hAnchor="page" w:x="651" w:y="1573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semble être sur la bonne voie, en ce sens</w:t>
      </w:r>
    </w:p>
    <w:p w14:paraId="208F918D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quelques-unes de ses mauvaises habitudes</w:t>
      </w:r>
    </w:p>
    <w:p w14:paraId="3ECF9D46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corrigées, il trouve quelquefois qu’il</w:t>
      </w:r>
    </w:p>
    <w:p w14:paraId="3DD1521C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serait naturel, que tout allât dorénavant</w:t>
      </w:r>
    </w:p>
    <w:p w14:paraId="2247C12F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sur des roulettes. Quand surgissent</w:t>
      </w:r>
    </w:p>
    <w:p w14:paraId="35CAE6B7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difficultés, les maladies, les ennuis d’ar</w:t>
      </w:r>
      <w:r>
        <w:rPr>
          <w:rStyle w:val="Bodytext1"/>
          <w:color w:val="000000"/>
        </w:rPr>
        <w:softHyphen/>
      </w:r>
    </w:p>
    <w:p w14:paraId="4401CEA0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gent, les tentations diverses, il est déçu.</w:t>
      </w:r>
    </w:p>
    <w:p w14:paraId="1460A94B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choses-là, pense-t-il, auraient pu être</w:t>
      </w:r>
    </w:p>
    <w:p w14:paraId="5B4B5B91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nécessaires pour le stimuler et l’amener au</w:t>
      </w:r>
    </w:p>
    <w:p w14:paraId="7504A1CA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repentir quand il vivait dans le mal; mais</w:t>
      </w:r>
    </w:p>
    <w:p w14:paraId="4DBFB399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pourquoi </w:t>
      </w:r>
      <w:r>
        <w:rPr>
          <w:rStyle w:val="Bodytext1"/>
          <w:i/>
          <w:iCs/>
          <w:color w:val="000000"/>
        </w:rPr>
        <w:t xml:space="preserve">maintenant ? </w:t>
      </w:r>
      <w:r>
        <w:rPr>
          <w:rStyle w:val="Bodytext1"/>
          <w:color w:val="000000"/>
        </w:rPr>
        <w:t>Parce que Dieu le</w:t>
      </w:r>
    </w:p>
    <w:p w14:paraId="4E59E01B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contraint d’avancer, de s’élever, en le plaçant</w:t>
      </w:r>
    </w:p>
    <w:p w14:paraId="68F73862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des situations où il aura à être beaucoup</w:t>
      </w:r>
    </w:p>
    <w:p w14:paraId="6F3AF9DD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brave, plus courageux, plus patient, plus</w:t>
      </w:r>
    </w:p>
    <w:p w14:paraId="44909390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aimant, qu’il n’a jamais été jusque-là. Tout</w:t>
      </w:r>
    </w:p>
    <w:p w14:paraId="7979D3F3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nous semble inutile, parce que nous</w:t>
      </w:r>
    </w:p>
    <w:p w14:paraId="51C50CE9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n’avons pas encore la moindre idée de l’être</w:t>
      </w:r>
    </w:p>
    <w:p w14:paraId="0F8D1566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extraordinaire qu’il entend faire de nous.</w:t>
      </w:r>
    </w:p>
    <w:p w14:paraId="327A99DC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J’emprunterai encore une parabole à</w:t>
      </w:r>
    </w:p>
    <w:p w14:paraId="246D626B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George Macdonald. Imaginez que vous êtes</w:t>
      </w:r>
    </w:p>
    <w:p w14:paraId="13656004" w14:textId="77777777" w:rsidR="00000000" w:rsidRDefault="00000000">
      <w:pPr>
        <w:pStyle w:val="Bodytext10"/>
        <w:framePr w:w="8586" w:h="11178" w:hRule="exact" w:wrap="none" w:vAnchor="page" w:hAnchor="page" w:x="65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maison que Dieu vient rebâtir ; tout d’abord</w:t>
      </w:r>
    </w:p>
    <w:p w14:paraId="33213552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0769A7" w14:textId="77777777" w:rsidR="00000000" w:rsidRDefault="00000000">
      <w:pPr>
        <w:pStyle w:val="Headerorfooter10"/>
        <w:framePr w:wrap="none" w:vAnchor="page" w:hAnchor="page" w:x="1335" w:y="937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90</w:t>
      </w:r>
    </w:p>
    <w:p w14:paraId="636CDD7E" w14:textId="77777777" w:rsidR="00000000" w:rsidRDefault="00000000">
      <w:pPr>
        <w:pStyle w:val="Headerorfooter10"/>
        <w:framePr w:wrap="none" w:vAnchor="page" w:hAnchor="page" w:x="3171" w:y="913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627A22F5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comprenez ce qu’ Il fait ; Il répare les</w:t>
      </w:r>
    </w:p>
    <w:p w14:paraId="029BF856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gouttières, bouche les ouvertures dans le</w:t>
      </w:r>
    </w:p>
    <w:p w14:paraId="34929ADD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toit et procède à d’autres réparations urgentes.</w:t>
      </w:r>
    </w:p>
    <w:p w14:paraId="774BDCC9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saviez que ces réparations devaient être</w:t>
      </w:r>
    </w:p>
    <w:p w14:paraId="34620D52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faites et cela ne vous étonne pas. Mais bien</w:t>
      </w:r>
      <w:r>
        <w:rPr>
          <w:rStyle w:val="Bodytext1"/>
          <w:color w:val="000000"/>
        </w:rPr>
        <w:softHyphen/>
      </w:r>
    </w:p>
    <w:p w14:paraId="30A5D7D5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tôt, Il bouleverse la maison d’une façon</w:t>
      </w:r>
    </w:p>
    <w:p w14:paraId="6555E66F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terriblement préjudiciable et vous n’y com</w:t>
      </w:r>
      <w:r>
        <w:rPr>
          <w:rStyle w:val="Bodytext1"/>
          <w:color w:val="000000"/>
        </w:rPr>
        <w:softHyphen/>
      </w:r>
    </w:p>
    <w:p w14:paraId="2B762B48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prenez plus rien. Qu’est-ce qu’il a en tête?</w:t>
      </w:r>
    </w:p>
    <w:p w14:paraId="6F6745C4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L’explication est la suivante : Il bâtit une</w:t>
      </w:r>
    </w:p>
    <w:p w14:paraId="67EC5D85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autre maison que celle à laquelle vous</w:t>
      </w:r>
    </w:p>
    <w:p w14:paraId="71CCB81E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pensiez, ajoutant une aile par ci, un plancher</w:t>
      </w:r>
    </w:p>
    <w:p w14:paraId="55C039F4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supplémentaire par là, dressant des tours,</w:t>
      </w:r>
    </w:p>
    <w:p w14:paraId="4A7C2493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ménageant des cours. Vous croyiez que vous</w:t>
      </w:r>
    </w:p>
    <w:p w14:paraId="1793FA90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alliez devenir une honnête petite maison et</w:t>
      </w:r>
    </w:p>
    <w:p w14:paraId="23003404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voici qu’il bâtit </w:t>
      </w:r>
      <w:r>
        <w:rPr>
          <w:rStyle w:val="Bodytext1"/>
          <w:i/>
          <w:iCs/>
          <w:color w:val="000000"/>
        </w:rPr>
        <w:t>un palais</w:t>
      </w:r>
      <w:r>
        <w:rPr>
          <w:rStyle w:val="Bodytext1"/>
          <w:color w:val="000000"/>
        </w:rPr>
        <w:t xml:space="preserve"> où II entend venir</w:t>
      </w:r>
    </w:p>
    <w:p w14:paraId="59D83ECA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Sa demeure.</w:t>
      </w:r>
    </w:p>
    <w:p w14:paraId="57EDB435" w14:textId="77777777" w:rsidR="00000000" w:rsidRDefault="00000000">
      <w:pPr>
        <w:pStyle w:val="Bodytext10"/>
        <w:framePr w:w="8586" w:h="11346" w:hRule="exact" w:wrap="none" w:vAnchor="page" w:hAnchor="page" w:x="651" w:y="1507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L’ordre « Soyez parfaits » n’est pas un</w:t>
      </w:r>
    </w:p>
    <w:p w14:paraId="55273383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vague idéalisme creux. Il ne nous est pas</w:t>
      </w:r>
    </w:p>
    <w:p w14:paraId="5BF015C2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demandé d’accomplir l’impossible, car Dieu</w:t>
      </w:r>
    </w:p>
    <w:p w14:paraId="247FA645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fera de nous des créatures capables d’obéir</w:t>
      </w:r>
    </w:p>
    <w:p w14:paraId="501A6308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cet ordre. Il a dit, dans la Bible, que nous</w:t>
      </w:r>
    </w:p>
    <w:p w14:paraId="1F560C11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étions « des dieux » et II accomplira Sa</w:t>
      </w:r>
    </w:p>
    <w:p w14:paraId="431999B4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Parole, si nous Le laissons faire — car nous</w:t>
      </w:r>
    </w:p>
    <w:p w14:paraId="482A6AB4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pouvons</w:t>
      </w:r>
      <w:r>
        <w:rPr>
          <w:rStyle w:val="Bodytext1"/>
          <w:color w:val="000000"/>
        </w:rPr>
        <w:t xml:space="preserve"> L’en empêcher, si nous le voulons.</w:t>
      </w:r>
    </w:p>
    <w:p w14:paraId="1E4C4CD7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fera du plus faible et du plus vil d’entre</w:t>
      </w:r>
    </w:p>
    <w:p w14:paraId="702C9896" w14:textId="77777777" w:rsidR="00000000" w:rsidRDefault="00000000">
      <w:pPr>
        <w:pStyle w:val="Bodytext10"/>
        <w:framePr w:w="8586" w:h="11346" w:hRule="exact" w:wrap="none" w:vAnchor="page" w:hAnchor="page" w:x="651" w:y="15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nous, un dieu ou une déesse, une créature</w:t>
      </w:r>
    </w:p>
    <w:p w14:paraId="79E6B371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7EE71F" w14:textId="77777777" w:rsidR="00000000" w:rsidRDefault="00000000">
      <w:pPr>
        <w:pStyle w:val="Headerorfooter10"/>
        <w:framePr w:w="3726" w:h="348" w:hRule="exact" w:wrap="none" w:vAnchor="page" w:hAnchor="page" w:x="2589" w:y="1015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 PRIX DE LA DEPENSE</w:t>
      </w:r>
    </w:p>
    <w:p w14:paraId="7975477B" w14:textId="77777777" w:rsidR="00000000" w:rsidRDefault="00000000">
      <w:pPr>
        <w:pStyle w:val="Headerorfooter10"/>
        <w:framePr w:wrap="none" w:vAnchor="page" w:hAnchor="page" w:x="7569" w:y="1021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t>91</w:t>
      </w:r>
    </w:p>
    <w:p w14:paraId="234434DE" w14:textId="77777777" w:rsidR="00000000" w:rsidRDefault="00000000">
      <w:pPr>
        <w:pStyle w:val="Bodytext10"/>
        <w:framePr w:w="8586" w:h="4176" w:hRule="exact" w:wrap="none" w:vAnchor="page" w:hAnchor="page" w:x="651" w:y="158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rayonnante, immortelle, vibrante tout entière</w:t>
      </w:r>
    </w:p>
    <w:p w14:paraId="0AACF3CE" w14:textId="77777777" w:rsidR="00000000" w:rsidRDefault="00000000">
      <w:pPr>
        <w:pStyle w:val="Bodytext10"/>
        <w:framePr w:w="8586" w:h="4176" w:hRule="exact" w:wrap="none" w:vAnchor="page" w:hAnchor="page" w:x="651" w:y="158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d’une énergie, d’une joie, d’une sagesse et</w:t>
      </w:r>
    </w:p>
    <w:p w14:paraId="2811E06F" w14:textId="77777777" w:rsidR="00000000" w:rsidRDefault="00000000">
      <w:pPr>
        <w:pStyle w:val="Bodytext10"/>
        <w:framePr w:w="8586" w:h="4176" w:hRule="exact" w:wrap="none" w:vAnchor="page" w:hAnchor="page" w:x="651" w:y="1585"/>
        <w:spacing w:line="233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d’un amour que nous ne pouvons encore</w:t>
      </w:r>
    </w:p>
    <w:p w14:paraId="50DBB773" w14:textId="77777777" w:rsidR="00000000" w:rsidRDefault="00000000">
      <w:pPr>
        <w:pStyle w:val="Bodytext10"/>
        <w:framePr w:w="8586" w:h="4176" w:hRule="exact" w:wrap="none" w:vAnchor="page" w:hAnchor="page" w:x="651" w:y="158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imaginer, un miroir radieux, immaculé,</w:t>
      </w:r>
    </w:p>
    <w:p w14:paraId="1819884D" w14:textId="77777777" w:rsidR="00000000" w:rsidRDefault="00000000">
      <w:pPr>
        <w:pStyle w:val="Bodytext10"/>
        <w:framePr w:w="8586" w:h="4176" w:hRule="exact" w:wrap="none" w:vAnchor="page" w:hAnchor="page" w:x="651" w:y="158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 xml:space="preserve">réfléchissant </w:t>
      </w:r>
      <w:r>
        <w:rPr>
          <w:rStyle w:val="Bodytext1"/>
          <w:i/>
          <w:iCs/>
          <w:color w:val="000000"/>
        </w:rPr>
        <w:t>parfaitement</w:t>
      </w:r>
      <w:r>
        <w:rPr>
          <w:rStyle w:val="Bodytext1"/>
          <w:color w:val="000000"/>
        </w:rPr>
        <w:t xml:space="preserve"> vers Dieu (bien</w:t>
      </w:r>
    </w:p>
    <w:p w14:paraId="268EBD6D" w14:textId="77777777" w:rsidR="00000000" w:rsidRDefault="00000000">
      <w:pPr>
        <w:pStyle w:val="Bodytext10"/>
        <w:framePr w:w="8586" w:h="4176" w:hRule="exact" w:wrap="none" w:vAnchor="page" w:hAnchor="page" w:x="651" w:y="158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que naturellement sur une petite échelle),</w:t>
      </w:r>
    </w:p>
    <w:p w14:paraId="4D05D510" w14:textId="77777777" w:rsidR="00000000" w:rsidRDefault="00000000">
      <w:pPr>
        <w:pStyle w:val="Bodytext10"/>
        <w:framePr w:w="8586" w:h="4176" w:hRule="exact" w:wrap="none" w:vAnchor="page" w:hAnchor="page" w:x="651" w:y="158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Sa puissance, Sa joie et Sa bonté infinies.</w:t>
      </w:r>
    </w:p>
    <w:p w14:paraId="73CBB82D" w14:textId="77777777" w:rsidR="00000000" w:rsidRDefault="00000000">
      <w:pPr>
        <w:pStyle w:val="Bodytext10"/>
        <w:framePr w:w="8586" w:h="4176" w:hRule="exact" w:wrap="none" w:vAnchor="page" w:hAnchor="page" w:x="651" w:y="1585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L’opération sera longue et en partie très</w:t>
      </w:r>
    </w:p>
    <w:p w14:paraId="69658FBB" w14:textId="77777777" w:rsidR="00000000" w:rsidRDefault="00000000">
      <w:pPr>
        <w:pStyle w:val="Bodytext10"/>
        <w:framePr w:w="8586" w:h="4176" w:hRule="exact" w:wrap="none" w:vAnchor="page" w:hAnchor="page" w:x="651" w:y="158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pénible, mais c’est à quoi nous sommes appelés.</w:t>
      </w:r>
    </w:p>
    <w:p w14:paraId="7847DCA9" w14:textId="77777777" w:rsidR="00000000" w:rsidRDefault="00000000">
      <w:pPr>
        <w:pStyle w:val="Bodytext10"/>
        <w:framePr w:w="8586" w:h="4176" w:hRule="exact" w:wrap="none" w:vAnchor="page" w:hAnchor="page" w:x="651" w:y="158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Rien de moins. Ce qu’ Il a dit, Il le pense.</w:t>
      </w:r>
    </w:p>
    <w:p w14:paraId="77E93687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DDD20D" w14:textId="77777777" w:rsidR="00000000" w:rsidRDefault="00000000">
      <w:pPr>
        <w:pStyle w:val="Heading410"/>
        <w:framePr w:w="8586" w:h="936" w:hRule="exact" w:wrap="none" w:vAnchor="page" w:hAnchor="page" w:x="669" w:y="3950"/>
        <w:spacing w:after="0"/>
        <w:rPr>
          <w:b w:val="0"/>
          <w:bCs w:val="0"/>
          <w:sz w:val="24"/>
          <w:szCs w:val="24"/>
        </w:rPr>
      </w:pPr>
      <w:bookmarkStart w:id="34" w:name="bookmark36"/>
      <w:r>
        <w:rPr>
          <w:rStyle w:val="Heading41"/>
          <w:b/>
          <w:bCs/>
          <w:color w:val="000000"/>
        </w:rPr>
        <w:lastRenderedPageBreak/>
        <w:t>DE BRAVES GENS</w:t>
      </w:r>
      <w:bookmarkEnd w:id="34"/>
    </w:p>
    <w:p w14:paraId="00D0240E" w14:textId="77777777" w:rsidR="00000000" w:rsidRDefault="00000000">
      <w:pPr>
        <w:pStyle w:val="Heading410"/>
        <w:framePr w:w="8586" w:h="936" w:hRule="exact" w:wrap="none" w:vAnchor="page" w:hAnchor="page" w:x="669" w:y="3950"/>
        <w:spacing w:after="0"/>
        <w:rPr>
          <w:b w:val="0"/>
          <w:bCs w:val="0"/>
          <w:sz w:val="24"/>
          <w:szCs w:val="24"/>
        </w:rPr>
      </w:pPr>
      <w:bookmarkStart w:id="35" w:name="bookmark34"/>
      <w:bookmarkStart w:id="36" w:name="bookmark35"/>
      <w:bookmarkStart w:id="37" w:name="bookmark37"/>
      <w:r>
        <w:rPr>
          <w:rStyle w:val="Heading41"/>
          <w:b/>
          <w:bCs/>
          <w:color w:val="000000"/>
        </w:rPr>
        <w:t>OU DES HOMMES NOUVEAUX?</w:t>
      </w:r>
      <w:bookmarkEnd w:id="35"/>
      <w:bookmarkEnd w:id="36"/>
      <w:bookmarkEnd w:id="37"/>
    </w:p>
    <w:p w14:paraId="4C03CCB5" w14:textId="77777777" w:rsidR="00000000" w:rsidRDefault="00000000">
      <w:pPr>
        <w:pStyle w:val="Bodytext10"/>
        <w:framePr w:w="8586" w:h="7566" w:hRule="exact" w:wrap="none" w:vAnchor="page" w:hAnchor="page" w:x="669" w:y="5504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a dit, Il le pense. Ceux qui s’en</w:t>
      </w:r>
    </w:p>
    <w:p w14:paraId="48D10842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remettent à Lui deviendront parfaits, comme</w:t>
      </w:r>
    </w:p>
    <w:p w14:paraId="16369C61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parfait, parfaits en amour, en joie, en</w:t>
      </w:r>
    </w:p>
    <w:p w14:paraId="4819E4E4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sagesse, en beauté, en immortalité. Le chan</w:t>
      </w:r>
      <w:r>
        <w:rPr>
          <w:rStyle w:val="Bodytext1"/>
          <w:color w:val="000000"/>
        </w:rPr>
        <w:softHyphen/>
      </w:r>
    </w:p>
    <w:p w14:paraId="246EECC0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gement ne sera pas achevé dans cette vie,</w:t>
      </w:r>
    </w:p>
    <w:p w14:paraId="4E7D4722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la mort est une partie importante</w:t>
      </w:r>
    </w:p>
    <w:p w14:paraId="371EC4D6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traitement. On ne sait jusqu’où ira</w:t>
      </w:r>
    </w:p>
    <w:p w14:paraId="32720548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changement chez le chrétien, avant la</w:t>
      </w:r>
    </w:p>
    <w:p w14:paraId="5B417631" w14:textId="77777777" w:rsidR="00000000" w:rsidRDefault="00000000">
      <w:pPr>
        <w:pStyle w:val="Bodytext10"/>
        <w:framePr w:w="8586" w:h="7566" w:hRule="exact" w:wrap="none" w:vAnchor="page" w:hAnchor="page" w:x="669" w:y="5504"/>
        <w:spacing w:line="233" w:lineRule="auto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mort.</w:t>
      </w:r>
    </w:p>
    <w:p w14:paraId="79602A3C" w14:textId="77777777" w:rsidR="00000000" w:rsidRDefault="00000000">
      <w:pPr>
        <w:pStyle w:val="Bodytext10"/>
        <w:framePr w:w="8586" w:h="7566" w:hRule="exact" w:wrap="none" w:vAnchor="page" w:hAnchor="page" w:x="669" w:y="5504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crois le moment venu d’envisager une</w:t>
      </w:r>
    </w:p>
    <w:p w14:paraId="79414A56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que l’on pose souvent : Si le chris</w:t>
      </w:r>
      <w:r>
        <w:rPr>
          <w:rStyle w:val="Bodytext1"/>
          <w:color w:val="000000"/>
        </w:rPr>
        <w:softHyphen/>
      </w:r>
    </w:p>
    <w:p w14:paraId="58CDBFE6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tianisme est vrai, pourquoi tous les chrétiens</w:t>
      </w:r>
    </w:p>
    <w:p w14:paraId="6847C1BB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sont-ils pas tout naturellement meilleurs</w:t>
      </w:r>
    </w:p>
    <w:p w14:paraId="23E00158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autres ? Il y a derrière cette question</w:t>
      </w:r>
    </w:p>
    <w:p w14:paraId="63A061B6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de sensé et d’absurde à la</w:t>
      </w:r>
    </w:p>
    <w:p w14:paraId="1AD16DAB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fois. Voici ce qu’il y a de sensé. Si la conver</w:t>
      </w:r>
      <w:r>
        <w:rPr>
          <w:rStyle w:val="Bodytext1"/>
          <w:color w:val="000000"/>
        </w:rPr>
        <w:softHyphen/>
      </w:r>
    </w:p>
    <w:p w14:paraId="6F68F7D5" w14:textId="77777777" w:rsidR="00000000" w:rsidRDefault="00000000">
      <w:pPr>
        <w:pStyle w:val="Bodytext10"/>
        <w:framePr w:w="8586" w:h="7566" w:hRule="exact" w:wrap="none" w:vAnchor="page" w:hAnchor="page" w:x="669" w:y="5504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de quelqu’un ne le rend pas meilleur</w:t>
      </w:r>
    </w:p>
    <w:p w14:paraId="28F8A7DB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4C519A" w14:textId="77777777" w:rsidR="00000000" w:rsidRDefault="00000000">
      <w:pPr>
        <w:pStyle w:val="Headerorfooter10"/>
        <w:framePr w:wrap="none" w:vAnchor="page" w:hAnchor="page" w:x="1017" w:y="104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BRAVES GENS OU HOMMES NOUVEAUX ?</w:t>
      </w:r>
    </w:p>
    <w:p w14:paraId="18E36102" w14:textId="77777777" w:rsidR="00000000" w:rsidRDefault="00000000">
      <w:pPr>
        <w:pStyle w:val="Headerorfooter10"/>
        <w:framePr w:wrap="none" w:vAnchor="page" w:hAnchor="page" w:x="7305" w:y="113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93</w:t>
      </w:r>
    </w:p>
    <w:p w14:paraId="660D37F5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ses actes, s’il reste tout aussi préten</w:t>
      </w:r>
      <w:r>
        <w:rPr>
          <w:rStyle w:val="Bodytext1"/>
          <w:color w:val="000000"/>
        </w:rPr>
        <w:softHyphen/>
      </w:r>
    </w:p>
    <w:p w14:paraId="24288E9E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tieux, aussi jaloux, envieux et ambitieux</w:t>
      </w:r>
    </w:p>
    <w:p w14:paraId="42F40A5B" w14:textId="77777777" w:rsidR="00000000" w:rsidRDefault="00000000">
      <w:pPr>
        <w:pStyle w:val="Bodytext10"/>
        <w:framePr w:w="8586" w:h="11142" w:hRule="exact" w:wrap="none" w:vAnchor="page" w:hAnchor="page" w:x="669" w:y="162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qu’avant, c’est que sa prétendue « conversion »</w:t>
      </w:r>
    </w:p>
    <w:p w14:paraId="273E1F6D" w14:textId="77777777" w:rsidR="00000000" w:rsidRDefault="00000000">
      <w:pPr>
        <w:pStyle w:val="Bodytext10"/>
        <w:framePr w:w="8586" w:h="11142" w:hRule="exact" w:wrap="none" w:vAnchor="page" w:hAnchor="page" w:x="669" w:y="1628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en grande partie imaginaire. Voilà après</w:t>
      </w:r>
    </w:p>
    <w:p w14:paraId="15484E53" w14:textId="77777777" w:rsidR="00000000" w:rsidRDefault="00000000">
      <w:pPr>
        <w:pStyle w:val="Bodytext10"/>
        <w:framePr w:w="8586" w:h="11142" w:hRule="exact" w:wrap="none" w:vAnchor="page" w:hAnchor="page" w:x="669" w:y="162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première conversion, le critère qu’il</w:t>
      </w:r>
    </w:p>
    <w:p w14:paraId="11F182B3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appliquer, chaque fois que l’on croit</w:t>
      </w:r>
    </w:p>
    <w:p w14:paraId="792FB782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fait un pas en avant. Les beaux sen</w:t>
      </w:r>
      <w:r>
        <w:rPr>
          <w:rStyle w:val="Bodytext1"/>
          <w:color w:val="000000"/>
        </w:rPr>
        <w:softHyphen/>
      </w:r>
    </w:p>
    <w:p w14:paraId="369FF60E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timents, les lumières nouvelles, un intérêt</w:t>
      </w:r>
    </w:p>
    <w:p w14:paraId="31AF4C6E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marqué pour les choses religieuses, tout</w:t>
      </w:r>
    </w:p>
    <w:p w14:paraId="2D13ED88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n’a aucun sens, si nous ne nous compor</w:t>
      </w:r>
      <w:r>
        <w:rPr>
          <w:rStyle w:val="Bodytext1"/>
          <w:color w:val="000000"/>
        </w:rPr>
        <w:softHyphen/>
      </w:r>
    </w:p>
    <w:p w14:paraId="708C3E83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tons pas mieux ; de même, il ne sert de rien</w:t>
      </w:r>
    </w:p>
    <w:p w14:paraId="4F472C10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de « se sentir mieux », quand on est malade,</w:t>
      </w:r>
    </w:p>
    <w:p w14:paraId="7872410B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 thermomètre montre que notre fièvre</w:t>
      </w:r>
    </w:p>
    <w:p w14:paraId="52363E07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continue à monter! C’est pourquoi le monde</w:t>
      </w:r>
    </w:p>
    <w:p w14:paraId="05F67647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a parfaitement raison de juger le Christia</w:t>
      </w:r>
      <w:r>
        <w:rPr>
          <w:rStyle w:val="Bodytext1"/>
          <w:color w:val="000000"/>
        </w:rPr>
        <w:softHyphen/>
      </w:r>
    </w:p>
    <w:p w14:paraId="5B242C33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nisme d’après ses résultats. « </w:t>
      </w:r>
      <w:r>
        <w:rPr>
          <w:rStyle w:val="Bodytext1"/>
          <w:i/>
          <w:iCs/>
          <w:color w:val="000000"/>
        </w:rPr>
        <w:t>On connaît</w:t>
      </w:r>
    </w:p>
    <w:p w14:paraId="15C09964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Varbre à ses fruits</w:t>
      </w:r>
      <w:r>
        <w:rPr>
          <w:rStyle w:val="Bodytext1"/>
          <w:color w:val="000000"/>
        </w:rPr>
        <w:t xml:space="preserve"> », a dit le Christ ; la qualité</w:t>
      </w:r>
    </w:p>
    <w:p w14:paraId="18C94448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chose se révèle à l’usage. Quand nous,</w:t>
      </w:r>
    </w:p>
    <w:p w14:paraId="7C4D4569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chrétiens ne savons pas bien nous tenir,</w:t>
      </w:r>
    </w:p>
    <w:p w14:paraId="3B6CC362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pouvons faire prendre le christia</w:t>
      </w:r>
      <w:r>
        <w:rPr>
          <w:rStyle w:val="Bodytext1"/>
          <w:color w:val="000000"/>
        </w:rPr>
        <w:softHyphen/>
      </w:r>
    </w:p>
    <w:p w14:paraId="5690525A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nisme au sérieux par les autres gens. Les</w:t>
      </w:r>
    </w:p>
    <w:p w14:paraId="79B43908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affiches disent que des propos inconsidérés</w:t>
      </w:r>
    </w:p>
    <w:p w14:paraId="11FCEF28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coûter des vies humaines. C’est</w:t>
      </w:r>
    </w:p>
    <w:p w14:paraId="2F6F7FC3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juste de dire que des vies inconsidérées</w:t>
      </w:r>
    </w:p>
    <w:p w14:paraId="63853873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coûtent bien des propos. Les langues vont</w:t>
      </w:r>
    </w:p>
    <w:p w14:paraId="08D3811A" w14:textId="77777777" w:rsidR="00000000" w:rsidRDefault="00000000">
      <w:pPr>
        <w:pStyle w:val="Bodytext10"/>
        <w:framePr w:w="8586" w:h="11142" w:hRule="exact" w:wrap="none" w:vAnchor="page" w:hAnchor="page" w:x="669" w:y="1628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bon train, et nous donnons ainsi des</w:t>
      </w:r>
    </w:p>
    <w:p w14:paraId="350C7672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28CF80" w14:textId="77777777" w:rsidR="00000000" w:rsidRDefault="00000000">
      <w:pPr>
        <w:pStyle w:val="Headerorfooter10"/>
        <w:framePr w:wrap="none" w:vAnchor="page" w:hAnchor="page" w:x="1647" w:y="1216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94</w:t>
      </w:r>
    </w:p>
    <w:p w14:paraId="4AAD4468" w14:textId="77777777" w:rsidR="00000000" w:rsidRDefault="00000000">
      <w:pPr>
        <w:pStyle w:val="Headerorfooter10"/>
        <w:framePr w:wrap="none" w:vAnchor="page" w:hAnchor="page" w:x="3513" w:y="1114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74261AA0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arguments au monde pour douter de la vérité</w:t>
      </w:r>
    </w:p>
    <w:p w14:paraId="74D86BF3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du Christianisme lui-même.</w:t>
      </w:r>
    </w:p>
    <w:p w14:paraId="2DB244FC" w14:textId="77777777" w:rsidR="00000000" w:rsidRDefault="00000000">
      <w:pPr>
        <w:pStyle w:val="Bodytext10"/>
        <w:framePr w:w="8586" w:h="11364" w:hRule="exact" w:wrap="none" w:vAnchor="page" w:hAnchor="page" w:x="669" w:y="1708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parfois les gens sont tout à fait illo</w:t>
      </w:r>
      <w:r>
        <w:rPr>
          <w:rStyle w:val="Bodytext1"/>
          <w:color w:val="000000"/>
        </w:rPr>
        <w:softHyphen/>
      </w:r>
    </w:p>
    <w:p w14:paraId="2B0D4D31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giques par la manière dont ils attendent des</w:t>
      </w:r>
    </w:p>
    <w:p w14:paraId="38571BE1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résultats. Ils peuvent exiger que la vie d’un</w:t>
      </w:r>
    </w:p>
    <w:p w14:paraId="00D560BB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soit meilleure s’il est chrétien, mais</w:t>
      </w:r>
    </w:p>
    <w:p w14:paraId="14EC9F2F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aussi, avant de croire au christianisme, ils</w:t>
      </w:r>
    </w:p>
    <w:p w14:paraId="54A378DC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exiger que le monde soit divisé en</w:t>
      </w:r>
    </w:p>
    <w:p w14:paraId="1E606A66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camps bien distincts : « Les chrétiens</w:t>
      </w:r>
    </w:p>
    <w:p w14:paraId="73DE9E5F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non-chrétiens », et que tous les gens</w:t>
      </w:r>
    </w:p>
    <w:p w14:paraId="3E6EA21D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premier camp, à un moment donné,</w:t>
      </w:r>
    </w:p>
    <w:p w14:paraId="354E1943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soient visiblement meilleurs que ceux de</w:t>
      </w:r>
    </w:p>
    <w:p w14:paraId="102BFA4E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l’autre.</w:t>
      </w:r>
    </w:p>
    <w:p w14:paraId="022E4972" w14:textId="77777777" w:rsidR="00000000" w:rsidRDefault="00000000">
      <w:pPr>
        <w:pStyle w:val="Bodytext10"/>
        <w:framePr w:w="8586" w:h="11364" w:hRule="exact" w:wrap="none" w:vAnchor="page" w:hAnchor="page" w:x="669" w:y="1708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n’est pas sérieux pour diverses raisons.</w:t>
      </w:r>
    </w:p>
    <w:p w14:paraId="44C45C5A" w14:textId="77777777" w:rsidR="00000000" w:rsidRDefault="00000000">
      <w:pPr>
        <w:pStyle w:val="Bodytext10"/>
        <w:framePr w:w="8586" w:h="11364" w:hRule="exact" w:wrap="none" w:vAnchor="page" w:hAnchor="page" w:x="669" w:y="1708"/>
        <w:ind w:left="1380"/>
        <w:jc w:val="both"/>
        <w:rPr>
          <w:sz w:val="24"/>
          <w:szCs w:val="24"/>
        </w:rPr>
      </w:pPr>
      <w:r>
        <w:rPr>
          <w:rStyle w:val="Bodytext1"/>
          <w:color w:val="000000"/>
        </w:rPr>
        <w:t>i° D’abord, la situation est beaucoup plus</w:t>
      </w:r>
    </w:p>
    <w:p w14:paraId="3C17BC8B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compliquée que cela; il n’y a pas dans le</w:t>
      </w:r>
    </w:p>
    <w:p w14:paraId="75A8F4CA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 xml:space="preserve">monde 100 % </w:t>
      </w:r>
      <w:r>
        <w:rPr>
          <w:rStyle w:val="Bodytext1"/>
          <w:i/>
          <w:iCs/>
          <w:color w:val="000000"/>
        </w:rPr>
        <w:t>de chrétiens</w:t>
      </w:r>
      <w:r>
        <w:rPr>
          <w:rStyle w:val="Bodytext1"/>
          <w:color w:val="000000"/>
        </w:rPr>
        <w:t xml:space="preserve"> d’un côté, et de</w:t>
      </w:r>
    </w:p>
    <w:p w14:paraId="6DC3D07B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 xml:space="preserve">l’autre 100 % </w:t>
      </w:r>
      <w:r>
        <w:rPr>
          <w:rStyle w:val="Bodytext1"/>
          <w:i/>
          <w:iCs/>
          <w:color w:val="000000"/>
        </w:rPr>
        <w:t>de non-chrétiens.</w:t>
      </w:r>
      <w:r>
        <w:rPr>
          <w:rStyle w:val="Bodytext1"/>
          <w:color w:val="000000"/>
        </w:rPr>
        <w:t xml:space="preserve"> Il arrive que</w:t>
      </w:r>
    </w:p>
    <w:p w14:paraId="0C21FC7E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bien des gens cessent lentement d’être chré</w:t>
      </w:r>
      <w:r>
        <w:rPr>
          <w:rStyle w:val="Bodytext1"/>
          <w:color w:val="000000"/>
        </w:rPr>
        <w:softHyphen/>
      </w:r>
    </w:p>
    <w:p w14:paraId="0EE0205A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tiens, tout en prétendant l’être encore, et il</w:t>
      </w:r>
    </w:p>
    <w:p w14:paraId="4745E779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se trouve même parmi eux des curés et des</w:t>
      </w:r>
    </w:p>
    <w:p w14:paraId="5FCDF16F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pasteurs. D’autres deviennent lentement chré</w:t>
      </w:r>
      <w:r>
        <w:rPr>
          <w:rStyle w:val="Bodytext1"/>
          <w:color w:val="000000"/>
        </w:rPr>
        <w:softHyphen/>
      </w:r>
    </w:p>
    <w:p w14:paraId="7AB41F6A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tiens, bien qu’ils n’en arborent pas encore</w:t>
      </w:r>
    </w:p>
    <w:p w14:paraId="6B261B84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le nom. Il y a des gens qui n’acceptent pas</w:t>
      </w:r>
    </w:p>
    <w:p w14:paraId="2FFA9A74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toute la doctrine chrétienne sur le Christ,</w:t>
      </w:r>
    </w:p>
    <w:p w14:paraId="3C042597" w14:textId="77777777" w:rsidR="00000000" w:rsidRDefault="00000000">
      <w:pPr>
        <w:pStyle w:val="Bodytext10"/>
        <w:framePr w:w="8586" w:h="11364" w:hRule="exact" w:wrap="none" w:vAnchor="page" w:hAnchor="page" w:x="669" w:y="1708"/>
        <w:ind w:firstLine="900"/>
        <w:rPr>
          <w:sz w:val="24"/>
          <w:szCs w:val="24"/>
        </w:rPr>
      </w:pPr>
      <w:r>
        <w:rPr>
          <w:rStyle w:val="Bodytext1"/>
          <w:color w:val="000000"/>
        </w:rPr>
        <w:t>mais qui sont si puissamment attirés par Lui,</w:t>
      </w:r>
    </w:p>
    <w:p w14:paraId="0622D658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85A233" w14:textId="77777777" w:rsidR="00000000" w:rsidRDefault="00000000">
      <w:pPr>
        <w:pStyle w:val="Headerorfooter10"/>
        <w:framePr w:wrap="none" w:vAnchor="page" w:hAnchor="page" w:x="1167" w:y="105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BRAVES GENS OU HOMMES NOUVEAUX?</w:t>
      </w:r>
    </w:p>
    <w:p w14:paraId="7EAC22CA" w14:textId="77777777" w:rsidR="00000000" w:rsidRDefault="00000000">
      <w:pPr>
        <w:pStyle w:val="Headerorfooter10"/>
        <w:framePr w:wrap="none" w:vAnchor="page" w:hAnchor="page" w:x="7269" w:y="1124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95</w:t>
      </w:r>
    </w:p>
    <w:p w14:paraId="2CBF9C4A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Lui appartiennent déjà dans un sens</w:t>
      </w:r>
    </w:p>
    <w:p w14:paraId="4DDBA078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plus profond qu’ils ne le pensent.</w:t>
      </w:r>
    </w:p>
    <w:p w14:paraId="7DA7F069" w14:textId="77777777" w:rsidR="00000000" w:rsidRDefault="00000000">
      <w:pPr>
        <w:pStyle w:val="Bodytext10"/>
        <w:framePr w:w="8586" w:h="11238" w:hRule="exact" w:wrap="none" w:vAnchor="page" w:hAnchor="page" w:x="669" w:y="1592"/>
        <w:spacing w:line="23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personnes appartenant à d’autres</w:t>
      </w:r>
    </w:p>
    <w:p w14:paraId="2EBEDDAA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religions sont amenées par l’influence secrète</w:t>
      </w:r>
    </w:p>
    <w:p w14:paraId="6B4A7D6D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à réfléchir sur les aspects de leur</w:t>
      </w:r>
    </w:p>
    <w:p w14:paraId="23BAA10E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 qui s’accordent avec le christianisme,</w:t>
      </w:r>
    </w:p>
    <w:p w14:paraId="49C163A3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et appartiennent ainsi au Christ sans le savoir.</w:t>
      </w:r>
    </w:p>
    <w:p w14:paraId="1B183DFB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Par exemple, un bouddhiste de bonne volonté</w:t>
      </w:r>
    </w:p>
    <w:p w14:paraId="0C0E90E4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être amené à réfléchir de plus en plus</w:t>
      </w:r>
    </w:p>
    <w:p w14:paraId="25D931FA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grâce et à laisser au second plan, —</w:t>
      </w:r>
    </w:p>
    <w:p w14:paraId="185F11AC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ne cessant pas d’y croire — l’ensei</w:t>
      </w:r>
      <w:r>
        <w:rPr>
          <w:rStyle w:val="Bodytext1"/>
          <w:color w:val="000000"/>
        </w:rPr>
        <w:softHyphen/>
      </w:r>
    </w:p>
    <w:p w14:paraId="1235C2C3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gnement bouddhique concernant certains</w:t>
      </w:r>
    </w:p>
    <w:p w14:paraId="337D6D0F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points. Bien avant la naissance du</w:t>
      </w:r>
    </w:p>
    <w:p w14:paraId="6DCDB775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beaucoup d’excellents païens ont pu</w:t>
      </w:r>
    </w:p>
    <w:p w14:paraId="0803E9A3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se trouver dans cette situation. Et il existe</w:t>
      </w:r>
    </w:p>
    <w:p w14:paraId="1926B582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beaucoup de gens qui ne savent pas</w:t>
      </w:r>
    </w:p>
    <w:p w14:paraId="7D0E04E7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bien ce qu’ils pensent, ajoutant foi à</w:t>
      </w:r>
    </w:p>
    <w:p w14:paraId="1DDF1977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sortes de choses qui n’ont ni queue</w:t>
      </w:r>
    </w:p>
    <w:p w14:paraId="12E0B456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ni tête. Par conséquent, il n’est guère possible</w:t>
      </w:r>
    </w:p>
    <w:p w14:paraId="5173135E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de porter un jugement général sur les chré</w:t>
      </w:r>
      <w:r>
        <w:rPr>
          <w:rStyle w:val="Bodytext1"/>
          <w:color w:val="000000"/>
        </w:rPr>
        <w:softHyphen/>
      </w:r>
    </w:p>
    <w:p w14:paraId="46BAEBF8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et les non-chrétiens. On comparera les</w:t>
      </w:r>
    </w:p>
    <w:p w14:paraId="0BFB5560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chiens et les chats, ou même les hommes</w:t>
      </w:r>
    </w:p>
    <w:p w14:paraId="4406F3E7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femmes, parce qu’on peut les distin</w:t>
      </w:r>
      <w:r>
        <w:rPr>
          <w:rStyle w:val="Bodytext1"/>
          <w:color w:val="000000"/>
        </w:rPr>
        <w:softHyphen/>
      </w:r>
    </w:p>
    <w:p w14:paraId="59C7CF51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guer nettement; à aucun moment un chien</w:t>
      </w:r>
    </w:p>
    <w:p w14:paraId="61692D91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ne saurait se métamorphoser en chat. Mais</w:t>
      </w:r>
    </w:p>
    <w:p w14:paraId="1B05F709" w14:textId="77777777" w:rsidR="00000000" w:rsidRDefault="00000000">
      <w:pPr>
        <w:pStyle w:val="Bodytext10"/>
        <w:framePr w:w="8586" w:h="11238" w:hRule="exact" w:wrap="none" w:vAnchor="page" w:hAnchor="page" w:x="669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comparant les chrétiens et les non-chré-</w:t>
      </w:r>
    </w:p>
    <w:p w14:paraId="4EE2C233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4105A0" w14:textId="77777777" w:rsidR="00000000" w:rsidRDefault="00000000">
      <w:pPr>
        <w:pStyle w:val="Other10"/>
        <w:framePr w:w="180" w:h="2934" w:hRule="exact" w:wrap="none" w:vAnchor="page" w:hAnchor="page" w:x="159" w:y="9986"/>
        <w:rPr>
          <w:sz w:val="24"/>
          <w:szCs w:val="24"/>
        </w:rPr>
      </w:pPr>
      <w:r>
        <w:rPr>
          <w:rStyle w:val="Other1"/>
          <w:rFonts w:ascii="Arial" w:hAnsi="Arial" w:cs="Arial"/>
          <w:color w:val="623F1A"/>
          <w:sz w:val="26"/>
          <w:szCs w:val="26"/>
        </w:rPr>
        <w:lastRenderedPageBreak/>
        <w:t xml:space="preserve">ii i.Mitt m </w:t>
      </w:r>
      <w:r>
        <w:rPr>
          <w:rStyle w:val="Other1"/>
          <w:rFonts w:ascii="Arial" w:hAnsi="Arial" w:cs="Arial"/>
          <w:smallCaps/>
          <w:color w:val="623F1A"/>
          <w:sz w:val="24"/>
          <w:szCs w:val="24"/>
        </w:rPr>
        <w:t>h</w:t>
      </w:r>
      <w:r>
        <w:rPr>
          <w:rStyle w:val="Other1"/>
          <w:rFonts w:ascii="Arial" w:hAnsi="Arial" w:cs="Arial"/>
          <w:color w:val="623F1A"/>
          <w:sz w:val="26"/>
          <w:szCs w:val="26"/>
        </w:rPr>
        <w:t xml:space="preserve"> ni n</w:t>
      </w:r>
    </w:p>
    <w:p w14:paraId="1581C8EF" w14:textId="77777777" w:rsidR="00000000" w:rsidRDefault="00000000">
      <w:pPr>
        <w:pStyle w:val="Headerorfooter10"/>
        <w:framePr w:w="7224" w:h="384" w:hRule="exact" w:wrap="none" w:vAnchor="page" w:hAnchor="page" w:x="1593" w:y="101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96 ÊTRE OU NE PAS ÊTRE</w:t>
      </w:r>
    </w:p>
    <w:p w14:paraId="2F062B67" w14:textId="77777777" w:rsidR="00000000" w:rsidRDefault="00000000">
      <w:pPr>
        <w:pStyle w:val="Bodytext10"/>
        <w:framePr w:w="8586" w:h="11196" w:hRule="exact" w:wrap="none" w:vAnchor="page" w:hAnchor="page" w:x="669" w:y="1628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en général, nous ne pensons pas habi</w:t>
      </w:r>
      <w:r>
        <w:rPr>
          <w:rStyle w:val="Bodytext1"/>
          <w:color w:val="000000"/>
        </w:rPr>
        <w:softHyphen/>
      </w:r>
    </w:p>
    <w:p w14:paraId="1ABBD933" w14:textId="77777777" w:rsidR="00000000" w:rsidRDefault="00000000">
      <w:pPr>
        <w:pStyle w:val="Bodytext10"/>
        <w:framePr w:w="8586" w:h="11196" w:hRule="exact" w:wrap="none" w:vAnchor="page" w:hAnchor="page" w:x="669" w:y="1628"/>
        <w:spacing w:line="233" w:lineRule="auto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tuellement à des personnes connues, mais à</w:t>
      </w:r>
    </w:p>
    <w:p w14:paraId="338837A5" w14:textId="77777777" w:rsidR="00000000" w:rsidRDefault="00000000">
      <w:pPr>
        <w:pStyle w:val="Bodytext10"/>
        <w:framePr w:w="8586" w:h="11196" w:hRule="exact" w:wrap="none" w:vAnchor="page" w:hAnchor="page" w:x="669" w:y="1628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conceptions vagues puisées dans les</w:t>
      </w:r>
    </w:p>
    <w:p w14:paraId="0BCB7EAD" w14:textId="77777777" w:rsidR="00000000" w:rsidRDefault="00000000">
      <w:pPr>
        <w:pStyle w:val="Bodytext10"/>
        <w:framePr w:w="8586" w:h="11196" w:hRule="exact" w:wrap="none" w:vAnchor="page" w:hAnchor="page" w:x="669" w:y="1628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journaux et dans les romans que nous lisons.</w:t>
      </w:r>
    </w:p>
    <w:p w14:paraId="18C75C23" w14:textId="77777777" w:rsidR="00000000" w:rsidRDefault="00000000">
      <w:pPr>
        <w:pStyle w:val="Bodytext10"/>
        <w:framePr w:w="8586" w:h="11196" w:hRule="exact" w:wrap="none" w:vAnchor="page" w:hAnchor="page" w:x="669" w:y="1628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comparer le mauvais chrétien au bon</w:t>
      </w:r>
    </w:p>
    <w:p w14:paraId="3326616A" w14:textId="77777777" w:rsidR="00000000" w:rsidRDefault="00000000">
      <w:pPr>
        <w:pStyle w:val="Bodytext10"/>
        <w:framePr w:w="8586" w:h="11196" w:hRule="exact" w:wrap="none" w:vAnchor="page" w:hAnchor="page" w:x="669" w:y="1628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athée, il vous faut penser à de vrais spéci</w:t>
      </w:r>
      <w:r>
        <w:rPr>
          <w:rStyle w:val="Bodytext1"/>
          <w:color w:val="000000"/>
        </w:rPr>
        <w:softHyphen/>
      </w:r>
    </w:p>
    <w:p w14:paraId="6273E9E9" w14:textId="77777777" w:rsidR="00000000" w:rsidRDefault="00000000">
      <w:pPr>
        <w:pStyle w:val="Bodytext10"/>
        <w:framePr w:w="8586" w:h="11196" w:hRule="exact" w:wrap="none" w:vAnchor="page" w:hAnchor="page" w:x="669" w:y="1628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mens que vous avez rencontrés dans la réalité.</w:t>
      </w:r>
    </w:p>
    <w:p w14:paraId="13E177A6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perdons notre temps, si nous ne ser</w:t>
      </w:r>
      <w:r>
        <w:rPr>
          <w:rStyle w:val="Bodytext1"/>
          <w:color w:val="000000"/>
        </w:rPr>
        <w:softHyphen/>
      </w:r>
    </w:p>
    <w:p w14:paraId="4BB7D347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rons pas la question de très près.</w:t>
      </w:r>
    </w:p>
    <w:p w14:paraId="66311891" w14:textId="77777777" w:rsidR="00000000" w:rsidRDefault="00000000">
      <w:pPr>
        <w:pStyle w:val="Bodytext10"/>
        <w:framePr w:w="8586" w:h="11196" w:hRule="exact" w:wrap="none" w:vAnchor="page" w:hAnchor="page" w:x="669" w:y="1628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2</w:t>
      </w:r>
      <w:r>
        <w:rPr>
          <w:rStyle w:val="Bodytext1"/>
          <w:color w:val="000000"/>
          <w:vertAlign w:val="superscript"/>
        </w:rPr>
        <w:t>0</w:t>
      </w:r>
      <w:r>
        <w:rPr>
          <w:rStyle w:val="Bodytext1"/>
          <w:color w:val="000000"/>
        </w:rPr>
        <w:t xml:space="preserve"> Ne parlons plus d’un chrétien et d’un</w:t>
      </w:r>
    </w:p>
    <w:p w14:paraId="04886159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non-chrétien imaginaires, mais de deux per</w:t>
      </w:r>
      <w:r>
        <w:rPr>
          <w:rStyle w:val="Bodytext1"/>
          <w:color w:val="000000"/>
        </w:rPr>
        <w:softHyphen/>
      </w:r>
    </w:p>
    <w:p w14:paraId="7F0B51AB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sonnes du quartier que nous connaissons par</w:t>
      </w:r>
      <w:r>
        <w:rPr>
          <w:rStyle w:val="Bodytext1"/>
          <w:color w:val="000000"/>
        </w:rPr>
        <w:softHyphen/>
      </w:r>
    </w:p>
    <w:p w14:paraId="7049121E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ticulièrement. Mais prenons garde de bien</w:t>
      </w:r>
    </w:p>
    <w:p w14:paraId="3E48F29F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poser la question. Si le Christianisme est</w:t>
      </w:r>
    </w:p>
    <w:p w14:paraId="0F90A2FE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 xml:space="preserve">vrai, il doit s’en suivre : </w:t>
      </w:r>
      <w:r>
        <w:rPr>
          <w:rStyle w:val="Bodytext1"/>
          <w:i/>
          <w:iCs/>
          <w:color w:val="000000"/>
        </w:rPr>
        <w:t>a)</w:t>
      </w:r>
      <w:r>
        <w:rPr>
          <w:rStyle w:val="Bodytext1"/>
          <w:color w:val="000000"/>
        </w:rPr>
        <w:t xml:space="preserve"> que n’importe</w:t>
      </w:r>
    </w:p>
    <w:p w14:paraId="3AC9ACF6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quel chrétien sera meilleur que s’il n’était</w:t>
      </w:r>
    </w:p>
    <w:p w14:paraId="65FD262B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 xml:space="preserve">pas chrétien; </w:t>
      </w:r>
      <w:r>
        <w:rPr>
          <w:rStyle w:val="Bodytext1"/>
          <w:i/>
          <w:iCs/>
          <w:color w:val="000000"/>
        </w:rPr>
        <w:t>b)</w:t>
      </w:r>
      <w:r>
        <w:rPr>
          <w:rStyle w:val="Bodytext1"/>
          <w:color w:val="000000"/>
        </w:rPr>
        <w:t xml:space="preserve"> qu’én devenant chrétien,</w:t>
      </w:r>
    </w:p>
    <w:p w14:paraId="3BAE206E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on sera meilleur qu’auparavant.</w:t>
      </w:r>
    </w:p>
    <w:p w14:paraId="221EE984" w14:textId="77777777" w:rsidR="00000000" w:rsidRDefault="00000000">
      <w:pPr>
        <w:pStyle w:val="Bodytext10"/>
        <w:framePr w:w="8586" w:h="11196" w:hRule="exact" w:wrap="none" w:vAnchor="page" w:hAnchor="page" w:x="669" w:y="1628"/>
        <w:ind w:left="1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même, si les réclames du dentifrice « Sou</w:t>
      </w:r>
      <w:r>
        <w:rPr>
          <w:rStyle w:val="Bodytext1"/>
          <w:color w:val="000000"/>
        </w:rPr>
        <w:softHyphen/>
      </w:r>
    </w:p>
    <w:p w14:paraId="16F1205B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rire éclatant » sont vraies, il doit s’en suivre :</w:t>
      </w:r>
    </w:p>
    <w:p w14:paraId="3B730DC3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a)</w:t>
      </w:r>
      <w:r>
        <w:rPr>
          <w:rStyle w:val="Bodytext1"/>
          <w:color w:val="000000"/>
        </w:rPr>
        <w:t xml:space="preserve"> que toute personne qui en fait usage aura</w:t>
      </w:r>
    </w:p>
    <w:p w14:paraId="47E3CF5A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de meilleures dents que si elle ne l’employait</w:t>
      </w:r>
    </w:p>
    <w:p w14:paraId="09967D8D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 xml:space="preserve">pas; </w:t>
      </w:r>
      <w:r>
        <w:rPr>
          <w:rStyle w:val="Bodytext1"/>
          <w:i/>
          <w:iCs/>
          <w:color w:val="000000"/>
        </w:rPr>
        <w:t>b)</w:t>
      </w:r>
      <w:r>
        <w:rPr>
          <w:rStyle w:val="Bodytext1"/>
          <w:color w:val="000000"/>
        </w:rPr>
        <w:t xml:space="preserve"> que ses dents seront plus belles.</w:t>
      </w:r>
    </w:p>
    <w:p w14:paraId="6D5B3322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Mais si j’emploie le dentifrice en question,</w:t>
      </w:r>
    </w:p>
    <w:p w14:paraId="5EC57FEF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ayant hérité d’une mauvaise dentition, je</w:t>
      </w:r>
    </w:p>
    <w:p w14:paraId="59C9D2E8" w14:textId="77777777" w:rsidR="00000000" w:rsidRDefault="00000000">
      <w:pPr>
        <w:pStyle w:val="Bodytext10"/>
        <w:framePr w:w="8586" w:h="11196" w:hRule="exact" w:wrap="none" w:vAnchor="page" w:hAnchor="page" w:x="669" w:y="1628"/>
        <w:ind w:left="1100"/>
        <w:rPr>
          <w:sz w:val="24"/>
          <w:szCs w:val="24"/>
        </w:rPr>
      </w:pPr>
      <w:r>
        <w:rPr>
          <w:rStyle w:val="Bodytext1"/>
          <w:color w:val="000000"/>
        </w:rPr>
        <w:t>n’aurai pas d’aussi belles dents qu’un jeune</w:t>
      </w:r>
    </w:p>
    <w:p w14:paraId="2EACFB61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347DB3" w14:textId="77777777" w:rsidR="00000000" w:rsidRDefault="00000000">
      <w:pPr>
        <w:pStyle w:val="Headerorfooter10"/>
        <w:framePr w:wrap="none" w:vAnchor="page" w:hAnchor="page" w:x="1053" w:y="1064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BRAVES GENS OU HOMMES NOUVEAUX?</w:t>
      </w:r>
    </w:p>
    <w:p w14:paraId="21C6FE1E" w14:textId="77777777" w:rsidR="00000000" w:rsidRDefault="00000000">
      <w:pPr>
        <w:pStyle w:val="Headerorfooter10"/>
        <w:framePr w:w="414" w:h="336" w:hRule="exact" w:wrap="none" w:vAnchor="page" w:hAnchor="page" w:x="7329" w:y="1130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97</w:t>
      </w:r>
    </w:p>
    <w:p w14:paraId="6A0F8050" w14:textId="77777777" w:rsidR="00000000" w:rsidRDefault="00000000">
      <w:pPr>
        <w:pStyle w:val="Bodytext10"/>
        <w:framePr w:w="8586" w:h="11280" w:hRule="exact" w:wrap="none" w:vAnchor="page" w:hAnchor="page" w:x="669" w:y="1604"/>
        <w:ind w:left="1100"/>
        <w:rPr>
          <w:sz w:val="24"/>
          <w:szCs w:val="24"/>
        </w:rPr>
      </w:pPr>
      <w:r>
        <w:rPr>
          <w:rStyle w:val="Bodytext1"/>
          <w:color w:val="000000"/>
        </w:rPr>
        <w:t>nègre bien portant qui n’a jamais employé</w:t>
      </w:r>
    </w:p>
    <w:p w14:paraId="6FBA7ED6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de dentifrice, et ceci ne prouve nullement</w:t>
      </w:r>
    </w:p>
    <w:p w14:paraId="60A0C8A8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que les réclames soient trompeuses. Made</w:t>
      </w:r>
      <w:r>
        <w:rPr>
          <w:rStyle w:val="Bodytext1"/>
          <w:color w:val="000000"/>
        </w:rPr>
        <w:softHyphen/>
      </w:r>
    </w:p>
    <w:p w14:paraId="133ECB0C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moiselle Une telle, grenouille de bénitier,</w:t>
      </w:r>
    </w:p>
    <w:p w14:paraId="6B00420E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peut avoir bien plus méchante langue que</w:t>
      </w:r>
    </w:p>
    <w:p w14:paraId="03F303DB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Roger Bontemps l’incrédule. Cela, en soi,</w:t>
      </w:r>
    </w:p>
    <w:p w14:paraId="1CE7AA46" w14:textId="77777777" w:rsidR="00000000" w:rsidRDefault="00000000">
      <w:pPr>
        <w:pStyle w:val="Bodytext10"/>
        <w:framePr w:w="8586" w:h="11280" w:hRule="exact" w:wrap="none" w:vAnchor="page" w:hAnchor="page" w:x="669" w:y="160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ne nous dit pas si le christianisme fait de</w:t>
      </w:r>
    </w:p>
    <w:p w14:paraId="7E7BFE5E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l’effet ou non. La question est de savoir ce</w:t>
      </w:r>
    </w:p>
    <w:p w14:paraId="75DA4C2A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que serait la langue de la demoiselle bien</w:t>
      </w:r>
    </w:p>
    <w:p w14:paraId="52A8D660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pensante, si elle n’était pas chrétienne et</w:t>
      </w:r>
    </w:p>
    <w:p w14:paraId="3235091A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celle de Roger Bontemps s’il le devenait.</w:t>
      </w:r>
    </w:p>
    <w:p w14:paraId="37AAF753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Chacune de ces deux personnes est née</w:t>
      </w:r>
    </w:p>
    <w:p w14:paraId="34DEEC91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avec son tempérament propre résultant de</w:t>
      </w:r>
    </w:p>
    <w:p w14:paraId="6726401A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l’éducation première, et le christianisme pré</w:t>
      </w:r>
      <w:r>
        <w:rPr>
          <w:rStyle w:val="Bodytext1"/>
          <w:color w:val="000000"/>
        </w:rPr>
        <w:softHyphen/>
      </w:r>
    </w:p>
    <w:p w14:paraId="417625F3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tend soumettre à une nouvelle direction ces</w:t>
      </w:r>
    </w:p>
    <w:p w14:paraId="6C9AA275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deux tempéraments, s’ils se laissent faire.</w:t>
      </w:r>
    </w:p>
    <w:p w14:paraId="035751C7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Vous n’avez que le droit de demander si</w:t>
      </w:r>
    </w:p>
    <w:p w14:paraId="47E8E8BA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cette nouvelle direction va améliorer lentre-</w:t>
      </w:r>
    </w:p>
    <w:p w14:paraId="4D351291" w14:textId="77777777" w:rsidR="00000000" w:rsidRDefault="00000000">
      <w:pPr>
        <w:pStyle w:val="Bodytext10"/>
        <w:framePr w:w="8586" w:h="11280" w:hRule="exact" w:wrap="none" w:vAnchor="page" w:hAnchor="page" w:x="669" w:y="1604"/>
        <w:rPr>
          <w:sz w:val="24"/>
          <w:szCs w:val="24"/>
        </w:rPr>
      </w:pPr>
      <w:r>
        <w:rPr>
          <w:rStyle w:val="Bodytext1"/>
          <w:color w:val="000000"/>
        </w:rPr>
        <w:t>prise.</w:t>
      </w:r>
    </w:p>
    <w:p w14:paraId="08162D34" w14:textId="77777777" w:rsidR="00000000" w:rsidRDefault="00000000">
      <w:pPr>
        <w:pStyle w:val="Bodytext10"/>
        <w:framePr w:w="8586" w:h="11280" w:hRule="exact" w:wrap="none" w:vAnchor="page" w:hAnchor="page" w:x="669" w:y="1604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Chacun sait </w:t>
      </w:r>
      <w:r>
        <w:rPr>
          <w:rStyle w:val="Bodytext1"/>
          <w:i/>
          <w:iCs/>
          <w:color w:val="000000"/>
        </w:rPr>
        <w:t>que ce qui est dirigé</w:t>
      </w:r>
      <w:r>
        <w:rPr>
          <w:rStyle w:val="Bodytext1"/>
          <w:color w:val="000000"/>
        </w:rPr>
        <w:t xml:space="preserve"> chez Roger</w:t>
      </w:r>
    </w:p>
    <w:p w14:paraId="55D0E647" w14:textId="77777777" w:rsidR="00000000" w:rsidRDefault="00000000">
      <w:pPr>
        <w:pStyle w:val="Bodytext10"/>
        <w:framePr w:w="8586" w:h="11280" w:hRule="exact" w:wrap="none" w:vAnchor="page" w:hAnchor="page" w:x="669" w:y="1604"/>
        <w:jc w:val="both"/>
        <w:rPr>
          <w:sz w:val="24"/>
          <w:szCs w:val="24"/>
        </w:rPr>
      </w:pPr>
      <w:r>
        <w:rPr>
          <w:rStyle w:val="Bodytext1"/>
          <w:color w:val="000000"/>
        </w:rPr>
        <w:t>Bontemps est meilleur que ce qui l’est chez</w:t>
      </w:r>
    </w:p>
    <w:p w14:paraId="4A1F0916" w14:textId="77777777" w:rsidR="00000000" w:rsidRDefault="00000000">
      <w:pPr>
        <w:pStyle w:val="Bodytext10"/>
        <w:framePr w:w="8586" w:h="11280" w:hRule="exact" w:wrap="none" w:vAnchor="page" w:hAnchor="page" w:x="669" w:y="1604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demoiselle. Là n’est pas la question.</w:t>
      </w:r>
    </w:p>
    <w:p w14:paraId="23AC5BEC" w14:textId="77777777" w:rsidR="00000000" w:rsidRDefault="00000000">
      <w:pPr>
        <w:pStyle w:val="Bodytext10"/>
        <w:framePr w:w="8586" w:h="11280" w:hRule="exact" w:wrap="none" w:vAnchor="page" w:hAnchor="page" w:x="669" w:y="1604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juger de la direction d’une usine, il</w:t>
      </w:r>
    </w:p>
    <w:p w14:paraId="264F38CA" w14:textId="77777777" w:rsidR="00000000" w:rsidRDefault="00000000">
      <w:pPr>
        <w:pStyle w:val="Bodytext10"/>
        <w:framePr w:w="8586" w:h="11280" w:hRule="exact" w:wrap="none" w:vAnchor="page" w:hAnchor="page" w:x="669" w:y="1604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non seulement considérer la production,</w:t>
      </w:r>
    </w:p>
    <w:p w14:paraId="48425EDF" w14:textId="77777777" w:rsidR="00000000" w:rsidRDefault="00000000">
      <w:pPr>
        <w:pStyle w:val="Bodytext10"/>
        <w:framePr w:w="8586" w:h="11280" w:hRule="exact" w:wrap="none" w:vAnchor="page" w:hAnchor="page" w:x="669" w:y="1604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l’usine elle-même. On peut s’étonner,</w:t>
      </w:r>
    </w:p>
    <w:p w14:paraId="353E6169" w14:textId="77777777" w:rsidR="00000000" w:rsidRDefault="00000000">
      <w:pPr>
        <w:pStyle w:val="Bodytext10"/>
        <w:framePr w:w="8586" w:h="11280" w:hRule="exact" w:wrap="none" w:vAnchor="page" w:hAnchor="page" w:x="669" w:y="1604"/>
        <w:jc w:val="both"/>
        <w:rPr>
          <w:sz w:val="24"/>
          <w:szCs w:val="24"/>
        </w:rPr>
      </w:pPr>
      <w:r>
        <w:rPr>
          <w:rStyle w:val="Bodytext1"/>
          <w:color w:val="000000"/>
        </w:rPr>
        <w:t>en voyant l’installation de l’usine X, qu’elle</w:t>
      </w:r>
    </w:p>
    <w:p w14:paraId="352BCF2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B745D0" w14:textId="77777777" w:rsidR="00000000" w:rsidRDefault="00000000">
      <w:pPr>
        <w:pStyle w:val="Headerorfooter10"/>
        <w:framePr w:w="414" w:h="432" w:hRule="exact" w:wrap="none" w:vAnchor="page" w:hAnchor="page" w:x="1605" w:y="1034"/>
        <w:jc w:val="center"/>
        <w:rPr>
          <w:b w:val="0"/>
          <w:bCs w:val="0"/>
        </w:rPr>
      </w:pPr>
      <w:r>
        <w:rPr>
          <w:rStyle w:val="Headerorfooter1"/>
          <w:color w:val="000000"/>
          <w:sz w:val="36"/>
          <w:szCs w:val="36"/>
        </w:rPr>
        <w:lastRenderedPageBreak/>
        <w:t>98</w:t>
      </w:r>
    </w:p>
    <w:p w14:paraId="4DFE284F" w14:textId="77777777" w:rsidR="00000000" w:rsidRDefault="00000000">
      <w:pPr>
        <w:pStyle w:val="Headerorfooter10"/>
        <w:framePr w:wrap="none" w:vAnchor="page" w:hAnchor="page" w:x="3459" w:y="1040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2A5D4055" w14:textId="77777777" w:rsidR="00000000" w:rsidRDefault="00000000">
      <w:pPr>
        <w:pStyle w:val="Bodytext10"/>
        <w:framePr w:w="8586" w:h="11322" w:hRule="exact" w:wrap="none" w:vAnchor="page" w:hAnchor="page" w:x="669" w:y="1622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capable de produire quelque chose.</w:t>
      </w:r>
    </w:p>
    <w:p w14:paraId="5679CA5B" w14:textId="77777777" w:rsidR="00000000" w:rsidRDefault="00000000">
      <w:pPr>
        <w:pStyle w:val="Bodytext10"/>
        <w:framePr w:w="8586" w:h="11322" w:hRule="exact" w:wrap="none" w:vAnchor="page" w:hAnchor="page" w:x="669" w:y="1622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Étant donné l’équipement hors pair de l’usine</w:t>
      </w:r>
    </w:p>
    <w:p w14:paraId="1954D7DB" w14:textId="77777777" w:rsidR="00000000" w:rsidRDefault="00000000">
      <w:pPr>
        <w:pStyle w:val="Bodytext10"/>
        <w:framePr w:w="8586" w:h="11322" w:hRule="exact" w:wrap="none" w:vAnchor="page" w:hAnchor="page" w:x="669" w:y="1622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Y, sa production, si élevée qu’elle paraisse,</w:t>
      </w:r>
    </w:p>
    <w:p w14:paraId="66E9BB62" w14:textId="77777777" w:rsidR="00000000" w:rsidRDefault="00000000">
      <w:pPr>
        <w:pStyle w:val="Bodytext10"/>
        <w:framePr w:w="8586" w:h="11322" w:hRule="exact" w:wrap="none" w:vAnchor="page" w:hAnchor="page" w:x="669" w:y="1622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pourrait être encore bien supérieure. Sans</w:t>
      </w:r>
    </w:p>
    <w:p w14:paraId="2FC67BBD" w14:textId="77777777" w:rsidR="00000000" w:rsidRDefault="00000000">
      <w:pPr>
        <w:pStyle w:val="Bodytext10"/>
        <w:framePr w:w="8586" w:h="11322" w:hRule="exact" w:wrap="none" w:vAnchor="page" w:hAnchor="page" w:x="669" w:y="1622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doute, l’excellent directeur de l’usine X va</w:t>
      </w:r>
    </w:p>
    <w:p w14:paraId="6C85D308" w14:textId="77777777" w:rsidR="00000000" w:rsidRDefault="00000000">
      <w:pPr>
        <w:pStyle w:val="Bodytext10"/>
        <w:framePr w:w="8586" w:h="11322" w:hRule="exact" w:wrap="none" w:vAnchor="page" w:hAnchor="page" w:x="669" w:y="1622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installer de nouvelles machines, dès</w:t>
      </w:r>
    </w:p>
    <w:p w14:paraId="64FDBDC9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le pourra, mais il lui faudra du temps.</w:t>
      </w:r>
    </w:p>
    <w:p w14:paraId="7566A6CD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attendant, la faible production ne prouve</w:t>
      </w:r>
    </w:p>
    <w:p w14:paraId="7E19FE0E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rPr>
          <w:sz w:val="24"/>
          <w:szCs w:val="24"/>
        </w:rPr>
      </w:pPr>
      <w:r>
        <w:rPr>
          <w:rStyle w:val="Bodytext1"/>
          <w:color w:val="000000"/>
        </w:rPr>
        <w:t>pas qu’il soit un incapable.</w:t>
      </w:r>
    </w:p>
    <w:p w14:paraId="46345B64" w14:textId="77777777" w:rsidR="00000000" w:rsidRDefault="00000000">
      <w:pPr>
        <w:pStyle w:val="Bodytext10"/>
        <w:framePr w:w="8586" w:h="11322" w:hRule="exact" w:wrap="none" w:vAnchor="page" w:hAnchor="page" w:x="669" w:y="1622"/>
        <w:ind w:left="1480"/>
        <w:jc w:val="both"/>
        <w:rPr>
          <w:sz w:val="24"/>
          <w:szCs w:val="24"/>
        </w:rPr>
      </w:pPr>
      <w:r>
        <w:rPr>
          <w:rStyle w:val="Bodytext1"/>
          <w:color w:val="000000"/>
        </w:rPr>
        <w:t>3° Approfondissons les choses. Le direc</w:t>
      </w:r>
      <w:r>
        <w:rPr>
          <w:rStyle w:val="Bodytext1"/>
          <w:color w:val="000000"/>
        </w:rPr>
        <w:softHyphen/>
      </w:r>
    </w:p>
    <w:p w14:paraId="61A2F25A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teur va installer de nouvelles machines ;</w:t>
      </w:r>
    </w:p>
    <w:p w14:paraId="43385D88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autrement dit, avant que Christ en ait fini</w:t>
      </w:r>
    </w:p>
    <w:p w14:paraId="64690764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cette demoiselle elle va devenir vrai</w:t>
      </w:r>
      <w:r>
        <w:rPr>
          <w:rStyle w:val="Bodytext1"/>
          <w:color w:val="000000"/>
        </w:rPr>
        <w:softHyphen/>
      </w:r>
    </w:p>
    <w:p w14:paraId="2C4D7121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quelqu’un de très bien. Mais si nous</w:t>
      </w:r>
    </w:p>
    <w:p w14:paraId="31F9C4BF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restions là, il semblerait que le seul</w:t>
      </w:r>
    </w:p>
    <w:p w14:paraId="55FDB159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but de Christ fût d’élever la demoiselle au</w:t>
      </w:r>
    </w:p>
    <w:p w14:paraId="008974A2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niveau qui a toujours été celui de notre incré</w:t>
      </w:r>
      <w:r>
        <w:rPr>
          <w:rStyle w:val="Bodytext1"/>
          <w:color w:val="000000"/>
        </w:rPr>
        <w:softHyphen/>
      </w:r>
    </w:p>
    <w:p w14:paraId="344C2167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dule. Nous avons parlé comme si celui-ci</w:t>
      </w:r>
    </w:p>
    <w:p w14:paraId="67AA28E2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presque parfait, comme si le Christia</w:t>
      </w:r>
      <w:r>
        <w:rPr>
          <w:rStyle w:val="Bodytext1"/>
          <w:color w:val="000000"/>
        </w:rPr>
        <w:softHyphen/>
      </w:r>
    </w:p>
    <w:p w14:paraId="05EF61D9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nisme était quelque chose dont les mauvais</w:t>
      </w:r>
    </w:p>
    <w:p w14:paraId="4B8987AA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auraient besoin et dont les bons pourraient</w:t>
      </w:r>
    </w:p>
    <w:p w14:paraId="762669AF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se passer, comme si Dieu exigeait seulement</w:t>
      </w:r>
    </w:p>
    <w:p w14:paraId="3AB1521D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soyons des gens convenables. Ce</w:t>
      </w:r>
    </w:p>
    <w:p w14:paraId="3FA7FFF9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serait une erreur fatale. En fait, au regard</w:t>
      </w:r>
    </w:p>
    <w:p w14:paraId="2B13BA57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la demoiselle et l’incrédule ont</w:t>
      </w:r>
    </w:p>
    <w:p w14:paraId="2EE06F01" w14:textId="77777777" w:rsidR="00000000" w:rsidRDefault="00000000">
      <w:pPr>
        <w:pStyle w:val="Bodytext10"/>
        <w:framePr w:w="8586" w:h="11322" w:hRule="exact" w:wrap="none" w:vAnchor="page" w:hAnchor="page" w:x="669" w:y="1622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autant besoin d’être sauvés. Je vous dirai</w:t>
      </w:r>
    </w:p>
    <w:p w14:paraId="730F3335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2C5AC9" w14:textId="77777777" w:rsidR="00000000" w:rsidRDefault="00000000">
      <w:pPr>
        <w:pStyle w:val="Headerorfooter10"/>
        <w:framePr w:wrap="none" w:vAnchor="page" w:hAnchor="page" w:x="1437" w:y="1138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BRAVES GENS OU HOMMES NOUVEAUX?</w:t>
      </w:r>
    </w:p>
    <w:p w14:paraId="25A3A577" w14:textId="77777777" w:rsidR="00000000" w:rsidRDefault="00000000">
      <w:pPr>
        <w:pStyle w:val="Headerorfooter10"/>
        <w:framePr w:wrap="none" w:vAnchor="page" w:hAnchor="page" w:x="7773" w:y="1222"/>
        <w:jc w:val="both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99</w:t>
      </w:r>
    </w:p>
    <w:p w14:paraId="120F94E9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en quel sens cette exigence de deve</w:t>
      </w:r>
      <w:r>
        <w:rPr>
          <w:rStyle w:val="Bodytext1"/>
          <w:color w:val="000000"/>
        </w:rPr>
        <w:softHyphen/>
      </w:r>
    </w:p>
    <w:p w14:paraId="7AD0577A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nir quelqu’un de convenable n’a rien à faire</w:t>
      </w:r>
    </w:p>
    <w:p w14:paraId="25B8E34D" w14:textId="77777777" w:rsidR="00000000" w:rsidRDefault="00000000">
      <w:pPr>
        <w:pStyle w:val="Bodytext10"/>
        <w:framePr w:w="8586" w:h="11304" w:hRule="exact" w:wrap="none" w:vAnchor="page" w:hAnchor="page" w:x="669" w:y="1684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la question. N’allez pas vous imaginer</w:t>
      </w:r>
    </w:p>
    <w:p w14:paraId="40F4BDBD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considère le tempérament calme et</w:t>
      </w:r>
    </w:p>
    <w:p w14:paraId="081FE16B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bon cœur de l’incrédule de la même manière</w:t>
      </w:r>
    </w:p>
    <w:p w14:paraId="4A176C9C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nous. L’un et l’autre procèdent de causes</w:t>
      </w:r>
    </w:p>
    <w:p w14:paraId="7FAE72FC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naturelles dont Dieu est l’auteur. Ne relevant</w:t>
      </w:r>
    </w:p>
    <w:p w14:paraId="627E3757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du tempérament seul de cet homme, ils</w:t>
      </w:r>
    </w:p>
    <w:p w14:paraId="1F1DDFF2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disparaîtront s’il digère mal. Ce qu’il y</w:t>
      </w:r>
    </w:p>
    <w:p w14:paraId="58250A80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 de bon en lui est un don de Dieu, et non</w:t>
      </w:r>
    </w:p>
    <w:p w14:paraId="2010A432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un don qu’il a fait à Dieu. De même, Dieu</w:t>
      </w:r>
    </w:p>
    <w:p w14:paraId="3977E7E2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laissé les causes naturelles qui sont à l’œuvre</w:t>
      </w:r>
    </w:p>
    <w:p w14:paraId="48079B26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monde corrompu par des siècles de</w:t>
      </w:r>
    </w:p>
    <w:p w14:paraId="66D7D6AC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péché, produire chez la demoiselle un esprit</w:t>
      </w:r>
    </w:p>
    <w:p w14:paraId="01536479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étriqué et des nerfs à vif qui expliquent</w:t>
      </w:r>
    </w:p>
    <w:p w14:paraId="77421D37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grande partie sa méchanceté. Il veut, en</w:t>
      </w:r>
    </w:p>
    <w:p w14:paraId="3E67CE14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prenant le temps qu’il lui plaira, redresser</w:t>
      </w:r>
    </w:p>
    <w:p w14:paraId="2F59A777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chez elle. Mais, pour Lui, cette</w:t>
      </w:r>
    </w:p>
    <w:p w14:paraId="1D7A3DAD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partie du travail ne présente pas de difficulté ;</w:t>
      </w:r>
    </w:p>
    <w:p w14:paraId="759CC739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là ce qui Le préoccupe. L’objet</w:t>
      </w:r>
    </w:p>
    <w:p w14:paraId="1A93CA73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vigilance, de Son attente et de Son</w:t>
      </w:r>
    </w:p>
    <w:p w14:paraId="32CA5141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travail, est quelque chose qui n’est pas facile</w:t>
      </w:r>
    </w:p>
    <w:p w14:paraId="169BFC4A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pour Lui, parce que, d’après la nature</w:t>
      </w:r>
    </w:p>
    <w:p w14:paraId="792A55E8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cas en question, Dieu lui-même ne peut</w:t>
      </w:r>
    </w:p>
    <w:p w14:paraId="682E99DE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l’accomplir par un simple acte de puissance.</w:t>
      </w:r>
    </w:p>
    <w:p w14:paraId="5ED1CBC3" w14:textId="77777777" w:rsidR="00000000" w:rsidRDefault="00000000">
      <w:pPr>
        <w:pStyle w:val="Bodytext10"/>
        <w:framePr w:w="8586" w:h="11304" w:hRule="exact" w:wrap="none" w:vAnchor="page" w:hAnchor="page" w:x="669" w:y="168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attend avec vigilance que cela se fasse,</w:t>
      </w:r>
    </w:p>
    <w:p w14:paraId="3182EA2E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5EC799" w14:textId="77777777" w:rsidR="00000000" w:rsidRDefault="00000000">
      <w:pPr>
        <w:pStyle w:val="Headerorfooter10"/>
        <w:framePr w:wrap="none" w:vAnchor="page" w:hAnchor="page" w:x="1491" w:y="120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IOO</w:t>
      </w:r>
    </w:p>
    <w:p w14:paraId="7D1BE6BC" w14:textId="77777777" w:rsidR="00000000" w:rsidRDefault="00000000">
      <w:pPr>
        <w:pStyle w:val="Headerorfooter10"/>
        <w:framePr w:wrap="none" w:vAnchor="page" w:hAnchor="page" w:x="3321" w:y="111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326FB64E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bien chez la demoiselle bien pensante</w:t>
      </w:r>
    </w:p>
    <w:p w14:paraId="02B1997E" w14:textId="77777777" w:rsidR="00000000" w:rsidRDefault="00000000">
      <w:pPr>
        <w:pStyle w:val="Bodytext10"/>
        <w:framePr w:w="8586" w:h="11412" w:hRule="exact" w:wrap="none" w:vAnchor="page" w:hAnchor="page" w:x="669" w:y="1700"/>
        <w:spacing w:line="233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chez l’incrédule. C’est quelque chose</w:t>
      </w:r>
    </w:p>
    <w:p w14:paraId="725A315D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peuvent Lui donner ou Lui refuser</w:t>
      </w:r>
    </w:p>
    <w:p w14:paraId="0924BEA4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librement. Vont-ils, oui ou non, se tourner</w:t>
      </w:r>
    </w:p>
    <w:p w14:paraId="61B25BBD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Lui et accomplir le seul dessein pour</w:t>
      </w:r>
    </w:p>
    <w:p w14:paraId="12764A6A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ils ont été créés? Leur libre arbitre</w:t>
      </w:r>
    </w:p>
    <w:p w14:paraId="5F11756F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oscille en eux, comme l’aiguille de la bous</w:t>
      </w:r>
      <w:r>
        <w:rPr>
          <w:rStyle w:val="Bodytext1"/>
          <w:color w:val="000000"/>
        </w:rPr>
        <w:softHyphen/>
      </w:r>
    </w:p>
    <w:p w14:paraId="3BD3149E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sole. Mais, cette aiguille-là est capable de</w:t>
      </w:r>
    </w:p>
    <w:p w14:paraId="2BCABD74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choisir.</w:t>
      </w:r>
      <w:r>
        <w:rPr>
          <w:rStyle w:val="Bodytext1"/>
          <w:color w:val="000000"/>
        </w:rPr>
        <w:t xml:space="preserve"> Elle peut indiquer ce qui est le vrai</w:t>
      </w:r>
    </w:p>
    <w:p w14:paraId="1BD2CCA1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Nord, mais ce n’est pas pour elle une nécessité.</w:t>
      </w:r>
    </w:p>
    <w:p w14:paraId="01010CE4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L’aiguille va-t-elle pivoter, puis se stabiliser</w:t>
      </w:r>
    </w:p>
    <w:p w14:paraId="2058367C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indiquer Dieu? Dieu peut l’y aider. Il</w:t>
      </w:r>
    </w:p>
    <w:p w14:paraId="732EFA9A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peut l’y forcer. Il ne peut pas avancer la</w:t>
      </w:r>
    </w:p>
    <w:p w14:paraId="6C50DD31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 et placer l’aiguille dans la bonne direc</w:t>
      </w:r>
      <w:r>
        <w:rPr>
          <w:rStyle w:val="Bodytext1"/>
          <w:color w:val="000000"/>
        </w:rPr>
        <w:softHyphen/>
      </w:r>
    </w:p>
    <w:p w14:paraId="754290F7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car il n’y aurait plus de libre arbitre.</w:t>
      </w:r>
    </w:p>
    <w:p w14:paraId="15C050CA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va-t-elle indiquer le Nord? C’est la</w:t>
      </w:r>
    </w:p>
    <w:p w14:paraId="0DE80F02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dont tout dépend. L’incrédule et la</w:t>
      </w:r>
    </w:p>
    <w:p w14:paraId="1A9466FE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pieuse demoiselle vont-ils offrir leur nature</w:t>
      </w:r>
    </w:p>
    <w:p w14:paraId="4A3FD8A4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Dieu? La question de savoir si l’être qu’ils</w:t>
      </w:r>
    </w:p>
    <w:p w14:paraId="0E66F887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offrent ou qu’ils retiennent est à ce moment</w:t>
      </w:r>
    </w:p>
    <w:p w14:paraId="1F590A91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bon ou mauvais, est d’importance secondaire.</w:t>
      </w:r>
    </w:p>
    <w:p w14:paraId="35F72701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de Son côté, s’occupera de cet aspect</w:t>
      </w:r>
    </w:p>
    <w:p w14:paraId="65A03265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problème.</w:t>
      </w:r>
    </w:p>
    <w:p w14:paraId="4DBA2F26" w14:textId="77777777" w:rsidR="00000000" w:rsidRDefault="00000000">
      <w:pPr>
        <w:pStyle w:val="Bodytext10"/>
        <w:framePr w:w="8586" w:h="11412" w:hRule="exact" w:wrap="none" w:vAnchor="page" w:hAnchor="page" w:x="669" w:y="1700"/>
        <w:ind w:left="13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Comprenez-moi bien : Dieu considère</w:t>
      </w:r>
    </w:p>
    <w:p w14:paraId="7AAF9234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naturellement un être mauvais comme quel</w:t>
      </w:r>
      <w:r>
        <w:rPr>
          <w:rStyle w:val="Bodytext1"/>
          <w:color w:val="000000"/>
        </w:rPr>
        <w:softHyphen/>
      </w:r>
    </w:p>
    <w:p w14:paraId="3C88C715" w14:textId="77777777" w:rsidR="00000000" w:rsidRDefault="00000000">
      <w:pPr>
        <w:pStyle w:val="Bodytext10"/>
        <w:framePr w:w="8586" w:h="11412" w:hRule="exact" w:wrap="none" w:vAnchor="page" w:hAnchor="page" w:x="669" w:y="17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chose de très regrettable, et une belle</w:t>
      </w:r>
    </w:p>
    <w:p w14:paraId="664A4393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0F3B2A" w14:textId="77777777" w:rsidR="00000000" w:rsidRDefault="00000000">
      <w:pPr>
        <w:pStyle w:val="Headerorfooter10"/>
        <w:framePr w:w="7122" w:h="276" w:hRule="exact" w:wrap="none" w:vAnchor="page" w:hAnchor="page" w:x="1041" w:y="1210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BRAVES GENS OU HOMMES NOUVEAUX? IOI</w:t>
      </w:r>
    </w:p>
    <w:p w14:paraId="455D8F27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nature, comme une chose excellente, aussi</w:t>
      </w:r>
    </w:p>
    <w:p w14:paraId="31499D4A" w14:textId="77777777" w:rsidR="00000000" w:rsidRDefault="00000000">
      <w:pPr>
        <w:pStyle w:val="Bodytext10"/>
        <w:framePr w:w="8586" w:h="11178" w:hRule="exact" w:wrap="none" w:vAnchor="page" w:hAnchor="page" w:x="669" w:y="1864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que du pain blanc, un rayon de soleil</w:t>
      </w:r>
    </w:p>
    <w:p w14:paraId="7023FCB7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l’eau pure. Mais il s’agit là des bonnes</w:t>
      </w:r>
    </w:p>
    <w:p w14:paraId="2FA2FAB5" w14:textId="77777777" w:rsidR="00000000" w:rsidRDefault="00000000">
      <w:pPr>
        <w:pStyle w:val="Bodytext10"/>
        <w:framePr w:w="8586" w:h="11178" w:hRule="exact" w:wrap="none" w:vAnchor="page" w:hAnchor="page" w:x="669" w:y="1864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qu’il nous donne. Il a créé les nerfs</w:t>
      </w:r>
    </w:p>
    <w:p w14:paraId="1A78BFE8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portants et la bonne digestion de l’in-</w:t>
      </w:r>
    </w:p>
    <w:p w14:paraId="2566EC11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drédule, et II tient encore en réserve bien</w:t>
      </w:r>
    </w:p>
    <w:p w14:paraId="787B1845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choses excellentes, tout cela ne lui</w:t>
      </w:r>
    </w:p>
    <w:p w14:paraId="255F15F0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coûte rien, autant que nous sachions ; mais la</w:t>
      </w:r>
    </w:p>
    <w:p w14:paraId="4BD9703A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a été le prix de la conversion des</w:t>
      </w:r>
    </w:p>
    <w:p w14:paraId="6FB34B51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volontés humaines rebelles. Et parce que ce</w:t>
      </w:r>
    </w:p>
    <w:p w14:paraId="4C5D51FE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des volontés, elles peuvent chez les bons</w:t>
      </w:r>
    </w:p>
    <w:p w14:paraId="331F68F2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bien que chez les mauvais, rejeter Sa</w:t>
      </w:r>
    </w:p>
    <w:p w14:paraId="5709E66D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requête. Et puis, parce que cette bonté de</w:t>
      </w:r>
    </w:p>
    <w:p w14:paraId="31D9CD9F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homme repose seulement sur son tem</w:t>
      </w:r>
      <w:r>
        <w:rPr>
          <w:rStyle w:val="Bodytext1"/>
          <w:color w:val="000000"/>
        </w:rPr>
        <w:softHyphen/>
      </w:r>
    </w:p>
    <w:p w14:paraId="0BB2276E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pérament, elle finira par se désagréger un</w:t>
      </w:r>
    </w:p>
    <w:p w14:paraId="4C9F5232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jour. La nature elle-même passera. Les causes</w:t>
      </w:r>
    </w:p>
    <w:p w14:paraId="17211A97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naturelles se coordonnent chez notre homme</w:t>
      </w:r>
    </w:p>
    <w:p w14:paraId="6C05BED6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créer un heureux assemblage psycho</w:t>
      </w:r>
      <w:r>
        <w:rPr>
          <w:rStyle w:val="Bodytext1"/>
          <w:color w:val="000000"/>
        </w:rPr>
        <w:softHyphen/>
      </w:r>
    </w:p>
    <w:p w14:paraId="3377097C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logique, comme elles se groupent dans un</w:t>
      </w:r>
    </w:p>
    <w:p w14:paraId="78B3A9B1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coucher de soleil pour créer un heureux</w:t>
      </w:r>
    </w:p>
    <w:p w14:paraId="1F81EEBA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assemblage de couleurs. Bientôt, car c’est</w:t>
      </w:r>
    </w:p>
    <w:p w14:paraId="56B0201F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  <w:u w:val="single"/>
        </w:rPr>
        <w:t>ain</w:t>
      </w:r>
      <w:r>
        <w:rPr>
          <w:rStyle w:val="Bodytext1"/>
          <w:color w:val="000000"/>
        </w:rPr>
        <w:t>si que la nature travaille, elles se dis</w:t>
      </w:r>
      <w:r>
        <w:rPr>
          <w:rStyle w:val="Bodytext1"/>
          <w:color w:val="000000"/>
        </w:rPr>
        <w:softHyphen/>
      </w:r>
    </w:p>
    <w:p w14:paraId="3DCD3B33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socieront et tout disparaîtra. L’occasion a</w:t>
      </w:r>
    </w:p>
    <w:p w14:paraId="0564E9A0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offerte à cet homme de communiquer,</w:t>
      </w:r>
    </w:p>
    <w:p w14:paraId="0B63474A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ou plutôt de permettre à Dieu de com</w:t>
      </w:r>
      <w:r>
        <w:rPr>
          <w:rStyle w:val="Bodytext1"/>
          <w:color w:val="000000"/>
        </w:rPr>
        <w:softHyphen/>
      </w:r>
    </w:p>
    <w:p w14:paraId="7AB2A324" w14:textId="77777777" w:rsidR="00000000" w:rsidRDefault="00000000">
      <w:pPr>
        <w:pStyle w:val="Bodytext10"/>
        <w:framePr w:w="8586" w:h="11178" w:hRule="exact" w:wrap="none" w:vAnchor="page" w:hAnchor="page" w:x="669" w:y="1864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muniquer à cet assemblage éphémère, la</w:t>
      </w:r>
    </w:p>
    <w:p w14:paraId="3229A44D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90DA25" w14:textId="77777777" w:rsidR="00000000" w:rsidRDefault="00000000">
      <w:pPr>
        <w:pStyle w:val="Headerorfooter10"/>
        <w:framePr w:w="7236" w:h="312" w:hRule="exact" w:wrap="none" w:vAnchor="page" w:hAnchor="page" w:x="1443" w:y="108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102 ÊTRE OU NE PAS ÊTRE</w:t>
      </w:r>
    </w:p>
    <w:p w14:paraId="0A0D6B73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beauté d’un esprit éternel, et il ne l’a pas</w:t>
      </w:r>
    </w:p>
    <w:p w14:paraId="3FDFE27D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saisie.</w:t>
      </w:r>
    </w:p>
    <w:p w14:paraId="0B00995D" w14:textId="77777777" w:rsidR="00000000" w:rsidRDefault="00000000">
      <w:pPr>
        <w:pStyle w:val="Bodytext10"/>
        <w:framePr w:w="8586" w:h="11358" w:hRule="exact" w:wrap="none" w:vAnchor="page" w:hAnchor="page" w:x="669" w:y="1754"/>
        <w:spacing w:line="221" w:lineRule="auto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ici un paradoxe : tant que cet homme</w:t>
      </w:r>
    </w:p>
    <w:p w14:paraId="310845AD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se tourne pas vers Dieu, il estime que ce</w:t>
      </w:r>
    </w:p>
    <w:p w14:paraId="2565BCDD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 de bien lui appartient, et tant qu’il le</w:t>
      </w:r>
    </w:p>
    <w:p w14:paraId="4B0B3AE8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pense, cela ne lui appartient pas. C’est lors</w:t>
      </w:r>
      <w:r>
        <w:rPr>
          <w:rStyle w:val="Bodytext1"/>
          <w:color w:val="000000"/>
        </w:rPr>
        <w:softHyphen/>
      </w:r>
    </w:p>
    <w:p w14:paraId="08DFC135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se rend compte que c’est un don de Dieu</w:t>
      </w:r>
    </w:p>
    <w:p w14:paraId="0B03C973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qu’il l’offre en retour à Dieu que cela com</w:t>
      </w:r>
      <w:r>
        <w:rPr>
          <w:rStyle w:val="Bodytext1"/>
          <w:color w:val="000000"/>
        </w:rPr>
        <w:softHyphen/>
      </w:r>
    </w:p>
    <w:p w14:paraId="2B540749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mence à lui appartenir vraiment, car, alors,</w:t>
      </w:r>
    </w:p>
    <w:p w14:paraId="51A85270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prend part à sa propre création. Les seules</w:t>
      </w:r>
    </w:p>
    <w:p w14:paraId="416F6123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choses que nous pouvons </w:t>
      </w:r>
      <w:r>
        <w:rPr>
          <w:rStyle w:val="Bodytext1"/>
          <w:i/>
          <w:iCs/>
          <w:color w:val="000000"/>
        </w:rPr>
        <w:t>garder</w:t>
      </w:r>
      <w:r>
        <w:rPr>
          <w:rStyle w:val="Bodytext1"/>
          <w:color w:val="000000"/>
        </w:rPr>
        <w:t xml:space="preserve"> sont celles</w:t>
      </w:r>
    </w:p>
    <w:p w14:paraId="68EE5C5F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donnons librement à Dieu. Ce que</w:t>
      </w:r>
    </w:p>
    <w:p w14:paraId="1B5A8E7E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gardons pour nous-mêmes, nous sommes</w:t>
      </w:r>
    </w:p>
    <w:p w14:paraId="7C19336A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sûrs de le perdre.</w:t>
      </w:r>
    </w:p>
    <w:p w14:paraId="6DD659D3" w14:textId="77777777" w:rsidR="00000000" w:rsidRDefault="00000000">
      <w:pPr>
        <w:pStyle w:val="Bodytext10"/>
        <w:framePr w:w="8586" w:h="11358" w:hRule="exact" w:wrap="none" w:vAnchor="page" w:hAnchor="page" w:x="669" w:y="1754"/>
        <w:ind w:left="13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faut donc pas s’étonner de trouver</w:t>
      </w:r>
    </w:p>
    <w:p w14:paraId="5340D848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chrétiens des gens qui sont encore</w:t>
      </w:r>
    </w:p>
    <w:p w14:paraId="79B619E5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mauvais. Il y a même, quand on y réfléchit,</w:t>
      </w:r>
    </w:p>
    <w:p w14:paraId="5A0C5AEE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raison pour que les mauvais se tournent</w:t>
      </w:r>
    </w:p>
    <w:p w14:paraId="2709364D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Christ en plus grand nombre que les</w:t>
      </w:r>
    </w:p>
    <w:p w14:paraId="2774F9A5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bons. C’est ce que l’on reprochait au Christ</w:t>
      </w:r>
    </w:p>
    <w:p w14:paraId="4D9A0855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durant sa vie : Il semblait attirer à Lui des</w:t>
      </w:r>
    </w:p>
    <w:p w14:paraId="293E731B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« si peu recommandables ». Il en est</w:t>
      </w:r>
    </w:p>
    <w:p w14:paraId="5BD29E8F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ainsi maintenant, et il en sera toujours</w:t>
      </w:r>
    </w:p>
    <w:p w14:paraId="3A19C64A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ainsi. Ne comprenez-vous pas pourquoi?</w:t>
      </w:r>
    </w:p>
    <w:p w14:paraId="09D8E5C5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 dit : « Heureux les pauvres... »</w:t>
      </w:r>
    </w:p>
    <w:p w14:paraId="60F364B8" w14:textId="77777777" w:rsidR="00000000" w:rsidRDefault="00000000">
      <w:pPr>
        <w:pStyle w:val="Bodytext10"/>
        <w:framePr w:w="8586" w:h="11358" w:hRule="exact" w:wrap="none" w:vAnchor="page" w:hAnchor="page" w:x="669" w:y="175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Qu’il est difficile à un riche d’entrer dans le</w:t>
      </w:r>
    </w:p>
    <w:p w14:paraId="746BE2D9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EA9045" w14:textId="77777777" w:rsidR="00000000" w:rsidRDefault="00000000">
      <w:pPr>
        <w:pStyle w:val="Headerorfooter10"/>
        <w:framePr w:w="7080" w:h="402" w:hRule="exact" w:wrap="none" w:vAnchor="page" w:hAnchor="page" w:x="1023" w:y="1084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BRAVES GENS OU HOMMES NOUVEAUX? 103</w:t>
      </w:r>
    </w:p>
    <w:p w14:paraId="66ADA791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Royaume! » Sans aucun doute, Il entendait</w:t>
      </w:r>
    </w:p>
    <w:p w14:paraId="2F025339" w14:textId="77777777" w:rsidR="00000000" w:rsidRDefault="00000000">
      <w:pPr>
        <w:pStyle w:val="Bodytext10"/>
        <w:framePr w:w="8586" w:h="11244" w:hRule="exact" w:wrap="none" w:vAnchor="page" w:hAnchor="page" w:x="669" w:y="1702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pauvres et les riches au point de vue</w:t>
      </w:r>
    </w:p>
    <w:p w14:paraId="073F7A9E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matériel. Mais ces paroles ne s’appliquent-elles</w:t>
      </w:r>
    </w:p>
    <w:p w14:paraId="294FA8C3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aussi à une pauvreté et à une richesse</w:t>
      </w:r>
    </w:p>
    <w:p w14:paraId="7009FE81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différente espèce? Lorsqu’on a beaucoup</w:t>
      </w:r>
    </w:p>
    <w:p w14:paraId="4A758782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d’argent, on risque, entre autres dangers,</w:t>
      </w:r>
    </w:p>
    <w:p w14:paraId="19DC6EC1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 contenter du bonheur que donne l’ar</w:t>
      </w:r>
      <w:r>
        <w:rPr>
          <w:rStyle w:val="Bodytext1"/>
          <w:color w:val="000000"/>
        </w:rPr>
        <w:softHyphen/>
      </w:r>
    </w:p>
    <w:p w14:paraId="3891A480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gent, et d’oublier que l’on a besoin de Dieu.</w:t>
      </w:r>
    </w:p>
    <w:p w14:paraId="466099CB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tout semble si simple, en signant des</w:t>
      </w:r>
    </w:p>
    <w:p w14:paraId="02F8CBAE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chèques, on peut oublier que l’on dépend</w:t>
      </w:r>
    </w:p>
    <w:p w14:paraId="1DAA77E7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totalement, à chaque instant. Or,</w:t>
      </w:r>
    </w:p>
    <w:p w14:paraId="2FC69A69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évidence, les dons naturels entraî</w:t>
      </w:r>
      <w:r>
        <w:rPr>
          <w:rStyle w:val="Bodytext1"/>
          <w:color w:val="000000"/>
        </w:rPr>
        <w:softHyphen/>
      </w:r>
    </w:p>
    <w:p w14:paraId="711E6F2E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nent le même danger. Si vous jouissez de</w:t>
      </w:r>
    </w:p>
    <w:p w14:paraId="379C2B07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bons nerfs, d’une bonne intelligence, d’une</w:t>
      </w:r>
    </w:p>
    <w:p w14:paraId="7D2B73FF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santé, de la popularité, d’une bonne</w:t>
      </w:r>
    </w:p>
    <w:p w14:paraId="070DF048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éducation, vous vous contenterez de votre</w:t>
      </w:r>
    </w:p>
    <w:p w14:paraId="3CC7AA56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caractère tel qu’il est. « Pourquoi mêler Dieu</w:t>
      </w:r>
    </w:p>
    <w:p w14:paraId="52DE7737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nos affaires? », dites-vous. Il vous est assez</w:t>
      </w:r>
    </w:p>
    <w:p w14:paraId="3B9047E1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facile de parvenir à un certain niveau de vie</w:t>
      </w:r>
    </w:p>
    <w:p w14:paraId="292266D8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morale. Vous n’êtes pas de ces malheureuses</w:t>
      </w:r>
    </w:p>
    <w:p w14:paraId="27D039B9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créatures toujours prises au piège par les</w:t>
      </w:r>
    </w:p>
    <w:p w14:paraId="7A432C18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tentations du sexe, l’ivrognerie, la nervosité,</w:t>
      </w:r>
    </w:p>
    <w:p w14:paraId="7DFF9644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ou par un caractère irascible. Chacun s’ac</w:t>
      </w:r>
      <w:r>
        <w:rPr>
          <w:rStyle w:val="Bodytext1"/>
          <w:color w:val="000000"/>
        </w:rPr>
        <w:softHyphen/>
      </w:r>
    </w:p>
    <w:p w14:paraId="5134B127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corde à dire que vous êtes quelqu’un de bien,</w:t>
      </w:r>
    </w:p>
    <w:p w14:paraId="6D7D0825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et, entre nous soit dit, vous partagez cet avis.</w:t>
      </w:r>
    </w:p>
    <w:p w14:paraId="70AE719E" w14:textId="77777777" w:rsidR="00000000" w:rsidRDefault="00000000">
      <w:pPr>
        <w:pStyle w:val="Bodytext10"/>
        <w:framePr w:w="8586" w:h="11244" w:hRule="exact" w:wrap="none" w:vAnchor="page" w:hAnchor="page" w:x="669" w:y="170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croyez être l’auteur de votre belle nature</w:t>
      </w:r>
    </w:p>
    <w:p w14:paraId="6F49B61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DBFF73" w14:textId="77777777" w:rsidR="00000000" w:rsidRDefault="00000000">
      <w:pPr>
        <w:pStyle w:val="Headerorfooter10"/>
        <w:framePr w:wrap="none" w:vAnchor="page" w:hAnchor="page" w:x="1497" w:y="120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104</w:t>
      </w:r>
    </w:p>
    <w:p w14:paraId="07E3D04C" w14:textId="77777777" w:rsidR="00000000" w:rsidRDefault="00000000">
      <w:pPr>
        <w:pStyle w:val="Headerorfooter10"/>
        <w:framePr w:wrap="none" w:vAnchor="page" w:hAnchor="page" w:x="3351" w:y="108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49BAAE47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vous n’éprouvez nullement le besoin d’un</w:t>
      </w:r>
    </w:p>
    <w:p w14:paraId="19BCBC40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progrès dans le bien. Bien souvent, ceux qui</w:t>
      </w:r>
    </w:p>
    <w:p w14:paraId="788EB0A6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possèdent cette bonté naturelle ne peuvent</w:t>
      </w:r>
    </w:p>
    <w:p w14:paraId="151BC280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amenés à reconnaître qu’ils ont besoin</w:t>
      </w:r>
    </w:p>
    <w:p w14:paraId="65015515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Jésus-Christ, et cela jusqu’au jour où cette</w:t>
      </w:r>
    </w:p>
    <w:p w14:paraId="7F29E363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bonté leur fait défaut et que leur contente</w:t>
      </w:r>
      <w:r>
        <w:rPr>
          <w:rStyle w:val="Bodytext1"/>
          <w:color w:val="000000"/>
        </w:rPr>
        <w:softHyphen/>
      </w:r>
    </w:p>
    <w:p w14:paraId="0505483A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soi s’écroule. En d’autres termes,</w:t>
      </w:r>
    </w:p>
    <w:p w14:paraId="36B084E7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difficile à ceux qui sont riches dans ce</w:t>
      </w:r>
    </w:p>
    <w:p w14:paraId="2CE775B9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sens-là d’entrer dans le Royaume.</w:t>
      </w:r>
    </w:p>
    <w:p w14:paraId="469C11F3" w14:textId="77777777" w:rsidR="00000000" w:rsidRDefault="00000000">
      <w:pPr>
        <w:pStyle w:val="Bodytext10"/>
        <w:framePr w:w="8586" w:h="11436" w:hRule="exact" w:wrap="none" w:vAnchor="page" w:hAnchor="page" w:x="669" w:y="1676"/>
        <w:ind w:left="13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va tout autrement pour les mauvais,</w:t>
      </w:r>
    </w:p>
    <w:p w14:paraId="6C6965A6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petites natures médiocres, timides,</w:t>
      </w:r>
    </w:p>
    <w:p w14:paraId="226D915C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perverties, solitaires, qui n’ont pas de sang</w:t>
      </w:r>
    </w:p>
    <w:p w14:paraId="606E3A3B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veines, ou pour les natures sensuelles,</w:t>
      </w:r>
    </w:p>
    <w:p w14:paraId="7FBCD208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passionnées, déséquilibrées. Si ces gens-là</w:t>
      </w:r>
    </w:p>
    <w:p w14:paraId="09D26CA1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essaient d’être bons, ils remarquent bien</w:t>
      </w:r>
    </w:p>
    <w:p w14:paraId="689E095E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vite qu’ils ont besoin de secours! Pour eux,</w:t>
      </w:r>
    </w:p>
    <w:p w14:paraId="11DA53C9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Christ ou rien. Il leur faut se charger</w:t>
      </w:r>
    </w:p>
    <w:p w14:paraId="7FCD0A6D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Croix, suivre ou désespérer. Ce sont</w:t>
      </w:r>
    </w:p>
    <w:p w14:paraId="7815F194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brebis perdues, et II est venu en parti</w:t>
      </w:r>
      <w:r>
        <w:rPr>
          <w:rStyle w:val="Bodytext1"/>
          <w:color w:val="000000"/>
        </w:rPr>
        <w:softHyphen/>
      </w:r>
    </w:p>
    <w:p w14:paraId="7CE1AFE0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culier pour les chercher. Ce sont eux les</w:t>
      </w:r>
    </w:p>
    <w:p w14:paraId="792520FA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pauvres, en un sens terriblement vrai. Il les</w:t>
      </w:r>
    </w:p>
    <w:p w14:paraId="206F19B9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 bénis ; ce sont ces gens si peu recomman</w:t>
      </w:r>
      <w:r>
        <w:rPr>
          <w:rStyle w:val="Bodytext1"/>
          <w:color w:val="000000"/>
        </w:rPr>
        <w:softHyphen/>
      </w:r>
    </w:p>
    <w:p w14:paraId="613A8E45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dables qu’il fréquente, et naturellement, les</w:t>
      </w:r>
    </w:p>
    <w:p w14:paraId="1E70D286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Pharisiens disent encore, comme autrefois :</w:t>
      </w:r>
    </w:p>
    <w:p w14:paraId="69490FE8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S’il y avait du bon dans le christianisme,</w:t>
      </w:r>
    </w:p>
    <w:p w14:paraId="32F41E16" w14:textId="77777777" w:rsidR="00000000" w:rsidRDefault="00000000">
      <w:pPr>
        <w:pStyle w:val="Bodytext10"/>
        <w:framePr w:w="8586" w:h="11436" w:hRule="exact" w:wrap="none" w:vAnchor="page" w:hAnchor="page" w:x="669" w:y="1676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ces gens-là ne seraient pas chrétiens ».</w:t>
      </w:r>
    </w:p>
    <w:p w14:paraId="5A32ED8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D0704C" w14:textId="77777777" w:rsidR="00000000" w:rsidRDefault="00000000">
      <w:pPr>
        <w:pStyle w:val="Headerorfooter10"/>
        <w:framePr w:w="7074" w:h="450" w:hRule="exact" w:wrap="none" w:vAnchor="page" w:hAnchor="page" w:x="1161" w:y="1036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 xml:space="preserve">BRAVES GENS OU HOMMES NOUVEAUX? </w:t>
      </w:r>
      <w:r>
        <w:rPr>
          <w:rStyle w:val="Headerorfooter1"/>
          <w:color w:val="000000"/>
          <w:sz w:val="36"/>
          <w:szCs w:val="36"/>
        </w:rPr>
        <w:t>105</w:t>
      </w:r>
    </w:p>
    <w:p w14:paraId="4D70FC49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Il y a ici un avertissement ou un encoura</w:t>
      </w:r>
      <w:r>
        <w:rPr>
          <w:rStyle w:val="Bodytext1"/>
          <w:color w:val="000000"/>
        </w:rPr>
        <w:softHyphen/>
      </w:r>
    </w:p>
    <w:p w14:paraId="028B4CEC" w14:textId="77777777" w:rsidR="00000000" w:rsidRDefault="00000000">
      <w:pPr>
        <w:pStyle w:val="Bodytext10"/>
        <w:framePr w:w="8586" w:h="11274" w:hRule="exact" w:wrap="none" w:vAnchor="page" w:hAnchor="page" w:x="669" w:y="1732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gement pour chacun de nous. Si vous n’avez</w:t>
      </w:r>
    </w:p>
    <w:p w14:paraId="3512A964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mal à être vertueux, attention! On</w:t>
      </w:r>
    </w:p>
    <w:p w14:paraId="27F928E4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 beaucoup de celui qui a beaucoup</w:t>
      </w:r>
    </w:p>
    <w:p w14:paraId="1CA268DB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reçu. Si vous vous attribuez le mérite de ce</w:t>
      </w:r>
    </w:p>
    <w:p w14:paraId="1D9D4B9D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en réalité un don de Dieu par l’inter</w:t>
      </w:r>
      <w:r>
        <w:rPr>
          <w:rStyle w:val="Bodytext1"/>
          <w:color w:val="000000"/>
        </w:rPr>
        <w:softHyphen/>
      </w:r>
    </w:p>
    <w:p w14:paraId="366A8666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médiaire de la nature, et si vous contentez</w:t>
      </w:r>
    </w:p>
    <w:p w14:paraId="2FB2D205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simplement quelqu’un de bien, vous</w:t>
      </w:r>
    </w:p>
    <w:p w14:paraId="7A2FD0EC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encore un rebelle, et tous ces dons ren</w:t>
      </w:r>
      <w:r>
        <w:rPr>
          <w:rStyle w:val="Bodytext1"/>
          <w:color w:val="000000"/>
        </w:rPr>
        <w:softHyphen/>
      </w:r>
    </w:p>
    <w:p w14:paraId="176ED60A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dront votre chute plus terrible encore, votre</w:t>
      </w:r>
    </w:p>
    <w:p w14:paraId="1215EB1E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corruption plus embrouillée, et votre mauvais</w:t>
      </w:r>
    </w:p>
    <w:p w14:paraId="6DE99B30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 plus désastreux. Le Diable était</w:t>
      </w:r>
    </w:p>
    <w:p w14:paraId="35F3709B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jadis un Archange; ses dons naturels étaient</w:t>
      </w:r>
    </w:p>
    <w:p w14:paraId="5733C100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au-dessus des vôtres, autant que les</w:t>
      </w:r>
    </w:p>
    <w:p w14:paraId="777FFCE8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vôtres sont supérieurs à ceux du chimpanzé.</w:t>
      </w:r>
    </w:p>
    <w:p w14:paraId="04163D4E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si vous êtes une misérable créature</w:t>
      </w:r>
    </w:p>
    <w:p w14:paraId="643A97E6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empoisonnée par une pitoyable éducation</w:t>
      </w:r>
    </w:p>
    <w:p w14:paraId="36E24618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maison remplie de basses querelles</w:t>
      </w:r>
    </w:p>
    <w:p w14:paraId="21A7E402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stupides jalousies, si vous êtes pos</w:t>
      </w:r>
      <w:r>
        <w:rPr>
          <w:rStyle w:val="Bodytext1"/>
          <w:color w:val="000000"/>
        </w:rPr>
        <w:softHyphen/>
      </w:r>
    </w:p>
    <w:p w14:paraId="40E2D9AC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sédé, contre votre gré, par quelque odieuse</w:t>
      </w:r>
    </w:p>
    <w:p w14:paraId="59C5771F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perversion sexuelle, harcelé par quelque com</w:t>
      </w:r>
      <w:r>
        <w:rPr>
          <w:rStyle w:val="Bodytext1"/>
          <w:color w:val="000000"/>
        </w:rPr>
        <w:softHyphen/>
      </w:r>
    </w:p>
    <w:p w14:paraId="0777BFB9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plexe d’infériorité qui vous rend hargneux</w:t>
      </w:r>
    </w:p>
    <w:p w14:paraId="1802DF6C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envers vos meilleurs amis, ne désespérez pas.</w:t>
      </w:r>
    </w:p>
    <w:p w14:paraId="4141E316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est au courant : vous êtes de ces pauvres</w:t>
      </w:r>
    </w:p>
    <w:p w14:paraId="17B1AD51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 bénis, et II sait quelle machine</w:t>
      </w:r>
    </w:p>
    <w:p w14:paraId="1652CC9A" w14:textId="77777777" w:rsidR="00000000" w:rsidRDefault="00000000">
      <w:pPr>
        <w:pStyle w:val="Bodytext10"/>
        <w:framePr w:w="8586" w:h="11274" w:hRule="exact" w:wrap="none" w:vAnchor="page" w:hAnchor="page" w:x="669" w:y="173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impossible vous avez à conduire. Tâchez</w:t>
      </w:r>
    </w:p>
    <w:p w14:paraId="017FF110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4FA05F" w14:textId="77777777" w:rsidR="00000000" w:rsidRDefault="00000000">
      <w:pPr>
        <w:pStyle w:val="Headerorfooter10"/>
        <w:framePr w:w="7278" w:h="306" w:hRule="exact" w:wrap="none" w:vAnchor="page" w:hAnchor="page" w:x="1365" w:y="1112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106 ÊTRE OU NE PAS ÊTRE</w:t>
      </w:r>
    </w:p>
    <w:p w14:paraId="1DC820C6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d’avancer; faites ce que vous pouvez. Un</w:t>
      </w:r>
    </w:p>
    <w:p w14:paraId="219E1D1E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dans un autre monde peut-être, même</w:t>
      </w:r>
    </w:p>
    <w:p w14:paraId="49CFC72D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tôt si possible, Il jettera la machine sur</w:t>
      </w:r>
    </w:p>
    <w:p w14:paraId="4318DF2E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tas de ferraille, et II vous en donnera une</w:t>
      </w:r>
    </w:p>
    <w:p w14:paraId="2C36B0FE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nouvelle. Et alors, vous étonnerez le monde</w:t>
      </w:r>
    </w:p>
    <w:p w14:paraId="4930CC7A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que vous-même, car vous aurez appris</w:t>
      </w:r>
    </w:p>
    <w:p w14:paraId="702133BE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conduire à rude école. (« Quelques-uns des</w:t>
      </w:r>
    </w:p>
    <w:p w14:paraId="44CAEE8B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derniers seront les premiers, et quelques-uns</w:t>
      </w:r>
    </w:p>
    <w:p w14:paraId="382E2157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premiers seront les derniers. »)</w:t>
      </w:r>
    </w:p>
    <w:p w14:paraId="5CC1CE16" w14:textId="77777777" w:rsidR="00000000" w:rsidRDefault="00000000">
      <w:pPr>
        <w:pStyle w:val="Bodytext10"/>
        <w:framePr w:w="8586" w:h="11310" w:hRule="exact" w:wrap="none" w:vAnchor="page" w:hAnchor="page" w:x="669" w:y="1802"/>
        <w:ind w:left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excellente chose d’être une</w:t>
      </w:r>
    </w:p>
    <w:p w14:paraId="120C06C6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personnalité complète, saine. Nous devons</w:t>
      </w:r>
    </w:p>
    <w:p w14:paraId="726C992B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essayer par tous les moyens possibles — la</w:t>
      </w:r>
    </w:p>
    <w:p w14:paraId="4B3CEC26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médecine, l’éducation, l’économie, la poli</w:t>
      </w:r>
      <w:r>
        <w:rPr>
          <w:rStyle w:val="Bodytext1"/>
          <w:color w:val="000000"/>
        </w:rPr>
        <w:softHyphen/>
      </w:r>
    </w:p>
    <w:p w14:paraId="7B3C4C70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 — de faire un monde où tout aille pour</w:t>
      </w:r>
    </w:p>
    <w:p w14:paraId="534D4E56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mieux, au point de vue matériel et moral;</w:t>
      </w:r>
    </w:p>
    <w:p w14:paraId="57C31793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comme nous devons essayer de faire un</w:t>
      </w:r>
    </w:p>
    <w:p w14:paraId="726C568A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où. chacun ait de quoi manger. Mais</w:t>
      </w:r>
    </w:p>
    <w:p w14:paraId="4140DACD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n’aurons pas sauvé les âmes quand nous</w:t>
      </w:r>
    </w:p>
    <w:p w14:paraId="7016CF40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aurons réussi à ce que le monde soit peuplé</w:t>
      </w:r>
    </w:p>
    <w:p w14:paraId="3619AFDB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braves gens. Un monde de braves gens,</w:t>
      </w:r>
    </w:p>
    <w:p w14:paraId="127C23BA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regardant pas plus loin que leur petit</w:t>
      </w:r>
    </w:p>
    <w:p w14:paraId="3F734EC4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horizon de bonne moralité, détourné de</w:t>
      </w:r>
    </w:p>
    <w:p w14:paraId="45A197E2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aurait aussi désespérément besoin de</w:t>
      </w:r>
    </w:p>
    <w:p w14:paraId="634C9B68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qu’un monde misérable et il pourrait</w:t>
      </w:r>
    </w:p>
    <w:p w14:paraId="0CF2CA9D" w14:textId="77777777" w:rsidR="00000000" w:rsidRDefault="00000000">
      <w:pPr>
        <w:pStyle w:val="Bodytext10"/>
        <w:framePr w:w="8586" w:h="11310" w:hRule="exact" w:wrap="none" w:vAnchor="page" w:hAnchor="page" w:x="669" w:y="180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tout aussi difficile à sauver.</w:t>
      </w:r>
    </w:p>
    <w:p w14:paraId="595396BD" w14:textId="77777777" w:rsidR="00000000" w:rsidRDefault="00000000">
      <w:pPr>
        <w:pStyle w:val="Bodytext10"/>
        <w:framePr w:w="8586" w:h="11310" w:hRule="exact" w:wrap="none" w:vAnchor="page" w:hAnchor="page" w:x="669" w:y="1802"/>
        <w:ind w:left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améliorer seulement les gens ce n’est</w:t>
      </w:r>
    </w:p>
    <w:p w14:paraId="76CAC937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964D26" w14:textId="77777777" w:rsidR="00000000" w:rsidRDefault="00000000">
      <w:pPr>
        <w:pStyle w:val="Headerorfooter10"/>
        <w:framePr w:w="7074" w:h="354" w:hRule="exact" w:wrap="none" w:vAnchor="page" w:hAnchor="page" w:x="1089" w:y="1040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BRAVES GENS OU HOMMES NOUVEAUX? IO7</w:t>
      </w:r>
    </w:p>
    <w:p w14:paraId="0D1A828D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les racheter, quoique la rédemption amé</w:t>
      </w:r>
      <w:r>
        <w:rPr>
          <w:rStyle w:val="Bodytext1"/>
          <w:color w:val="000000"/>
        </w:rPr>
        <w:softHyphen/>
      </w:r>
    </w:p>
    <w:p w14:paraId="4D0F033C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liore toujours les gens et finisse par les améliorer</w:t>
      </w:r>
    </w:p>
    <w:p w14:paraId="53FBEE7C" w14:textId="77777777" w:rsidR="00000000" w:rsidRDefault="00000000">
      <w:pPr>
        <w:pStyle w:val="Bodytext10"/>
        <w:framePr w:w="8586" w:h="11118" w:hRule="exact" w:wrap="none" w:vAnchor="page" w:hAnchor="page" w:x="669" w:y="1646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 point que nous ne pouvons imaginer.</w:t>
      </w:r>
    </w:p>
    <w:p w14:paraId="02F8F526" w14:textId="77777777" w:rsidR="00000000" w:rsidRDefault="00000000">
      <w:pPr>
        <w:pStyle w:val="Bodytext10"/>
        <w:framePr w:w="8586" w:h="11118" w:hRule="exact" w:wrap="none" w:vAnchor="page" w:hAnchor="page" w:x="669" w:y="1646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s’est fait homme, non seulement pour</w:t>
      </w:r>
    </w:p>
    <w:p w14:paraId="23E16E13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améliorer les créatures, mais pour les trans</w:t>
      </w:r>
      <w:r>
        <w:rPr>
          <w:rStyle w:val="Bodytext1"/>
          <w:color w:val="000000"/>
        </w:rPr>
        <w:softHyphen/>
      </w:r>
    </w:p>
    <w:p w14:paraId="1A489C62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former en fils, et en faire des hommes nou</w:t>
      </w:r>
      <w:r>
        <w:rPr>
          <w:rStyle w:val="Bodytext1"/>
          <w:color w:val="000000"/>
        </w:rPr>
        <w:softHyphen/>
      </w:r>
    </w:p>
    <w:p w14:paraId="6EA41F09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veaux. Il ne s’agit pas de dresser un cheval</w:t>
      </w:r>
    </w:p>
    <w:p w14:paraId="29478865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mieux sauter mais de lui donner des ailes.</w:t>
      </w:r>
    </w:p>
    <w:p w14:paraId="3848425D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qu’il aura des ailes, il s’élancera</w:t>
      </w:r>
    </w:p>
    <w:p w14:paraId="4726C20D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au-dessus de haies qu’il n’aurait jamais</w:t>
      </w:r>
    </w:p>
    <w:p w14:paraId="34EF4584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sautées, et ainsi il battra le cheval naturel à</w:t>
      </w:r>
    </w:p>
    <w:p w14:paraId="5A4A95CB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propre jeu. Mais il y aura peut-être un</w:t>
      </w:r>
    </w:p>
    <w:p w14:paraId="7A617977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où, les ailes commençant tout juste à</w:t>
      </w:r>
    </w:p>
    <w:p w14:paraId="087DB994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pousser, cela lui sera impossible. Ace moment-</w:t>
      </w:r>
    </w:p>
    <w:p w14:paraId="5A45133E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les embryons d’ailes à ses épaules lui</w:t>
      </w:r>
    </w:p>
    <w:p w14:paraId="27001F5F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donneront même un air gauche.</w:t>
      </w:r>
    </w:p>
    <w:p w14:paraId="4AC03DED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assez parlé de cette question. S’il</w:t>
      </w:r>
    </w:p>
    <w:p w14:paraId="4C1492B3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vous faut absolument</w:t>
      </w:r>
      <w:r>
        <w:rPr>
          <w:rStyle w:val="Bodytext1"/>
          <w:color w:val="000000"/>
        </w:rPr>
        <w:t xml:space="preserve"> un argument contre le</w:t>
      </w:r>
    </w:p>
    <w:p w14:paraId="4C4CC28E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christianisme, comme il m’en fallait un quand</w:t>
      </w:r>
    </w:p>
    <w:p w14:paraId="37D0A025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commençais à craindre qu’il ne fût vrai,</w:t>
      </w:r>
    </w:p>
    <w:p w14:paraId="599C8E1F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rencontrerez facilement quelque chré</w:t>
      </w:r>
      <w:r>
        <w:rPr>
          <w:rStyle w:val="Bodytext1"/>
          <w:color w:val="000000"/>
        </w:rPr>
        <w:softHyphen/>
      </w:r>
    </w:p>
    <w:p w14:paraId="66051D91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 bête et très insuffisant, et vous direz :</w:t>
      </w:r>
    </w:p>
    <w:p w14:paraId="6D4C2980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Voilà cet homme nouveau que vous nous</w:t>
      </w:r>
    </w:p>
    <w:p w14:paraId="1DE10DEF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vantez, ah! plutôt le vieux modèle! » Mais une</w:t>
      </w:r>
    </w:p>
    <w:p w14:paraId="5DE05C2B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que vous aurez vu que le christianisme</w:t>
      </w:r>
    </w:p>
    <w:p w14:paraId="033CCF5E" w14:textId="77777777" w:rsidR="00000000" w:rsidRDefault="00000000">
      <w:pPr>
        <w:pStyle w:val="Bodytext10"/>
        <w:framePr w:w="8586" w:h="11118" w:hRule="exact" w:wrap="none" w:vAnchor="page" w:hAnchor="page" w:x="669" w:y="1646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vraisemblable sur d’autres fondements,</w:t>
      </w:r>
    </w:p>
    <w:p w14:paraId="4EEBF249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BAA9A5" w14:textId="77777777" w:rsidR="00000000" w:rsidRDefault="00000000">
      <w:pPr>
        <w:pStyle w:val="Headerorfooter10"/>
        <w:framePr w:w="7242" w:h="330" w:hRule="exact" w:wrap="none" w:vAnchor="page" w:hAnchor="page" w:x="1329" w:y="1064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108 ÊTRE OU NE PAS ÊTRE</w:t>
      </w:r>
    </w:p>
    <w:p w14:paraId="300B0897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saurez, au fond de votre cœur, que vous</w:t>
      </w:r>
    </w:p>
    <w:p w14:paraId="3255670B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faites qu’éluder le problème. Que pouvez-</w:t>
      </w:r>
    </w:p>
    <w:p w14:paraId="115ED0D7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savoir vraiment des tentations, des pos</w:t>
      </w:r>
      <w:r>
        <w:rPr>
          <w:rStyle w:val="Bodytext1"/>
          <w:color w:val="000000"/>
        </w:rPr>
        <w:softHyphen/>
      </w:r>
    </w:p>
    <w:p w14:paraId="7D7E7249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sibilités et des combats des autres âmes?</w:t>
      </w:r>
    </w:p>
    <w:p w14:paraId="76F364D6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ne connaissez dans toute la création</w:t>
      </w:r>
    </w:p>
    <w:p w14:paraId="72704B91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seule âme et c’est la seule dont le</w:t>
      </w:r>
    </w:p>
    <w:p w14:paraId="590FF42F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destin soit placé entre vos mains. S’il y a un</w:t>
      </w:r>
    </w:p>
    <w:p w14:paraId="54178850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Dieu, vous êtes en quelque sorte </w:t>
      </w:r>
      <w:r>
        <w:rPr>
          <w:rStyle w:val="Bodytext1"/>
          <w:i/>
          <w:iCs/>
          <w:color w:val="000000"/>
        </w:rPr>
        <w:t>seul avec Lui.</w:t>
      </w:r>
    </w:p>
    <w:p w14:paraId="25D54BB7" w14:textId="77777777" w:rsidR="00000000" w:rsidRDefault="00000000">
      <w:pPr>
        <w:pStyle w:val="Bodytext10"/>
        <w:framePr w:w="8586" w:h="7128" w:hRule="exact" w:wrap="none" w:vAnchor="page" w:hAnchor="page" w:x="669" w:y="174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ne pouvez pas L’écarter par des réfle</w:t>
      </w:r>
      <w:r>
        <w:rPr>
          <w:rStyle w:val="Bodytext1"/>
          <w:color w:val="000000"/>
        </w:rPr>
        <w:softHyphen/>
      </w:r>
    </w:p>
    <w:p w14:paraId="02C67F7B" w14:textId="77777777" w:rsidR="00000000" w:rsidRDefault="00000000">
      <w:pPr>
        <w:pStyle w:val="Bodytext10"/>
        <w:framePr w:w="8586" w:h="7128" w:hRule="exact" w:wrap="none" w:vAnchor="page" w:hAnchor="page" w:x="669" w:y="174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xions sur votre voisin ou par des souvenirs</w:t>
      </w:r>
    </w:p>
    <w:p w14:paraId="1415368D" w14:textId="77777777" w:rsidR="00000000" w:rsidRDefault="00000000">
      <w:pPr>
        <w:pStyle w:val="Bodytext10"/>
        <w:framePr w:w="8586" w:h="7128" w:hRule="exact" w:wrap="none" w:vAnchor="page" w:hAnchor="page" w:x="669" w:y="174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de lectures personnelles. Qu’importeront ces</w:t>
      </w:r>
    </w:p>
    <w:p w14:paraId="0CDA80CA" w14:textId="77777777" w:rsidR="00000000" w:rsidRDefault="00000000">
      <w:pPr>
        <w:pStyle w:val="Bodytext10"/>
        <w:framePr w:w="8586" w:h="7128" w:hRule="exact" w:wrap="none" w:vAnchor="page" w:hAnchor="page" w:x="669" w:y="174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bavardages et ces « on dit », quand l’anes</w:t>
      </w:r>
      <w:r>
        <w:rPr>
          <w:rStyle w:val="Bodytext1"/>
          <w:color w:val="000000"/>
        </w:rPr>
        <w:softHyphen/>
      </w:r>
    </w:p>
    <w:p w14:paraId="358B8D64" w14:textId="77777777" w:rsidR="00000000" w:rsidRDefault="00000000">
      <w:pPr>
        <w:pStyle w:val="Bodytext10"/>
        <w:framePr w:w="8586" w:h="7128" w:hRule="exact" w:wrap="none" w:vAnchor="page" w:hAnchor="page" w:x="669" w:y="174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thésique que nous appelons la « nature »,</w:t>
      </w:r>
    </w:p>
    <w:p w14:paraId="45BBFE29" w14:textId="77777777" w:rsidR="00000000" w:rsidRDefault="00000000">
      <w:pPr>
        <w:pStyle w:val="Bodytext10"/>
        <w:framePr w:w="8586" w:h="7128" w:hRule="exact" w:wrap="none" w:vAnchor="page" w:hAnchor="page" w:x="669" w:y="174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ou le « monde réel », se dissipera et que la</w:t>
      </w:r>
    </w:p>
    <w:p w14:paraId="581233A6" w14:textId="77777777" w:rsidR="00000000" w:rsidRDefault="00000000">
      <w:pPr>
        <w:pStyle w:val="Bodytext10"/>
        <w:framePr w:w="8586" w:h="7128" w:hRule="exact" w:wrap="none" w:vAnchor="page" w:hAnchor="page" w:x="669" w:y="174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Présence devant laquelle vous n’aurez cessé</w:t>
      </w:r>
    </w:p>
    <w:p w14:paraId="4D544F74" w14:textId="77777777" w:rsidR="00000000" w:rsidRDefault="00000000">
      <w:pPr>
        <w:pStyle w:val="Bodytext10"/>
        <w:framePr w:w="8586" w:h="7128" w:hRule="exact" w:wrap="none" w:vAnchor="page" w:hAnchor="page" w:x="669" w:y="174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de vous trouver, deviendra tangible, immé</w:t>
      </w:r>
      <w:r>
        <w:rPr>
          <w:rStyle w:val="Bodytext1"/>
          <w:color w:val="000000"/>
        </w:rPr>
        <w:softHyphen/>
      </w:r>
    </w:p>
    <w:p w14:paraId="3679016A" w14:textId="77777777" w:rsidR="00000000" w:rsidRDefault="00000000">
      <w:pPr>
        <w:pStyle w:val="Bodytext10"/>
        <w:framePr w:w="8586" w:h="7128" w:hRule="exact" w:wrap="none" w:vAnchor="page" w:hAnchor="page" w:x="669" w:y="174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diate, inévitable?</w:t>
      </w:r>
    </w:p>
    <w:p w14:paraId="5B38050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26400E" w14:textId="77777777" w:rsidR="00000000" w:rsidRDefault="00000000">
      <w:pPr>
        <w:pStyle w:val="Other10"/>
        <w:framePr w:w="8586" w:h="384" w:hRule="exact" w:wrap="none" w:vAnchor="page" w:hAnchor="page" w:x="586" w:y="2945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32"/>
          <w:szCs w:val="32"/>
        </w:rPr>
        <w:lastRenderedPageBreak/>
        <w:t>XI</w:t>
      </w:r>
    </w:p>
    <w:p w14:paraId="49741062" w14:textId="77777777" w:rsidR="00000000" w:rsidRDefault="00000000">
      <w:pPr>
        <w:pStyle w:val="Heading410"/>
        <w:framePr w:w="8586" w:h="474" w:hRule="exact" w:wrap="none" w:vAnchor="page" w:hAnchor="page" w:x="586" w:y="4145"/>
        <w:spacing w:after="0"/>
        <w:rPr>
          <w:b w:val="0"/>
          <w:bCs w:val="0"/>
          <w:sz w:val="24"/>
          <w:szCs w:val="24"/>
        </w:rPr>
      </w:pPr>
      <w:bookmarkStart w:id="38" w:name="bookmark38"/>
      <w:bookmarkStart w:id="39" w:name="bookmark39"/>
      <w:bookmarkStart w:id="40" w:name="bookmark40"/>
      <w:r>
        <w:rPr>
          <w:rStyle w:val="Heading41"/>
          <w:b/>
          <w:bCs/>
          <w:color w:val="000000"/>
        </w:rPr>
        <w:t>LES HOMMES NOUVEAUX</w:t>
      </w:r>
      <w:bookmarkEnd w:id="38"/>
      <w:bookmarkEnd w:id="39"/>
      <w:bookmarkEnd w:id="40"/>
    </w:p>
    <w:p w14:paraId="04A55B65" w14:textId="77777777" w:rsidR="00000000" w:rsidRDefault="00000000">
      <w:pPr>
        <w:pStyle w:val="Bodytext10"/>
        <w:framePr w:w="8586" w:h="7122" w:hRule="exact" w:wrap="none" w:vAnchor="page" w:hAnchor="page" w:x="586" w:y="573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employé précédemment l’image du</w:t>
      </w:r>
    </w:p>
    <w:p w14:paraId="56AFD25C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chevàl ailé, pour illustrer l’œuvre de Christ</w:t>
      </w:r>
    </w:p>
    <w:p w14:paraId="3225F4C1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créant des Hommes Nouveaux; j’ai pris</w:t>
      </w:r>
    </w:p>
    <w:p w14:paraId="752B6814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cet exemple extrême pour bien insister sur</w:t>
      </w:r>
    </w:p>
    <w:p w14:paraId="1D44AA8C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qu’il s’agit d’une transformation et</w:t>
      </w:r>
    </w:p>
    <w:p w14:paraId="6E4F8A42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d’une simple amélioration. Ce qui s’en</w:t>
      </w:r>
    </w:p>
    <w:p w14:paraId="7C77F82A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rapproche le plus dans la nature, ce sont les</w:t>
      </w:r>
    </w:p>
    <w:p w14:paraId="21785C92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métamorphoses étonnantes que l’on peut</w:t>
      </w:r>
    </w:p>
    <w:p w14:paraId="21840384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subir à des insectes en les soumettant</w:t>
      </w:r>
    </w:p>
    <w:p w14:paraId="60879473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l’action de certains rayons. Certains esti</w:t>
      </w:r>
      <w:r>
        <w:rPr>
          <w:rStyle w:val="Bodytext1"/>
          <w:color w:val="000000"/>
        </w:rPr>
        <w:softHyphen/>
      </w:r>
    </w:p>
    <w:p w14:paraId="4C56F424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 c’est ainsi que l’évolution a opéré.</w:t>
      </w:r>
    </w:p>
    <w:p w14:paraId="3EE0E64A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modifications effectuées sur certaines</w:t>
      </w:r>
    </w:p>
    <w:p w14:paraId="54EF7D39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créatures ont pu être produites par des rayons</w:t>
      </w:r>
    </w:p>
    <w:p w14:paraId="02A3D378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venant de l’extérieur. (Naturellement une</w:t>
      </w:r>
    </w:p>
    <w:p w14:paraId="61F45B50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que les modifications sont là, la « sélec</w:t>
      </w:r>
      <w:r>
        <w:rPr>
          <w:rStyle w:val="Bodytext1"/>
          <w:color w:val="000000"/>
        </w:rPr>
        <w:softHyphen/>
      </w:r>
    </w:p>
    <w:p w14:paraId="765FF928" w14:textId="77777777" w:rsidR="00000000" w:rsidRDefault="00000000">
      <w:pPr>
        <w:pStyle w:val="Bodytext10"/>
        <w:framePr w:w="8586" w:h="7122" w:hRule="exact" w:wrap="none" w:vAnchor="page" w:hAnchor="page" w:x="586" w:y="573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naturelle » agit sur elles. Les modifica-</w:t>
      </w:r>
    </w:p>
    <w:p w14:paraId="5AE6765B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576097" w14:textId="77777777" w:rsidR="00000000" w:rsidRDefault="00000000">
      <w:pPr>
        <w:pStyle w:val="Headerorfooter10"/>
        <w:framePr w:wrap="none" w:vAnchor="page" w:hAnchor="page" w:x="1228" w:y="1061"/>
        <w:jc w:val="both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IIO</w:t>
      </w:r>
    </w:p>
    <w:p w14:paraId="71217165" w14:textId="77777777" w:rsidR="00000000" w:rsidRDefault="00000000">
      <w:pPr>
        <w:pStyle w:val="Headerorfooter10"/>
        <w:framePr w:wrap="none" w:vAnchor="page" w:hAnchor="page" w:x="3082" w:y="97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2B082927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dons utiles survivent et les autres sont</w:t>
      </w:r>
    </w:p>
    <w:p w14:paraId="731F8193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supprimées.)</w:t>
      </w:r>
    </w:p>
    <w:p w14:paraId="1ABADE63" w14:textId="77777777" w:rsidR="00000000" w:rsidRDefault="00000000">
      <w:pPr>
        <w:pStyle w:val="Bodytext10"/>
        <w:framePr w:w="8586" w:h="11502" w:hRule="exact" w:wrap="none" w:vAnchor="page" w:hAnchor="page" w:x="586" w:y="1571"/>
        <w:spacing w:line="226" w:lineRule="auto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moderne est peut-être le mieux</w:t>
      </w:r>
    </w:p>
    <w:p w14:paraId="0DF24AB8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même de comprendre le christianisme, en</w:t>
      </w:r>
    </w:p>
    <w:p w14:paraId="232924A6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pensant à l’évolution. Tout le monde sait</w:t>
      </w:r>
    </w:p>
    <w:p w14:paraId="7C6FC9CB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c’est bien qu’il y ait naturellement</w:t>
      </w:r>
    </w:p>
    <w:p w14:paraId="679D7A9D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gens cultivés qui n’y croient pas ; tout le</w:t>
      </w:r>
    </w:p>
    <w:p w14:paraId="1F75BB45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a appris que l’homme s’était développé</w:t>
      </w:r>
    </w:p>
    <w:p w14:paraId="029DFE91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partant de types de vie inférieurs. Les</w:t>
      </w:r>
    </w:p>
    <w:p w14:paraId="023BB282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se demandent donc souvent quel sera</w:t>
      </w:r>
    </w:p>
    <w:p w14:paraId="473BD0B0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stade suivant, quand apparaîtra l’être qui</w:t>
      </w:r>
    </w:p>
    <w:p w14:paraId="5CC1C7E6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 au-delà de l’homme ? Les écrivains</w:t>
      </w:r>
    </w:p>
    <w:p w14:paraId="111E9E32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doués d’imagination essaient quelquefois de</w:t>
      </w:r>
    </w:p>
    <w:p w14:paraId="5EA79D42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peindre ce stade en évoquant le « Surhomme »,</w:t>
      </w:r>
    </w:p>
    <w:p w14:paraId="5F48D68D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généralement ils représentent une créature</w:t>
      </w:r>
    </w:p>
    <w:p w14:paraId="085BB671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plus détestable que l’homme que nous</w:t>
      </w:r>
    </w:p>
    <w:p w14:paraId="4172D103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connaissons; ils essaient alors de se rattra</w:t>
      </w:r>
      <w:r>
        <w:rPr>
          <w:rStyle w:val="Bodytext1"/>
          <w:color w:val="000000"/>
        </w:rPr>
        <w:softHyphen/>
      </w:r>
    </w:p>
    <w:p w14:paraId="6CC93043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per, en ajoutant des bras et des jambes sup</w:t>
      </w:r>
      <w:r>
        <w:rPr>
          <w:rStyle w:val="Bodytext1"/>
          <w:color w:val="000000"/>
        </w:rPr>
        <w:softHyphen/>
      </w:r>
    </w:p>
    <w:p w14:paraId="7D4D61D0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plémentaires. Mais si le stade suivant allait</w:t>
      </w:r>
    </w:p>
    <w:p w14:paraId="1CAE62EC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quelque chose de très différent de ce</w:t>
      </w:r>
    </w:p>
    <w:p w14:paraId="6915C309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ont jamais rêvé? Ce qui, après tout,</w:t>
      </w:r>
    </w:p>
    <w:p w14:paraId="02E81F2B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serait bien possible. Il y a des millénaires,</w:t>
      </w:r>
    </w:p>
    <w:p w14:paraId="1E006181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surgirent des créatures énormes fortement</w:t>
      </w:r>
    </w:p>
    <w:p w14:paraId="0FA96424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protégées. Si quelqu’un, à cette époque,</w:t>
      </w:r>
    </w:p>
    <w:p w14:paraId="70736E20" w14:textId="77777777" w:rsidR="00000000" w:rsidRDefault="00000000">
      <w:pPr>
        <w:pStyle w:val="Bodytext10"/>
        <w:framePr w:w="8586" w:h="11502" w:hRule="exact" w:wrap="none" w:vAnchor="page" w:hAnchor="page" w:x="586" w:y="1571"/>
        <w:spacing w:after="60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observé le cours de l’évolution, il aurait</w:t>
      </w:r>
    </w:p>
    <w:p w14:paraId="1754B28B" w14:textId="77777777" w:rsidR="00000000" w:rsidRDefault="00000000">
      <w:pPr>
        <w:pStyle w:val="Bodytext10"/>
        <w:framePr w:w="8586" w:h="11502" w:hRule="exact" w:wrap="none" w:vAnchor="page" w:hAnchor="page" w:x="586" w:y="157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pensé qu’elle irait toujours dans le</w:t>
      </w:r>
    </w:p>
    <w:p w14:paraId="27524E2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8CBE81" w14:textId="77777777" w:rsidR="00000000" w:rsidRDefault="00000000">
      <w:pPr>
        <w:pStyle w:val="Headerorfooter10"/>
        <w:framePr w:w="3624" w:h="324" w:hRule="exact" w:wrap="none" w:vAnchor="page" w:hAnchor="page" w:x="2782" w:y="1105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LES HOMMES NOUVEAUX</w:t>
      </w:r>
    </w:p>
    <w:p w14:paraId="01752545" w14:textId="77777777" w:rsidR="00000000" w:rsidRDefault="00000000">
      <w:pPr>
        <w:pStyle w:val="Headerorfooter10"/>
        <w:framePr w:wrap="none" w:vAnchor="page" w:hAnchor="page" w:x="7528" w:y="1171"/>
        <w:jc w:val="both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III</w:t>
      </w:r>
    </w:p>
    <w:p w14:paraId="062389B5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sens d’un accroissement de la protection des</w:t>
      </w:r>
    </w:p>
    <w:p w14:paraId="1C669CBB" w14:textId="77777777" w:rsidR="00000000" w:rsidRDefault="00000000">
      <w:pPr>
        <w:pStyle w:val="Bodytext10"/>
        <w:framePr w:w="8586" w:h="11448" w:hRule="exact" w:wrap="none" w:vAnchor="page" w:hAnchor="page" w:x="586" w:y="1657"/>
        <w:spacing w:line="233" w:lineRule="auto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créatures. Mais il se serait trompé. L’avenir</w:t>
      </w:r>
    </w:p>
    <w:p w14:paraId="279764D8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gardait en réserve un atout que rien alors ne</w:t>
      </w:r>
    </w:p>
    <w:p w14:paraId="760481C7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laissait prévoir. Il allait faire surgir, devant</w:t>
      </w:r>
    </w:p>
    <w:p w14:paraId="25F3A68B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 xml:space="preserve">notre observateur imaginaire, de petits </w:t>
      </w:r>
      <w:r>
        <w:rPr>
          <w:rStyle w:val="Bodytext1"/>
          <w:color w:val="000000"/>
          <w:u w:val="single"/>
        </w:rPr>
        <w:t>ani</w:t>
      </w:r>
      <w:r>
        <w:rPr>
          <w:rStyle w:val="Bodytext1"/>
          <w:color w:val="000000"/>
        </w:rPr>
        <w:softHyphen/>
      </w:r>
    </w:p>
    <w:p w14:paraId="0F48EC4E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maux nus, sans protection, doués de cer</w:t>
      </w:r>
      <w:r>
        <w:rPr>
          <w:rStyle w:val="Bodytext1"/>
          <w:color w:val="000000"/>
        </w:rPr>
        <w:softHyphen/>
      </w:r>
    </w:p>
    <w:p w14:paraId="7B9E1C96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veaux plus développés qui leur permettraient</w:t>
      </w:r>
    </w:p>
    <w:p w14:paraId="7BBBA5CB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de maîtriser la planète entière. Ils allaient</w:t>
      </w:r>
    </w:p>
    <w:p w14:paraId="68D44DF6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être non seulement plus puissants que les</w:t>
      </w:r>
    </w:p>
    <w:p w14:paraId="33BFC1E4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monstres préhistoriques, mais cette puissance</w:t>
      </w:r>
    </w:p>
    <w:p w14:paraId="5E7E1467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 xml:space="preserve">serait d’une tout autre </w:t>
      </w:r>
      <w:r>
        <w:rPr>
          <w:rStyle w:val="Bodytext1"/>
          <w:i/>
          <w:iCs/>
          <w:color w:val="000000"/>
        </w:rPr>
        <w:t>nature</w:t>
      </w:r>
      <w:r>
        <w:rPr>
          <w:rStyle w:val="Bodytext1"/>
          <w:color w:val="000000"/>
        </w:rPr>
        <w:t xml:space="preserve"> et il en serait</w:t>
      </w:r>
    </w:p>
    <w:p w14:paraId="25E1A5AF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de même de la différence du stade suivant.</w:t>
      </w:r>
    </w:p>
    <w:p w14:paraId="5C9E047D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Le cours de révolution ne devait pas s’écouler</w:t>
      </w:r>
    </w:p>
    <w:p w14:paraId="351F080D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dans le sens prévisible, mais il devait prendre</w:t>
      </w:r>
    </w:p>
    <w:p w14:paraId="0284AFFF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un tournant brusque.</w:t>
      </w:r>
    </w:p>
    <w:p w14:paraId="376071E0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Or, il me semble que la plupart des suppo</w:t>
      </w:r>
      <w:r>
        <w:rPr>
          <w:rStyle w:val="Bodytext1"/>
          <w:color w:val="000000"/>
        </w:rPr>
        <w:softHyphen/>
      </w:r>
    </w:p>
    <w:p w14:paraId="09FD669D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sitions courantes relatives au nouveau stade</w:t>
      </w:r>
    </w:p>
    <w:p w14:paraId="59563D0C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commettent la même erreur. Les gens voient,</w:t>
      </w:r>
    </w:p>
    <w:p w14:paraId="5C70CF0C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ou plutôt s’imaginent voir les hommes</w:t>
      </w:r>
    </w:p>
    <w:p w14:paraId="6EC3E975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développer leur cerveau et acquérir une plus</w:t>
      </w:r>
    </w:p>
    <w:p w14:paraId="6CE00F22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 maîtrise sur la nature. Et parce qu’ils</w:t>
      </w:r>
    </w:p>
    <w:p w14:paraId="6AB17F43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croient que le cours de l’évolution va dans</w:t>
      </w:r>
    </w:p>
    <w:p w14:paraId="366C2D8B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sens-là, ils s’imaginent qu’il </w:t>
      </w:r>
      <w:r>
        <w:rPr>
          <w:rStyle w:val="Bodytext1"/>
          <w:i/>
          <w:iCs/>
          <w:color w:val="000000"/>
        </w:rPr>
        <w:t>continuera</w:t>
      </w:r>
    </w:p>
    <w:p w14:paraId="6F1BFF2A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ainsi. Mais je ne puis m’empêcher</w:t>
      </w:r>
    </w:p>
    <w:p w14:paraId="2018EE03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penser que le stade suivant sera </w:t>
      </w:r>
      <w:r>
        <w:rPr>
          <w:rStyle w:val="Bodytext1"/>
          <w:i/>
          <w:iCs/>
          <w:color w:val="000000"/>
        </w:rPr>
        <w:t>vraiment</w:t>
      </w:r>
    </w:p>
    <w:p w14:paraId="776FB763" w14:textId="77777777" w:rsidR="00000000" w:rsidRDefault="00000000">
      <w:pPr>
        <w:pStyle w:val="Bodytext10"/>
        <w:framePr w:w="8586" w:h="11448" w:hRule="exact" w:wrap="none" w:vAnchor="page" w:hAnchor="page" w:x="586" w:y="1657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et qu’il ira dans un sens jusque-là</w:t>
      </w:r>
    </w:p>
    <w:p w14:paraId="13DB4A0D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B49C94" w14:textId="77777777" w:rsidR="00000000" w:rsidRDefault="00000000">
      <w:pPr>
        <w:pStyle w:val="Headerorfooter10"/>
        <w:framePr w:wrap="none" w:vAnchor="page" w:hAnchor="page" w:x="1330" w:y="105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112</w:t>
      </w:r>
    </w:p>
    <w:p w14:paraId="51E7BB06" w14:textId="77777777" w:rsidR="00000000" w:rsidRDefault="00000000">
      <w:pPr>
        <w:pStyle w:val="Headerorfooter10"/>
        <w:framePr w:wrap="none" w:vAnchor="page" w:hAnchor="page" w:x="3160" w:y="96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41FEA62D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impossible à concevoir. Autrement, à quoi</w:t>
      </w:r>
    </w:p>
    <w:p w14:paraId="6139F3BF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servirait-il de l’appeler nouveau? C’est non</w:t>
      </w:r>
    </w:p>
    <w:p w14:paraId="0748D9B5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seulement, à une différence de degré, mais</w:t>
      </w:r>
    </w:p>
    <w:p w14:paraId="10D496C6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une différence de nature que je m’at</w:t>
      </w:r>
      <w:r>
        <w:rPr>
          <w:rStyle w:val="Bodytext1"/>
          <w:color w:val="000000"/>
        </w:rPr>
        <w:softHyphen/>
      </w:r>
    </w:p>
    <w:p w14:paraId="46A8EF3D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tendrais; non seulement à un changement,</w:t>
      </w:r>
    </w:p>
    <w:p w14:paraId="59EED1AC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à un nouveau moyen d’opérer le</w:t>
      </w:r>
    </w:p>
    <w:p w14:paraId="39EE9D82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changement. Ou encore, si j’ose risquer cette</w:t>
      </w:r>
    </w:p>
    <w:p w14:paraId="121D5EE5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formule, je m’attendrais à ce que le nouveau</w:t>
      </w:r>
    </w:p>
    <w:p w14:paraId="0BCE226E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stade de l’évolution ne soit pas un stade du</w:t>
      </w:r>
    </w:p>
    <w:p w14:paraId="7E0B8204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tout, mais que l’évolution elle-même en</w:t>
      </w:r>
    </w:p>
    <w:p w14:paraId="1A87CC2A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que moyen d’effectuer une modification,</w:t>
      </w:r>
    </w:p>
    <w:p w14:paraId="66B032B5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dépassée. Et enfin, je ne serais pas étonné</w:t>
      </w:r>
    </w:p>
    <w:p w14:paraId="10964696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si, une fois la chose arrivée, très peu de gens</w:t>
      </w:r>
    </w:p>
    <w:p w14:paraId="701EB37E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rendaient compte qu’elle ait vraiment eu lieu.</w:t>
      </w:r>
    </w:p>
    <w:p w14:paraId="64D8E228" w14:textId="77777777" w:rsidR="00000000" w:rsidRDefault="00000000">
      <w:pPr>
        <w:pStyle w:val="Bodytext10"/>
        <w:framePr w:w="8586" w:h="11418" w:hRule="exact" w:wrap="none" w:vAnchor="page" w:hAnchor="page" w:x="586" w:y="1565"/>
        <w:ind w:left="12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voulez bien user de ce langage,</w:t>
      </w:r>
    </w:p>
    <w:p w14:paraId="6F68FC42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point de vue chrétien est justement que le</w:t>
      </w:r>
    </w:p>
    <w:p w14:paraId="29A2671D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stade suivant est déjà là; et il est vraiment</w:t>
      </w:r>
    </w:p>
    <w:p w14:paraId="565A962E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neuf. Les gens intelligents ne sont pas</w:t>
      </w:r>
    </w:p>
    <w:p w14:paraId="6C4049F6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devenus plus intelligents; la modification</w:t>
      </w:r>
    </w:p>
    <w:p w14:paraId="796247BE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orientée dans une tout autre direction,</w:t>
      </w:r>
    </w:p>
    <w:p w14:paraId="4A673B16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changement a consisté en ce que les créa</w:t>
      </w:r>
      <w:r>
        <w:rPr>
          <w:rStyle w:val="Bodytext1"/>
          <w:color w:val="000000"/>
        </w:rPr>
        <w:softHyphen/>
      </w:r>
    </w:p>
    <w:p w14:paraId="75528698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tures de Dieu sont devenues des fils de Dieu.</w:t>
      </w:r>
    </w:p>
    <w:p w14:paraId="7A02599F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premier exemple a surgi en Palestine il</w:t>
      </w:r>
    </w:p>
    <w:p w14:paraId="473511E3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y a deux mille ans. L’Évolution n’y est</w:t>
      </w:r>
    </w:p>
    <w:p w14:paraId="59FC054F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</w:t>
      </w:r>
      <w:r>
        <w:rPr>
          <w:rStyle w:val="Bodytext1"/>
          <w:color w:val="000000"/>
          <w:u w:val="single"/>
        </w:rPr>
        <w:t>aill</w:t>
      </w:r>
      <w:r>
        <w:rPr>
          <w:rStyle w:val="Bodytext1"/>
          <w:color w:val="000000"/>
        </w:rPr>
        <w:t>eurs pour rien, car cela n’est pas sorti</w:t>
      </w:r>
    </w:p>
    <w:p w14:paraId="34648B5B" w14:textId="77777777" w:rsidR="00000000" w:rsidRDefault="00000000">
      <w:pPr>
        <w:pStyle w:val="Bodytext10"/>
        <w:framePr w:w="8586" w:h="11418" w:hRule="exact" w:wrap="none" w:vAnchor="page" w:hAnchor="page" w:x="586" w:y="1565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du déroulement naturel des événements;</w:t>
      </w:r>
    </w:p>
    <w:p w14:paraId="1042EBDE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5F53E6" w14:textId="77777777" w:rsidR="00000000" w:rsidRDefault="00000000">
      <w:pPr>
        <w:pStyle w:val="Headerorfooter10"/>
        <w:framePr w:w="6924" w:h="450" w:hRule="exact" w:wrap="none" w:vAnchor="page" w:hAnchor="page" w:x="1078" w:y="905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 xml:space="preserve">LES HOMMES NOUVEAUX </w:t>
      </w:r>
      <w:r>
        <w:rPr>
          <w:rStyle w:val="Headerorfooter1"/>
          <w:color w:val="000000"/>
          <w:sz w:val="36"/>
          <w:szCs w:val="36"/>
        </w:rPr>
        <w:t>113</w:t>
      </w:r>
    </w:p>
    <w:p w14:paraId="4E229DDB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bien plutôt d’une irruption dans la</w:t>
      </w:r>
    </w:p>
    <w:p w14:paraId="210ECBC7" w14:textId="77777777" w:rsidR="00000000" w:rsidRDefault="00000000">
      <w:pPr>
        <w:pStyle w:val="Bodytext10"/>
        <w:framePr w:w="8586" w:h="11118" w:hRule="exact" w:wrap="none" w:vAnchor="page" w:hAnchor="page" w:x="586" w:y="1583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nature. Mais c’est justement ce à quoi je devais</w:t>
      </w:r>
    </w:p>
    <w:p w14:paraId="4FAC5660" w14:textId="77777777" w:rsidR="00000000" w:rsidRDefault="00000000">
      <w:pPr>
        <w:pStyle w:val="Bodytext10"/>
        <w:framePr w:w="8586" w:h="11118" w:hRule="exact" w:wrap="none" w:vAnchor="page" w:hAnchor="page" w:x="586" w:y="1583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m’attendre. Nous sommes parvenus à l’idée</w:t>
      </w:r>
    </w:p>
    <w:p w14:paraId="217A8CD9" w14:textId="77777777" w:rsidR="00000000" w:rsidRDefault="00000000">
      <w:pPr>
        <w:pStyle w:val="Bodytext10"/>
        <w:framePr w:w="8586" w:h="11118" w:hRule="exact" w:wrap="none" w:vAnchor="page" w:hAnchor="page" w:x="586" w:y="1583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d’évolution, en étudiant le passé : s’il y a des</w:t>
      </w:r>
    </w:p>
    <w:p w14:paraId="757A30DA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nouveautés en réserve, alors notre idée,</w:t>
      </w:r>
    </w:p>
    <w:p w14:paraId="6BB11B18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appuyée sur le passé, ne les recouvrira pas.</w:t>
      </w:r>
    </w:p>
    <w:p w14:paraId="04696A53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Et, en fait, ce nouveau stade diffère de tous</w:t>
      </w:r>
    </w:p>
    <w:p w14:paraId="5B209657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précédents, non seulement parce qu’il</w:t>
      </w:r>
    </w:p>
    <w:p w14:paraId="0C347D8C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constitue une irruption dans la nature, mais</w:t>
      </w:r>
    </w:p>
    <w:p w14:paraId="54C11396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de bien d’autres façons encore.</w:t>
      </w:r>
    </w:p>
    <w:p w14:paraId="0E195662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i° Ce stade ne résulte pas de la reproduc</w:t>
      </w:r>
      <w:r>
        <w:rPr>
          <w:rStyle w:val="Bodytext1"/>
          <w:color w:val="000000"/>
        </w:rPr>
        <w:softHyphen/>
      </w:r>
    </w:p>
    <w:p w14:paraId="7D13AEDC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sexuelle. Faut-il nous en étonner? Il y</w:t>
      </w:r>
    </w:p>
    <w:p w14:paraId="77283623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eut un temps où le sexe n’existait pas et où</w:t>
      </w:r>
    </w:p>
    <w:p w14:paraId="5CB1E59B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l’espèce se développait autrement. Par con</w:t>
      </w:r>
      <w:r>
        <w:rPr>
          <w:rStyle w:val="Bodytext1"/>
          <w:color w:val="000000"/>
        </w:rPr>
        <w:softHyphen/>
      </w:r>
    </w:p>
    <w:p w14:paraId="2FC2661E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séquent, nous aurions pu nous attendre à ce</w:t>
      </w:r>
    </w:p>
    <w:p w14:paraId="4FD45B93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jour viendrait où le sexe disparaîtrait,</w:t>
      </w:r>
    </w:p>
    <w:p w14:paraId="20C9E59B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ou bien, (ce qui se passe, en fait) où il cesse</w:t>
      </w:r>
      <w:r>
        <w:rPr>
          <w:rStyle w:val="Bodytext1"/>
          <w:color w:val="000000"/>
        </w:rPr>
        <w:softHyphen/>
      </w:r>
    </w:p>
    <w:p w14:paraId="7C7A1E8E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d’être le principal canal de développement.</w:t>
      </w:r>
    </w:p>
    <w:p w14:paraId="73F33714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2</w:t>
      </w:r>
      <w:r>
        <w:rPr>
          <w:rStyle w:val="Bodytext1"/>
          <w:color w:val="000000"/>
          <w:vertAlign w:val="superscript"/>
        </w:rPr>
        <w:t>0</w:t>
      </w:r>
      <w:r>
        <w:rPr>
          <w:rStyle w:val="Bodytext1"/>
          <w:color w:val="000000"/>
        </w:rPr>
        <w:t xml:space="preserve"> Au cours des premiers stades, les orga</w:t>
      </w:r>
      <w:r>
        <w:rPr>
          <w:rStyle w:val="Bodytext1"/>
          <w:color w:val="000000"/>
        </w:rPr>
        <w:softHyphen/>
      </w:r>
    </w:p>
    <w:p w14:paraId="5494E018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nismes vivants n’étaient pas libres, ou si</w:t>
      </w:r>
    </w:p>
    <w:p w14:paraId="6E65CCDC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peu, de choisir ou de refuser le stade suivant ;</w:t>
      </w:r>
    </w:p>
    <w:p w14:paraId="52711373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progrès était un événement survenant de</w:t>
      </w:r>
    </w:p>
    <w:p w14:paraId="5704029C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l’extérieur, et non pas leur œuvre. Mais le</w:t>
      </w:r>
    </w:p>
    <w:p w14:paraId="4FE500B9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stade par lequel on passe de l’état</w:t>
      </w:r>
    </w:p>
    <w:p w14:paraId="1F59A22F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créature à celui de fils, est facultatif, au</w:t>
      </w:r>
    </w:p>
    <w:p w14:paraId="4CAFAAE8" w14:textId="77777777" w:rsidR="00000000" w:rsidRDefault="00000000">
      <w:pPr>
        <w:pStyle w:val="Bodytext10"/>
        <w:framePr w:w="8586" w:h="11118" w:hRule="exact" w:wrap="none" w:vAnchor="page" w:hAnchor="page" w:x="586" w:y="158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en un sens. En effet, nous n’aurions</w:t>
      </w:r>
    </w:p>
    <w:p w14:paraId="0A3C6B37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E9C3CB" w14:textId="77777777" w:rsidR="00000000" w:rsidRDefault="00000000">
      <w:pPr>
        <w:pStyle w:val="Headerorfooter10"/>
        <w:framePr w:w="7272" w:h="372" w:hRule="exact" w:wrap="none" w:vAnchor="page" w:hAnchor="page" w:x="1270" w:y="911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114 ÊTRE OU NE PAS ÊTRE</w:t>
      </w:r>
    </w:p>
    <w:p w14:paraId="05092009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nous-mêmes décidé de le franchir,</w:t>
      </w:r>
    </w:p>
    <w:p w14:paraId="4A1EB237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ou même pu l’imaginer de notre plein gré ;</w:t>
      </w:r>
    </w:p>
    <w:p w14:paraId="16A7C39F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est facultatif en ce sens que lorsqu’il</w:t>
      </w:r>
    </w:p>
    <w:p w14:paraId="3D0863DC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est offert, nous pouvons le refuser.</w:t>
      </w:r>
    </w:p>
    <w:p w14:paraId="05EBB223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nous y soustraire. Nous pou</w:t>
      </w:r>
      <w:r>
        <w:rPr>
          <w:rStyle w:val="Bodytext1"/>
          <w:color w:val="000000"/>
        </w:rPr>
        <w:softHyphen/>
      </w:r>
    </w:p>
    <w:p w14:paraId="3E1D9992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vons, si nous le voulons, nous enliser sur</w:t>
      </w:r>
    </w:p>
    <w:p w14:paraId="10993A01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place, et laisser l’humanité nouvelle conti</w:t>
      </w:r>
      <w:r>
        <w:rPr>
          <w:rStyle w:val="Bodytext1"/>
          <w:color w:val="000000"/>
        </w:rPr>
        <w:softHyphen/>
      </w:r>
    </w:p>
    <w:p w14:paraId="6152E22C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rPr>
          <w:sz w:val="24"/>
          <w:szCs w:val="24"/>
        </w:rPr>
      </w:pPr>
      <w:r>
        <w:rPr>
          <w:rStyle w:val="Bodytext1"/>
          <w:color w:val="000000"/>
        </w:rPr>
        <w:t>nuer sans nous.</w:t>
      </w:r>
    </w:p>
    <w:p w14:paraId="43BB9976" w14:textId="77777777" w:rsidR="00000000" w:rsidRDefault="00000000">
      <w:pPr>
        <w:pStyle w:val="Bodytext10"/>
        <w:framePr w:w="8586" w:h="11454" w:hRule="exact" w:wrap="none" w:vAnchor="page" w:hAnchor="page" w:x="586" w:y="1607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3° Christ est beaucoup plus que le « pre</w:t>
      </w:r>
      <w:r>
        <w:rPr>
          <w:rStyle w:val="Bodytext1"/>
          <w:color w:val="000000"/>
        </w:rPr>
        <w:softHyphen/>
      </w:r>
    </w:p>
    <w:p w14:paraId="0EFB17CA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mier exemple » de l’homme nouveau, comme</w:t>
      </w:r>
    </w:p>
    <w:p w14:paraId="51CC64A4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je l’ai appelé. Il n’est pas seulement </w:t>
      </w:r>
      <w:r>
        <w:rPr>
          <w:rStyle w:val="Bodytext1"/>
          <w:i/>
          <w:iCs/>
          <w:color w:val="000000"/>
        </w:rPr>
        <w:t>un</w:t>
      </w:r>
    </w:p>
    <w:p w14:paraId="293DD3A0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nouveau, un specimen de l’espèce,</w:t>
      </w:r>
    </w:p>
    <w:p w14:paraId="43EC781E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l’Homme Nouveau. Il est à l’origine,</w:t>
      </w:r>
    </w:p>
    <w:p w14:paraId="61C8EC51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centre, la vie de tous les hommes nou</w:t>
      </w:r>
      <w:r>
        <w:rPr>
          <w:rStyle w:val="Bodytext1"/>
          <w:color w:val="000000"/>
        </w:rPr>
        <w:softHyphen/>
      </w:r>
    </w:p>
    <w:p w14:paraId="741EBBF6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veaux. Il entre dans l’univers créé de son plein</w:t>
      </w:r>
    </w:p>
    <w:p w14:paraId="5A1DB2B8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gré, emportant avec Lui, </w:t>
      </w:r>
      <w:r>
        <w:rPr>
          <w:rStyle w:val="Bodytext1"/>
          <w:i/>
          <w:iCs/>
          <w:color w:val="000000"/>
        </w:rPr>
        <w:t>ZOE&gt;</w:t>
      </w:r>
      <w:r>
        <w:rPr>
          <w:rStyle w:val="Bodytext1"/>
          <w:color w:val="000000"/>
        </w:rPr>
        <w:t xml:space="preserve"> la vie spiri</w:t>
      </w:r>
      <w:r>
        <w:rPr>
          <w:rStyle w:val="Bodytext1"/>
          <w:color w:val="000000"/>
        </w:rPr>
        <w:softHyphen/>
      </w:r>
    </w:p>
    <w:p w14:paraId="405E1B7A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 (nouvelle pour nous seulement, bien</w:t>
      </w:r>
    </w:p>
    <w:p w14:paraId="755100F7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sûr, car elle a toujours existé). Il la transmet,</w:t>
      </w:r>
    </w:p>
    <w:p w14:paraId="3F9F0847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par l’hérédité, mais par ce que j’ai appelé</w:t>
      </w:r>
    </w:p>
    <w:p w14:paraId="530D7212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la saine contagion ». C’est par un contact</w:t>
      </w:r>
    </w:p>
    <w:p w14:paraId="45DDF40E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 avec Lui qu’on la subit. Les autres</w:t>
      </w:r>
    </w:p>
    <w:p w14:paraId="6EE89CEB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deviennent de « nouvelles » créa</w:t>
      </w:r>
      <w:r>
        <w:rPr>
          <w:rStyle w:val="Bodytext1"/>
          <w:color w:val="000000"/>
        </w:rPr>
        <w:softHyphen/>
      </w:r>
    </w:p>
    <w:p w14:paraId="6CD8C96C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ture, en étant « en Lui ».</w:t>
      </w:r>
    </w:p>
    <w:p w14:paraId="53B41D5C" w14:textId="77777777" w:rsidR="00000000" w:rsidRDefault="00000000">
      <w:pPr>
        <w:pStyle w:val="Bodytext10"/>
        <w:framePr w:w="8586" w:h="11454" w:hRule="exact" w:wrap="none" w:vAnchor="page" w:hAnchor="page" w:x="586" w:y="1607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4° Ce stade est franchi à une vitesse diffé</w:t>
      </w:r>
      <w:r>
        <w:rPr>
          <w:rStyle w:val="Bodytext1"/>
          <w:color w:val="000000"/>
        </w:rPr>
        <w:softHyphen/>
      </w:r>
    </w:p>
    <w:p w14:paraId="3FD72644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rente des précédents. L’expansion du chris</w:t>
      </w:r>
      <w:r>
        <w:rPr>
          <w:rStyle w:val="Bodytext1"/>
          <w:color w:val="000000"/>
        </w:rPr>
        <w:softHyphen/>
      </w:r>
    </w:p>
    <w:p w14:paraId="3BE3E25C" w14:textId="77777777" w:rsidR="00000000" w:rsidRDefault="00000000">
      <w:pPr>
        <w:pStyle w:val="Bodytext10"/>
        <w:framePr w:w="8586" w:h="11454" w:hRule="exact" w:wrap="none" w:vAnchor="page" w:hAnchor="page" w:x="586" w:y="160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tianisme à travers l’humanité, comparée au</w:t>
      </w:r>
    </w:p>
    <w:p w14:paraId="306FAD3A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5560B0" w14:textId="77777777" w:rsidR="00000000" w:rsidRDefault="00000000">
      <w:pPr>
        <w:pStyle w:val="Headerorfooter10"/>
        <w:framePr w:w="7278" w:h="438" w:hRule="exact" w:wrap="none" w:vAnchor="page" w:hAnchor="page" w:x="910" w:y="845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 xml:space="preserve">LES HOMMES NOUVEAUX </w:t>
      </w:r>
      <w:r>
        <w:rPr>
          <w:rStyle w:val="Headerorfooter1"/>
          <w:color w:val="000000"/>
          <w:sz w:val="36"/>
          <w:szCs w:val="36"/>
        </w:rPr>
        <w:t>115</w:t>
      </w:r>
    </w:p>
    <w:p w14:paraId="316B18E1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développement de l’homme sur la planète,</w:t>
      </w:r>
    </w:p>
    <w:p w14:paraId="74A63A84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 passé comme un éclair, car 2 000 ans ne</w:t>
      </w:r>
    </w:p>
    <w:p w14:paraId="281FBE6F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comptent pas dans l’histoire de l’univers.</w:t>
      </w:r>
    </w:p>
    <w:p w14:paraId="64D97220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(Ne l’oubliez pas, nous sommes encore les</w:t>
      </w:r>
    </w:p>
    <w:p w14:paraId="04FC329C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premiers chrétiens ». Nos divisions désas</w:t>
      </w:r>
      <w:r>
        <w:rPr>
          <w:rStyle w:val="Bodytext1"/>
          <w:color w:val="000000"/>
        </w:rPr>
        <w:softHyphen/>
      </w:r>
    </w:p>
    <w:p w14:paraId="5A2E3D3F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treuses et coupables ne sont, espérons-le,</w:t>
      </w:r>
    </w:p>
    <w:p w14:paraId="3AF08B07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maladie de l’enfance ; nous en sommes</w:t>
      </w:r>
    </w:p>
    <w:p w14:paraId="39127006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mettre nos dents. Le monde, sans doute,</w:t>
      </w:r>
    </w:p>
    <w:p w14:paraId="13605FEA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 le contraire, et croit que nous mou</w:t>
      </w:r>
      <w:r>
        <w:rPr>
          <w:rStyle w:val="Bodytext1"/>
          <w:color w:val="000000"/>
        </w:rPr>
        <w:softHyphen/>
      </w:r>
    </w:p>
    <w:p w14:paraId="734C3D4A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rons de vieillesse, mais il l’a cru déjà si</w:t>
      </w:r>
    </w:p>
    <w:p w14:paraId="4ED8434E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souvent! A plusieurs reprises, il a été persuadé</w:t>
      </w:r>
    </w:p>
    <w:p w14:paraId="599AF840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christianisme mourait sous les persé</w:t>
      </w:r>
      <w:r>
        <w:rPr>
          <w:rStyle w:val="Bodytext1"/>
          <w:color w:val="000000"/>
        </w:rPr>
        <w:softHyphen/>
      </w:r>
    </w:p>
    <w:p w14:paraId="2932A530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cutions venues de l’extérieur, ou de ses</w:t>
      </w:r>
    </w:p>
    <w:p w14:paraId="16F7F888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corruptions internes, avec la naissance du</w:t>
      </w:r>
    </w:p>
    <w:p w14:paraId="420647EE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mahométisme, l’avènement des sciences phy</w:t>
      </w:r>
      <w:r>
        <w:rPr>
          <w:rStyle w:val="Bodytext1"/>
          <w:color w:val="000000"/>
        </w:rPr>
        <w:softHyphen/>
      </w:r>
    </w:p>
    <w:p w14:paraId="06025D17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siques et des grands mouvements révolution</w:t>
      </w:r>
      <w:r>
        <w:rPr>
          <w:rStyle w:val="Bodytext1"/>
          <w:color w:val="000000"/>
        </w:rPr>
        <w:softHyphen/>
      </w:r>
    </w:p>
    <w:p w14:paraId="23B9F6DA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naires anti-chrétiens. Le monde a été déçu</w:t>
      </w:r>
    </w:p>
    <w:p w14:paraId="303FC537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fois. La Croix a été sa première décep</w:t>
      </w:r>
      <w:r>
        <w:rPr>
          <w:rStyle w:val="Bodytext1"/>
          <w:color w:val="000000"/>
        </w:rPr>
        <w:softHyphen/>
      </w:r>
    </w:p>
    <w:p w14:paraId="197D956A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tion. </w:t>
      </w:r>
      <w:r>
        <w:rPr>
          <w:rStyle w:val="Bodytext1"/>
          <w:i/>
          <w:iCs/>
          <w:color w:val="000000"/>
        </w:rPr>
        <w:t>L'Homme</w:t>
      </w:r>
      <w:r>
        <w:rPr>
          <w:rStyle w:val="Bodytext1"/>
          <w:color w:val="000000"/>
        </w:rPr>
        <w:t xml:space="preserve"> ressuscita. En un sens, cela</w:t>
      </w:r>
    </w:p>
    <w:p w14:paraId="01D9D376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toujours passé ainsi, et je conçois aisé</w:t>
      </w:r>
      <w:r>
        <w:rPr>
          <w:rStyle w:val="Bodytext1"/>
          <w:color w:val="000000"/>
        </w:rPr>
        <w:softHyphen/>
      </w:r>
    </w:p>
    <w:p w14:paraId="1C920214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 le monde ait pu trouver cela terri</w:t>
      </w:r>
      <w:r>
        <w:rPr>
          <w:rStyle w:val="Bodytext1"/>
          <w:color w:val="000000"/>
        </w:rPr>
        <w:softHyphen/>
      </w:r>
    </w:p>
    <w:p w14:paraId="28667330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blement injuste. Il ne cesse d’étouffer ce</w:t>
      </w:r>
    </w:p>
    <w:p w14:paraId="7D5DD293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Christ a fait surgir, et chaque fois que</w:t>
      </w:r>
    </w:p>
    <w:p w14:paraId="13643EF3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l’on tasse la terre sur sa tombe, on apprend</w:t>
      </w:r>
    </w:p>
    <w:p w14:paraId="07CFB956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d’un coup que le christianisme vit</w:t>
      </w:r>
    </w:p>
    <w:p w14:paraId="4705CF8A" w14:textId="77777777" w:rsidR="00000000" w:rsidRDefault="00000000">
      <w:pPr>
        <w:pStyle w:val="Bodytext10"/>
        <w:framePr w:w="8586" w:h="11358" w:hRule="exact" w:wrap="none" w:vAnchor="page" w:hAnchor="page" w:x="586" w:y="155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et qu’il s’est épanoui ailleurs. Il ne</w:t>
      </w:r>
    </w:p>
    <w:p w14:paraId="44F7BCE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1770C4" w14:textId="77777777" w:rsidR="00000000" w:rsidRDefault="00000000">
      <w:pPr>
        <w:pStyle w:val="Headerorfooter10"/>
        <w:framePr w:w="7272" w:h="324" w:hRule="exact" w:wrap="none" w:vAnchor="page" w:hAnchor="page" w:x="1360" w:y="95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Il6 ÊTRE OU NE PAS ÊTRE</w:t>
      </w:r>
    </w:p>
    <w:p w14:paraId="714DF088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donc pas s’étonner qu’on nous déteste.)</w:t>
      </w:r>
    </w:p>
    <w:p w14:paraId="56118FCF" w14:textId="77777777" w:rsidR="00000000" w:rsidRDefault="00000000">
      <w:pPr>
        <w:pStyle w:val="Bodytext10"/>
        <w:framePr w:w="8586" w:h="11424" w:hRule="exact" w:wrap="none" w:vAnchor="page" w:hAnchor="page" w:x="586" w:y="1637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5° L’enjeu est plus gros encore. En retom</w:t>
      </w:r>
      <w:r>
        <w:rPr>
          <w:rStyle w:val="Bodytext1"/>
          <w:color w:val="000000"/>
        </w:rPr>
        <w:softHyphen/>
      </w:r>
    </w:p>
    <w:p w14:paraId="7AC6E285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bant au stade inférieur, une créature perdait,</w:t>
      </w:r>
    </w:p>
    <w:p w14:paraId="3AECFEDB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 plus, quelques années de sa vie sur</w:t>
      </w:r>
    </w:p>
    <w:p w14:paraId="30F9D8D3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 et encore pas toujours. En retombant à</w:t>
      </w:r>
    </w:p>
    <w:p w14:paraId="7BFFD224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stade, nous perdons une récompense qui</w:t>
      </w:r>
    </w:p>
    <w:p w14:paraId="202DB7D3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(au sens le plus strict du mot) infinie.</w:t>
      </w:r>
    </w:p>
    <w:p w14:paraId="14F1E02A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c’est maintenant le moment critique :</w:t>
      </w:r>
    </w:p>
    <w:p w14:paraId="1E315BD0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guidé la nature siècle après siècle,</w:t>
      </w:r>
    </w:p>
    <w:p w14:paraId="669C0903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jusqu’au point où elle est en mesure de sus</w:t>
      </w:r>
      <w:r>
        <w:rPr>
          <w:rStyle w:val="Bodytext1"/>
          <w:color w:val="000000"/>
        </w:rPr>
        <w:softHyphen/>
      </w:r>
    </w:p>
    <w:p w14:paraId="0B1298C0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citer des créatures capables (si elles le veulent),</w:t>
      </w:r>
    </w:p>
    <w:p w14:paraId="637ABD5D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arrachées à la nature et de devenir</w:t>
      </w:r>
    </w:p>
    <w:p w14:paraId="76BF7ACA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des dieux</w:t>
      </w:r>
      <w:r>
        <w:rPr>
          <w:rStyle w:val="Bodytext1"/>
          <w:color w:val="000000"/>
        </w:rPr>
        <w:t xml:space="preserve"> ». Se laisseront-elles faire? C’est,</w:t>
      </w:r>
    </w:p>
    <w:p w14:paraId="2AD687B4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somme, un peu comme une naissance.</w:t>
      </w:r>
    </w:p>
    <w:p w14:paraId="0320C2A9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nous lever pour suivre le Christ,</w:t>
      </w:r>
    </w:p>
    <w:p w14:paraId="1AD87EB3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faisons encore partie de la nature, nous</w:t>
      </w:r>
    </w:p>
    <w:p w14:paraId="7E81606F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encore dans le sein de notre mère.</w:t>
      </w:r>
    </w:p>
    <w:p w14:paraId="445D7723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grossesse a été longue, pénible, et angois</w:t>
      </w:r>
      <w:r>
        <w:rPr>
          <w:rStyle w:val="Bodytext1"/>
          <w:color w:val="000000"/>
        </w:rPr>
        <w:softHyphen/>
      </w:r>
    </w:p>
    <w:p w14:paraId="50B05A72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sante mais elle a atteint son terme. Le moment</w:t>
      </w:r>
    </w:p>
    <w:p w14:paraId="188AB45D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fatidique est arrivé, le Docteur est là ; tout se</w:t>
      </w:r>
    </w:p>
    <w:p w14:paraId="1C360B4F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passera-t-il bien? Mais dans le cas qui nous</w:t>
      </w:r>
    </w:p>
    <w:p w14:paraId="605CA007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préoccupe, il ne s’agit pas d’une naissance</w:t>
      </w:r>
    </w:p>
    <w:p w14:paraId="5C740D93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ordinaire. Selon le cours naturel des choses,</w:t>
      </w:r>
    </w:p>
    <w:p w14:paraId="6B39A2DB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bébé n’a guère le choix, mais ici, il a le</w:t>
      </w:r>
    </w:p>
    <w:p w14:paraId="1D299F53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choix. Je me demande ce que ferait un bébé</w:t>
      </w:r>
    </w:p>
    <w:p w14:paraId="60D1FF0E" w14:textId="77777777" w:rsidR="00000000" w:rsidRDefault="00000000">
      <w:pPr>
        <w:pStyle w:val="Bodytext10"/>
        <w:framePr w:w="8586" w:h="11424" w:hRule="exact" w:wrap="none" w:vAnchor="page" w:hAnchor="page" w:x="586" w:y="163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dernier cas? Il pourrait préférer</w:t>
      </w:r>
    </w:p>
    <w:p w14:paraId="733295FF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B156A3" w14:textId="77777777" w:rsidR="00000000" w:rsidRDefault="00000000">
      <w:pPr>
        <w:pStyle w:val="Headerorfooter10"/>
        <w:framePr w:w="7182" w:h="426" w:hRule="exact" w:wrap="none" w:vAnchor="page" w:hAnchor="page" w:x="886" w:y="857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 xml:space="preserve">LES HOMMES NOUVEAUX </w:t>
      </w:r>
      <w:r>
        <w:rPr>
          <w:rStyle w:val="Headerorfooter1"/>
          <w:color w:val="000000"/>
          <w:sz w:val="36"/>
          <w:szCs w:val="36"/>
        </w:rPr>
        <w:t>117</w:t>
      </w:r>
    </w:p>
    <w:p w14:paraId="0C55A6ED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rester au chaud dans l’obscurité et à l’abri,</w:t>
      </w:r>
    </w:p>
    <w:p w14:paraId="4CF18160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dans le sein maternel. Car naturellement, il</w:t>
      </w:r>
    </w:p>
    <w:p w14:paraId="67FD3150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croirait</w:t>
      </w:r>
      <w:r>
        <w:rPr>
          <w:rStyle w:val="Bodytext1"/>
          <w:color w:val="000000"/>
        </w:rPr>
        <w:t xml:space="preserve"> qu’en cet endroit il serait en sécurité.</w:t>
      </w:r>
    </w:p>
    <w:p w14:paraId="7759CA69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Mais c’est en cela qu’il se tromperait : s’il</w:t>
      </w:r>
    </w:p>
    <w:p w14:paraId="4AB7241E" w14:textId="77777777" w:rsidR="00000000" w:rsidRDefault="00000000">
      <w:pPr>
        <w:pStyle w:val="Bodytext10"/>
        <w:framePr w:w="8586" w:h="11352" w:hRule="exact" w:wrap="none" w:vAnchor="page" w:hAnchor="page" w:x="586" w:y="1571"/>
        <w:spacing w:line="233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y restait, il mourrait.</w:t>
      </w:r>
    </w:p>
    <w:p w14:paraId="6EF1640B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Eh bien, c’est arrivé ; le nouveau stade a été</w:t>
      </w:r>
    </w:p>
    <w:p w14:paraId="3D97EF56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franchi et continue de l’être. Il y a déjà des</w:t>
      </w:r>
    </w:p>
    <w:p w14:paraId="08C57B1B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nouveaux, sur la terre. On en rencon</w:t>
      </w:r>
      <w:r>
        <w:rPr>
          <w:rStyle w:val="Bodytext1"/>
          <w:color w:val="000000"/>
        </w:rPr>
        <w:softHyphen/>
      </w:r>
    </w:p>
    <w:p w14:paraId="1B106B84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tre ici et là. Ils ont l’air plus heureux, plus forts,</w:t>
      </w:r>
    </w:p>
    <w:p w14:paraId="5FF95CFA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rayonnants que nous. Ils commencent là</w:t>
      </w:r>
    </w:p>
    <w:p w14:paraId="7C70BB3B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la plupart d’entre nous démissionnent. Ils</w:t>
      </w:r>
    </w:p>
    <w:p w14:paraId="0BCBD387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reconnaissables, mais vous devez savoir</w:t>
      </w:r>
    </w:p>
    <w:p w14:paraId="257E96B8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vous cherchez. Ils n’auront rien de com</w:t>
      </w:r>
      <w:r>
        <w:rPr>
          <w:rStyle w:val="Bodytext1"/>
          <w:color w:val="000000"/>
        </w:rPr>
        <w:softHyphen/>
      </w:r>
    </w:p>
    <w:p w14:paraId="0468DEEC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mun avec ces « gens religieux » que vous trou</w:t>
      </w:r>
      <w:r>
        <w:rPr>
          <w:rStyle w:val="Bodytext1"/>
          <w:color w:val="000000"/>
        </w:rPr>
        <w:softHyphen/>
      </w:r>
    </w:p>
    <w:p w14:paraId="463CC18D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vez dans vos lectures. Ils n’attirent pas</w:t>
      </w:r>
    </w:p>
    <w:p w14:paraId="23DA1272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l’attention sur eux. Vous avez tendance à</w:t>
      </w:r>
    </w:p>
    <w:p w14:paraId="00025930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que vous êtes bons envers eux, alors</w:t>
      </w:r>
    </w:p>
    <w:p w14:paraId="75243BA2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sont, en réalité, bons envers vous.</w:t>
      </w:r>
    </w:p>
    <w:p w14:paraId="0A10B4B6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vous aiment plus que les autres, mais ils</w:t>
      </w:r>
    </w:p>
    <w:p w14:paraId="3DF158F3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ont moins besoin de vous. (Il faut vaincre</w:t>
      </w:r>
    </w:p>
    <w:p w14:paraId="6EEE29E8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désir d’être indispensable qui se manifeste</w:t>
      </w:r>
    </w:p>
    <w:p w14:paraId="41CA9BFF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les gens zélés, les femmes particulière</w:t>
      </w:r>
      <w:r>
        <w:rPr>
          <w:rStyle w:val="Bodytext1"/>
          <w:color w:val="000000"/>
        </w:rPr>
        <w:softHyphen/>
      </w:r>
    </w:p>
    <w:p w14:paraId="14CF6313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car c’est la tentation la plus difficile</w:t>
      </w:r>
    </w:p>
    <w:p w14:paraId="731896C8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vaincre). Ces hommes nouveaux vous sem</w:t>
      </w:r>
      <w:r>
        <w:rPr>
          <w:rStyle w:val="Bodytext1"/>
          <w:color w:val="000000"/>
        </w:rPr>
        <w:softHyphen/>
      </w:r>
    </w:p>
    <w:p w14:paraId="115D706B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bleront avoir beaucoup de </w:t>
      </w:r>
      <w:r>
        <w:rPr>
          <w:rStyle w:val="Bodytext1"/>
          <w:i/>
          <w:iCs/>
          <w:color w:val="000000"/>
        </w:rPr>
        <w:t>temps</w:t>
      </w:r>
      <w:r>
        <w:rPr>
          <w:rStyle w:val="Bodytext1"/>
          <w:color w:val="000000"/>
        </w:rPr>
        <w:t xml:space="preserve"> ; vous vous</w:t>
      </w:r>
    </w:p>
    <w:p w14:paraId="48AE72CA" w14:textId="77777777" w:rsidR="00000000" w:rsidRDefault="00000000">
      <w:pPr>
        <w:pStyle w:val="Bodytext10"/>
        <w:framePr w:w="8586" w:h="11352" w:hRule="exact" w:wrap="none" w:vAnchor="page" w:hAnchor="page" w:x="586" w:y="15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demanderez pourquoi. Une fois que vous</w:t>
      </w:r>
    </w:p>
    <w:p w14:paraId="677698E1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D3E659" w14:textId="77777777" w:rsidR="00000000" w:rsidRDefault="00000000">
      <w:pPr>
        <w:pStyle w:val="Headerorfooter10"/>
        <w:framePr w:w="7302" w:h="294" w:hRule="exact" w:wrap="none" w:vAnchor="page" w:hAnchor="page" w:x="1354" w:y="98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Il8 ÊTRE OU NE PAS ÊTRE</w:t>
      </w:r>
    </w:p>
    <w:p w14:paraId="1B38D2C7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aurez découvert un, vous reconnaîtrez</w:t>
      </w:r>
    </w:p>
    <w:p w14:paraId="6DFAEC17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 bien plus facilement. Et je les</w:t>
      </w:r>
    </w:p>
    <w:p w14:paraId="4E40195A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soupçonne fort, — mais comment le sau</w:t>
      </w:r>
      <w:r>
        <w:rPr>
          <w:rStyle w:val="Bodytext1"/>
          <w:color w:val="000000"/>
        </w:rPr>
        <w:softHyphen/>
      </w:r>
    </w:p>
    <w:p w14:paraId="0C197A39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rais-je? — de se reconnaître immédiatement</w:t>
      </w:r>
    </w:p>
    <w:p w14:paraId="48729F18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infailliblement les uns les autres, par delà</w:t>
      </w:r>
    </w:p>
    <w:p w14:paraId="704E3302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barrières de couleur, de sexe, de</w:t>
      </w:r>
    </w:p>
    <w:p w14:paraId="0307C506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classe, d’âge et même de confession. En ce</w:t>
      </w:r>
    </w:p>
    <w:p w14:paraId="5C1E1CDE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sens, devenir saint c’est entrer dans une</w:t>
      </w:r>
    </w:p>
    <w:p w14:paraId="0A465881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société secrète. Le moins que l’on en puisse</w:t>
      </w:r>
    </w:p>
    <w:p w14:paraId="47BE0DE7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rPr>
          <w:sz w:val="24"/>
          <w:szCs w:val="24"/>
        </w:rPr>
      </w:pPr>
      <w:r>
        <w:rPr>
          <w:rStyle w:val="Bodytext1"/>
          <w:color w:val="000000"/>
        </w:rPr>
        <w:t>dire, c’est que c’est passionnant.</w:t>
      </w:r>
    </w:p>
    <w:p w14:paraId="612823DE" w14:textId="77777777" w:rsidR="00000000" w:rsidRDefault="00000000">
      <w:pPr>
        <w:pStyle w:val="Bodytext10"/>
        <w:framePr w:w="8586" w:h="11472" w:hRule="exact" w:wrap="none" w:vAnchor="page" w:hAnchor="page" w:x="586" w:y="1673"/>
        <w:ind w:left="1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n’allez pas croire que les hommes</w:t>
      </w:r>
    </w:p>
    <w:p w14:paraId="5BF4EA64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nouveaux se ressemblent tous. Devenir un</w:t>
      </w:r>
    </w:p>
    <w:p w14:paraId="5DD0EA00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nouveau, cela signifie perdre ce que</w:t>
      </w:r>
    </w:p>
    <w:p w14:paraId="32ADDC84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appelons notre « moi ». Il faut sortir</w:t>
      </w:r>
    </w:p>
    <w:p w14:paraId="52F1779D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nous-mêmes pour entrer en Christ. Sa</w:t>
      </w:r>
    </w:p>
    <w:p w14:paraId="14869CB4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va devenir la nôtre; nous aurons</w:t>
      </w:r>
    </w:p>
    <w:p w14:paraId="0B3650A1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pensées ; nous aurons « l’Esprit de Christ »</w:t>
      </w:r>
    </w:p>
    <w:p w14:paraId="3DBFDC8C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parle la Bible. Mais si Christ est un et</w:t>
      </w:r>
    </w:p>
    <w:p w14:paraId="047CB936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doit ainsi être en nous, n’allons-nous pas</w:t>
      </w:r>
    </w:p>
    <w:p w14:paraId="3FD9F1A2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nous ressembler? Cela paraît vraisem</w:t>
      </w:r>
      <w:r>
        <w:rPr>
          <w:rStyle w:val="Bodytext1"/>
          <w:color w:val="000000"/>
        </w:rPr>
        <w:softHyphen/>
      </w:r>
    </w:p>
    <w:p w14:paraId="2717A35A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blable, mais, en fait, il n’en est pas ainsi.</w:t>
      </w:r>
    </w:p>
    <w:p w14:paraId="50E282D2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malaisé de trouver une image adéquate,</w:t>
      </w:r>
    </w:p>
    <w:p w14:paraId="1CC184F0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que, naturellement, il n’y a pas deux</w:t>
      </w:r>
    </w:p>
    <w:p w14:paraId="4715AC13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qui soient liées entre elles comme le</w:t>
      </w:r>
    </w:p>
    <w:p w14:paraId="25773A48" w14:textId="77777777" w:rsidR="00000000" w:rsidRDefault="00000000">
      <w:pPr>
        <w:pStyle w:val="Bodytext10"/>
        <w:framePr w:w="8586" w:h="11472" w:hRule="exact" w:wrap="none" w:vAnchor="page" w:hAnchor="page" w:x="586" w:y="1673"/>
        <w:spacing w:after="60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Créateur l’est avec l’une de ses créatures.</w:t>
      </w:r>
    </w:p>
    <w:p w14:paraId="6A03ACC7" w14:textId="77777777" w:rsidR="00000000" w:rsidRDefault="00000000">
      <w:pPr>
        <w:pStyle w:val="Bodytext10"/>
        <w:framePr w:w="8586" w:h="11472" w:hRule="exact" w:wrap="none" w:vAnchor="page" w:hAnchor="page" w:x="586" w:y="1673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vais risquer deux comparaisons imparfaites</w:t>
      </w:r>
    </w:p>
    <w:p w14:paraId="2A083938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87D48A" w14:textId="77777777" w:rsidR="00000000" w:rsidRDefault="00000000">
      <w:pPr>
        <w:pStyle w:val="Headerorfooter10"/>
        <w:framePr w:w="7254" w:h="306" w:hRule="exact" w:wrap="none" w:vAnchor="page" w:hAnchor="page" w:x="922" w:y="1049"/>
        <w:jc w:val="right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LES HOMMES NOUVEAUX 119</w:t>
      </w:r>
    </w:p>
    <w:p w14:paraId="2DF178A4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pourront donner une idée de la vérité.</w:t>
      </w:r>
    </w:p>
    <w:p w14:paraId="23AE027F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Imaginez des gens qui ont toujours vécu</w:t>
      </w:r>
    </w:p>
    <w:p w14:paraId="65A29096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ténèbres, et à qui vous expliquez ce</w:t>
      </w:r>
    </w:p>
    <w:p w14:paraId="2891AB27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qu’est la lumière. Vous pourriez leur dire</w:t>
      </w:r>
    </w:p>
    <w:p w14:paraId="775FB6C7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s’ils viennent à la lumière, ils seront</w:t>
      </w:r>
    </w:p>
    <w:p w14:paraId="2DF3F8AA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éclairés par la même lumière, qu’ils</w:t>
      </w:r>
    </w:p>
    <w:p w14:paraId="03975BB7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réfléchiront tous et deviendront tous visibles.</w:t>
      </w:r>
    </w:p>
    <w:p w14:paraId="60A639AB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vont-ils pas s’imaginer qu’étant baignés</w:t>
      </w:r>
    </w:p>
    <w:p w14:paraId="63FF4C2E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même lumière et réagissant de la même</w:t>
      </w:r>
    </w:p>
    <w:p w14:paraId="541A729A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manière, c’est-à-dire la réfléchissant, ils vont</w:t>
      </w:r>
    </w:p>
    <w:p w14:paraId="15AB5B62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se ressembler? Au contraire, vous savez</w:t>
      </w:r>
    </w:p>
    <w:p w14:paraId="69DD857B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bien, comme moi, que la lumière fera</w:t>
      </w:r>
    </w:p>
    <w:p w14:paraId="7256B970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apparaître ou ressortir leurs différences. Sup</w:t>
      </w:r>
      <w:r>
        <w:rPr>
          <w:rStyle w:val="Bodytext1"/>
          <w:color w:val="000000"/>
        </w:rPr>
        <w:softHyphen/>
      </w:r>
    </w:p>
    <w:p w14:paraId="04150443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posons encore quelqu’un qui ne connaît pas</w:t>
      </w:r>
    </w:p>
    <w:p w14:paraId="35513A82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sel : vous lui en donnez une pincée et son</w:t>
      </w:r>
    </w:p>
    <w:p w14:paraId="083E6199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palais éprouve une sensation très piquante.</w:t>
      </w:r>
    </w:p>
    <w:p w14:paraId="5C32F249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lui expliquez que, dans votre pays, on</w:t>
      </w:r>
    </w:p>
    <w:p w14:paraId="2985D434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met du sel dans tous les aliments. Ne va-t-il</w:t>
      </w:r>
    </w:p>
    <w:p w14:paraId="0E2AA822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croire alors que tous vos plats ont le</w:t>
      </w:r>
    </w:p>
    <w:p w14:paraId="1580E0A5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goût parce que la pincée de sel qu’il</w:t>
      </w:r>
    </w:p>
    <w:p w14:paraId="0C36C794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de goûter est si piquante qu’elle ôte</w:t>
      </w:r>
    </w:p>
    <w:p w14:paraId="2C931DA2" w14:textId="77777777" w:rsidR="00000000" w:rsidRDefault="00000000">
      <w:pPr>
        <w:pStyle w:val="Bodytext10"/>
        <w:framePr w:w="8586" w:h="11496" w:hRule="exact" w:wrap="none" w:vAnchor="page" w:hAnchor="page" w:x="586" w:y="1667"/>
        <w:spacing w:after="6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saveur de tout le reste. Mais vous savez</w:t>
      </w:r>
    </w:p>
    <w:p w14:paraId="22E4916A" w14:textId="77777777" w:rsidR="00000000" w:rsidRDefault="00000000">
      <w:pPr>
        <w:pStyle w:val="Bodytext10"/>
        <w:framePr w:w="8586" w:h="11496" w:hRule="exact" w:wrap="none" w:vAnchor="page" w:hAnchor="page" w:x="586" w:y="1667"/>
        <w:spacing w:after="6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bien comme moi, que le sel produit un</w:t>
      </w:r>
    </w:p>
    <w:p w14:paraId="35AB66E0" w14:textId="77777777" w:rsidR="00000000" w:rsidRDefault="00000000">
      <w:pPr>
        <w:pStyle w:val="Bodytext10"/>
        <w:framePr w:w="8586" w:h="11496" w:hRule="exact" w:wrap="none" w:vAnchor="page" w:hAnchor="page" w:x="586" w:y="1667"/>
        <w:spacing w:after="6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 contraire. Loin d’ôter la saveur de l’œuf,</w:t>
      </w:r>
    </w:p>
    <w:p w14:paraId="0B967146" w14:textId="77777777" w:rsidR="00000000" w:rsidRDefault="00000000">
      <w:pPr>
        <w:pStyle w:val="Bodytext10"/>
        <w:framePr w:w="8586" w:h="11496" w:hRule="exact" w:wrap="none" w:vAnchor="page" w:hAnchor="page" w:x="586" w:y="1667"/>
        <w:spacing w:after="6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viande et du chou, il la fait ressortir.</w:t>
      </w:r>
    </w:p>
    <w:p w14:paraId="2584525D" w14:textId="77777777" w:rsidR="00000000" w:rsidRDefault="00000000">
      <w:pPr>
        <w:pStyle w:val="Bodytext10"/>
        <w:framePr w:w="8586" w:h="11496" w:hRule="exact" w:wrap="none" w:vAnchor="page" w:hAnchor="page" w:x="586" w:y="166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aliments n’ont de goût véritable qu’avec</w:t>
      </w:r>
    </w:p>
    <w:p w14:paraId="60587BA5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8C5C2E" w14:textId="77777777" w:rsidR="00000000" w:rsidRDefault="00000000">
      <w:pPr>
        <w:pStyle w:val="Headerorfooter10"/>
        <w:framePr w:wrap="none" w:vAnchor="page" w:hAnchor="page" w:x="1360" w:y="104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120</w:t>
      </w:r>
    </w:p>
    <w:p w14:paraId="4CB9387C" w14:textId="77777777" w:rsidR="00000000" w:rsidRDefault="00000000">
      <w:pPr>
        <w:pStyle w:val="Headerorfooter10"/>
        <w:framePr w:wrap="none" w:vAnchor="page" w:hAnchor="page" w:x="3220" w:y="959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78B8DCD6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sel. (Naturellement cette comparaison</w:t>
      </w:r>
    </w:p>
    <w:p w14:paraId="66FCFE3E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parfaite, car il est possible d’ôter</w:t>
      </w:r>
    </w:p>
    <w:p w14:paraId="12B27E26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saveur en mettant trop de sel, alors qu’on</w:t>
      </w:r>
    </w:p>
    <w:p w14:paraId="649E2150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peut faire perdre sa saveur à une personne</w:t>
      </w:r>
    </w:p>
    <w:p w14:paraId="2170EC08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humaine que Jésus-Christ aurait trop impré</w:t>
      </w:r>
      <w:r>
        <w:rPr>
          <w:rStyle w:val="Bodytext1"/>
          <w:color w:val="000000"/>
        </w:rPr>
        <w:softHyphen/>
      </w:r>
    </w:p>
    <w:p w14:paraId="041BACF3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gnée. Je fais de mon mieux en m’exprimant</w:t>
      </w:r>
    </w:p>
    <w:p w14:paraId="34C6A90A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ainsi.)</w:t>
      </w:r>
    </w:p>
    <w:p w14:paraId="444FB867" w14:textId="77777777" w:rsidR="00000000" w:rsidRDefault="00000000">
      <w:pPr>
        <w:pStyle w:val="Bodytext10"/>
        <w:framePr w:w="8586" w:h="11604" w:hRule="exact" w:wrap="none" w:vAnchor="page" w:hAnchor="page" w:x="586" w:y="1559"/>
        <w:ind w:left="1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est un peu de même en ce qui concerne</w:t>
      </w:r>
    </w:p>
    <w:p w14:paraId="4162241B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rapports avec Jésus-Christ. Plus nous nous</w:t>
      </w:r>
    </w:p>
    <w:p w14:paraId="6D0FEDBB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débarrassons de ce que nous appelons notre</w:t>
      </w:r>
    </w:p>
    <w:p w14:paraId="17201B8B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petit moi », et plus nous nous laissons prendre</w:t>
      </w:r>
    </w:p>
    <w:p w14:paraId="45CD59AB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Lui, plus nous devenons vraiment nous-</w:t>
      </w:r>
    </w:p>
    <w:p w14:paraId="71F5DB78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mêmes. Sa plénitude est telle que des millions</w:t>
      </w:r>
    </w:p>
    <w:p w14:paraId="7FF18F70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« petits Christs », tous différents, seront</w:t>
      </w:r>
    </w:p>
    <w:p w14:paraId="7118BDD6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trop peu nombreux pour L’exprimer</w:t>
      </w:r>
    </w:p>
    <w:p w14:paraId="5D37A836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pleinement. Il les a tous créés ; Il a inventé,</w:t>
      </w:r>
    </w:p>
    <w:p w14:paraId="3B3D07FE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qu’un auteur invente ses caractères dans</w:t>
      </w:r>
    </w:p>
    <w:p w14:paraId="2F687616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roman, tous les êtres différents que vous</w:t>
      </w:r>
    </w:p>
    <w:p w14:paraId="55870986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moi avons été appelés à devenir. En ce</w:t>
      </w:r>
    </w:p>
    <w:p w14:paraId="38854A39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sens-là, notre véritable moi nous attend en</w:t>
      </w:r>
    </w:p>
    <w:p w14:paraId="6C7D3FCD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Lui. Il ne me sert à rien de vouloir être</w:t>
      </w:r>
    </w:p>
    <w:p w14:paraId="1C05862C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moi-même », sans Lui. Plus je Lui résiste</w:t>
      </w:r>
    </w:p>
    <w:p w14:paraId="1AF912A3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plus j’essaie de vivre par moi-même, plus</w:t>
      </w:r>
    </w:p>
    <w:p w14:paraId="604CCA15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dominé par mon hérédité, mon éduca</w:t>
      </w:r>
      <w:r>
        <w:rPr>
          <w:rStyle w:val="Bodytext1"/>
          <w:color w:val="000000"/>
        </w:rPr>
        <w:softHyphen/>
      </w:r>
    </w:p>
    <w:p w14:paraId="7CF183C8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mon milieu et mes appétits. En fait,</w:t>
      </w:r>
    </w:p>
    <w:p w14:paraId="58598F08" w14:textId="77777777" w:rsidR="00000000" w:rsidRDefault="00000000">
      <w:pPr>
        <w:pStyle w:val="Bodytext10"/>
        <w:framePr w:w="8586" w:h="11604" w:hRule="exact" w:wrap="none" w:vAnchor="page" w:hAnchor="page" w:x="586" w:y="15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que j’appelle si fièrement mon </w:t>
      </w:r>
      <w:r>
        <w:rPr>
          <w:rStyle w:val="Bodytext1"/>
          <w:i/>
          <w:iCs/>
          <w:color w:val="000000"/>
        </w:rPr>
        <w:t>moi,</w:t>
      </w:r>
      <w:r>
        <w:rPr>
          <w:rStyle w:val="Bodytext1"/>
          <w:color w:val="000000"/>
        </w:rPr>
        <w:t xml:space="preserve"> devient</w:t>
      </w:r>
    </w:p>
    <w:p w14:paraId="7ED11E03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795FD0" w14:textId="77777777" w:rsidR="00000000" w:rsidRDefault="00000000">
      <w:pPr>
        <w:pStyle w:val="Headerorfooter10"/>
        <w:framePr w:w="3708" w:h="294" w:hRule="exact" w:wrap="none" w:vAnchor="page" w:hAnchor="page" w:x="2758" w:y="1037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LES HOMMES NOUVEAUX</w:t>
      </w:r>
    </w:p>
    <w:p w14:paraId="465D78D1" w14:textId="77777777" w:rsidR="00000000" w:rsidRDefault="00000000">
      <w:pPr>
        <w:pStyle w:val="Headerorfooter10"/>
        <w:framePr w:wrap="none" w:vAnchor="page" w:hAnchor="page" w:x="7642" w:y="1055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121</w:t>
      </w:r>
    </w:p>
    <w:p w14:paraId="0AF0C3FE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lieu de rencontre d’événements qui se</w:t>
      </w:r>
    </w:p>
    <w:p w14:paraId="519BA77C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succèdent, que je n’ai jamais provoqués et</w:t>
      </w:r>
    </w:p>
    <w:p w14:paraId="5B75336F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je ne peux arrêter le cours. Ce que</w:t>
      </w:r>
    </w:p>
    <w:p w14:paraId="3A431F0A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j’appelle « mes désirs » devient purement et</w:t>
      </w:r>
    </w:p>
    <w:p w14:paraId="3C0A83D2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simplement les appétits suscités par mon</w:t>
      </w:r>
    </w:p>
    <w:p w14:paraId="7A6FEA2D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physique ou inculqués par les idées des</w:t>
      </w:r>
    </w:p>
    <w:p w14:paraId="3277A6DA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autres, ou même suggérés par des démons.</w:t>
      </w:r>
    </w:p>
    <w:p w14:paraId="3348BF41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cocktail et une bonne nuit par dessus,</w:t>
      </w:r>
    </w:p>
    <w:p w14:paraId="08DDF416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quelle sera la véritable origine de ce</w:t>
      </w:r>
    </w:p>
    <w:p w14:paraId="45E9B0CE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me flatterai de considérer comme une</w:t>
      </w:r>
    </w:p>
    <w:p w14:paraId="3130AD3F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décision lucide et profondément personnelle</w:t>
      </w:r>
    </w:p>
    <w:p w14:paraId="33731EA2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me poussera à flirter avec la demoiselle</w:t>
      </w:r>
    </w:p>
    <w:p w14:paraId="626AF109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assise en face de moi dans le compartiment</w:t>
      </w:r>
    </w:p>
    <w:p w14:paraId="3BADCB59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train. La propagande, voilà quelle sera</w:t>
      </w:r>
    </w:p>
    <w:p w14:paraId="155EF073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l’origine véritable de ce que je considérerai</w:t>
      </w:r>
    </w:p>
    <w:p w14:paraId="763B1A74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mon idéal politique personnel. A</w:t>
      </w:r>
    </w:p>
    <w:p w14:paraId="5472DA90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l’état naturel, je suis loin d’être une personne</w:t>
      </w:r>
    </w:p>
    <w:p w14:paraId="55379B0E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que j’aime à le croire. La plus grande</w:t>
      </w:r>
    </w:p>
    <w:p w14:paraId="514452A2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partie de ce que j’appelle mon moi peut</w:t>
      </w:r>
    </w:p>
    <w:p w14:paraId="4522F5EE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s’expliquer ainsi très facilement. Je ne com</w:t>
      </w:r>
      <w:r>
        <w:rPr>
          <w:rStyle w:val="Bodytext1"/>
          <w:color w:val="000000"/>
        </w:rPr>
        <w:softHyphen/>
      </w:r>
    </w:p>
    <w:p w14:paraId="69418692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mence à avoir une vraie personnalité que</w:t>
      </w:r>
    </w:p>
    <w:p w14:paraId="11D48A73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je me tourne vers Christ et que je</w:t>
      </w:r>
    </w:p>
    <w:p w14:paraId="21D01779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m’abandonne à Sa Personnalité.</w:t>
      </w:r>
    </w:p>
    <w:p w14:paraId="4721518D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J’avais dit, en commençant, qu’il y avait</w:t>
      </w:r>
    </w:p>
    <w:p w14:paraId="64426AD5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personnes en Dieu. Eh bien, je vais</w:t>
      </w:r>
    </w:p>
    <w:p w14:paraId="63095AB3" w14:textId="77777777" w:rsidR="00000000" w:rsidRDefault="00000000">
      <w:pPr>
        <w:pStyle w:val="Bodytext10"/>
        <w:framePr w:w="8586" w:h="11490" w:hRule="exact" w:wrap="none" w:vAnchor="page" w:hAnchor="page" w:x="586" w:y="1577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loin maintenant : nulle part ailleurs il</w:t>
      </w:r>
    </w:p>
    <w:p w14:paraId="78E95F63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FD5B6B" w14:textId="77777777" w:rsidR="00000000" w:rsidRDefault="00000000">
      <w:pPr>
        <w:pStyle w:val="Headerorfooter10"/>
        <w:framePr w:wrap="none" w:vAnchor="page" w:hAnchor="page" w:x="1324" w:y="1043"/>
        <w:rPr>
          <w:b w:val="0"/>
          <w:bCs w:val="0"/>
        </w:rPr>
      </w:pPr>
      <w:r>
        <w:rPr>
          <w:rStyle w:val="Headerorfooter1"/>
          <w:b/>
          <w:bCs/>
          <w:color w:val="000000"/>
          <w:sz w:val="26"/>
          <w:szCs w:val="26"/>
        </w:rPr>
        <w:lastRenderedPageBreak/>
        <w:t>T 22</w:t>
      </w:r>
    </w:p>
    <w:p w14:paraId="31A8D47D" w14:textId="77777777" w:rsidR="00000000" w:rsidRDefault="00000000">
      <w:pPr>
        <w:pStyle w:val="Headerorfooter10"/>
        <w:framePr w:wrap="none" w:vAnchor="page" w:hAnchor="page" w:x="3190" w:y="97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ÊTRE OU NE PAS ÊTRE</w:t>
      </w:r>
    </w:p>
    <w:p w14:paraId="34EC973A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n’y a de vraies personnalités. Vous n’avez</w:t>
      </w:r>
    </w:p>
    <w:p w14:paraId="73726169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pas de vrai moi, jusqu’à ce que vous vous</w:t>
      </w:r>
    </w:p>
    <w:p w14:paraId="060FF514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soyez donnés à Lui. Généralement, ce</w:t>
      </w:r>
    </w:p>
    <w:p w14:paraId="2D39C487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sont les hommes les plus « naturels » qui se</w:t>
      </w:r>
    </w:p>
    <w:p w14:paraId="1C3534BB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ressemblent, et non pas ceux qui se sont</w:t>
      </w:r>
    </w:p>
    <w:p w14:paraId="40349A90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abandonnés à Christ. Avec quelle monotonie</w:t>
      </w:r>
    </w:p>
    <w:p w14:paraId="3D1A5BBB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les tyrans et les conquérants ne se sont-ils</w:t>
      </w:r>
    </w:p>
    <w:p w14:paraId="373DF179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pas toujours ressemblés, mais combien les</w:t>
      </w:r>
    </w:p>
    <w:p w14:paraId="5E656EF2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saints sont magnifiquement différents les uns</w:t>
      </w:r>
    </w:p>
    <w:p w14:paraId="745E1865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des autres!</w:t>
      </w:r>
    </w:p>
    <w:p w14:paraId="58DADCC4" w14:textId="77777777" w:rsidR="00000000" w:rsidRDefault="00000000">
      <w:pPr>
        <w:pStyle w:val="Bodytext10"/>
        <w:framePr w:w="8586" w:h="11538" w:hRule="exact" w:wrap="none" w:vAnchor="page" w:hAnchor="page" w:x="586" w:y="1583"/>
        <w:ind w:left="1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faut que le moi se renonce réelle</w:t>
      </w:r>
      <w:r>
        <w:rPr>
          <w:rStyle w:val="Bodytext1"/>
          <w:color w:val="000000"/>
        </w:rPr>
        <w:softHyphen/>
      </w:r>
    </w:p>
    <w:p w14:paraId="5F5431A1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ment. Il faut que vous le rejetiez « aveu</w:t>
      </w:r>
      <w:r>
        <w:rPr>
          <w:rStyle w:val="Bodytext1"/>
          <w:color w:val="000000"/>
        </w:rPr>
        <w:softHyphen/>
      </w:r>
    </w:p>
    <w:p w14:paraId="3C00D2F1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glément » pour ainsi dire. Christ vous donnera</w:t>
      </w:r>
    </w:p>
    <w:p w14:paraId="06A93F25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 une personnalité réelle; mais ce</w:t>
      </w:r>
    </w:p>
    <w:p w14:paraId="25E82EE2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pour cela que vous devez allez à</w:t>
      </w:r>
    </w:p>
    <w:p w14:paraId="575B4FAB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Lui. Tant que votre personnalité sera ce qui</w:t>
      </w:r>
    </w:p>
    <w:p w14:paraId="650C3C78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préoccupe, vous n’irez pas vraiment à</w:t>
      </w:r>
    </w:p>
    <w:p w14:paraId="2178B045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Lui. Le tout premier pas est d’essayer</w:t>
      </w:r>
    </w:p>
    <w:p w14:paraId="2E0F1764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d’oublier entièrement le moi. Votre vrai,</w:t>
      </w:r>
    </w:p>
    <w:p w14:paraId="14012661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nouveau moi (qui appartient à Christ</w:t>
      </w:r>
    </w:p>
    <w:p w14:paraId="0B2A22EB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qu’à vous, et qui est à vous parce qu’il</w:t>
      </w:r>
    </w:p>
    <w:p w14:paraId="6A8A5661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à Lui), ne vous sera pas donné tant que</w:t>
      </w:r>
    </w:p>
    <w:p w14:paraId="5820AC3E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le chercherez. Cela vous paraît-il</w:t>
      </w:r>
    </w:p>
    <w:p w14:paraId="787C9AAA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étrange? Le même principe s’applique à des</w:t>
      </w:r>
    </w:p>
    <w:p w14:paraId="5F466B49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plus banales. Même dans la vie sociale,</w:t>
      </w:r>
    </w:p>
    <w:p w14:paraId="2B8EAF5B" w14:textId="77777777" w:rsidR="00000000" w:rsidRDefault="00000000">
      <w:pPr>
        <w:pStyle w:val="Bodytext10"/>
        <w:framePr w:w="8586" w:h="11538" w:hRule="exact" w:wrap="none" w:vAnchor="page" w:hAnchor="page" w:x="586" w:y="1583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vous ne ferez jamais bonne impression sur</w:t>
      </w:r>
    </w:p>
    <w:p w14:paraId="1BE9F5C0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85895C" w14:textId="77777777" w:rsidR="00000000" w:rsidRDefault="00000000">
      <w:pPr>
        <w:pStyle w:val="Headerorfooter10"/>
        <w:framePr w:w="3702" w:h="294" w:hRule="exact" w:wrap="none" w:vAnchor="page" w:hAnchor="page" w:x="2770" w:y="977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lastRenderedPageBreak/>
        <w:t>LES HOMMES NOUVEAUX</w:t>
      </w:r>
    </w:p>
    <w:p w14:paraId="12F37A9F" w14:textId="77777777" w:rsidR="00000000" w:rsidRDefault="00000000">
      <w:pPr>
        <w:pStyle w:val="Headerorfooter10"/>
        <w:framePr w:wrap="none" w:vAnchor="page" w:hAnchor="page" w:x="7660" w:y="1007"/>
        <w:rPr>
          <w:b w:val="0"/>
          <w:bCs w:val="0"/>
        </w:rPr>
      </w:pPr>
      <w:r>
        <w:rPr>
          <w:rStyle w:val="Headerorfooter1"/>
          <w:b/>
          <w:bCs/>
          <w:color w:val="000000"/>
        </w:rPr>
        <w:t>Ï23</w:t>
      </w:r>
    </w:p>
    <w:p w14:paraId="21B3E454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les autres, si vous ne cessez de vouloir</w:t>
      </w:r>
    </w:p>
    <w:p w14:paraId="0D4B37B2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paraître à votre avantage. Même en littéra</w:t>
      </w:r>
      <w:r>
        <w:rPr>
          <w:rStyle w:val="Bodytext1"/>
          <w:color w:val="000000"/>
        </w:rPr>
        <w:softHyphen/>
      </w:r>
    </w:p>
    <w:p w14:paraId="19A45E97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ture et en art, quiconque se préoccupe d’ori</w:t>
      </w:r>
      <w:r>
        <w:rPr>
          <w:rStyle w:val="Bodytext1"/>
          <w:color w:val="000000"/>
        </w:rPr>
        <w:softHyphen/>
      </w:r>
    </w:p>
    <w:p w14:paraId="51CD7FCD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ginalité ne sera jamais original, tandis qu’en</w:t>
      </w:r>
    </w:p>
    <w:p w14:paraId="53ACB71C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essayant de dire la vérité (sans vous soucier</w:t>
      </w:r>
    </w:p>
    <w:p w14:paraId="23F98CA2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si elle a déjà été dite bien souvent), neuf fois</w:t>
      </w:r>
    </w:p>
    <w:p w14:paraId="3794E610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sur dix, vous deviendrez original, sans même</w:t>
      </w:r>
    </w:p>
    <w:p w14:paraId="664ACB07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l’avoir remarqué. Ce principe se retrouve</w:t>
      </w:r>
    </w:p>
    <w:p w14:paraId="5E5BB5DD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au cours de toute la vie, à tous les échelons.</w:t>
      </w:r>
    </w:p>
    <w:p w14:paraId="7F5CD5D1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Renoncez à vous-mêmes et vous vous trou</w:t>
      </w:r>
      <w:r>
        <w:rPr>
          <w:rStyle w:val="Bodytext1"/>
          <w:color w:val="000000"/>
        </w:rPr>
        <w:softHyphen/>
      </w:r>
    </w:p>
    <w:p w14:paraId="2783C0C4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verez véritablement. Perdez votre vie et vous</w:t>
      </w:r>
    </w:p>
    <w:p w14:paraId="0486F334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la sauverez. Acceptez la mort de vos ambitions,</w:t>
      </w:r>
    </w:p>
    <w:p w14:paraId="482CB6C1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de vos désirs quotidiens, et enfin la mort de</w:t>
      </w:r>
    </w:p>
    <w:p w14:paraId="766BF209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tout votre corps, acceptez cela de toutes les</w:t>
      </w:r>
    </w:p>
    <w:p w14:paraId="26314100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fibres de votre être, et vous trouverez la</w:t>
      </w:r>
    </w:p>
    <w:p w14:paraId="4A976F0C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vie éternelle. Ne gardez absolument rien</w:t>
      </w:r>
    </w:p>
    <w:p w14:paraId="2E8BF53B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pour vous. Rien de ce que vous n’aurez pas</w:t>
      </w:r>
    </w:p>
    <w:p w14:paraId="4A4B920E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abandonné ne vous appartiendra vraiment.</w:t>
      </w:r>
    </w:p>
    <w:p w14:paraId="502EF0B6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Rien de ce qui ne sera pas mort en vous ne</w:t>
      </w:r>
    </w:p>
    <w:p w14:paraId="33D556DA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ressuscitera. Cherchez-vous vous-même, et</w:t>
      </w:r>
    </w:p>
    <w:p w14:paraId="1A71AFC8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vous ne trouverez en fin de compte que haine,</w:t>
      </w:r>
    </w:p>
    <w:p w14:paraId="1671432E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désespoir, solitude, colère, ruine et déchéance.</w:t>
      </w:r>
    </w:p>
    <w:p w14:paraId="122B060B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Mais cherchez Jésus-Christ et vous Le trou</w:t>
      </w:r>
      <w:r>
        <w:rPr>
          <w:rStyle w:val="Bodytext1"/>
          <w:color w:val="000000"/>
        </w:rPr>
        <w:softHyphen/>
      </w:r>
    </w:p>
    <w:p w14:paraId="17938EAB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verez, et avec Lui toutes choses vous seront</w:t>
      </w:r>
    </w:p>
    <w:p w14:paraId="12D4F237" w14:textId="77777777" w:rsidR="00000000" w:rsidRDefault="00000000">
      <w:pPr>
        <w:pStyle w:val="Bodytext10"/>
        <w:framePr w:w="8586" w:h="10956" w:hRule="exact" w:wrap="none" w:vAnchor="page" w:hAnchor="page" w:x="586" w:y="1511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données par surcroît.</w:t>
      </w:r>
    </w:p>
    <w:p w14:paraId="0E5CF562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3E7C6E" w14:textId="77777777" w:rsidR="00000000" w:rsidRDefault="00000000">
      <w:pPr>
        <w:pStyle w:val="Heading410"/>
        <w:framePr w:w="8586" w:h="474" w:hRule="exact" w:wrap="none" w:vAnchor="page" w:hAnchor="page" w:x="586" w:y="1985"/>
        <w:spacing w:after="0"/>
        <w:rPr>
          <w:b w:val="0"/>
          <w:bCs w:val="0"/>
          <w:sz w:val="24"/>
          <w:szCs w:val="24"/>
        </w:rPr>
      </w:pPr>
      <w:bookmarkStart w:id="41" w:name="bookmark41"/>
      <w:bookmarkStart w:id="42" w:name="bookmark42"/>
      <w:bookmarkStart w:id="43" w:name="bookmark43"/>
      <w:r>
        <w:rPr>
          <w:rStyle w:val="Heading41"/>
          <w:b/>
          <w:bCs/>
          <w:color w:val="000000"/>
        </w:rPr>
        <w:lastRenderedPageBreak/>
        <w:t>TABLE DES MATIÈRES</w:t>
      </w:r>
      <w:bookmarkEnd w:id="41"/>
      <w:bookmarkEnd w:id="42"/>
      <w:bookmarkEnd w:id="4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5280"/>
      </w:tblGrid>
      <w:tr w:rsidR="00000000" w14:paraId="4CF2A1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85AE8" w14:textId="77777777" w:rsidR="00000000" w:rsidRDefault="00000000">
            <w:pPr>
              <w:pStyle w:val="Other10"/>
              <w:framePr w:w="7194" w:h="8226" w:wrap="none" w:vAnchor="page" w:hAnchor="page" w:x="904" w:y="339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Préface .. 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4530A" w14:textId="77777777" w:rsidR="00000000" w:rsidRDefault="00000000">
            <w:pPr>
              <w:pStyle w:val="Other10"/>
              <w:framePr w:w="7194" w:h="8226" w:wrap="none" w:vAnchor="page" w:hAnchor="page" w:x="904" w:y="3395"/>
              <w:tabs>
                <w:tab w:val="left" w:leader="dot" w:pos="4272"/>
              </w:tabs>
              <w:jc w:val="right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ab/>
              <w:t xml:space="preserve"> 7</w:t>
            </w:r>
          </w:p>
        </w:tc>
      </w:tr>
      <w:tr w:rsidR="00000000" w14:paraId="083D6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397A07" w14:textId="77777777" w:rsidR="00000000" w:rsidRDefault="00000000">
            <w:pPr>
              <w:pStyle w:val="Other10"/>
              <w:framePr w:w="7194" w:h="8226" w:wrap="none" w:vAnchor="page" w:hAnchor="page" w:x="904" w:y="339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I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B1BFD" w14:textId="77777777" w:rsidR="00000000" w:rsidRDefault="00000000">
            <w:pPr>
              <w:pStyle w:val="Other10"/>
              <w:framePr w:w="7194" w:h="8226" w:wrap="none" w:vAnchor="page" w:hAnchor="page" w:x="904" w:y="3395"/>
              <w:tabs>
                <w:tab w:val="left" w:leader="dot" w:pos="4204"/>
              </w:tabs>
              <w:ind w:firstLine="16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 xml:space="preserve">Créer et engendrer </w:t>
            </w:r>
            <w:r>
              <w:rPr>
                <w:rStyle w:val="Other1"/>
                <w:color w:val="000000"/>
              </w:rPr>
              <w:tab/>
              <w:t xml:space="preserve"> n</w:t>
            </w:r>
          </w:p>
        </w:tc>
      </w:tr>
      <w:tr w:rsidR="00000000" w14:paraId="1F0D09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4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36742" w14:textId="77777777" w:rsidR="00000000" w:rsidRDefault="00000000">
            <w:pPr>
              <w:pStyle w:val="Other10"/>
              <w:framePr w:w="7194" w:h="8226" w:wrap="none" w:vAnchor="page" w:hAnchor="page" w:x="904" w:y="3395"/>
              <w:spacing w:after="12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il</w:t>
            </w:r>
          </w:p>
          <w:p w14:paraId="643D28AA" w14:textId="77777777" w:rsidR="00000000" w:rsidRDefault="00000000">
            <w:pPr>
              <w:pStyle w:val="Other10"/>
              <w:framePr w:w="7194" w:h="8226" w:wrap="none" w:vAnchor="page" w:hAnchor="page" w:x="904" w:y="339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m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DEBDC" w14:textId="77777777" w:rsidR="00000000" w:rsidRDefault="00000000">
            <w:pPr>
              <w:pStyle w:val="Other10"/>
              <w:framePr w:w="7194" w:h="8226" w:wrap="none" w:vAnchor="page" w:hAnchor="page" w:x="904" w:y="3395"/>
              <w:spacing w:after="120"/>
              <w:ind w:firstLine="16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Dieu en trois personnes . 23</w:t>
            </w:r>
          </w:p>
          <w:p w14:paraId="5D5E1230" w14:textId="77777777" w:rsidR="00000000" w:rsidRDefault="00000000">
            <w:pPr>
              <w:pStyle w:val="Other10"/>
              <w:framePr w:w="7194" w:h="8226" w:wrap="none" w:vAnchor="page" w:hAnchor="page" w:x="904" w:y="3395"/>
              <w:ind w:firstLine="16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Le temps et l’au-delà du</w:t>
            </w:r>
          </w:p>
          <w:p w14:paraId="7CECAF46" w14:textId="77777777" w:rsidR="00000000" w:rsidRDefault="00000000">
            <w:pPr>
              <w:pStyle w:val="Other10"/>
              <w:framePr w:w="7194" w:h="8226" w:wrap="none" w:vAnchor="page" w:hAnchor="page" w:x="904" w:y="3395"/>
              <w:tabs>
                <w:tab w:val="left" w:leader="dot" w:pos="4180"/>
              </w:tabs>
              <w:spacing w:line="211" w:lineRule="auto"/>
              <w:ind w:firstLine="52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 xml:space="preserve">temps </w:t>
            </w:r>
            <w:r>
              <w:rPr>
                <w:rStyle w:val="Other1"/>
                <w:color w:val="000000"/>
              </w:rPr>
              <w:tab/>
              <w:t xml:space="preserve"> 33</w:t>
            </w:r>
          </w:p>
        </w:tc>
      </w:tr>
      <w:tr w:rsidR="00000000" w14:paraId="12D566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5B4C1" w14:textId="77777777" w:rsidR="00000000" w:rsidRDefault="00000000">
            <w:pPr>
              <w:pStyle w:val="Other10"/>
              <w:framePr w:w="7194" w:h="8226" w:wrap="none" w:vAnchor="page" w:hAnchor="page" w:x="904" w:y="3395"/>
              <w:spacing w:after="14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IV</w:t>
            </w:r>
          </w:p>
          <w:p w14:paraId="71643437" w14:textId="77777777" w:rsidR="00000000" w:rsidRDefault="00000000">
            <w:pPr>
              <w:pStyle w:val="Other10"/>
              <w:framePr w:w="7194" w:h="8226" w:wrap="none" w:vAnchor="page" w:hAnchor="page" w:x="904" w:y="339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v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41599" w14:textId="77777777" w:rsidR="00000000" w:rsidRDefault="00000000">
            <w:pPr>
              <w:pStyle w:val="Other10"/>
              <w:framePr w:w="7194" w:h="8226" w:wrap="none" w:vAnchor="page" w:hAnchor="page" w:x="904" w:y="3395"/>
              <w:tabs>
                <w:tab w:val="left" w:leader="dot" w:pos="4180"/>
              </w:tabs>
              <w:spacing w:after="140"/>
              <w:ind w:firstLine="16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La sainte contagion</w:t>
            </w:r>
            <w:r>
              <w:rPr>
                <w:rStyle w:val="Other1"/>
                <w:color w:val="000000"/>
              </w:rPr>
              <w:tab/>
              <w:t xml:space="preserve"> 42</w:t>
            </w:r>
          </w:p>
          <w:p w14:paraId="652D4C8C" w14:textId="77777777" w:rsidR="00000000" w:rsidRDefault="00000000">
            <w:pPr>
              <w:pStyle w:val="Other10"/>
              <w:framePr w:w="7194" w:h="8226" w:wrap="none" w:vAnchor="page" w:hAnchor="page" w:x="904" w:y="3395"/>
              <w:ind w:firstLine="16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L’entêtement des soldats</w:t>
            </w:r>
          </w:p>
          <w:p w14:paraId="15DE7905" w14:textId="77777777" w:rsidR="00000000" w:rsidRDefault="00000000">
            <w:pPr>
              <w:pStyle w:val="Other10"/>
              <w:framePr w:w="7194" w:h="8226" w:wrap="none" w:vAnchor="page" w:hAnchor="page" w:x="904" w:y="3395"/>
              <w:tabs>
                <w:tab w:val="left" w:leader="dot" w:pos="4168"/>
              </w:tabs>
              <w:spacing w:line="226" w:lineRule="auto"/>
              <w:ind w:firstLine="52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 xml:space="preserve">de plomb </w:t>
            </w:r>
            <w:r>
              <w:rPr>
                <w:rStyle w:val="Other1"/>
                <w:color w:val="000000"/>
              </w:rPr>
              <w:tab/>
              <w:t xml:space="preserve"> 51</w:t>
            </w:r>
          </w:p>
        </w:tc>
      </w:tr>
      <w:tr w:rsidR="00000000" w14:paraId="11E3B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41A48" w14:textId="77777777" w:rsidR="00000000" w:rsidRDefault="00000000">
            <w:pPr>
              <w:pStyle w:val="Other10"/>
              <w:framePr w:w="7194" w:h="8226" w:wrap="none" w:vAnchor="page" w:hAnchor="page" w:x="904" w:y="339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vi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10D9B" w14:textId="77777777" w:rsidR="00000000" w:rsidRDefault="00000000">
            <w:pPr>
              <w:pStyle w:val="Other10"/>
              <w:framePr w:w="7194" w:h="8226" w:wrap="none" w:vAnchor="page" w:hAnchor="page" w:x="904" w:y="3395"/>
              <w:tabs>
                <w:tab w:val="left" w:leader="dot" w:pos="4186"/>
              </w:tabs>
              <w:ind w:firstLine="16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 xml:space="preserve">Deux remarques </w:t>
            </w:r>
            <w:r>
              <w:rPr>
                <w:rStyle w:val="Other1"/>
                <w:color w:val="000000"/>
              </w:rPr>
              <w:tab/>
              <w:t xml:space="preserve"> 58</w:t>
            </w:r>
          </w:p>
        </w:tc>
      </w:tr>
      <w:tr w:rsidR="00000000" w14:paraId="586504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4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EC155" w14:textId="77777777" w:rsidR="00000000" w:rsidRDefault="00000000">
            <w:pPr>
              <w:pStyle w:val="Other10"/>
              <w:framePr w:w="7194" w:h="8226" w:wrap="none" w:vAnchor="page" w:hAnchor="page" w:x="904" w:y="3395"/>
              <w:spacing w:after="14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vu</w:t>
            </w:r>
          </w:p>
          <w:p w14:paraId="191BCAE0" w14:textId="77777777" w:rsidR="00000000" w:rsidRDefault="00000000">
            <w:pPr>
              <w:pStyle w:val="Other10"/>
              <w:framePr w:w="7194" w:h="8226" w:wrap="none" w:vAnchor="page" w:hAnchor="page" w:x="904" w:y="339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vin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2A38D" w14:textId="77777777" w:rsidR="00000000" w:rsidRDefault="00000000">
            <w:pPr>
              <w:pStyle w:val="Other10"/>
              <w:framePr w:w="7194" w:h="8226" w:wrap="none" w:vAnchor="page" w:hAnchor="page" w:x="904" w:y="3395"/>
              <w:tabs>
                <w:tab w:val="left" w:leader="dot" w:pos="4168"/>
              </w:tabs>
              <w:spacing w:after="140"/>
              <w:ind w:firstLine="16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 xml:space="preserve">Faire comme si </w:t>
            </w:r>
            <w:r>
              <w:rPr>
                <w:rStyle w:val="Other1"/>
                <w:color w:val="000000"/>
              </w:rPr>
              <w:tab/>
              <w:t xml:space="preserve"> 64</w:t>
            </w:r>
          </w:p>
          <w:p w14:paraId="4989508F" w14:textId="77777777" w:rsidR="00000000" w:rsidRDefault="00000000">
            <w:pPr>
              <w:pStyle w:val="Other10"/>
              <w:framePr w:w="7194" w:h="8226" w:wrap="none" w:vAnchor="page" w:hAnchor="page" w:x="904" w:y="3395"/>
              <w:ind w:firstLine="16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Le Christianisme est-ce</w:t>
            </w:r>
          </w:p>
          <w:p w14:paraId="33E44CDA" w14:textId="77777777" w:rsidR="00000000" w:rsidRDefault="00000000">
            <w:pPr>
              <w:pStyle w:val="Other10"/>
              <w:framePr w:w="7194" w:h="8226" w:wrap="none" w:vAnchor="page" w:hAnchor="page" w:x="904" w:y="3395"/>
              <w:spacing w:line="228" w:lineRule="auto"/>
              <w:ind w:firstLine="52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facile ou difficile ? .... 74</w:t>
            </w:r>
          </w:p>
        </w:tc>
      </w:tr>
      <w:tr w:rsidR="00000000" w14:paraId="02D21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B3871" w14:textId="77777777" w:rsidR="00000000" w:rsidRDefault="00000000">
            <w:pPr>
              <w:pStyle w:val="Other10"/>
              <w:framePr w:w="7194" w:h="8226" w:wrap="none" w:vAnchor="page" w:hAnchor="page" w:x="904" w:y="3395"/>
              <w:spacing w:before="100" w:after="16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ix</w:t>
            </w:r>
          </w:p>
          <w:p w14:paraId="303104F1" w14:textId="77777777" w:rsidR="00000000" w:rsidRDefault="00000000">
            <w:pPr>
              <w:pStyle w:val="Other10"/>
              <w:framePr w:w="7194" w:h="8226" w:wrap="none" w:vAnchor="page" w:hAnchor="page" w:x="904" w:y="339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x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76CBD" w14:textId="77777777" w:rsidR="00000000" w:rsidRDefault="00000000">
            <w:pPr>
              <w:pStyle w:val="Other10"/>
              <w:framePr w:w="7194" w:h="8226" w:wrap="none" w:vAnchor="page" w:hAnchor="page" w:x="904" w:y="3395"/>
              <w:spacing w:before="80" w:after="140"/>
              <w:ind w:firstLine="16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Le prix de la dépense ... 83</w:t>
            </w:r>
          </w:p>
          <w:p w14:paraId="43336AAC" w14:textId="77777777" w:rsidR="00000000" w:rsidRDefault="00000000">
            <w:pPr>
              <w:pStyle w:val="Other10"/>
              <w:framePr w:w="7194" w:h="8226" w:wrap="none" w:vAnchor="page" w:hAnchor="page" w:x="904" w:y="3395"/>
              <w:ind w:firstLine="16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De braves gens ou des</w:t>
            </w:r>
          </w:p>
          <w:p w14:paraId="2690246C" w14:textId="77777777" w:rsidR="00000000" w:rsidRDefault="00000000">
            <w:pPr>
              <w:pStyle w:val="Other10"/>
              <w:framePr w:w="7194" w:h="8226" w:wrap="none" w:vAnchor="page" w:hAnchor="page" w:x="904" w:y="3395"/>
              <w:spacing w:line="228" w:lineRule="auto"/>
              <w:ind w:firstLine="52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hommes nouveaux? .. 92</w:t>
            </w:r>
          </w:p>
        </w:tc>
      </w:tr>
      <w:tr w:rsidR="00000000" w14:paraId="0F475E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75BFB" w14:textId="77777777" w:rsidR="00000000" w:rsidRDefault="00000000">
            <w:pPr>
              <w:pStyle w:val="Other10"/>
              <w:framePr w:w="7194" w:h="8226" w:wrap="none" w:vAnchor="page" w:hAnchor="page" w:x="904" w:y="3395"/>
              <w:spacing w:before="1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Chap. xi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9084E7" w14:textId="77777777" w:rsidR="00000000" w:rsidRDefault="00000000">
            <w:pPr>
              <w:pStyle w:val="Other10"/>
              <w:framePr w:w="7194" w:h="8226" w:wrap="none" w:vAnchor="page" w:hAnchor="page" w:x="904" w:y="3395"/>
              <w:ind w:firstLine="16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Les hommes nouveaux .. 109</w:t>
            </w:r>
          </w:p>
        </w:tc>
      </w:tr>
    </w:tbl>
    <w:p w14:paraId="400C798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9ED31C" w14:textId="77777777" w:rsidR="00000000" w:rsidRDefault="00000000">
      <w:pPr>
        <w:pStyle w:val="Bodytext20"/>
        <w:framePr w:w="8586" w:h="1098" w:hRule="exact" w:wrap="none" w:vAnchor="page" w:hAnchor="page" w:x="568" w:y="11896"/>
        <w:spacing w:after="80" w:line="240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lastRenderedPageBreak/>
        <w:t>ACHEVÉ D'IMPRIMER SUR LES PRESSES DE L'OFFSET-AUBIN</w:t>
      </w:r>
    </w:p>
    <w:p w14:paraId="1D15B350" w14:textId="77777777" w:rsidR="00000000" w:rsidRDefault="00000000">
      <w:pPr>
        <w:pStyle w:val="Bodytext20"/>
        <w:framePr w:w="8586" w:h="1098" w:hRule="exact" w:wrap="none" w:vAnchor="page" w:hAnchor="page" w:x="568" w:y="11896"/>
        <w:spacing w:after="120" w:line="240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POITIERS, MAI 1968 —D.L. 2-1968.— IMP. 1948.</w:t>
      </w:r>
    </w:p>
    <w:p w14:paraId="648CCB3E" w14:textId="77777777" w:rsidR="00000000" w:rsidRDefault="00000000">
      <w:pPr>
        <w:pStyle w:val="Other10"/>
        <w:framePr w:w="8586" w:h="1098" w:hRule="exact" w:wrap="none" w:vAnchor="page" w:hAnchor="page" w:x="568" w:y="11896"/>
        <w:jc w:val="center"/>
        <w:rPr>
          <w:sz w:val="24"/>
          <w:szCs w:val="24"/>
        </w:rPr>
      </w:pPr>
      <w:r>
        <w:rPr>
          <w:rStyle w:val="Other1"/>
          <w:b/>
          <w:bCs/>
          <w:i/>
          <w:iCs/>
          <w:color w:val="000000"/>
          <w:sz w:val="24"/>
          <w:szCs w:val="24"/>
        </w:rPr>
        <w:t>Imprimé en France</w:t>
      </w:r>
    </w:p>
    <w:p w14:paraId="085DF8CC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1E5379" w14:textId="4D1D23D3" w:rsidR="00000000" w:rsidRDefault="00613D49">
      <w:pPr>
        <w:pStyle w:val="Heading410"/>
        <w:framePr w:w="8586" w:h="570" w:hRule="exact" w:wrap="none" w:vAnchor="page" w:hAnchor="page" w:x="385" w:y="547"/>
        <w:spacing w:after="0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744213" wp14:editId="2E56A5A3">
                <wp:simplePos x="0" y="0"/>
                <wp:positionH relativeFrom="page">
                  <wp:posOffset>262890</wp:posOffset>
                </wp:positionH>
                <wp:positionV relativeFrom="page">
                  <wp:posOffset>8237220</wp:posOffset>
                </wp:positionV>
                <wp:extent cx="5086350" cy="0"/>
                <wp:effectExtent l="15240" t="17145" r="13335" b="1143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DEB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.7pt;margin-top:648.6pt;width:4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" o:allowincell="f" strokeweight="1.5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179AE9" wp14:editId="2AE05679">
                <wp:simplePos x="0" y="0"/>
                <wp:positionH relativeFrom="page">
                  <wp:posOffset>1950720</wp:posOffset>
                </wp:positionH>
                <wp:positionV relativeFrom="page">
                  <wp:posOffset>4358640</wp:posOffset>
                </wp:positionV>
                <wp:extent cx="0" cy="3227070"/>
                <wp:effectExtent l="17145" t="15240" r="11430" b="1524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70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A240E" id="AutoShape 4" o:spid="_x0000_s1026" type="#_x0000_t32" style="position:absolute;margin-left:153.6pt;margin-top:343.2pt;width:0;height:25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" o:allowincell="f" strokeweight="1.5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9EA57A" wp14:editId="5B6BE061">
                <wp:simplePos x="0" y="0"/>
                <wp:positionH relativeFrom="page">
                  <wp:posOffset>1965960</wp:posOffset>
                </wp:positionH>
                <wp:positionV relativeFrom="page">
                  <wp:posOffset>956310</wp:posOffset>
                </wp:positionV>
                <wp:extent cx="0" cy="3402330"/>
                <wp:effectExtent l="13335" t="13335" r="15240" b="1333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233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039CD" id="AutoShape 5" o:spid="_x0000_s1026" type="#_x0000_t32" style="position:absolute;margin-left:154.8pt;margin-top:75.3pt;width:0;height:26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" o:allowincell="f" strokeweight="1.2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83F0213" wp14:editId="3AF72EEB">
                <wp:simplePos x="0" y="0"/>
                <wp:positionH relativeFrom="page">
                  <wp:posOffset>3703320</wp:posOffset>
                </wp:positionH>
                <wp:positionV relativeFrom="page">
                  <wp:posOffset>2282190</wp:posOffset>
                </wp:positionV>
                <wp:extent cx="0" cy="5292090"/>
                <wp:effectExtent l="17145" t="15240" r="11430" b="1714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20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68CAF" id="AutoShape 6" o:spid="_x0000_s1026" type="#_x0000_t32" style="position:absolute;margin-left:291.6pt;margin-top:179.7pt;width:0;height:416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" o:allowincell="f" strokeweight="1.5pt">
                <w10:wrap anchorx="page" anchory="page"/>
              </v:shape>
            </w:pict>
          </mc:Fallback>
        </mc:AlternateContent>
      </w:r>
      <w:bookmarkStart w:id="44" w:name="bookmark44"/>
      <w:bookmarkStart w:id="45" w:name="bookmark45"/>
      <w:bookmarkStart w:id="46" w:name="bookmark46"/>
      <w:r w:rsidR="00000000">
        <w:rPr>
          <w:rStyle w:val="Heading41"/>
          <w:b/>
          <w:bCs/>
          <w:color w:val="000000"/>
        </w:rPr>
        <w:t>FOI V</w:t>
      </w:r>
      <w:r w:rsidR="00000000">
        <w:rPr>
          <w:rStyle w:val="Heading41"/>
          <w:b/>
          <w:bCs/>
          <w:color w:val="000000"/>
          <w:vertAlign w:val="superscript"/>
        </w:rPr>
        <w:t>iy</w:t>
      </w:r>
      <w:r w:rsidR="00000000">
        <w:rPr>
          <w:rStyle w:val="Heading41"/>
          <w:b/>
          <w:bCs/>
          <w:color w:val="000000"/>
        </w:rPr>
        <w:t>ANTE</w:t>
      </w:r>
      <w:bookmarkEnd w:id="44"/>
      <w:bookmarkEnd w:id="45"/>
      <w:bookmarkEnd w:id="46"/>
    </w:p>
    <w:p w14:paraId="5E75069F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47" w:name="bookmark47"/>
      <w:bookmarkEnd w:id="47"/>
      <w:r>
        <w:rPr>
          <w:rStyle w:val="Bodytext2"/>
          <w:b/>
          <w:bCs/>
          <w:color w:val="000000"/>
        </w:rPr>
        <w:t>Y. CONGAR •*</w:t>
      </w:r>
    </w:p>
    <w:p w14:paraId="4A8BEE68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Jésus-Christ</w:t>
      </w:r>
    </w:p>
    <w:p w14:paraId="7545F427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48" w:name="bookmark48"/>
      <w:bookmarkEnd w:id="48"/>
      <w:r>
        <w:rPr>
          <w:rStyle w:val="Bodytext2"/>
          <w:b/>
          <w:bCs/>
          <w:color w:val="000000"/>
        </w:rPr>
        <w:t>R. VOILLAUME *</w:t>
      </w:r>
    </w:p>
    <w:p w14:paraId="17B47D59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 la suite de Jésus</w:t>
      </w:r>
    </w:p>
    <w:p w14:paraId="02397882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49" w:name="bookmark49"/>
      <w:bookmarkEnd w:id="49"/>
      <w:r>
        <w:rPr>
          <w:rStyle w:val="Bodytext2"/>
          <w:b/>
          <w:bCs/>
          <w:color w:val="000000"/>
        </w:rPr>
        <w:t>J. MOUROUX ♦</w:t>
      </w:r>
    </w:p>
    <w:p w14:paraId="71D0B70A" w14:textId="77777777" w:rsidR="00000000" w:rsidRDefault="00000000">
      <w:pPr>
        <w:pStyle w:val="Bodytext20"/>
        <w:framePr w:w="2640" w:h="10512" w:hRule="exact" w:wrap="none" w:vAnchor="page" w:hAnchor="page" w:x="385" w:y="1435"/>
        <w:spacing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Je crois en Toi :</w:t>
      </w:r>
    </w:p>
    <w:p w14:paraId="6F0AF417" w14:textId="77777777" w:rsidR="00000000" w:rsidRDefault="00000000">
      <w:pPr>
        <w:pStyle w:val="Bodytext20"/>
        <w:framePr w:w="2640" w:h="10512" w:hRule="exact" w:wrap="none" w:vAnchor="page" w:hAnchor="page" w:x="385" w:y="1435"/>
        <w:spacing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rencontre</w:t>
      </w:r>
    </w:p>
    <w:p w14:paraId="1243180F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avec le Dieu vivant</w:t>
      </w:r>
    </w:p>
    <w:p w14:paraId="32FEBB1C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0" w:name="bookmark50"/>
      <w:bookmarkEnd w:id="50"/>
      <w:r>
        <w:rPr>
          <w:rStyle w:val="Bodytext2"/>
          <w:b/>
          <w:bCs/>
          <w:color w:val="000000"/>
        </w:rPr>
        <w:t>B.-M. CHEVIGNARD*</w:t>
      </w:r>
    </w:p>
    <w:p w14:paraId="715CFBD5" w14:textId="77777777" w:rsidR="00000000" w:rsidRDefault="00000000">
      <w:pPr>
        <w:pStyle w:val="Bodytext20"/>
        <w:framePr w:w="2640" w:h="10512" w:hRule="exact" w:wrap="none" w:vAnchor="page" w:hAnchor="page" w:x="385" w:y="1435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doctrine spirituelle</w:t>
      </w:r>
    </w:p>
    <w:p w14:paraId="17361258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T Évangile</w:t>
      </w:r>
    </w:p>
    <w:p w14:paraId="106A661B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1" w:name="bookmark51"/>
      <w:bookmarkEnd w:id="51"/>
      <w:r>
        <w:rPr>
          <w:rStyle w:val="Bodytext2"/>
          <w:b/>
          <w:bCs/>
          <w:color w:val="000000"/>
        </w:rPr>
        <w:t>R. GUARDENI</w:t>
      </w:r>
    </w:p>
    <w:p w14:paraId="5CDBCCC2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80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Messe</w:t>
      </w:r>
    </w:p>
    <w:p w14:paraId="774B1C18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2" w:name="bookmark52"/>
      <w:bookmarkEnd w:id="52"/>
      <w:r>
        <w:rPr>
          <w:rStyle w:val="Bodytext2"/>
          <w:b/>
          <w:bCs/>
          <w:color w:val="000000"/>
        </w:rPr>
        <w:t>L. BOUYER</w:t>
      </w:r>
    </w:p>
    <w:p w14:paraId="1781BAF5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 xml:space="preserve">Le mystère pasca </w:t>
      </w:r>
      <w:r>
        <w:rPr>
          <w:rStyle w:val="Bodytext2"/>
          <w:b/>
          <w:bCs/>
          <w:i/>
          <w:iCs/>
          <w:color w:val="000000"/>
          <w:vertAlign w:val="subscript"/>
        </w:rPr>
        <w:t>t</w:t>
      </w:r>
    </w:p>
    <w:p w14:paraId="66EE14C1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3" w:name="bookmark53"/>
      <w:bookmarkEnd w:id="53"/>
      <w:r>
        <w:rPr>
          <w:rStyle w:val="Bodytext2"/>
          <w:b/>
          <w:bCs/>
          <w:color w:val="000000"/>
        </w:rPr>
        <w:t>J. JEREMIAS ♦</w:t>
      </w:r>
    </w:p>
    <w:p w14:paraId="569F2274" w14:textId="77777777" w:rsidR="00000000" w:rsidRDefault="00000000">
      <w:pPr>
        <w:pStyle w:val="Bodytext20"/>
        <w:framePr w:w="2640" w:h="10512" w:hRule="exact" w:wrap="none" w:vAnchor="page" w:hAnchor="page" w:x="385" w:y="1435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Paroles de Jésus :</w:t>
      </w:r>
    </w:p>
    <w:p w14:paraId="31F99D06" w14:textId="77777777" w:rsidR="00000000" w:rsidRDefault="00000000">
      <w:pPr>
        <w:pStyle w:val="Bodytext20"/>
        <w:framePr w:w="2640" w:h="10512" w:hRule="exact" w:wrap="none" w:vAnchor="page" w:hAnchor="page" w:x="385" w:y="1435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Sermon sur la</w:t>
      </w:r>
    </w:p>
    <w:p w14:paraId="5009C3B3" w14:textId="77777777" w:rsidR="00000000" w:rsidRDefault="00000000">
      <w:pPr>
        <w:pStyle w:val="Bodytext20"/>
        <w:framePr w:w="2640" w:h="10512" w:hRule="exact" w:wrap="none" w:vAnchor="page" w:hAnchor="page" w:x="385" w:y="1435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montagne</w:t>
      </w:r>
    </w:p>
    <w:p w14:paraId="21A57FAC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Notre-Père</w:t>
      </w:r>
    </w:p>
    <w:p w14:paraId="651FB490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4" w:name="bookmark54"/>
      <w:bookmarkEnd w:id="54"/>
      <w:r>
        <w:rPr>
          <w:rStyle w:val="Bodytext2"/>
          <w:b/>
          <w:bCs/>
          <w:color w:val="000000"/>
        </w:rPr>
        <w:t>A. SERTILL ANGES**</w:t>
      </w:r>
    </w:p>
    <w:p w14:paraId="0C5ED24E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vie intellectuelle</w:t>
      </w:r>
    </w:p>
    <w:p w14:paraId="2CB6B395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09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5" w:name="bookmark55"/>
      <w:bookmarkEnd w:id="55"/>
      <w:r>
        <w:rPr>
          <w:rStyle w:val="Bodytext2"/>
          <w:b/>
          <w:bCs/>
          <w:color w:val="000000"/>
        </w:rPr>
        <w:t>A. GEORGE *</w:t>
      </w:r>
    </w:p>
    <w:p w14:paraId="78142C46" w14:textId="77777777" w:rsidR="00000000" w:rsidRDefault="00000000">
      <w:pPr>
        <w:pStyle w:val="Bodytext20"/>
        <w:framePr w:w="2640" w:h="10512" w:hRule="exact" w:wrap="none" w:vAnchor="page" w:hAnchor="page" w:x="385" w:y="1435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 T écoute</w:t>
      </w:r>
    </w:p>
    <w:p w14:paraId="38F36EC5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la Parole de Dieu</w:t>
      </w:r>
    </w:p>
    <w:p w14:paraId="6DED406C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9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6" w:name="bookmark56"/>
      <w:bookmarkEnd w:id="56"/>
      <w:r>
        <w:rPr>
          <w:rStyle w:val="Bodytext2"/>
          <w:b/>
          <w:bCs/>
          <w:color w:val="000000"/>
        </w:rPr>
        <w:t>A.-M. CARRÉ •</w:t>
      </w:r>
    </w:p>
    <w:p w14:paraId="41CD6CAA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Compagnons d’éternité</w:t>
      </w:r>
    </w:p>
    <w:p w14:paraId="00CE924C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86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7" w:name="bookmark57"/>
      <w:bookmarkEnd w:id="57"/>
      <w:r>
        <w:rPr>
          <w:rStyle w:val="Bodytext2"/>
          <w:b/>
          <w:bCs/>
          <w:color w:val="000000"/>
        </w:rPr>
        <w:t>BERNARD BRO *</w:t>
      </w:r>
    </w:p>
    <w:p w14:paraId="0FCF2D9A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Apprendre à prier</w:t>
      </w:r>
    </w:p>
    <w:p w14:paraId="1A152512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9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8" w:name="bookmark58"/>
      <w:bookmarkEnd w:id="58"/>
      <w:r>
        <w:rPr>
          <w:rStyle w:val="Bodytext2"/>
          <w:b/>
          <w:bCs/>
          <w:color w:val="000000"/>
        </w:rPr>
        <w:t>TH. G. CHIFFLOT ♦</w:t>
      </w:r>
    </w:p>
    <w:p w14:paraId="383BE464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Comprendre la Bible</w:t>
      </w:r>
    </w:p>
    <w:p w14:paraId="6CB59F0A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86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59" w:name="bookmark59"/>
      <w:bookmarkEnd w:id="59"/>
      <w:r>
        <w:rPr>
          <w:rStyle w:val="Bodytext2"/>
          <w:b/>
          <w:bCs/>
          <w:color w:val="000000"/>
        </w:rPr>
        <w:t>H. DE LUBAC ♦*♦</w:t>
      </w:r>
    </w:p>
    <w:p w14:paraId="0EA3288A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Catholicisme</w:t>
      </w:r>
    </w:p>
    <w:p w14:paraId="2456EACF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0" w:name="bookmark60"/>
      <w:bookmarkEnd w:id="60"/>
      <w:r>
        <w:rPr>
          <w:rStyle w:val="Bodytext2"/>
          <w:b/>
          <w:bCs/>
          <w:color w:val="000000"/>
        </w:rPr>
        <w:t>J. JOMIER *</w:t>
      </w:r>
    </w:p>
    <w:p w14:paraId="357AD547" w14:textId="77777777" w:rsidR="00000000" w:rsidRDefault="00000000">
      <w:pPr>
        <w:pStyle w:val="Bodytext20"/>
        <w:framePr w:w="2640" w:h="10512" w:hRule="exact" w:wrap="none" w:vAnchor="page" w:hAnchor="page" w:x="385" w:y="1435"/>
        <w:spacing w:line="211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Jésus,</w:t>
      </w:r>
    </w:p>
    <w:p w14:paraId="4454C29C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vie du Messie</w:t>
      </w:r>
    </w:p>
    <w:p w14:paraId="02BAAEE5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1" w:name="bookmark61"/>
      <w:bookmarkEnd w:id="61"/>
      <w:r>
        <w:rPr>
          <w:rStyle w:val="Bodytext2"/>
          <w:b/>
          <w:bCs/>
          <w:color w:val="000000"/>
        </w:rPr>
        <w:t>A. GEORGE *♦</w:t>
      </w:r>
    </w:p>
    <w:p w14:paraId="4ED440F6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Prier les Psaumes</w:t>
      </w:r>
    </w:p>
    <w:p w14:paraId="3FCCF8EF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86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2" w:name="bookmark62"/>
      <w:bookmarkEnd w:id="62"/>
      <w:r>
        <w:rPr>
          <w:rStyle w:val="Bodytext2"/>
          <w:b/>
          <w:bCs/>
          <w:color w:val="000000"/>
        </w:rPr>
        <w:t>H. URS</w:t>
      </w:r>
    </w:p>
    <w:p w14:paraId="3576B1F5" w14:textId="77777777" w:rsidR="00000000" w:rsidRDefault="00000000">
      <w:pPr>
        <w:pStyle w:val="Bodytext20"/>
        <w:framePr w:w="2640" w:h="10512" w:hRule="exact" w:wrap="none" w:vAnchor="page" w:hAnchor="page" w:x="385" w:y="1435"/>
        <w:spacing w:line="211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VON BALTHASAR***</w:t>
      </w:r>
    </w:p>
    <w:p w14:paraId="2595C245" w14:textId="77777777" w:rsidR="00000000" w:rsidRDefault="00000000">
      <w:pPr>
        <w:pStyle w:val="Bodytext20"/>
        <w:framePr w:w="2640" w:h="10512" w:hRule="exact" w:wrap="none" w:vAnchor="page" w:hAnchor="page" w:x="385" w:y="1435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Dieu et l'homme</w:t>
      </w:r>
    </w:p>
    <w:p w14:paraId="7D4AA8BB" w14:textId="77777777" w:rsidR="00000000" w:rsidRDefault="00000000">
      <w:pPr>
        <w:pStyle w:val="Bodytext20"/>
        <w:framePr w:w="2640" w:h="10512" w:hRule="exact" w:wrap="none" w:vAnchor="page" w:hAnchor="page" w:x="385" w:y="1435"/>
        <w:spacing w:after="100" w:line="211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d’aujourd'hui</w:t>
      </w:r>
    </w:p>
    <w:p w14:paraId="3437FBB4" w14:textId="77777777" w:rsidR="00000000" w:rsidRDefault="00000000">
      <w:pPr>
        <w:pStyle w:val="Bodytext20"/>
        <w:framePr w:w="2640" w:h="10512" w:hRule="exact" w:wrap="none" w:vAnchor="page" w:hAnchor="page" w:x="385" w:y="1435"/>
        <w:numPr>
          <w:ilvl w:val="0"/>
          <w:numId w:val="1"/>
        </w:numPr>
        <w:tabs>
          <w:tab w:val="left" w:pos="386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3" w:name="bookmark63"/>
      <w:bookmarkEnd w:id="63"/>
      <w:r>
        <w:rPr>
          <w:rStyle w:val="Bodytext2"/>
          <w:b/>
          <w:bCs/>
          <w:color w:val="000000"/>
        </w:rPr>
        <w:t>L. LOCHET</w:t>
      </w:r>
    </w:p>
    <w:p w14:paraId="62C00646" w14:textId="77777777" w:rsidR="00000000" w:rsidRDefault="00000000">
      <w:pPr>
        <w:pStyle w:val="Bodytext20"/>
        <w:framePr w:w="2640" w:h="10512" w:hRule="exact" w:wrap="none" w:vAnchor="page" w:hAnchor="page" w:x="385" w:y="1435"/>
        <w:spacing w:line="206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Fils de l* Église</w:t>
      </w:r>
    </w:p>
    <w:p w14:paraId="7BBD9C1E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4" w:name="bookmark64"/>
      <w:bookmarkEnd w:id="64"/>
      <w:r>
        <w:rPr>
          <w:rStyle w:val="Bodytext2"/>
          <w:b/>
          <w:bCs/>
          <w:color w:val="000000"/>
        </w:rPr>
        <w:t>Y. CONGAR*</w:t>
      </w:r>
    </w:p>
    <w:p w14:paraId="341B324B" w14:textId="77777777" w:rsidR="00000000" w:rsidRDefault="00000000">
      <w:pPr>
        <w:pStyle w:val="Bodytext20"/>
        <w:framePr w:w="2652" w:h="10488" w:hRule="exact" w:wrap="none" w:vAnchor="page" w:hAnchor="page" w:x="3139" w:y="1453"/>
        <w:spacing w:line="187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Esquisses du mystère</w:t>
      </w:r>
    </w:p>
    <w:p w14:paraId="126549C8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80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T Église</w:t>
      </w:r>
    </w:p>
    <w:p w14:paraId="52CC2BA9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5" w:name="bookmark65"/>
      <w:bookmarkEnd w:id="65"/>
      <w:r>
        <w:rPr>
          <w:rStyle w:val="Bodytext2"/>
          <w:b/>
          <w:bCs/>
          <w:color w:val="000000"/>
        </w:rPr>
        <w:t>H.-M. FÉRET *</w:t>
      </w:r>
    </w:p>
    <w:p w14:paraId="7DB3E076" w14:textId="77777777" w:rsidR="00000000" w:rsidRDefault="00000000">
      <w:pPr>
        <w:pStyle w:val="Bodytext20"/>
        <w:framePr w:w="2652" w:h="10488" w:hRule="exact" w:wrap="none" w:vAnchor="page" w:hAnchor="page" w:x="3139" w:y="1453"/>
        <w:spacing w:line="180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L’Eucharistie,</w:t>
      </w:r>
    </w:p>
    <w:p w14:paraId="78B7088C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87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pâque de T univers</w:t>
      </w:r>
    </w:p>
    <w:p w14:paraId="20CFE277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04"/>
        </w:tabs>
        <w:spacing w:line="240" w:lineRule="auto"/>
        <w:ind w:firstLine="0"/>
        <w:jc w:val="both"/>
        <w:rPr>
          <w:b w:val="0"/>
          <w:bCs w:val="0"/>
          <w:i w:val="0"/>
          <w:iCs w:val="0"/>
          <w:sz w:val="24"/>
          <w:szCs w:val="24"/>
        </w:rPr>
      </w:pPr>
      <w:bookmarkStart w:id="66" w:name="bookmark66"/>
      <w:bookmarkEnd w:id="66"/>
      <w:r>
        <w:rPr>
          <w:rStyle w:val="Bodytext2"/>
          <w:b/>
          <w:bCs/>
          <w:color w:val="000000"/>
        </w:rPr>
        <w:t>J. GUILLET *</w:t>
      </w:r>
    </w:p>
    <w:p w14:paraId="622FAF98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générosité de Dieu</w:t>
      </w:r>
    </w:p>
    <w:p w14:paraId="5A70352E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386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7" w:name="bookmark67"/>
      <w:bookmarkEnd w:id="67"/>
      <w:r>
        <w:rPr>
          <w:rStyle w:val="Bodytext2"/>
          <w:b/>
          <w:bCs/>
          <w:color w:val="000000"/>
        </w:rPr>
        <w:t>K. RAHNER *</w:t>
      </w:r>
    </w:p>
    <w:p w14:paraId="1DB5132F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chrétien et la mort</w:t>
      </w:r>
    </w:p>
    <w:p w14:paraId="46ADB403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8" w:name="bookmark68"/>
      <w:bookmarkEnd w:id="68"/>
      <w:r>
        <w:rPr>
          <w:rStyle w:val="Bodytext2"/>
          <w:b/>
          <w:bCs/>
          <w:color w:val="000000"/>
        </w:rPr>
        <w:t>H. DE LUBAC ••*</w:t>
      </w:r>
    </w:p>
    <w:p w14:paraId="10DFAAF0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92" w:lineRule="auto"/>
        <w:ind w:firstLine="40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Sur les chemins de Dieu</w:t>
      </w:r>
    </w:p>
    <w:p w14:paraId="6FAD767A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69" w:name="bookmark69"/>
      <w:bookmarkEnd w:id="69"/>
      <w:r>
        <w:rPr>
          <w:rStyle w:val="Bodytext2"/>
          <w:b/>
          <w:bCs/>
          <w:color w:val="000000"/>
        </w:rPr>
        <w:t>LE CURÉ D’ARS ***</w:t>
      </w:r>
    </w:p>
    <w:p w14:paraId="6CA7167C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87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Sa pensée, son coeur</w:t>
      </w:r>
    </w:p>
    <w:p w14:paraId="6116901A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70" w:name="bookmark70"/>
      <w:bookmarkEnd w:id="70"/>
      <w:r>
        <w:rPr>
          <w:rStyle w:val="Bodytext2"/>
          <w:b/>
          <w:bCs/>
          <w:color w:val="000000"/>
        </w:rPr>
        <w:t>A. GEORGE •</w:t>
      </w:r>
    </w:p>
    <w:p w14:paraId="39A3156E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L’Évangile de Paul</w:t>
      </w:r>
    </w:p>
    <w:p w14:paraId="4079EA96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39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71" w:name="bookmark71"/>
      <w:bookmarkEnd w:id="71"/>
      <w:r>
        <w:rPr>
          <w:rStyle w:val="Bodytext2"/>
          <w:b/>
          <w:bCs/>
          <w:color w:val="000000"/>
        </w:rPr>
        <w:t>K. JASPERS ••</w:t>
      </w:r>
    </w:p>
    <w:p w14:paraId="20295D3A" w14:textId="77777777" w:rsidR="00000000" w:rsidRDefault="00000000">
      <w:pPr>
        <w:pStyle w:val="Bodytext20"/>
        <w:framePr w:w="2652" w:h="10488" w:hRule="exact" w:wrap="none" w:vAnchor="page" w:hAnchor="page" w:x="3139" w:y="1453"/>
        <w:spacing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situation spirituelle</w:t>
      </w:r>
    </w:p>
    <w:p w14:paraId="6DEA40A6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87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notre époque</w:t>
      </w:r>
    </w:p>
    <w:p w14:paraId="4EBF248D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72" w:name="bookmark72"/>
      <w:bookmarkEnd w:id="72"/>
      <w:r>
        <w:rPr>
          <w:rStyle w:val="Bodytext2"/>
          <w:b/>
          <w:bCs/>
          <w:color w:val="000000"/>
        </w:rPr>
        <w:t>J. MOUROUX •</w:t>
      </w:r>
    </w:p>
    <w:p w14:paraId="15EA25FE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liberté chrétienne</w:t>
      </w:r>
    </w:p>
    <w:p w14:paraId="52C042E9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10"/>
        </w:tabs>
        <w:spacing w:line="240" w:lineRule="auto"/>
        <w:ind w:firstLine="0"/>
        <w:jc w:val="both"/>
        <w:rPr>
          <w:b w:val="0"/>
          <w:bCs w:val="0"/>
          <w:i w:val="0"/>
          <w:iCs w:val="0"/>
          <w:sz w:val="24"/>
          <w:szCs w:val="24"/>
        </w:rPr>
      </w:pPr>
      <w:bookmarkStart w:id="73" w:name="bookmark73"/>
      <w:bookmarkEnd w:id="73"/>
      <w:r>
        <w:rPr>
          <w:rStyle w:val="Bodytext2"/>
          <w:b/>
          <w:bCs/>
          <w:color w:val="000000"/>
        </w:rPr>
        <w:t>Y. CONGAR **</w:t>
      </w:r>
    </w:p>
    <w:p w14:paraId="34D3C2FB" w14:textId="77777777" w:rsidR="00000000" w:rsidRDefault="00000000">
      <w:pPr>
        <w:pStyle w:val="Bodytext20"/>
        <w:framePr w:w="2652" w:h="10488" w:hRule="exact" w:wrap="none" w:vAnchor="page" w:hAnchor="page" w:x="3139" w:y="1453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Vaste monde,</w:t>
      </w:r>
    </w:p>
    <w:p w14:paraId="3AEBE4F6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ma paroisse</w:t>
      </w:r>
    </w:p>
    <w:p w14:paraId="06BB79AD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74" w:name="bookmark74"/>
      <w:bookmarkEnd w:id="74"/>
      <w:r>
        <w:rPr>
          <w:rStyle w:val="Bodytext2"/>
          <w:b/>
          <w:bCs/>
          <w:color w:val="000000"/>
        </w:rPr>
        <w:t>TH. SUAVET **</w:t>
      </w:r>
    </w:p>
    <w:p w14:paraId="6137A030" w14:textId="77777777" w:rsidR="00000000" w:rsidRDefault="00000000">
      <w:pPr>
        <w:pStyle w:val="Bodytext20"/>
        <w:framePr w:w="2652" w:h="10488" w:hRule="exact" w:wrap="none" w:vAnchor="page" w:hAnchor="page" w:x="3139" w:y="1453"/>
        <w:spacing w:line="206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Construire TÉglise</w:t>
      </w:r>
    </w:p>
    <w:p w14:paraId="2E093013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aujourd’hui</w:t>
      </w:r>
    </w:p>
    <w:p w14:paraId="31860C30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75" w:name="bookmark75"/>
      <w:bookmarkEnd w:id="75"/>
      <w:r>
        <w:rPr>
          <w:rStyle w:val="Bodytext2"/>
          <w:b/>
          <w:bCs/>
          <w:color w:val="000000"/>
        </w:rPr>
        <w:t>R. VOILLAUME *</w:t>
      </w:r>
    </w:p>
    <w:p w14:paraId="7E8E6B9E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Prier pour vivre</w:t>
      </w:r>
    </w:p>
    <w:p w14:paraId="38C398F7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10"/>
        </w:tabs>
        <w:spacing w:line="240" w:lineRule="auto"/>
        <w:ind w:firstLine="0"/>
        <w:jc w:val="both"/>
        <w:rPr>
          <w:b w:val="0"/>
          <w:bCs w:val="0"/>
          <w:i w:val="0"/>
          <w:iCs w:val="0"/>
          <w:sz w:val="24"/>
          <w:szCs w:val="24"/>
        </w:rPr>
      </w:pPr>
      <w:bookmarkStart w:id="76" w:name="bookmark76"/>
      <w:bookmarkEnd w:id="76"/>
      <w:r>
        <w:rPr>
          <w:rStyle w:val="Bodytext2"/>
          <w:b/>
          <w:bCs/>
          <w:color w:val="000000"/>
        </w:rPr>
        <w:t>A. GELIN •</w:t>
      </w:r>
    </w:p>
    <w:p w14:paraId="42D00C47" w14:textId="77777777" w:rsidR="00000000" w:rsidRDefault="00000000">
      <w:pPr>
        <w:pStyle w:val="Bodytext20"/>
        <w:framePr w:w="2652" w:h="10488" w:hRule="exact" w:wrap="none" w:vAnchor="page" w:hAnchor="page" w:x="3139" w:y="1453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Les idées mal tresse s</w:t>
      </w:r>
    </w:p>
    <w:p w14:paraId="4273E3BF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rAncien Testament</w:t>
      </w:r>
    </w:p>
    <w:p w14:paraId="72F4FC10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77" w:name="bookmark77"/>
      <w:bookmarkEnd w:id="77"/>
      <w:r>
        <w:rPr>
          <w:rStyle w:val="Bodytext2"/>
          <w:b/>
          <w:bCs/>
          <w:color w:val="000000"/>
        </w:rPr>
        <w:t>M.-J. LAGRANGE *</w:t>
      </w:r>
    </w:p>
    <w:p w14:paraId="3B76DE4F" w14:textId="77777777" w:rsidR="00000000" w:rsidRDefault="00000000">
      <w:pPr>
        <w:pStyle w:val="Bodytext20"/>
        <w:framePr w:w="2652" w:h="10488" w:hRule="exact" w:wrap="none" w:vAnchor="page" w:hAnchor="page" w:x="3139" w:y="1453"/>
        <w:ind w:firstLine="40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méthode historique :</w:t>
      </w:r>
    </w:p>
    <w:p w14:paraId="5A3B5723" w14:textId="77777777" w:rsidR="00000000" w:rsidRDefault="00000000">
      <w:pPr>
        <w:pStyle w:val="Bodytext20"/>
        <w:framePr w:w="2652" w:h="10488" w:hRule="exact" w:wrap="none" w:vAnchor="page" w:hAnchor="page" w:x="3139" w:y="1453"/>
        <w:ind w:firstLine="40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critique biblique</w:t>
      </w:r>
    </w:p>
    <w:p w14:paraId="318ABCC5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206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et T Église</w:t>
      </w:r>
    </w:p>
    <w:p w14:paraId="3278B05A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78" w:name="bookmark78"/>
      <w:bookmarkEnd w:id="78"/>
      <w:r>
        <w:rPr>
          <w:rStyle w:val="Bodytext2"/>
          <w:b/>
          <w:bCs/>
          <w:color w:val="000000"/>
        </w:rPr>
        <w:t>H. URS</w:t>
      </w:r>
    </w:p>
    <w:p w14:paraId="5B123DEB" w14:textId="77777777" w:rsidR="00000000" w:rsidRDefault="00000000">
      <w:pPr>
        <w:pStyle w:val="Bodytext20"/>
        <w:framePr w:w="2652" w:h="10488" w:hRule="exact" w:wrap="none" w:vAnchor="page" w:hAnchor="page" w:x="3139" w:y="1453"/>
        <w:spacing w:line="206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VON BALTHASAR •*</w:t>
      </w:r>
    </w:p>
    <w:p w14:paraId="65DE3650" w14:textId="77777777" w:rsidR="00000000" w:rsidRDefault="00000000">
      <w:pPr>
        <w:pStyle w:val="Bodytext20"/>
        <w:framePr w:w="2652" w:h="10488" w:hRule="exact" w:wrap="none" w:vAnchor="page" w:hAnchor="page" w:x="3139" w:y="1453"/>
        <w:spacing w:line="187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L'amour seul</w:t>
      </w:r>
    </w:p>
    <w:p w14:paraId="18D68204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211" w:lineRule="auto"/>
        <w:ind w:firstLine="40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est digne de fol</w:t>
      </w:r>
    </w:p>
    <w:p w14:paraId="78469CF4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79" w:name="bookmark79"/>
      <w:bookmarkEnd w:id="79"/>
      <w:r>
        <w:rPr>
          <w:rStyle w:val="Bodytext2"/>
          <w:b/>
          <w:bCs/>
          <w:color w:val="000000"/>
        </w:rPr>
        <w:t>L. JERPHAGNON •</w:t>
      </w:r>
    </w:p>
    <w:p w14:paraId="4800441C" w14:textId="77777777" w:rsidR="00000000" w:rsidRDefault="00000000">
      <w:pPr>
        <w:pStyle w:val="Bodytext20"/>
        <w:framePr w:w="2652" w:h="10488" w:hRule="exact" w:wrap="none" w:vAnchor="page" w:hAnchor="page" w:x="3139" w:y="1453"/>
        <w:spacing w:after="80" w:line="206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ma! et Vexistence</w:t>
      </w:r>
    </w:p>
    <w:p w14:paraId="4D41CF98" w14:textId="77777777" w:rsidR="00000000" w:rsidRDefault="00000000">
      <w:pPr>
        <w:pStyle w:val="Bodytext20"/>
        <w:framePr w:w="2652" w:h="10488" w:hRule="exact" w:wrap="none" w:vAnchor="page" w:hAnchor="page" w:x="3139" w:y="1453"/>
        <w:numPr>
          <w:ilvl w:val="0"/>
          <w:numId w:val="1"/>
        </w:numPr>
        <w:tabs>
          <w:tab w:val="left" w:pos="410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0" w:name="bookmark80"/>
      <w:bookmarkEnd w:id="80"/>
      <w:r>
        <w:rPr>
          <w:rStyle w:val="Bodytext2"/>
          <w:b/>
          <w:bCs/>
          <w:color w:val="000000"/>
        </w:rPr>
        <w:t>J.-M. PERRIN *</w:t>
      </w:r>
    </w:p>
    <w:p w14:paraId="70C5E9DC" w14:textId="77777777" w:rsidR="00000000" w:rsidRDefault="00000000">
      <w:pPr>
        <w:pStyle w:val="Bodytext20"/>
        <w:framePr w:w="2652" w:h="10488" w:hRule="exact" w:wrap="none" w:vAnchor="page" w:hAnchor="page" w:x="3139" w:y="1453"/>
        <w:spacing w:line="206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Marie, mère du Christ</w:t>
      </w:r>
    </w:p>
    <w:p w14:paraId="73A98F7C" w14:textId="77777777" w:rsidR="00000000" w:rsidRDefault="00000000">
      <w:pPr>
        <w:pStyle w:val="Bodytext20"/>
        <w:framePr w:w="2652" w:h="10488" w:hRule="exact" w:wrap="none" w:vAnchor="page" w:hAnchor="page" w:x="3139" w:y="1453"/>
        <w:spacing w:line="211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et des chrétiens</w:t>
      </w:r>
    </w:p>
    <w:p w14:paraId="4AF27DE9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1" w:name="bookmark81"/>
      <w:bookmarkEnd w:id="81"/>
      <w:r>
        <w:rPr>
          <w:rStyle w:val="Bodytext2"/>
          <w:b/>
          <w:bCs/>
          <w:color w:val="000000"/>
        </w:rPr>
        <w:t>M.-D. CHENU *</w:t>
      </w:r>
    </w:p>
    <w:p w14:paraId="53D522D8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80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Peuple de Dieu</w:t>
      </w:r>
    </w:p>
    <w:p w14:paraId="32A69216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dans le monde</w:t>
      </w:r>
    </w:p>
    <w:p w14:paraId="3B3F12C2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2" w:name="bookmark82"/>
      <w:bookmarkEnd w:id="82"/>
      <w:r>
        <w:rPr>
          <w:rStyle w:val="Bodytext2"/>
          <w:b/>
          <w:bCs/>
          <w:color w:val="000000"/>
        </w:rPr>
        <w:t>J. DANIÉLOU •</w:t>
      </w:r>
    </w:p>
    <w:p w14:paraId="7DBF823A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L’entrée dans l’histoire</w:t>
      </w:r>
    </w:p>
    <w:p w14:paraId="36F3DE89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80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du salut</w:t>
      </w:r>
    </w:p>
    <w:p w14:paraId="44AD0429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3" w:name="bookmark83"/>
      <w:bookmarkEnd w:id="83"/>
      <w:r>
        <w:rPr>
          <w:rStyle w:val="Bodytext2"/>
          <w:b/>
          <w:bCs/>
          <w:color w:val="000000"/>
        </w:rPr>
        <w:t>P. GRELOT *</w:t>
      </w:r>
    </w:p>
    <w:p w14:paraId="3C85834B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ministère de la</w:t>
      </w:r>
    </w:p>
    <w:p w14:paraId="690AAB63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nouvelle alliance</w:t>
      </w:r>
    </w:p>
    <w:p w14:paraId="595DD852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4" w:name="bookmark84"/>
      <w:bookmarkEnd w:id="84"/>
      <w:r>
        <w:rPr>
          <w:rStyle w:val="Bodytext2"/>
          <w:b/>
          <w:bCs/>
          <w:color w:val="000000"/>
        </w:rPr>
        <w:t>G. MARCEL ••</w:t>
      </w:r>
    </w:p>
    <w:p w14:paraId="00409616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Foi et réalité</w:t>
      </w:r>
    </w:p>
    <w:p w14:paraId="48CA8ABB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5" w:name="bookmark85"/>
      <w:bookmarkEnd w:id="85"/>
      <w:r>
        <w:rPr>
          <w:rStyle w:val="Bodytext2"/>
          <w:b/>
          <w:bCs/>
          <w:color w:val="000000"/>
        </w:rPr>
        <w:t>F. BUYTENDUK</w:t>
      </w:r>
    </w:p>
    <w:p w14:paraId="1D38FF61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femme.</w:t>
      </w:r>
    </w:p>
    <w:p w14:paraId="2EA9ED21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80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Ses modes d’être,</w:t>
      </w:r>
    </w:p>
    <w:p w14:paraId="47FACA01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paraître, d’exister</w:t>
      </w:r>
    </w:p>
    <w:p w14:paraId="7B2458FC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6" w:name="bookmark86"/>
      <w:bookmarkEnd w:id="86"/>
      <w:r>
        <w:rPr>
          <w:rStyle w:val="Bodytext2"/>
          <w:b/>
          <w:bCs/>
          <w:color w:val="000000"/>
        </w:rPr>
        <w:t>R. MARIÉ *</w:t>
      </w:r>
    </w:p>
    <w:p w14:paraId="3C76A678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Bultmann et la foi</w:t>
      </w:r>
    </w:p>
    <w:p w14:paraId="2EDD2B3A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chrétienne</w:t>
      </w:r>
    </w:p>
    <w:p w14:paraId="75D01D8B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7" w:name="bookmark87"/>
      <w:bookmarkEnd w:id="87"/>
      <w:r>
        <w:rPr>
          <w:rStyle w:val="Bodytext2"/>
          <w:b/>
          <w:bCs/>
          <w:color w:val="000000"/>
        </w:rPr>
        <w:t>A. GELIN ♦</w:t>
      </w:r>
    </w:p>
    <w:p w14:paraId="4C0A56A8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Les pauvres</w:t>
      </w:r>
    </w:p>
    <w:p w14:paraId="43AB39EE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que Dieu aime</w:t>
      </w:r>
    </w:p>
    <w:p w14:paraId="1ADA4391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8" w:name="bookmark88"/>
      <w:bookmarkEnd w:id="88"/>
      <w:r>
        <w:rPr>
          <w:rStyle w:val="Bodytext2"/>
          <w:b/>
          <w:bCs/>
          <w:color w:val="000000"/>
        </w:rPr>
        <w:t>C. S. LEWIS *</w:t>
      </w:r>
    </w:p>
    <w:p w14:paraId="425EDEED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problème de la</w:t>
      </w:r>
    </w:p>
    <w:p w14:paraId="4C9B0E5A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souffrance</w:t>
      </w:r>
    </w:p>
    <w:p w14:paraId="73826DE1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89" w:name="bookmark89"/>
      <w:bookmarkEnd w:id="89"/>
      <w:r>
        <w:rPr>
          <w:rStyle w:val="Bodytext2"/>
          <w:b/>
          <w:bCs/>
          <w:color w:val="000000"/>
        </w:rPr>
        <w:t>L.-J. LEBRET •••</w:t>
      </w:r>
    </w:p>
    <w:p w14:paraId="6DBE531C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Appels au Seigneur</w:t>
      </w:r>
    </w:p>
    <w:p w14:paraId="39875B79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90" w:name="bookmark90"/>
      <w:bookmarkEnd w:id="90"/>
      <w:r>
        <w:rPr>
          <w:rStyle w:val="Bodytext2"/>
          <w:b/>
          <w:bCs/>
          <w:color w:val="000000"/>
        </w:rPr>
        <w:t>H. CAFFAREL,</w:t>
      </w:r>
    </w:p>
    <w:p w14:paraId="18CD0601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A.-M. CARRÉ,</w:t>
      </w:r>
    </w:p>
    <w:p w14:paraId="0C6C0E10" w14:textId="77777777" w:rsidR="00000000" w:rsidRDefault="00000000">
      <w:pPr>
        <w:pStyle w:val="Bodytext20"/>
        <w:framePr w:w="2610" w:h="10470" w:hRule="exact" w:wrap="none" w:vAnchor="page" w:hAnchor="page" w:x="5881" w:y="1477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A.-M. ROGUET,</w:t>
      </w:r>
    </w:p>
    <w:p w14:paraId="28642A0C" w14:textId="77777777" w:rsidR="00000000" w:rsidRDefault="00000000">
      <w:pPr>
        <w:pStyle w:val="Bodytext20"/>
        <w:framePr w:w="2610" w:h="10470" w:hRule="exact" w:wrap="none" w:vAnchor="page" w:hAnchor="page" w:x="5881" w:y="1477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L. LOCHET *•</w:t>
      </w:r>
    </w:p>
    <w:p w14:paraId="25ADC49C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L’amour plus fort</w:t>
      </w:r>
    </w:p>
    <w:p w14:paraId="165C5BA2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que la mort</w:t>
      </w:r>
    </w:p>
    <w:p w14:paraId="703409D9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91" w:name="bookmark91"/>
      <w:bookmarkEnd w:id="91"/>
      <w:r>
        <w:rPr>
          <w:rStyle w:val="Bodytext2"/>
          <w:b/>
          <w:bCs/>
          <w:color w:val="000000"/>
        </w:rPr>
        <w:t>H. BOUILLARD *</w:t>
      </w:r>
    </w:p>
    <w:p w14:paraId="176ACC49" w14:textId="77777777" w:rsidR="00000000" w:rsidRDefault="00000000">
      <w:pPr>
        <w:pStyle w:val="Bodytext20"/>
        <w:framePr w:w="2610" w:h="10470" w:hRule="exact" w:wrap="none" w:vAnchor="page" w:hAnchor="page" w:x="5881" w:y="1477"/>
        <w:spacing w:after="8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Connaissance de Dieu</w:t>
      </w:r>
    </w:p>
    <w:p w14:paraId="772BC922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92" w:name="bookmark92"/>
      <w:bookmarkEnd w:id="92"/>
      <w:r>
        <w:rPr>
          <w:rStyle w:val="Bodytext2"/>
          <w:b/>
          <w:bCs/>
          <w:color w:val="000000"/>
        </w:rPr>
        <w:t>G. ROTUREAU *</w:t>
      </w:r>
    </w:p>
    <w:p w14:paraId="65D01B87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Amour de Dieu,</w:t>
      </w:r>
    </w:p>
    <w:p w14:paraId="7BBD05BF" w14:textId="77777777" w:rsidR="00000000" w:rsidRDefault="00000000">
      <w:pPr>
        <w:pStyle w:val="Bodytext20"/>
        <w:framePr w:w="2610" w:h="10470" w:hRule="exact" w:wrap="none" w:vAnchor="page" w:hAnchor="page" w:x="5881" w:y="1477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amour des hommes</w:t>
      </w:r>
    </w:p>
    <w:p w14:paraId="1D926C52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93" w:name="bookmark93"/>
      <w:bookmarkEnd w:id="93"/>
      <w:r>
        <w:rPr>
          <w:rStyle w:val="Bodytext2"/>
          <w:b/>
          <w:bCs/>
          <w:color w:val="000000"/>
        </w:rPr>
        <w:t>A. FEUILLET ♦</w:t>
      </w:r>
    </w:p>
    <w:p w14:paraId="15524A0D" w14:textId="77777777" w:rsidR="00000000" w:rsidRDefault="00000000">
      <w:pPr>
        <w:pStyle w:val="Bodytext20"/>
        <w:framePr w:w="2610" w:h="10470" w:hRule="exact" w:wrap="none" w:vAnchor="page" w:hAnchor="page" w:x="5881" w:y="1477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discours sur le</w:t>
      </w:r>
    </w:p>
    <w:p w14:paraId="10EF9A69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206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pain de vie</w:t>
      </w:r>
    </w:p>
    <w:p w14:paraId="53035EC6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40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94" w:name="bookmark94"/>
      <w:bookmarkEnd w:id="94"/>
      <w:r>
        <w:rPr>
          <w:rStyle w:val="Bodytext2"/>
          <w:b/>
          <w:bCs/>
          <w:color w:val="000000"/>
        </w:rPr>
        <w:t>Q S. LEWIS *</w:t>
      </w:r>
    </w:p>
    <w:p w14:paraId="4357A759" w14:textId="77777777" w:rsidR="00000000" w:rsidRDefault="00000000">
      <w:pPr>
        <w:pStyle w:val="Bodytext20"/>
        <w:framePr w:w="2610" w:h="10470" w:hRule="exact" w:wrap="none" w:vAnchor="page" w:hAnchor="page" w:x="5881" w:y="1477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Tactique du Diable</w:t>
      </w:r>
    </w:p>
    <w:p w14:paraId="14BBDDDF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39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95" w:name="bookmark95"/>
      <w:bookmarkEnd w:id="95"/>
      <w:r>
        <w:rPr>
          <w:rStyle w:val="Bodytext2"/>
          <w:b/>
          <w:bCs/>
          <w:color w:val="000000"/>
        </w:rPr>
        <w:t>F. PASTORELLI *♦</w:t>
      </w:r>
    </w:p>
    <w:p w14:paraId="063B7401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206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Servitude et grandeur</w:t>
      </w:r>
    </w:p>
    <w:p w14:paraId="31DE027C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206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la maladie</w:t>
      </w:r>
    </w:p>
    <w:p w14:paraId="2D122AC3" w14:textId="77777777" w:rsidR="00000000" w:rsidRDefault="00000000">
      <w:pPr>
        <w:pStyle w:val="Bodytext20"/>
        <w:framePr w:w="2610" w:h="10470" w:hRule="exact" w:wrap="none" w:vAnchor="page" w:hAnchor="page" w:x="5881" w:y="1477"/>
        <w:numPr>
          <w:ilvl w:val="0"/>
          <w:numId w:val="1"/>
        </w:numPr>
        <w:tabs>
          <w:tab w:val="left" w:pos="39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96" w:name="bookmark96"/>
      <w:bookmarkEnd w:id="96"/>
      <w:r>
        <w:rPr>
          <w:rStyle w:val="Bodytext2"/>
          <w:b/>
          <w:bCs/>
          <w:color w:val="000000"/>
        </w:rPr>
        <w:t>BERNARD BRO ♦*♦</w:t>
      </w:r>
    </w:p>
    <w:p w14:paraId="2CFF3AE8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206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Faut-il encore</w:t>
      </w:r>
    </w:p>
    <w:p w14:paraId="5683955F" w14:textId="77777777" w:rsidR="00000000" w:rsidRDefault="00000000">
      <w:pPr>
        <w:pStyle w:val="Bodytext20"/>
        <w:framePr w:w="2610" w:h="10470" w:hRule="exact" w:wrap="none" w:vAnchor="page" w:hAnchor="page" w:x="5881" w:y="1477"/>
        <w:spacing w:line="206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pratiquer ?</w:t>
      </w:r>
    </w:p>
    <w:p w14:paraId="1106351B" w14:textId="77777777" w:rsidR="00000000" w:rsidRDefault="00000000">
      <w:pPr>
        <w:pStyle w:val="Other10"/>
        <w:framePr w:w="8106" w:h="270" w:hRule="exact" w:wrap="none" w:vAnchor="page" w:hAnchor="page" w:x="385" w:y="12037"/>
        <w:ind w:right="180"/>
        <w:jc w:val="right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8"/>
          <w:szCs w:val="18"/>
        </w:rPr>
        <w:t>(Suite au verso]</w:t>
      </w:r>
    </w:p>
    <w:p w14:paraId="36300D3F" w14:textId="77777777" w:rsidR="00000000" w:rsidRDefault="00000000">
      <w:pPr>
        <w:pStyle w:val="Other10"/>
        <w:framePr w:w="8106" w:h="318" w:hRule="exact" w:wrap="none" w:vAnchor="page" w:hAnchor="page" w:x="385" w:y="12463"/>
        <w:jc w:val="center"/>
        <w:rPr>
          <w:sz w:val="24"/>
          <w:szCs w:val="24"/>
        </w:rPr>
      </w:pPr>
      <w:r>
        <w:rPr>
          <w:rStyle w:val="Other1"/>
          <w:b/>
          <w:bCs/>
          <w:color w:val="000000"/>
          <w:sz w:val="24"/>
          <w:szCs w:val="24"/>
        </w:rPr>
        <w:t>♦ Volume simple — ** Volume double — *** Volume triple</w:t>
      </w:r>
    </w:p>
    <w:p w14:paraId="6C790BD1" w14:textId="77777777" w:rsidR="00000000" w:rsidRDefault="00000000">
      <w:pPr>
        <w:pStyle w:val="Headerorfooter10"/>
        <w:framePr w:w="7572" w:h="822" w:hRule="exact" w:wrap="none" w:vAnchor="page" w:hAnchor="page" w:x="631" w:y="13129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  <w:sz w:val="20"/>
          <w:szCs w:val="20"/>
        </w:rPr>
        <w:t>CETTE COLLECTION EST RÉALISÉE EN COMMUN PAR LES ÉDITIONS</w:t>
      </w:r>
    </w:p>
    <w:p w14:paraId="7AC73A46" w14:textId="77777777" w:rsidR="00000000" w:rsidRDefault="00000000">
      <w:pPr>
        <w:pStyle w:val="Headerorfooter10"/>
        <w:framePr w:w="7572" w:h="822" w:hRule="exact" w:wrap="none" w:vAnchor="page" w:hAnchor="page" w:x="631" w:y="13129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  <w:sz w:val="20"/>
          <w:szCs w:val="20"/>
        </w:rPr>
        <w:t>AUBIER-MONTAIGNE, LES ÉDITIONS DU CERF, LES ÉDITIONS</w:t>
      </w:r>
    </w:p>
    <w:p w14:paraId="48137841" w14:textId="77777777" w:rsidR="00000000" w:rsidRDefault="00000000">
      <w:pPr>
        <w:pStyle w:val="Headerorfooter10"/>
        <w:framePr w:w="7572" w:h="822" w:hRule="exact" w:wrap="none" w:vAnchor="page" w:hAnchor="page" w:x="631" w:y="13129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  <w:sz w:val="20"/>
          <w:szCs w:val="20"/>
        </w:rPr>
        <w:t>DESCLÉE DE BROUWER ET LES ÉDITIONS OUVRIÈRES</w:t>
      </w:r>
    </w:p>
    <w:p w14:paraId="2DF933F3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762" w:left="360" w:header="0" w:footer="3" w:gutter="0"/>
          <w:cols w:space="720"/>
          <w:noEndnote/>
          <w:docGrid w:linePitch="360"/>
        </w:sectPr>
      </w:pPr>
    </w:p>
    <w:p w14:paraId="4C4ABF0D" w14:textId="5DF574DF" w:rsidR="00000000" w:rsidRDefault="00613D49">
      <w:pPr>
        <w:pStyle w:val="Heading310"/>
        <w:framePr w:w="8274" w:h="684" w:hRule="exact" w:wrap="none" w:vAnchor="page" w:hAnchor="page" w:x="565" w:y="907"/>
        <w:spacing w:after="0"/>
        <w:rPr>
          <w:smallCap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3F7B0E" wp14:editId="0079DBE4">
                <wp:simplePos x="0" y="0"/>
                <wp:positionH relativeFrom="page">
                  <wp:posOffset>3966210</wp:posOffset>
                </wp:positionH>
                <wp:positionV relativeFrom="page">
                  <wp:posOffset>1413510</wp:posOffset>
                </wp:positionV>
                <wp:extent cx="1596390" cy="0"/>
                <wp:effectExtent l="13335" t="13335" r="9525" b="1524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639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26296" id="AutoShape 7" o:spid="_x0000_s1026" type="#_x0000_t32" style="position:absolute;margin-left:312.3pt;margin-top:111.3pt;width:125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2608E00" wp14:editId="6690B1AC">
                <wp:simplePos x="0" y="0"/>
                <wp:positionH relativeFrom="page">
                  <wp:posOffset>350520</wp:posOffset>
                </wp:positionH>
                <wp:positionV relativeFrom="page">
                  <wp:posOffset>8050530</wp:posOffset>
                </wp:positionV>
                <wp:extent cx="5086350" cy="0"/>
                <wp:effectExtent l="17145" t="11430" r="11430" b="1714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D603" id="AutoShape 8" o:spid="_x0000_s1026" type="#_x0000_t32" style="position:absolute;margin-left:27.6pt;margin-top:633.9pt;width:40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" o:allowincell="f" strokeweight="1.8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D34352B" wp14:editId="47E2319F">
                <wp:simplePos x="0" y="0"/>
                <wp:positionH relativeFrom="page">
                  <wp:posOffset>2110740</wp:posOffset>
                </wp:positionH>
                <wp:positionV relativeFrom="page">
                  <wp:posOffset>1767840</wp:posOffset>
                </wp:positionV>
                <wp:extent cx="0" cy="2011680"/>
                <wp:effectExtent l="15240" t="15240" r="13335" b="114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168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0140" id="AutoShape 9" o:spid="_x0000_s1026" type="#_x0000_t32" style="position:absolute;margin-left:166.2pt;margin-top:139.2pt;width:0;height:158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6E8A20A" wp14:editId="3C7921A2">
                <wp:simplePos x="0" y="0"/>
                <wp:positionH relativeFrom="page">
                  <wp:posOffset>3802380</wp:posOffset>
                </wp:positionH>
                <wp:positionV relativeFrom="page">
                  <wp:posOffset>3409950</wp:posOffset>
                </wp:positionV>
                <wp:extent cx="0" cy="3390900"/>
                <wp:effectExtent l="11430" t="9525" r="7620" b="95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2601A" id="AutoShape 10" o:spid="_x0000_s1026" type="#_x0000_t32" style="position:absolute;margin-left:299.4pt;margin-top:268.5pt;width:0;height:26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FHuQEAAFcDAAAOAAAAZHJzL2Uyb0RvYy54bWysU01v2zAMvQ/YfxB0X+yk2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" o:allowincell="f" strokeweight="1.2pt">
                <w10:wrap anchorx="page" anchory="page"/>
              </v:shape>
            </w:pict>
          </mc:Fallback>
        </mc:AlternateContent>
      </w:r>
      <w:bookmarkStart w:id="97" w:name="bookmark97"/>
      <w:bookmarkStart w:id="98" w:name="bookmark98"/>
      <w:bookmarkStart w:id="99" w:name="bookmark99"/>
      <w:r w:rsidR="00000000">
        <w:rPr>
          <w:rStyle w:val="Heading31"/>
          <w:smallCaps/>
          <w:color w:val="000000"/>
        </w:rPr>
        <w:t>foi Vivante</w:t>
      </w:r>
      <w:bookmarkEnd w:id="97"/>
      <w:bookmarkEnd w:id="98"/>
      <w:bookmarkEnd w:id="99"/>
    </w:p>
    <w:p w14:paraId="6A904464" w14:textId="77777777" w:rsidR="00000000" w:rsidRDefault="00000000">
      <w:pPr>
        <w:pStyle w:val="Other10"/>
        <w:framePr w:w="8274" w:h="324" w:hRule="exact" w:wrap="none" w:vAnchor="page" w:hAnchor="page" w:x="565" w:y="1903"/>
        <w:jc w:val="right"/>
        <w:rPr>
          <w:sz w:val="24"/>
          <w:szCs w:val="24"/>
        </w:rPr>
      </w:pPr>
      <w:r>
        <w:rPr>
          <w:rStyle w:val="Other1"/>
          <w:b/>
          <w:bCs/>
          <w:i/>
          <w:iCs/>
          <w:color w:val="000000"/>
          <w:sz w:val="26"/>
          <w:szCs w:val="26"/>
          <w:u w:val="single"/>
        </w:rPr>
        <w:t>Derniers titres parus</w:t>
      </w:r>
    </w:p>
    <w:p w14:paraId="3B9C9508" w14:textId="77777777" w:rsidR="00000000" w:rsidRDefault="00000000">
      <w:pPr>
        <w:pStyle w:val="Bodytext20"/>
        <w:framePr w:w="1926" w:h="426" w:hRule="exact" w:wrap="none" w:vAnchor="page" w:hAnchor="page" w:x="619" w:y="2677"/>
        <w:numPr>
          <w:ilvl w:val="0"/>
          <w:numId w:val="2"/>
        </w:numPr>
        <w:tabs>
          <w:tab w:val="left" w:pos="420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0" w:name="bookmark100"/>
      <w:bookmarkEnd w:id="100"/>
      <w:r>
        <w:rPr>
          <w:rStyle w:val="Bodytext2"/>
          <w:b/>
          <w:bCs/>
          <w:color w:val="000000"/>
        </w:rPr>
        <w:t>JEAN XXIII*</w:t>
      </w:r>
    </w:p>
    <w:p w14:paraId="010E328B" w14:textId="77777777" w:rsidR="00000000" w:rsidRDefault="00000000">
      <w:pPr>
        <w:pStyle w:val="Bodytext20"/>
        <w:framePr w:w="1926" w:h="426" w:hRule="exact" w:wrap="none" w:vAnchor="page" w:hAnchor="page" w:x="619" w:y="2677"/>
        <w:spacing w:line="180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Attentifs à Dieu</w:t>
      </w:r>
    </w:p>
    <w:p w14:paraId="18B5C1C9" w14:textId="77777777" w:rsidR="00000000" w:rsidRDefault="00000000">
      <w:pPr>
        <w:pStyle w:val="Bodytext20"/>
        <w:framePr w:w="2196" w:h="1086" w:hRule="exact" w:wrap="none" w:vAnchor="page" w:hAnchor="page" w:x="631" w:y="3349"/>
        <w:numPr>
          <w:ilvl w:val="0"/>
          <w:numId w:val="3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1" w:name="bookmark101"/>
      <w:bookmarkEnd w:id="101"/>
      <w:r>
        <w:rPr>
          <w:rStyle w:val="Bodytext2"/>
          <w:b/>
          <w:bCs/>
          <w:color w:val="000000"/>
        </w:rPr>
        <w:t>K. BARTH*</w:t>
      </w:r>
    </w:p>
    <w:p w14:paraId="0FD7F3D8" w14:textId="77777777" w:rsidR="00000000" w:rsidRDefault="00000000">
      <w:pPr>
        <w:pStyle w:val="Bodytext20"/>
        <w:framePr w:w="2196" w:h="1086" w:hRule="exact" w:wrap="none" w:vAnchor="page" w:hAnchor="page" w:x="631" w:y="3349"/>
        <w:spacing w:after="240" w:line="187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prière</w:t>
      </w:r>
    </w:p>
    <w:p w14:paraId="6AB270CF" w14:textId="77777777" w:rsidR="00000000" w:rsidRDefault="00000000">
      <w:pPr>
        <w:pStyle w:val="Bodytext20"/>
        <w:framePr w:w="2196" w:h="1086" w:hRule="exact" w:wrap="none" w:vAnchor="page" w:hAnchor="page" w:x="631" w:y="3349"/>
        <w:numPr>
          <w:ilvl w:val="0"/>
          <w:numId w:val="3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2" w:name="bookmark102"/>
      <w:bookmarkEnd w:id="102"/>
      <w:r>
        <w:rPr>
          <w:rStyle w:val="Bodytext2"/>
          <w:b/>
          <w:bCs/>
          <w:color w:val="000000"/>
        </w:rPr>
        <w:t>R. VOILLAUME*</w:t>
      </w:r>
    </w:p>
    <w:p w14:paraId="5A9E9465" w14:textId="77777777" w:rsidR="00000000" w:rsidRDefault="00000000">
      <w:pPr>
        <w:pStyle w:val="Bodytext20"/>
        <w:framePr w:w="2196" w:h="1086" w:hRule="exact" w:wrap="none" w:vAnchor="page" w:hAnchor="page" w:x="631" w:y="3349"/>
        <w:spacing w:line="192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Frères de tous</w:t>
      </w:r>
    </w:p>
    <w:p w14:paraId="10AFCB19" w14:textId="77777777" w:rsidR="00000000" w:rsidRDefault="00000000">
      <w:pPr>
        <w:pStyle w:val="Bodytext20"/>
        <w:framePr w:w="2616" w:h="2076" w:hRule="exact" w:wrap="none" w:vAnchor="page" w:hAnchor="page" w:x="3385" w:y="2647"/>
        <w:numPr>
          <w:ilvl w:val="0"/>
          <w:numId w:val="4"/>
        </w:numPr>
        <w:tabs>
          <w:tab w:val="left" w:pos="41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3" w:name="bookmark103"/>
      <w:bookmarkEnd w:id="103"/>
      <w:r>
        <w:rPr>
          <w:rStyle w:val="Bodytext2"/>
          <w:b/>
          <w:bCs/>
          <w:color w:val="000000"/>
        </w:rPr>
        <w:t>Max THURIAN***</w:t>
      </w:r>
    </w:p>
    <w:p w14:paraId="430F40D8" w14:textId="77777777" w:rsidR="00000000" w:rsidRDefault="00000000">
      <w:pPr>
        <w:pStyle w:val="Bodytext20"/>
        <w:framePr w:w="2616" w:h="2076" w:hRule="exact" w:wrap="none" w:vAnchor="page" w:hAnchor="page" w:x="3385" w:y="2647"/>
        <w:spacing w:line="187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Marie, mère du Seigneur</w:t>
      </w:r>
    </w:p>
    <w:p w14:paraId="3B37723D" w14:textId="77777777" w:rsidR="00000000" w:rsidRDefault="00000000">
      <w:pPr>
        <w:pStyle w:val="Bodytext20"/>
        <w:framePr w:w="2616" w:h="2076" w:hRule="exact" w:wrap="none" w:vAnchor="page" w:hAnchor="page" w:x="3385" w:y="2647"/>
        <w:spacing w:after="240" w:line="187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Figure de l'Église</w:t>
      </w:r>
    </w:p>
    <w:p w14:paraId="59266AD8" w14:textId="77777777" w:rsidR="00000000" w:rsidRDefault="00000000">
      <w:pPr>
        <w:pStyle w:val="Bodytext20"/>
        <w:framePr w:w="2616" w:h="2076" w:hRule="exact" w:wrap="none" w:vAnchor="page" w:hAnchor="page" w:x="3385" w:y="2647"/>
        <w:numPr>
          <w:ilvl w:val="0"/>
          <w:numId w:val="4"/>
        </w:numPr>
        <w:tabs>
          <w:tab w:val="left" w:pos="41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4" w:name="bookmark104"/>
      <w:bookmarkEnd w:id="104"/>
      <w:r>
        <w:rPr>
          <w:rStyle w:val="Bodytext2"/>
          <w:b/>
          <w:bCs/>
          <w:color w:val="000000"/>
        </w:rPr>
        <w:t>J. THOMAS**</w:t>
      </w:r>
    </w:p>
    <w:p w14:paraId="31DDD4C2" w14:textId="77777777" w:rsidR="00000000" w:rsidRDefault="00000000">
      <w:pPr>
        <w:pStyle w:val="Bodytext20"/>
        <w:framePr w:w="2616" w:h="2076" w:hRule="exact" w:wrap="none" w:vAnchor="page" w:hAnchor="page" w:x="3385" w:y="2647"/>
        <w:spacing w:after="240" w:line="180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Croire en Jésus-Christ</w:t>
      </w:r>
    </w:p>
    <w:p w14:paraId="2637ECB9" w14:textId="77777777" w:rsidR="00000000" w:rsidRDefault="00000000">
      <w:pPr>
        <w:pStyle w:val="Bodytext20"/>
        <w:framePr w:w="2616" w:h="2076" w:hRule="exact" w:wrap="none" w:vAnchor="page" w:hAnchor="page" w:x="3385" w:y="2647"/>
        <w:numPr>
          <w:ilvl w:val="0"/>
          <w:numId w:val="4"/>
        </w:numPr>
        <w:tabs>
          <w:tab w:val="left" w:pos="420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5" w:name="bookmark105"/>
      <w:bookmarkEnd w:id="105"/>
      <w:r>
        <w:rPr>
          <w:rStyle w:val="Bodytext2"/>
          <w:b/>
          <w:bCs/>
          <w:color w:val="000000"/>
        </w:rPr>
        <w:t>S. KIERKEGAARD*</w:t>
      </w:r>
    </w:p>
    <w:p w14:paraId="4A812B4E" w14:textId="77777777" w:rsidR="00000000" w:rsidRDefault="00000000">
      <w:pPr>
        <w:pStyle w:val="Bodytext20"/>
        <w:framePr w:w="2616" w:h="2076" w:hRule="exact" w:wrap="none" w:vAnchor="page" w:hAnchor="page" w:x="3385" w:y="2647"/>
        <w:spacing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Les soucis des païens</w:t>
      </w:r>
    </w:p>
    <w:p w14:paraId="58672EB8" w14:textId="77777777" w:rsidR="00000000" w:rsidRDefault="00000000">
      <w:pPr>
        <w:pStyle w:val="Bodytext20"/>
        <w:framePr w:w="2616" w:h="2076" w:hRule="exact" w:wrap="none" w:vAnchor="page" w:hAnchor="page" w:x="3385" w:y="2647"/>
        <w:spacing w:line="192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Discours chrétiens - T. I</w:t>
      </w:r>
    </w:p>
    <w:p w14:paraId="09782B74" w14:textId="77777777" w:rsidR="00000000" w:rsidRDefault="00000000">
      <w:pPr>
        <w:pStyle w:val="Bodytext20"/>
        <w:framePr w:w="2622" w:h="3234" w:hRule="exact" w:wrap="none" w:vAnchor="page" w:hAnchor="page" w:x="637" w:y="4771"/>
        <w:numPr>
          <w:ilvl w:val="0"/>
          <w:numId w:val="5"/>
        </w:numPr>
        <w:tabs>
          <w:tab w:val="left" w:pos="43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6" w:name="bookmark106"/>
      <w:bookmarkEnd w:id="106"/>
      <w:r>
        <w:rPr>
          <w:rStyle w:val="Bodytext2"/>
          <w:b/>
          <w:bCs/>
          <w:color w:val="000000"/>
        </w:rPr>
        <w:t>A. VALENSIN***</w:t>
      </w:r>
    </w:p>
    <w:p w14:paraId="6227B61D" w14:textId="77777777" w:rsidR="00000000" w:rsidRDefault="00000000">
      <w:pPr>
        <w:pStyle w:val="Bodytext20"/>
        <w:framePr w:w="2622" w:h="3234" w:hRule="exact" w:wrap="none" w:vAnchor="page" w:hAnchor="page" w:x="637" w:y="4771"/>
        <w:spacing w:after="280" w:line="187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Joie dans la fol</w:t>
      </w:r>
    </w:p>
    <w:p w14:paraId="2882607C" w14:textId="77777777" w:rsidR="00000000" w:rsidRDefault="00000000">
      <w:pPr>
        <w:pStyle w:val="Bodytext20"/>
        <w:framePr w:w="2622" w:h="3234" w:hRule="exact" w:wrap="none" w:vAnchor="page" w:hAnchor="page" w:x="637" w:y="4771"/>
        <w:numPr>
          <w:ilvl w:val="0"/>
          <w:numId w:val="5"/>
        </w:numPr>
        <w:tabs>
          <w:tab w:val="left" w:pos="420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7" w:name="bookmark107"/>
      <w:bookmarkEnd w:id="107"/>
      <w:r>
        <w:rPr>
          <w:rStyle w:val="Bodytext2"/>
          <w:b/>
          <w:bCs/>
          <w:color w:val="000000"/>
        </w:rPr>
        <w:t>M.-J. MOSSAND-</w:t>
      </w:r>
    </w:p>
    <w:p w14:paraId="2CBC48BE" w14:textId="77777777" w:rsidR="00000000" w:rsidRDefault="00000000">
      <w:pPr>
        <w:pStyle w:val="Bodytext20"/>
        <w:framePr w:w="2622" w:h="3234" w:hRule="exact" w:wrap="none" w:vAnchor="page" w:hAnchor="page" w:x="637" w:y="4771"/>
        <w:spacing w:line="192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G. QUINET***</w:t>
      </w:r>
    </w:p>
    <w:p w14:paraId="4E3F76BE" w14:textId="77777777" w:rsidR="00000000" w:rsidRDefault="00000000">
      <w:pPr>
        <w:pStyle w:val="Bodytext20"/>
        <w:framePr w:w="2622" w:h="3234" w:hRule="exact" w:wrap="none" w:vAnchor="page" w:hAnchor="page" w:x="637" w:y="4771"/>
        <w:spacing w:line="187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Profils de prêtres</w:t>
      </w:r>
    </w:p>
    <w:p w14:paraId="73BB2911" w14:textId="77777777" w:rsidR="00000000" w:rsidRDefault="00000000">
      <w:pPr>
        <w:pStyle w:val="Bodytext20"/>
        <w:framePr w:w="2622" w:h="3234" w:hRule="exact" w:wrap="none" w:vAnchor="page" w:hAnchor="page" w:x="637" w:y="4771"/>
        <w:spacing w:after="280" w:line="187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d'aujourd'hui</w:t>
      </w:r>
    </w:p>
    <w:p w14:paraId="6E236D68" w14:textId="77777777" w:rsidR="00000000" w:rsidRDefault="00000000">
      <w:pPr>
        <w:pStyle w:val="Bodytext20"/>
        <w:framePr w:w="2622" w:h="3234" w:hRule="exact" w:wrap="none" w:vAnchor="page" w:hAnchor="page" w:x="637" w:y="4771"/>
        <w:numPr>
          <w:ilvl w:val="0"/>
          <w:numId w:val="5"/>
        </w:numPr>
        <w:tabs>
          <w:tab w:val="left" w:pos="420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8" w:name="bookmark108"/>
      <w:bookmarkEnd w:id="108"/>
      <w:r>
        <w:rPr>
          <w:rStyle w:val="Bodytext2"/>
          <w:b/>
          <w:bCs/>
          <w:color w:val="000000"/>
        </w:rPr>
        <w:t>J.-A. CUTTAT***</w:t>
      </w:r>
    </w:p>
    <w:p w14:paraId="60290EEA" w14:textId="77777777" w:rsidR="00000000" w:rsidRDefault="00000000">
      <w:pPr>
        <w:pStyle w:val="Bodytext20"/>
        <w:framePr w:w="2622" w:h="3234" w:hRule="exact" w:wrap="none" w:vAnchor="page" w:hAnchor="page" w:x="637" w:y="4771"/>
        <w:spacing w:line="192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Expérience chrétienne et</w:t>
      </w:r>
    </w:p>
    <w:p w14:paraId="222E02A6" w14:textId="77777777" w:rsidR="00000000" w:rsidRDefault="00000000">
      <w:pPr>
        <w:pStyle w:val="Bodytext20"/>
        <w:framePr w:w="2622" w:h="3234" w:hRule="exact" w:wrap="none" w:vAnchor="page" w:hAnchor="page" w:x="637" w:y="4771"/>
        <w:spacing w:after="280" w:line="192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spiritualité orientale</w:t>
      </w:r>
    </w:p>
    <w:p w14:paraId="5A285366" w14:textId="77777777" w:rsidR="00000000" w:rsidRDefault="00000000">
      <w:pPr>
        <w:pStyle w:val="Bodytext20"/>
        <w:framePr w:w="2622" w:h="3234" w:hRule="exact" w:wrap="none" w:vAnchor="page" w:hAnchor="page" w:x="637" w:y="4771"/>
        <w:numPr>
          <w:ilvl w:val="0"/>
          <w:numId w:val="5"/>
        </w:numPr>
        <w:tabs>
          <w:tab w:val="left" w:pos="420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09" w:name="bookmark109"/>
      <w:bookmarkEnd w:id="109"/>
      <w:r>
        <w:rPr>
          <w:rStyle w:val="Bodytext2"/>
          <w:b/>
          <w:bCs/>
          <w:color w:val="000000"/>
        </w:rPr>
        <w:t>P.-R. RÉGAMEY**</w:t>
      </w:r>
    </w:p>
    <w:p w14:paraId="581459A1" w14:textId="77777777" w:rsidR="00000000" w:rsidRDefault="00000000">
      <w:pPr>
        <w:pStyle w:val="Bodytext20"/>
        <w:framePr w:w="2622" w:h="3234" w:hRule="exact" w:wrap="none" w:vAnchor="page" w:hAnchor="page" w:x="637" w:y="4771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Pauvreté chrétienne et</w:t>
      </w:r>
    </w:p>
    <w:p w14:paraId="1FBF4CB5" w14:textId="77777777" w:rsidR="00000000" w:rsidRDefault="00000000">
      <w:pPr>
        <w:pStyle w:val="Bodytext20"/>
        <w:framePr w:w="2622" w:h="3234" w:hRule="exact" w:wrap="none" w:vAnchor="page" w:hAnchor="page" w:x="637" w:y="4771"/>
        <w:spacing w:line="192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construction du monde</w:t>
      </w:r>
    </w:p>
    <w:p w14:paraId="08EE7FB8" w14:textId="77777777" w:rsidR="00000000" w:rsidRDefault="00000000">
      <w:pPr>
        <w:pStyle w:val="Bodytext20"/>
        <w:framePr w:w="2388" w:h="2904" w:hRule="exact" w:wrap="none" w:vAnchor="page" w:hAnchor="page" w:x="3367" w:y="5023"/>
        <w:numPr>
          <w:ilvl w:val="0"/>
          <w:numId w:val="6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0" w:name="bookmark110"/>
      <w:bookmarkEnd w:id="110"/>
      <w:r>
        <w:rPr>
          <w:rStyle w:val="Bodytext2"/>
          <w:b/>
          <w:bCs/>
          <w:color w:val="000000"/>
        </w:rPr>
        <w:t>R. GUARDINI*</w:t>
      </w:r>
    </w:p>
    <w:p w14:paraId="40A65FA7" w14:textId="77777777" w:rsidR="00000000" w:rsidRDefault="00000000">
      <w:pPr>
        <w:pStyle w:val="Bodytext20"/>
        <w:framePr w:w="2388" w:h="2904" w:hRule="exact" w:wrap="none" w:vAnchor="page" w:hAnchor="page" w:x="3367" w:y="5023"/>
        <w:spacing w:after="300" w:line="192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Vie de la foi</w:t>
      </w:r>
    </w:p>
    <w:p w14:paraId="49B07125" w14:textId="77777777" w:rsidR="00000000" w:rsidRDefault="00000000">
      <w:pPr>
        <w:pStyle w:val="Bodytext20"/>
        <w:framePr w:w="2388" w:h="2904" w:hRule="exact" w:wrap="none" w:vAnchor="page" w:hAnchor="page" w:x="3367" w:y="5023"/>
        <w:numPr>
          <w:ilvl w:val="0"/>
          <w:numId w:val="6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1" w:name="bookmark111"/>
      <w:bookmarkEnd w:id="111"/>
      <w:r>
        <w:rPr>
          <w:rStyle w:val="Bodytext2"/>
          <w:b/>
          <w:bCs/>
          <w:color w:val="000000"/>
        </w:rPr>
        <w:t>Q. JEAN-NESMY*</w:t>
      </w:r>
    </w:p>
    <w:p w14:paraId="10F16C5D" w14:textId="77777777" w:rsidR="00000000" w:rsidRDefault="00000000">
      <w:pPr>
        <w:pStyle w:val="Bodytext20"/>
        <w:framePr w:w="2388" w:h="2904" w:hRule="exact" w:wrap="none" w:vAnchor="page" w:hAnchor="page" w:x="3367" w:y="5023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Pourquoi se confesser</w:t>
      </w:r>
    </w:p>
    <w:p w14:paraId="18D6F00C" w14:textId="77777777" w:rsidR="00000000" w:rsidRDefault="00000000">
      <w:pPr>
        <w:pStyle w:val="Bodytext20"/>
        <w:framePr w:w="2388" w:h="2904" w:hRule="exact" w:wrap="none" w:vAnchor="page" w:hAnchor="page" w:x="3367" w:y="5023"/>
        <w:spacing w:after="340" w:line="187" w:lineRule="auto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aujourd'hui ?</w:t>
      </w:r>
    </w:p>
    <w:p w14:paraId="08C3C20C" w14:textId="77777777" w:rsidR="00000000" w:rsidRDefault="00000000">
      <w:pPr>
        <w:pStyle w:val="Bodytext20"/>
        <w:framePr w:w="2388" w:h="2904" w:hRule="exact" w:wrap="none" w:vAnchor="page" w:hAnchor="page" w:x="3367" w:y="5023"/>
        <w:numPr>
          <w:ilvl w:val="0"/>
          <w:numId w:val="6"/>
        </w:numPr>
        <w:tabs>
          <w:tab w:val="left" w:pos="396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2" w:name="bookmark112"/>
      <w:bookmarkEnd w:id="112"/>
      <w:r>
        <w:rPr>
          <w:rStyle w:val="Bodytext2"/>
          <w:b/>
          <w:bCs/>
          <w:color w:val="000000"/>
        </w:rPr>
        <w:t>J. MARITAIN***</w:t>
      </w:r>
    </w:p>
    <w:p w14:paraId="58F7F6FD" w14:textId="77777777" w:rsidR="00000000" w:rsidRDefault="00000000">
      <w:pPr>
        <w:pStyle w:val="Bodytext20"/>
        <w:framePr w:w="2388" w:h="2904" w:hRule="exact" w:wrap="none" w:vAnchor="page" w:hAnchor="page" w:x="3367" w:y="5023"/>
        <w:spacing w:after="2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Humanisme intégral</w:t>
      </w:r>
    </w:p>
    <w:p w14:paraId="3BCB1D54" w14:textId="77777777" w:rsidR="00000000" w:rsidRDefault="00000000">
      <w:pPr>
        <w:pStyle w:val="Bodytext20"/>
        <w:framePr w:w="2388" w:h="2904" w:hRule="exact" w:wrap="none" w:vAnchor="page" w:hAnchor="page" w:x="3367" w:y="5023"/>
        <w:numPr>
          <w:ilvl w:val="0"/>
          <w:numId w:val="6"/>
        </w:numPr>
        <w:tabs>
          <w:tab w:val="left" w:pos="40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3" w:name="bookmark113"/>
      <w:bookmarkEnd w:id="113"/>
      <w:r>
        <w:rPr>
          <w:rStyle w:val="Bodytext2"/>
          <w:b/>
          <w:bCs/>
          <w:color w:val="000000"/>
        </w:rPr>
        <w:t>H. DE LUBAC*</w:t>
      </w:r>
    </w:p>
    <w:p w14:paraId="7A30FC0D" w14:textId="77777777" w:rsidR="00000000" w:rsidRDefault="00000000">
      <w:pPr>
        <w:pStyle w:val="Bodytext20"/>
        <w:framePr w:w="2388" w:h="2904" w:hRule="exact" w:wrap="none" w:vAnchor="page" w:hAnchor="page" w:x="3367" w:y="5023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Athéisme et sens de</w:t>
      </w:r>
    </w:p>
    <w:p w14:paraId="44426513" w14:textId="77777777" w:rsidR="00000000" w:rsidRDefault="00000000">
      <w:pPr>
        <w:pStyle w:val="Bodytext20"/>
        <w:framePr w:w="2388" w:h="2904" w:hRule="exact" w:wrap="none" w:vAnchor="page" w:hAnchor="page" w:x="3367" w:y="5023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l'homme</w:t>
      </w:r>
    </w:p>
    <w:p w14:paraId="422C6889" w14:textId="77777777" w:rsidR="00000000" w:rsidRDefault="00000000">
      <w:pPr>
        <w:pStyle w:val="Bodytext20"/>
        <w:framePr w:w="2616" w:h="1500" w:hRule="exact" w:wrap="none" w:vAnchor="page" w:hAnchor="page" w:x="589" w:y="8323"/>
        <w:numPr>
          <w:ilvl w:val="0"/>
          <w:numId w:val="7"/>
        </w:numPr>
        <w:tabs>
          <w:tab w:val="left" w:pos="426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4" w:name="bookmark114"/>
      <w:bookmarkEnd w:id="114"/>
      <w:r>
        <w:rPr>
          <w:rStyle w:val="Bodytext2"/>
          <w:b/>
          <w:bCs/>
          <w:color w:val="000000"/>
        </w:rPr>
        <w:t>L. LOCHET*</w:t>
      </w:r>
    </w:p>
    <w:p w14:paraId="3CB3396B" w14:textId="77777777" w:rsidR="00000000" w:rsidRDefault="00000000">
      <w:pPr>
        <w:pStyle w:val="Bodytext20"/>
        <w:framePr w:w="2616" w:h="1500" w:hRule="exact" w:wrap="none" w:vAnchor="page" w:hAnchor="page" w:x="589" w:y="8323"/>
        <w:spacing w:line="211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Apparitions</w:t>
      </w:r>
    </w:p>
    <w:p w14:paraId="42AE9C0E" w14:textId="77777777" w:rsidR="00000000" w:rsidRDefault="00000000">
      <w:pPr>
        <w:pStyle w:val="Bodytext20"/>
        <w:framePr w:w="2616" w:h="1500" w:hRule="exact" w:wrap="none" w:vAnchor="page" w:hAnchor="page" w:x="589" w:y="8323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Présence de Marie</w:t>
      </w:r>
    </w:p>
    <w:p w14:paraId="3FA5AB4A" w14:textId="77777777" w:rsidR="00000000" w:rsidRDefault="00000000">
      <w:pPr>
        <w:pStyle w:val="Bodytext20"/>
        <w:framePr w:w="2616" w:h="1500" w:hRule="exact" w:wrap="none" w:vAnchor="page" w:hAnchor="page" w:x="589" w:y="8323"/>
        <w:spacing w:after="240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à notre temps</w:t>
      </w:r>
    </w:p>
    <w:p w14:paraId="51A9066E" w14:textId="77777777" w:rsidR="00000000" w:rsidRDefault="00000000">
      <w:pPr>
        <w:pStyle w:val="Bodytext20"/>
        <w:framePr w:w="2616" w:h="1500" w:hRule="exact" w:wrap="none" w:vAnchor="page" w:hAnchor="page" w:x="589" w:y="8323"/>
        <w:numPr>
          <w:ilvl w:val="0"/>
          <w:numId w:val="7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5" w:name="bookmark115"/>
      <w:bookmarkEnd w:id="115"/>
      <w:r>
        <w:rPr>
          <w:rStyle w:val="Bodytext2"/>
          <w:b/>
          <w:bCs/>
          <w:color w:val="000000"/>
        </w:rPr>
        <w:t>M.-D. CHENU*</w:t>
      </w:r>
    </w:p>
    <w:p w14:paraId="5C688DEA" w14:textId="77777777" w:rsidR="00000000" w:rsidRDefault="00000000">
      <w:pPr>
        <w:pStyle w:val="Bodytext20"/>
        <w:framePr w:w="2616" w:h="1500" w:hRule="exact" w:wrap="none" w:vAnchor="page" w:hAnchor="page" w:x="589" w:y="8323"/>
        <w:spacing w:line="211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Théologie de la matière</w:t>
      </w:r>
    </w:p>
    <w:p w14:paraId="32192FB0" w14:textId="77777777" w:rsidR="00000000" w:rsidRDefault="00000000">
      <w:pPr>
        <w:pStyle w:val="Bodytext20"/>
        <w:framePr w:w="2622" w:h="468" w:hRule="exact" w:wrap="none" w:vAnchor="page" w:hAnchor="page" w:x="565" w:y="10225"/>
        <w:numPr>
          <w:ilvl w:val="0"/>
          <w:numId w:val="8"/>
        </w:numPr>
        <w:tabs>
          <w:tab w:val="left" w:pos="41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6" w:name="bookmark116"/>
      <w:bookmarkEnd w:id="116"/>
      <w:r>
        <w:rPr>
          <w:rStyle w:val="Bodytext2"/>
          <w:b/>
          <w:bCs/>
          <w:color w:val="000000"/>
        </w:rPr>
        <w:t>H. DE LUBAC***</w:t>
      </w:r>
    </w:p>
    <w:p w14:paraId="0B473913" w14:textId="77777777" w:rsidR="00000000" w:rsidRDefault="00000000">
      <w:pPr>
        <w:pStyle w:val="Bodytext20"/>
        <w:framePr w:w="2622" w:h="468" w:hRule="exact" w:wrap="none" w:vAnchor="page" w:hAnchor="page" w:x="565" w:y="10225"/>
        <w:spacing w:line="206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Méditation sur P Église</w:t>
      </w:r>
    </w:p>
    <w:p w14:paraId="466541FA" w14:textId="77777777" w:rsidR="00000000" w:rsidRDefault="00000000">
      <w:pPr>
        <w:pStyle w:val="Bodytext20"/>
        <w:framePr w:w="2514" w:h="2556" w:hRule="exact" w:wrap="none" w:vAnchor="page" w:hAnchor="page" w:x="3295" w:y="8161"/>
        <w:numPr>
          <w:ilvl w:val="0"/>
          <w:numId w:val="9"/>
        </w:numPr>
        <w:tabs>
          <w:tab w:val="left" w:pos="40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7" w:name="bookmark117"/>
      <w:bookmarkEnd w:id="117"/>
      <w:r>
        <w:rPr>
          <w:rStyle w:val="Bodytext2"/>
          <w:b/>
          <w:bCs/>
          <w:color w:val="000000"/>
        </w:rPr>
        <w:t>A.-M. CARRÉ*</w:t>
      </w:r>
    </w:p>
    <w:p w14:paraId="35A0F6E0" w14:textId="77777777" w:rsidR="00000000" w:rsidRDefault="00000000">
      <w:pPr>
        <w:pStyle w:val="Bodytext20"/>
        <w:framePr w:w="2514" w:h="2556" w:hRule="exact" w:wrap="none" w:vAnchor="page" w:hAnchor="page" w:x="3295" w:y="8161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P. CLAUDEL</w:t>
      </w:r>
    </w:p>
    <w:p w14:paraId="7B2BCE28" w14:textId="77777777" w:rsidR="00000000" w:rsidRDefault="00000000">
      <w:pPr>
        <w:pStyle w:val="Bodytext20"/>
        <w:framePr w:w="2514" w:h="2556" w:hRule="exact" w:wrap="none" w:vAnchor="page" w:hAnchor="page" w:x="3295" w:y="8161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S. FOUCHÉ</w:t>
      </w:r>
    </w:p>
    <w:p w14:paraId="5A90CC1E" w14:textId="77777777" w:rsidR="00000000" w:rsidRDefault="00000000">
      <w:pPr>
        <w:pStyle w:val="Bodytext20"/>
        <w:framePr w:w="2514" w:h="2556" w:hRule="exact" w:wrap="none" w:vAnchor="page" w:hAnchor="page" w:x="3295" w:y="8161"/>
        <w:spacing w:line="206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F. MAURIAC...</w:t>
      </w:r>
    </w:p>
    <w:p w14:paraId="7FF370D6" w14:textId="77777777" w:rsidR="00000000" w:rsidRDefault="00000000">
      <w:pPr>
        <w:pStyle w:val="Bodytext20"/>
        <w:framePr w:w="2514" w:h="2556" w:hRule="exact" w:wrap="none" w:vAnchor="page" w:hAnchor="page" w:x="3295" w:y="8161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Dialogues avec la</w:t>
      </w:r>
    </w:p>
    <w:p w14:paraId="393CCF0F" w14:textId="77777777" w:rsidR="00000000" w:rsidRDefault="00000000">
      <w:pPr>
        <w:pStyle w:val="Bodytext20"/>
        <w:framePr w:w="2514" w:h="2556" w:hRule="exact" w:wrap="none" w:vAnchor="page" w:hAnchor="page" w:x="3295" w:y="8161"/>
        <w:spacing w:after="220" w:line="206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souffrance</w:t>
      </w:r>
    </w:p>
    <w:p w14:paraId="6CE03C1A" w14:textId="77777777" w:rsidR="00000000" w:rsidRDefault="00000000">
      <w:pPr>
        <w:pStyle w:val="Bodytext20"/>
        <w:framePr w:w="2514" w:h="2556" w:hRule="exact" w:wrap="none" w:vAnchor="page" w:hAnchor="page" w:x="3295" w:y="8161"/>
        <w:numPr>
          <w:ilvl w:val="0"/>
          <w:numId w:val="9"/>
        </w:numPr>
        <w:tabs>
          <w:tab w:val="left" w:pos="40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8" w:name="bookmark118"/>
      <w:bookmarkEnd w:id="118"/>
      <w:r>
        <w:rPr>
          <w:rStyle w:val="Bodytext2"/>
          <w:b/>
          <w:bCs/>
          <w:color w:val="000000"/>
        </w:rPr>
        <w:t>J. BLAUW**</w:t>
      </w:r>
    </w:p>
    <w:p w14:paraId="716EA07D" w14:textId="77777777" w:rsidR="00000000" w:rsidRDefault="00000000">
      <w:pPr>
        <w:pStyle w:val="Bodytext20"/>
        <w:framePr w:w="2514" w:h="2556" w:hRule="exact" w:wrap="none" w:vAnchor="page" w:hAnchor="page" w:x="3295" w:y="8161"/>
        <w:spacing w:after="220" w:line="206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L'apostolat de l'Église</w:t>
      </w:r>
    </w:p>
    <w:p w14:paraId="3C0FBCBE" w14:textId="77777777" w:rsidR="00000000" w:rsidRDefault="00000000">
      <w:pPr>
        <w:pStyle w:val="Bodytext20"/>
        <w:framePr w:w="2514" w:h="2556" w:hRule="exact" w:wrap="none" w:vAnchor="page" w:hAnchor="page" w:x="3295" w:y="8161"/>
        <w:numPr>
          <w:ilvl w:val="0"/>
          <w:numId w:val="9"/>
        </w:numPr>
        <w:tabs>
          <w:tab w:val="left" w:pos="396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19" w:name="bookmark119"/>
      <w:bookmarkEnd w:id="119"/>
      <w:r>
        <w:rPr>
          <w:rStyle w:val="Bodytext2"/>
          <w:b/>
          <w:bCs/>
          <w:color w:val="000000"/>
        </w:rPr>
        <w:t>Y. CONGAR*</w:t>
      </w:r>
    </w:p>
    <w:p w14:paraId="42C89D10" w14:textId="77777777" w:rsidR="00000000" w:rsidRDefault="00000000">
      <w:pPr>
        <w:pStyle w:val="Bodytext20"/>
        <w:framePr w:w="2514" w:h="2556" w:hRule="exact" w:wrap="none" w:vAnchor="page" w:hAnchor="page" w:x="3295" w:y="8161"/>
        <w:spacing w:line="211" w:lineRule="auto"/>
        <w:ind w:firstLine="40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Cette Église que J'aime</w:t>
      </w:r>
    </w:p>
    <w:p w14:paraId="253E5910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0" w:name="bookmark120"/>
      <w:bookmarkEnd w:id="120"/>
      <w:r>
        <w:rPr>
          <w:rStyle w:val="Bodytext2"/>
          <w:b/>
          <w:bCs/>
          <w:color w:val="000000"/>
        </w:rPr>
        <w:t>Y. CONGAR ••</w:t>
      </w:r>
    </w:p>
    <w:p w14:paraId="63EB8404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20" w:line="192" w:lineRule="auto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 mes frères</w:t>
      </w:r>
    </w:p>
    <w:p w14:paraId="5D34790C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20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1" w:name="bookmark121"/>
      <w:bookmarkEnd w:id="121"/>
      <w:r>
        <w:rPr>
          <w:rStyle w:val="Bodytext2"/>
          <w:b/>
          <w:bCs/>
          <w:color w:val="000000"/>
        </w:rPr>
        <w:t>R. COSTE</w:t>
      </w:r>
    </w:p>
    <w:p w14:paraId="4114BB45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80" w:line="187" w:lineRule="auto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Évangile et politique</w:t>
      </w:r>
    </w:p>
    <w:p w14:paraId="53610DD9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2" w:name="bookmark122"/>
      <w:bookmarkEnd w:id="122"/>
      <w:r>
        <w:rPr>
          <w:rStyle w:val="Bodytext2"/>
          <w:b/>
          <w:bCs/>
          <w:color w:val="000000"/>
        </w:rPr>
        <w:t>K. RAHNER ♦</w:t>
      </w:r>
    </w:p>
    <w:p w14:paraId="4D5D181F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20" w:line="192" w:lineRule="auto"/>
        <w:ind w:firstLine="46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prêtre et la paroisse</w:t>
      </w:r>
    </w:p>
    <w:p w14:paraId="07733262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6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3" w:name="bookmark123"/>
      <w:bookmarkEnd w:id="123"/>
      <w:r>
        <w:rPr>
          <w:rStyle w:val="Bodytext2"/>
          <w:b/>
          <w:bCs/>
          <w:color w:val="000000"/>
        </w:rPr>
        <w:t>P. CLAUDEL**</w:t>
      </w:r>
    </w:p>
    <w:p w14:paraId="69609A43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20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Psaumes</w:t>
      </w:r>
    </w:p>
    <w:p w14:paraId="3A0AF32D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4" w:name="bookmark124"/>
      <w:bookmarkEnd w:id="124"/>
      <w:r>
        <w:rPr>
          <w:rStyle w:val="Bodytext2"/>
          <w:b/>
          <w:bCs/>
          <w:color w:val="000000"/>
        </w:rPr>
        <w:t>A. GELIN**</w:t>
      </w:r>
    </w:p>
    <w:p w14:paraId="511FE255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20" w:line="187" w:lineRule="auto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L'homme selon la Bible</w:t>
      </w:r>
    </w:p>
    <w:p w14:paraId="4F3AC0AD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5" w:name="bookmark125"/>
      <w:bookmarkEnd w:id="125"/>
      <w:r>
        <w:rPr>
          <w:rStyle w:val="Bodytext2"/>
          <w:b/>
          <w:bCs/>
          <w:color w:val="000000"/>
        </w:rPr>
        <w:t>H. URS VON</w:t>
      </w:r>
    </w:p>
    <w:p w14:paraId="1BFE98F9" w14:textId="77777777" w:rsidR="00000000" w:rsidRDefault="00000000">
      <w:pPr>
        <w:pStyle w:val="Bodytext20"/>
        <w:framePr w:w="2772" w:h="8112" w:hRule="exact" w:wrap="none" w:vAnchor="page" w:hAnchor="page" w:x="6019" w:y="2641"/>
        <w:spacing w:line="192" w:lineRule="auto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BALTHASAR**</w:t>
      </w:r>
    </w:p>
    <w:p w14:paraId="113F400F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20" w:line="192" w:lineRule="auto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La foi du Christ</w:t>
      </w:r>
    </w:p>
    <w:p w14:paraId="42892A62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1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6" w:name="bookmark126"/>
      <w:bookmarkEnd w:id="126"/>
      <w:r>
        <w:rPr>
          <w:rStyle w:val="Bodytext2"/>
          <w:b/>
          <w:bCs/>
          <w:color w:val="000000"/>
        </w:rPr>
        <w:t>SAVONAROLE*</w:t>
      </w:r>
    </w:p>
    <w:p w14:paraId="232BCE84" w14:textId="77777777" w:rsidR="00000000" w:rsidRDefault="00000000">
      <w:pPr>
        <w:pStyle w:val="Bodytext20"/>
        <w:framePr w:w="2772" w:h="8112" w:hRule="exact" w:wrap="none" w:vAnchor="page" w:hAnchor="page" w:x="6019" w:y="2641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Eh </w:t>
      </w:r>
      <w:r>
        <w:rPr>
          <w:rStyle w:val="Bodytext2"/>
          <w:b/>
          <w:bCs/>
          <w:i/>
          <w:iCs/>
          <w:color w:val="000000"/>
        </w:rPr>
        <w:t>prison.</w:t>
      </w:r>
    </w:p>
    <w:p w14:paraId="629E5A6B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20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Dernières méditations</w:t>
      </w:r>
    </w:p>
    <w:p w14:paraId="6FFFAB1C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20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7" w:name="bookmark127"/>
      <w:bookmarkEnd w:id="127"/>
      <w:r>
        <w:rPr>
          <w:rStyle w:val="Bodytext2"/>
          <w:b/>
          <w:bCs/>
          <w:color w:val="000000"/>
        </w:rPr>
        <w:t>C.S. LEWIS*</w:t>
      </w:r>
    </w:p>
    <w:p w14:paraId="3E54551F" w14:textId="77777777" w:rsidR="00000000" w:rsidRDefault="00000000">
      <w:pPr>
        <w:pStyle w:val="Bodytext20"/>
        <w:framePr w:w="2772" w:h="8112" w:hRule="exact" w:wrap="none" w:vAnchor="page" w:hAnchor="page" w:x="6019" w:y="2641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Etre ou ne pas Etre.</w:t>
      </w:r>
    </w:p>
    <w:p w14:paraId="44525B28" w14:textId="77777777" w:rsidR="00000000" w:rsidRDefault="00000000">
      <w:pPr>
        <w:pStyle w:val="Bodytext20"/>
        <w:framePr w:w="2772" w:h="8112" w:hRule="exact" w:wrap="none" w:vAnchor="page" w:hAnchor="page" w:x="6019" w:y="2641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christianisme est-il</w:t>
      </w:r>
    </w:p>
    <w:p w14:paraId="267FDFA8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20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facile ou difficile ?</w:t>
      </w:r>
    </w:p>
    <w:p w14:paraId="12B3E682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14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8" w:name="bookmark128"/>
      <w:bookmarkEnd w:id="128"/>
      <w:r>
        <w:rPr>
          <w:rStyle w:val="Bodytext2"/>
          <w:b/>
          <w:bCs/>
          <w:color w:val="000000"/>
        </w:rPr>
        <w:t>A.-M. BESNARD*</w:t>
      </w:r>
    </w:p>
    <w:p w14:paraId="1A9EBEBA" w14:textId="77777777" w:rsidR="00000000" w:rsidRDefault="00000000">
      <w:pPr>
        <w:pStyle w:val="Bodytext20"/>
        <w:framePr w:w="2772" w:h="8112" w:hRule="exact" w:wrap="none" w:vAnchor="page" w:hAnchor="page" w:x="6019" w:y="2641"/>
        <w:ind w:firstLine="4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Un certain Jésus</w:t>
      </w:r>
    </w:p>
    <w:p w14:paraId="5707B392" w14:textId="77777777" w:rsidR="00000000" w:rsidRDefault="00000000">
      <w:pPr>
        <w:pStyle w:val="Other10"/>
        <w:framePr w:w="2772" w:h="8112" w:hRule="exact" w:wrap="none" w:vAnchor="page" w:hAnchor="page" w:x="6019" w:y="2641"/>
        <w:spacing w:after="140"/>
        <w:ind w:right="160"/>
        <w:jc w:val="right"/>
        <w:rPr>
          <w:sz w:val="24"/>
          <w:szCs w:val="24"/>
        </w:rPr>
      </w:pPr>
      <w:r>
        <w:rPr>
          <w:rStyle w:val="Other1"/>
          <w:rFonts w:ascii="Arial" w:hAnsi="Arial" w:cs="Arial"/>
          <w:color w:val="623F1A"/>
          <w:sz w:val="9"/>
          <w:szCs w:val="9"/>
        </w:rPr>
        <w:t>X</w:t>
      </w:r>
    </w:p>
    <w:p w14:paraId="5D80C540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02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29" w:name="bookmark129"/>
      <w:bookmarkEnd w:id="129"/>
      <w:r>
        <w:rPr>
          <w:rStyle w:val="Bodytext2"/>
          <w:b/>
          <w:bCs/>
          <w:color w:val="000000"/>
        </w:rPr>
        <w:t>K. BARTH**</w:t>
      </w:r>
    </w:p>
    <w:p w14:paraId="301C0097" w14:textId="77777777" w:rsidR="00000000" w:rsidRDefault="00000000">
      <w:pPr>
        <w:pStyle w:val="Bodytext20"/>
        <w:framePr w:w="2772" w:h="8112" w:hRule="exact" w:wrap="none" w:vAnchor="page" w:hAnchor="page" w:x="6019" w:y="2641"/>
        <w:spacing w:line="206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Esquisse d'une</w:t>
      </w:r>
    </w:p>
    <w:p w14:paraId="3D4F809D" w14:textId="77777777" w:rsidR="00000000" w:rsidRDefault="00000000">
      <w:pPr>
        <w:pStyle w:val="Bodytext20"/>
        <w:framePr w:w="2772" w:h="8112" w:hRule="exact" w:wrap="none" w:vAnchor="page" w:hAnchor="page" w:x="6019" w:y="2641"/>
        <w:spacing w:after="220" w:line="206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dogmatique</w:t>
      </w:r>
    </w:p>
    <w:p w14:paraId="2E05E61F" w14:textId="77777777" w:rsidR="00000000" w:rsidRDefault="00000000">
      <w:pPr>
        <w:pStyle w:val="Bodytext20"/>
        <w:framePr w:w="2772" w:h="8112" w:hRule="exact" w:wrap="none" w:vAnchor="page" w:hAnchor="page" w:x="6019" w:y="2641"/>
        <w:numPr>
          <w:ilvl w:val="0"/>
          <w:numId w:val="10"/>
        </w:numPr>
        <w:tabs>
          <w:tab w:val="left" w:pos="408"/>
        </w:tabs>
        <w:spacing w:line="240" w:lineRule="auto"/>
        <w:ind w:firstLine="0"/>
        <w:rPr>
          <w:b w:val="0"/>
          <w:bCs w:val="0"/>
          <w:i w:val="0"/>
          <w:iCs w:val="0"/>
          <w:sz w:val="24"/>
          <w:szCs w:val="24"/>
        </w:rPr>
      </w:pPr>
      <w:bookmarkStart w:id="130" w:name="bookmark130"/>
      <w:bookmarkEnd w:id="130"/>
      <w:r>
        <w:rPr>
          <w:rStyle w:val="Bodytext2"/>
          <w:b/>
          <w:bCs/>
          <w:color w:val="000000"/>
        </w:rPr>
        <w:t>K. RAHNER*</w:t>
      </w:r>
    </w:p>
    <w:p w14:paraId="3359F9FF" w14:textId="77777777" w:rsidR="00000000" w:rsidRDefault="00000000">
      <w:pPr>
        <w:pStyle w:val="Bodytext20"/>
        <w:framePr w:w="2772" w:h="8112" w:hRule="exact" w:wrap="none" w:vAnchor="page" w:hAnchor="page" w:x="6019" w:y="2641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Dieu dans le Nouvea</w:t>
      </w:r>
    </w:p>
    <w:p w14:paraId="1DD87119" w14:textId="77777777" w:rsidR="00000000" w:rsidRDefault="00000000">
      <w:pPr>
        <w:pStyle w:val="Bodytext20"/>
        <w:framePr w:w="2772" w:h="8112" w:hRule="exact" w:wrap="none" w:vAnchor="page" w:hAnchor="page" w:x="6019" w:y="2641"/>
        <w:spacing w:line="218" w:lineRule="auto"/>
        <w:ind w:firstLine="42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Testament</w:t>
      </w:r>
    </w:p>
    <w:p w14:paraId="13778E2C" w14:textId="77777777" w:rsidR="00000000" w:rsidRDefault="00000000">
      <w:pPr>
        <w:pStyle w:val="Other10"/>
        <w:framePr w:wrap="none" w:vAnchor="page" w:hAnchor="page" w:x="565" w:y="12181"/>
        <w:ind w:firstLine="640"/>
        <w:rPr>
          <w:sz w:val="24"/>
          <w:szCs w:val="24"/>
        </w:rPr>
      </w:pPr>
      <w:r>
        <w:rPr>
          <w:rStyle w:val="Other1"/>
          <w:b/>
          <w:bCs/>
          <w:color w:val="000000"/>
          <w:sz w:val="24"/>
          <w:szCs w:val="24"/>
        </w:rPr>
        <w:t>•Volume simple — ••Volume double — •••Volume triple</w:t>
      </w:r>
    </w:p>
    <w:p w14:paraId="6C95E966" w14:textId="77777777" w:rsidR="00000000" w:rsidRDefault="00000000">
      <w:pPr>
        <w:pStyle w:val="Headerorfooter10"/>
        <w:framePr w:w="7476" w:h="840" w:hRule="exact" w:wrap="none" w:vAnchor="page" w:hAnchor="page" w:x="817" w:y="12847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  <w:sz w:val="20"/>
          <w:szCs w:val="20"/>
        </w:rPr>
        <w:t>CETTE COLLECTION EST RÉALISÉE EN COMMUN FAR LES ÉDITIONS</w:t>
      </w:r>
    </w:p>
    <w:p w14:paraId="4E27EFD4" w14:textId="77777777" w:rsidR="00000000" w:rsidRDefault="00000000">
      <w:pPr>
        <w:pStyle w:val="Headerorfooter10"/>
        <w:framePr w:w="7476" w:h="840" w:hRule="exact" w:wrap="none" w:vAnchor="page" w:hAnchor="page" w:x="817" w:y="12847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  <w:sz w:val="20"/>
          <w:szCs w:val="20"/>
        </w:rPr>
        <w:t>AUBIER-MONTAIGNE, LES ÉDITIONS DU CERF, LES ÉDITIONS</w:t>
      </w:r>
    </w:p>
    <w:p w14:paraId="6D2888EE" w14:textId="77777777" w:rsidR="00000000" w:rsidRDefault="00000000">
      <w:pPr>
        <w:pStyle w:val="Headerorfooter10"/>
        <w:framePr w:w="7476" w:h="840" w:hRule="exact" w:wrap="none" w:vAnchor="page" w:hAnchor="page" w:x="817" w:y="12847"/>
        <w:jc w:val="center"/>
        <w:rPr>
          <w:b w:val="0"/>
          <w:bCs w:val="0"/>
        </w:rPr>
      </w:pPr>
      <w:r>
        <w:rPr>
          <w:rStyle w:val="Headerorfooter1"/>
          <w:b/>
          <w:bCs/>
          <w:color w:val="000000"/>
          <w:sz w:val="20"/>
          <w:szCs w:val="20"/>
        </w:rPr>
        <w:t>DBSCLÉE DE BROUWER ET LES ÉDITIONS OUVRIÈRES</w:t>
      </w:r>
    </w:p>
    <w:p w14:paraId="471A0866" w14:textId="77777777" w:rsidR="00000000" w:rsidRDefault="00000000">
      <w:pPr>
        <w:spacing w:line="1" w:lineRule="exact"/>
        <w:rPr>
          <w:color w:val="auto"/>
        </w:rPr>
        <w:sectPr w:rsidR="00000000">
          <w:pgSz w:w="9498" w:h="15018"/>
          <w:pgMar w:top="360" w:right="360" w:bottom="762" w:left="360" w:header="0" w:footer="3" w:gutter="0"/>
          <w:cols w:space="720"/>
          <w:noEndnote/>
          <w:docGrid w:linePitch="360"/>
        </w:sectPr>
      </w:pPr>
    </w:p>
    <w:p w14:paraId="4CC1074C" w14:textId="77777777" w:rsidR="00000000" w:rsidRDefault="00000000">
      <w:pPr>
        <w:pStyle w:val="Other10"/>
        <w:framePr w:w="3864" w:h="11034" w:hRule="exact" w:wrap="none" w:vAnchor="page" w:hAnchor="page" w:x="1796" w:y="1177"/>
        <w:spacing w:after="28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32"/>
          <w:szCs w:val="32"/>
        </w:rPr>
        <w:lastRenderedPageBreak/>
        <w:t>CS. LEWIS</w:t>
      </w:r>
    </w:p>
    <w:p w14:paraId="2441CB13" w14:textId="77777777" w:rsidR="00000000" w:rsidRDefault="00000000">
      <w:pPr>
        <w:pStyle w:val="Heading210"/>
        <w:framePr w:w="3864" w:h="11034" w:hRule="exact" w:wrap="none" w:vAnchor="page" w:hAnchor="page" w:x="1796" w:y="117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1" w:name="bookmark133"/>
      <w:r>
        <w:rPr>
          <w:rStyle w:val="Heading21"/>
          <w:color w:val="000000"/>
        </w:rPr>
        <w:t>être ou</w:t>
      </w:r>
      <w:bookmarkEnd w:id="131"/>
    </w:p>
    <w:p w14:paraId="0B1850ED" w14:textId="77777777" w:rsidR="00000000" w:rsidRDefault="00000000">
      <w:pPr>
        <w:pStyle w:val="Heading210"/>
        <w:framePr w:w="3864" w:h="11034" w:hRule="exact" w:wrap="none" w:vAnchor="page" w:hAnchor="page" w:x="1796" w:y="1177"/>
        <w:spacing w:after="220" w:line="228" w:lineRule="auto"/>
        <w:rPr>
          <w:rFonts w:ascii="Times New Roman" w:hAnsi="Times New Roman" w:cs="Times New Roman"/>
          <w:sz w:val="24"/>
          <w:szCs w:val="24"/>
        </w:rPr>
      </w:pPr>
      <w:bookmarkStart w:id="132" w:name="bookmark131"/>
      <w:bookmarkStart w:id="133" w:name="bookmark132"/>
      <w:bookmarkStart w:id="134" w:name="bookmark134"/>
      <w:r>
        <w:rPr>
          <w:rStyle w:val="Heading21"/>
          <w:color w:val="000000"/>
        </w:rPr>
        <w:t>ne pas être</w:t>
      </w:r>
      <w:bookmarkEnd w:id="132"/>
      <w:bookmarkEnd w:id="133"/>
      <w:bookmarkEnd w:id="134"/>
    </w:p>
    <w:p w14:paraId="3EE55057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40" w:lineRule="auto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>Le christianisme</w:t>
      </w:r>
    </w:p>
    <w:p w14:paraId="7E47F4F1" w14:textId="77777777" w:rsidR="00000000" w:rsidRDefault="00000000">
      <w:pPr>
        <w:pStyle w:val="Bodytext30"/>
        <w:framePr w:w="3864" w:h="11034" w:hRule="exact" w:wrap="none" w:vAnchor="page" w:hAnchor="page" w:x="1796" w:y="1177"/>
        <w:spacing w:after="220" w:line="228" w:lineRule="auto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>est-il facile ou difficile ?</w:t>
      </w:r>
    </w:p>
    <w:p w14:paraId="298CAB80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40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« L’Evangile est toujours jeune,</w:t>
      </w:r>
    </w:p>
    <w:p w14:paraId="149C2159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c’est vous qui êtes vieux », di</w:t>
      </w:r>
      <w:r>
        <w:rPr>
          <w:rStyle w:val="Bodytext3"/>
          <w:color w:val="000000"/>
        </w:rPr>
        <w:softHyphen/>
      </w:r>
    </w:p>
    <w:p w14:paraId="44B810A0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sait Bernanos. Comme lui,</w:t>
      </w:r>
    </w:p>
    <w:p w14:paraId="646293ED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G. S. Lewis pense que les plus</w:t>
      </w:r>
    </w:p>
    <w:p w14:paraId="34D1E814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fondamentales des vérités de la</w:t>
      </w:r>
    </w:p>
    <w:p w14:paraId="73C12034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Révélation concernent notre vie</w:t>
      </w:r>
    </w:p>
    <w:p w14:paraId="52FD5C08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de tous les jours. C’est pour</w:t>
      </w:r>
      <w:r>
        <w:rPr>
          <w:rStyle w:val="Bodytext3"/>
          <w:color w:val="000000"/>
        </w:rPr>
        <w:softHyphen/>
      </w:r>
    </w:p>
    <w:p w14:paraId="5CC08389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quoi, déjouant les pièges de la</w:t>
      </w:r>
    </w:p>
    <w:p w14:paraId="6082F66F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plus imprenable des barricades,</w:t>
      </w:r>
    </w:p>
    <w:p w14:paraId="1B34EE19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le vocabulaire, il exprime ces</w:t>
      </w:r>
    </w:p>
    <w:p w14:paraId="589EEC87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vérités dans un style plein d’ai</w:t>
      </w:r>
      <w:r>
        <w:rPr>
          <w:rStyle w:val="Bodytext3"/>
          <w:color w:val="000000"/>
        </w:rPr>
        <w:softHyphen/>
      </w:r>
    </w:p>
    <w:p w14:paraId="63E4E0C4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sance et d’agrément, aux ima</w:t>
      </w:r>
      <w:r>
        <w:rPr>
          <w:rStyle w:val="Bodytext3"/>
          <w:color w:val="000000"/>
        </w:rPr>
        <w:softHyphen/>
      </w:r>
    </w:p>
    <w:p w14:paraId="5E8FA45B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ges frappantes, sans pour autant</w:t>
      </w:r>
    </w:p>
    <w:p w14:paraId="47A11924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supprimer les problèmes, ni ré</w:t>
      </w:r>
      <w:r>
        <w:rPr>
          <w:rStyle w:val="Bodytext3"/>
          <w:color w:val="000000"/>
        </w:rPr>
        <w:softHyphen/>
      </w:r>
    </w:p>
    <w:p w14:paraId="0A4E4B01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duire le christianisme à un petit</w:t>
      </w:r>
    </w:p>
    <w:p w14:paraId="78A01F6E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catalogue de « bons conseils ».</w:t>
      </w:r>
    </w:p>
    <w:p w14:paraId="31E2B666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Car il y va de Dieu et de</w:t>
      </w:r>
    </w:p>
    <w:p w14:paraId="617C2F35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l’homme, et de ce que l’homme</w:t>
      </w:r>
    </w:p>
    <w:p w14:paraId="742C0162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peut faire pour se rapprocher de</w:t>
      </w:r>
    </w:p>
    <w:p w14:paraId="573DF37A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Dieu. Et peut-être cela inté-</w:t>
      </w:r>
    </w:p>
    <w:p w14:paraId="7EB2784B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8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resse-t-il aussi les inquiets, les</w:t>
      </w:r>
    </w:p>
    <w:p w14:paraId="1FBDC172" w14:textId="77777777" w:rsidR="00000000" w:rsidRDefault="00000000">
      <w:pPr>
        <w:pStyle w:val="Bodytext30"/>
        <w:framePr w:w="3864" w:h="11034" w:hRule="exact" w:wrap="none" w:vAnchor="page" w:hAnchor="page" w:x="1796" w:y="1177"/>
        <w:spacing w:line="223" w:lineRule="auto"/>
        <w:jc w:val="both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curieux, les indifférents et les</w:t>
      </w:r>
    </w:p>
    <w:p w14:paraId="4DB2F0FB" w14:textId="77777777" w:rsidR="00000000" w:rsidRDefault="00000000">
      <w:pPr>
        <w:pStyle w:val="Bodytext30"/>
        <w:framePr w:w="3864" w:h="11034" w:hRule="exact" w:wrap="none" w:vAnchor="page" w:hAnchor="page" w:x="1796" w:y="1177"/>
        <w:spacing w:after="220" w:line="218" w:lineRule="auto"/>
        <w:rPr>
          <w:rFonts w:ascii="Times New Roman" w:hAnsi="Times New Roman" w:cs="Times New Roman"/>
        </w:rPr>
      </w:pPr>
      <w:r>
        <w:rPr>
          <w:rStyle w:val="Bodytext3"/>
          <w:color w:val="000000"/>
        </w:rPr>
        <w:t>sceptiques ?...</w:t>
      </w:r>
    </w:p>
    <w:p w14:paraId="64D39A5C" w14:textId="77777777" w:rsidR="00000000" w:rsidRDefault="00000000">
      <w:pPr>
        <w:pStyle w:val="Bodytext30"/>
        <w:framePr w:w="3864" w:h="11034" w:hRule="exact" w:wrap="none" w:vAnchor="page" w:hAnchor="page" w:x="1796" w:y="1177"/>
        <w:spacing w:after="280" w:line="240" w:lineRule="auto"/>
        <w:jc w:val="center"/>
        <w:rPr>
          <w:rFonts w:ascii="Times New Roman" w:hAnsi="Times New Roman" w:cs="Times New Roman"/>
        </w:rPr>
      </w:pPr>
      <w:r>
        <w:rPr>
          <w:rStyle w:val="Bodytext3"/>
          <w:b/>
          <w:bCs/>
          <w:color w:val="000000"/>
        </w:rPr>
        <w:t>FOiyiVANTE</w:t>
      </w:r>
    </w:p>
    <w:p w14:paraId="24D598B6" w14:textId="77777777" w:rsidR="00000000" w:rsidRDefault="00000000">
      <w:pPr>
        <w:pStyle w:val="Other10"/>
        <w:framePr w:w="3864" w:h="11034" w:hRule="exact" w:wrap="none" w:vAnchor="page" w:hAnchor="page" w:x="1796" w:y="1177"/>
        <w:jc w:val="both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>4, RUE DE L'HOPITAL, NEUCHATEL - SUISSE</w:t>
      </w:r>
    </w:p>
    <w:p w14:paraId="31503710" w14:textId="77777777" w:rsidR="00000000" w:rsidRDefault="00000000">
      <w:pPr>
        <w:pStyle w:val="Other10"/>
        <w:framePr w:w="3864" w:h="11034" w:hRule="exact" w:wrap="none" w:vAnchor="page" w:hAnchor="page" w:x="1796" w:y="1177"/>
        <w:jc w:val="both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>29, BLD LATOUR-MAUBOURG, PARIS-VII</w:t>
      </w:r>
    </w:p>
    <w:p w14:paraId="6D5D3C73" w14:textId="77777777" w:rsidR="00000000" w:rsidRDefault="00000000">
      <w:pPr>
        <w:pStyle w:val="Other10"/>
        <w:framePr w:w="3864" w:h="11034" w:hRule="exact" w:wrap="none" w:vAnchor="page" w:hAnchor="page" w:x="1796" w:y="1177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>13, QUAI CONTI, PARIS-VI</w:t>
      </w:r>
    </w:p>
    <w:p w14:paraId="2CE4E73D" w14:textId="77777777" w:rsidR="00000000" w:rsidRDefault="00000000">
      <w:pPr>
        <w:pStyle w:val="Other10"/>
        <w:framePr w:w="3864" w:h="11034" w:hRule="exact" w:wrap="none" w:vAnchor="page" w:hAnchor="page" w:x="1796" w:y="1177"/>
        <w:jc w:val="both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>76 bis, RUE DES SAINTS-PÈRES, PARIS-VII</w:t>
      </w:r>
    </w:p>
    <w:p w14:paraId="6487D285" w14:textId="77777777" w:rsidR="00000000" w:rsidRDefault="00000000">
      <w:pPr>
        <w:pStyle w:val="Other10"/>
        <w:framePr w:w="3864" w:h="11034" w:hRule="exact" w:wrap="none" w:vAnchor="page" w:hAnchor="page" w:x="1796" w:y="1177"/>
        <w:jc w:val="both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>12, AVENUE SŒUR ROSALIE, PARIS-XIII</w:t>
      </w:r>
    </w:p>
    <w:p w14:paraId="49A41D78" w14:textId="77777777" w:rsidR="004A36C1" w:rsidRDefault="004A36C1">
      <w:pPr>
        <w:spacing w:line="1" w:lineRule="exact"/>
        <w:rPr>
          <w:color w:val="auto"/>
        </w:rPr>
      </w:pPr>
    </w:p>
    <w:sectPr w:rsidR="004A36C1">
      <w:pgSz w:w="8091" w:h="13297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4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0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825702917">
    <w:abstractNumId w:val="0"/>
  </w:num>
  <w:num w:numId="2" w16cid:durableId="86998984">
    <w:abstractNumId w:val="1"/>
  </w:num>
  <w:num w:numId="3" w16cid:durableId="1981226609">
    <w:abstractNumId w:val="2"/>
  </w:num>
  <w:num w:numId="4" w16cid:durableId="259031027">
    <w:abstractNumId w:val="3"/>
  </w:num>
  <w:num w:numId="5" w16cid:durableId="1528790378">
    <w:abstractNumId w:val="4"/>
  </w:num>
  <w:num w:numId="6" w16cid:durableId="649024451">
    <w:abstractNumId w:val="5"/>
  </w:num>
  <w:num w:numId="7" w16cid:durableId="453595538">
    <w:abstractNumId w:val="6"/>
  </w:num>
  <w:num w:numId="8" w16cid:durableId="182717140">
    <w:abstractNumId w:val="7"/>
  </w:num>
  <w:num w:numId="9" w16cid:durableId="599679683">
    <w:abstractNumId w:val="8"/>
  </w:num>
  <w:num w:numId="10" w16cid:durableId="575552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49"/>
    <w:rsid w:val="004A36C1"/>
    <w:rsid w:val="0061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18C54"/>
  <w14:defaultImageDpi w14:val="0"/>
  <w15:docId w15:val="{ADE169D9-A1AE-4EC8-BF83-91C697E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5">
    <w:name w:val="Body text|5_"/>
    <w:basedOn w:val="Policepardfaut"/>
    <w:link w:val="Bodytext50"/>
    <w:uiPriority w:val="99"/>
    <w:rPr>
      <w:b/>
      <w:bCs/>
      <w:i/>
      <w:iCs/>
      <w:sz w:val="28"/>
      <w:szCs w:val="28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36"/>
      <w:szCs w:val="36"/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b/>
      <w:bCs/>
      <w:i/>
      <w:iCs/>
      <w:sz w:val="28"/>
      <w:szCs w:val="28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b/>
      <w:bCs/>
      <w:sz w:val="70"/>
      <w:szCs w:val="70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i/>
      <w:iCs/>
      <w:sz w:val="46"/>
      <w:szCs w:val="46"/>
      <w:u w:val="none"/>
    </w:rPr>
  </w:style>
  <w:style w:type="character" w:customStyle="1" w:styleId="Heading41">
    <w:name w:val="Heading #4|1_"/>
    <w:basedOn w:val="Policepardfaut"/>
    <w:link w:val="Heading410"/>
    <w:uiPriority w:val="99"/>
    <w:rPr>
      <w:b/>
      <w:bCs/>
      <w:sz w:val="40"/>
      <w:szCs w:val="40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b/>
      <w:bCs/>
      <w:u w:val="none"/>
    </w:rPr>
  </w:style>
  <w:style w:type="character" w:customStyle="1" w:styleId="Bodytext7">
    <w:name w:val="Body text|7_"/>
    <w:basedOn w:val="Policepardfaut"/>
    <w:link w:val="Bodytext70"/>
    <w:uiPriority w:val="99"/>
    <w:rPr>
      <w:rFonts w:ascii="Arial" w:hAnsi="Arial" w:cs="Arial"/>
      <w:color w:val="361F08"/>
      <w:sz w:val="13"/>
      <w:szCs w:val="13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36"/>
      <w:szCs w:val="36"/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rFonts w:ascii="Arial" w:hAnsi="Arial" w:cs="Arial"/>
      <w:color w:val="623F1A"/>
      <w:sz w:val="20"/>
      <w:szCs w:val="20"/>
      <w:u w:val="none"/>
    </w:rPr>
  </w:style>
  <w:style w:type="character" w:customStyle="1" w:styleId="Bodytext8">
    <w:name w:val="Body text|8_"/>
    <w:basedOn w:val="Policepardfaut"/>
    <w:link w:val="Bodytext80"/>
    <w:uiPriority w:val="99"/>
    <w:rPr>
      <w:smallCaps/>
      <w:color w:val="623F1A"/>
      <w:sz w:val="18"/>
      <w:szCs w:val="18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b/>
      <w:bCs/>
      <w:i/>
      <w:iCs/>
      <w:sz w:val="20"/>
      <w:szCs w:val="20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smallCaps/>
      <w:sz w:val="52"/>
      <w:szCs w:val="52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rFonts w:ascii="Arial" w:hAnsi="Arial" w:cs="Arial"/>
      <w:sz w:val="64"/>
      <w:szCs w:val="64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u w:val="none"/>
    </w:rPr>
  </w:style>
  <w:style w:type="paragraph" w:customStyle="1" w:styleId="Bodytext50">
    <w:name w:val="Body text|5"/>
    <w:basedOn w:val="Normal"/>
    <w:link w:val="Bodytext5"/>
    <w:uiPriority w:val="99"/>
    <w:pPr>
      <w:spacing w:after="2750"/>
    </w:pPr>
    <w:rPr>
      <w:b/>
      <w:bCs/>
      <w:i/>
      <w:iCs/>
      <w:color w:val="auto"/>
      <w:sz w:val="28"/>
      <w:szCs w:val="28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36"/>
      <w:szCs w:val="36"/>
    </w:rPr>
  </w:style>
  <w:style w:type="paragraph" w:customStyle="1" w:styleId="Picturecaption10">
    <w:name w:val="Picture caption|1"/>
    <w:basedOn w:val="Normal"/>
    <w:link w:val="Picturecaption1"/>
    <w:uiPriority w:val="99"/>
    <w:rPr>
      <w:b/>
      <w:bCs/>
      <w:i/>
      <w:iCs/>
      <w:color w:val="auto"/>
      <w:sz w:val="28"/>
      <w:szCs w:val="28"/>
    </w:rPr>
  </w:style>
  <w:style w:type="paragraph" w:customStyle="1" w:styleId="Heading110">
    <w:name w:val="Heading #1|1"/>
    <w:basedOn w:val="Normal"/>
    <w:link w:val="Heading11"/>
    <w:uiPriority w:val="99"/>
    <w:pPr>
      <w:spacing w:after="140"/>
      <w:jc w:val="center"/>
      <w:outlineLvl w:val="0"/>
    </w:pPr>
    <w:rPr>
      <w:b/>
      <w:bCs/>
      <w:color w:val="auto"/>
      <w:sz w:val="70"/>
      <w:szCs w:val="70"/>
    </w:rPr>
  </w:style>
  <w:style w:type="paragraph" w:customStyle="1" w:styleId="Bodytext40">
    <w:name w:val="Body text|4"/>
    <w:basedOn w:val="Normal"/>
    <w:link w:val="Bodytext4"/>
    <w:uiPriority w:val="99"/>
    <w:pPr>
      <w:spacing w:after="140"/>
      <w:jc w:val="center"/>
    </w:pPr>
    <w:rPr>
      <w:i/>
      <w:iCs/>
      <w:color w:val="auto"/>
      <w:sz w:val="46"/>
      <w:szCs w:val="46"/>
    </w:rPr>
  </w:style>
  <w:style w:type="paragraph" w:customStyle="1" w:styleId="Heading410">
    <w:name w:val="Heading #4|1"/>
    <w:basedOn w:val="Normal"/>
    <w:link w:val="Heading41"/>
    <w:uiPriority w:val="99"/>
    <w:pPr>
      <w:spacing w:after="880"/>
      <w:jc w:val="center"/>
      <w:outlineLvl w:val="3"/>
    </w:pPr>
    <w:rPr>
      <w:b/>
      <w:bCs/>
      <w:color w:val="auto"/>
      <w:sz w:val="40"/>
      <w:szCs w:val="40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b/>
      <w:bCs/>
      <w:color w:val="auto"/>
    </w:rPr>
  </w:style>
  <w:style w:type="paragraph" w:customStyle="1" w:styleId="Bodytext70">
    <w:name w:val="Body text|7"/>
    <w:basedOn w:val="Normal"/>
    <w:link w:val="Bodytext7"/>
    <w:uiPriority w:val="99"/>
    <w:pPr>
      <w:jc w:val="center"/>
    </w:pPr>
    <w:rPr>
      <w:rFonts w:ascii="Arial" w:hAnsi="Arial" w:cs="Arial"/>
      <w:color w:val="361F08"/>
      <w:sz w:val="13"/>
      <w:szCs w:val="13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36"/>
      <w:szCs w:val="36"/>
    </w:rPr>
  </w:style>
  <w:style w:type="paragraph" w:customStyle="1" w:styleId="Bodytext60">
    <w:name w:val="Body text|6"/>
    <w:basedOn w:val="Normal"/>
    <w:link w:val="Bodytext6"/>
    <w:uiPriority w:val="99"/>
    <w:pPr>
      <w:spacing w:after="110"/>
    </w:pPr>
    <w:rPr>
      <w:rFonts w:ascii="Arial" w:hAnsi="Arial" w:cs="Arial"/>
      <w:color w:val="623F1A"/>
      <w:sz w:val="20"/>
      <w:szCs w:val="20"/>
    </w:rPr>
  </w:style>
  <w:style w:type="paragraph" w:customStyle="1" w:styleId="Bodytext80">
    <w:name w:val="Body text|8"/>
    <w:basedOn w:val="Normal"/>
    <w:link w:val="Bodytext8"/>
    <w:uiPriority w:val="99"/>
    <w:pPr>
      <w:spacing w:line="180" w:lineRule="auto"/>
    </w:pPr>
    <w:rPr>
      <w:smallCaps/>
      <w:color w:val="623F1A"/>
      <w:sz w:val="18"/>
      <w:szCs w:val="18"/>
    </w:rPr>
  </w:style>
  <w:style w:type="paragraph" w:customStyle="1" w:styleId="Bodytext20">
    <w:name w:val="Body text|2"/>
    <w:basedOn w:val="Normal"/>
    <w:link w:val="Bodytext2"/>
    <w:uiPriority w:val="99"/>
    <w:pPr>
      <w:spacing w:line="199" w:lineRule="auto"/>
      <w:ind w:firstLine="380"/>
    </w:pPr>
    <w:rPr>
      <w:b/>
      <w:bCs/>
      <w:i/>
      <w:iCs/>
      <w:color w:val="auto"/>
      <w:sz w:val="20"/>
      <w:szCs w:val="20"/>
    </w:rPr>
  </w:style>
  <w:style w:type="paragraph" w:customStyle="1" w:styleId="Heading310">
    <w:name w:val="Heading #3|1"/>
    <w:basedOn w:val="Normal"/>
    <w:link w:val="Heading31"/>
    <w:uiPriority w:val="99"/>
    <w:pPr>
      <w:spacing w:after="340"/>
      <w:jc w:val="center"/>
      <w:outlineLvl w:val="2"/>
    </w:pPr>
    <w:rPr>
      <w:smallCaps/>
      <w:color w:val="auto"/>
      <w:sz w:val="52"/>
      <w:szCs w:val="52"/>
    </w:rPr>
  </w:style>
  <w:style w:type="paragraph" w:customStyle="1" w:styleId="Heading210">
    <w:name w:val="Heading #2|1"/>
    <w:basedOn w:val="Normal"/>
    <w:link w:val="Heading21"/>
    <w:uiPriority w:val="99"/>
    <w:pPr>
      <w:spacing w:after="110" w:line="233" w:lineRule="auto"/>
      <w:outlineLvl w:val="1"/>
    </w:pPr>
    <w:rPr>
      <w:rFonts w:ascii="Arial" w:hAnsi="Arial" w:cs="Arial"/>
      <w:color w:val="auto"/>
      <w:sz w:val="64"/>
      <w:szCs w:val="64"/>
    </w:rPr>
  </w:style>
  <w:style w:type="paragraph" w:customStyle="1" w:styleId="Bodytext30">
    <w:name w:val="Body text|3"/>
    <w:basedOn w:val="Normal"/>
    <w:link w:val="Bodytext3"/>
    <w:uiPriority w:val="99"/>
    <w:pPr>
      <w:spacing w:line="226" w:lineRule="auto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122</Pages>
  <Words>19429</Words>
  <Characters>106862</Characters>
  <Application>Microsoft Office Word</Application>
  <DocSecurity>0</DocSecurity>
  <Lines>890</Lines>
  <Paragraphs>252</Paragraphs>
  <ScaleCrop>false</ScaleCrop>
  <Company/>
  <LinksUpToDate>false</LinksUpToDate>
  <CharactersWithSpaces>126039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2022-10-01T22:58:00Z</dcterms:created>
  <dcterms:modified xsi:type="dcterms:W3CDTF">2022-10-01T22:58:00Z</dcterms:modified>
</cp:coreProperties>
</file>